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2E" w:rsidRDefault="006B2174" w:rsidP="006B2174">
      <w:pPr>
        <w:spacing w:before="156" w:after="156"/>
        <w:ind w:firstLine="420"/>
      </w:pPr>
      <w: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日：</w:t>
      </w:r>
    </w:p>
    <w:p w:rsidR="00EA5926" w:rsidRDefault="006B2174" w:rsidP="008619C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很多人都像是戏台上的老将军，背上插满了</w:t>
      </w:r>
      <w:r>
        <w:rPr>
          <w:rFonts w:hint="eastAsia"/>
        </w:rPr>
        <w:t>flag</w:t>
      </w:r>
      <w:r>
        <w:rPr>
          <w:rFonts w:hint="eastAsia"/>
        </w:rPr>
        <w:t>，我也立上一个</w:t>
      </w:r>
      <w:r>
        <w:rPr>
          <w:rFonts w:hint="eastAsia"/>
        </w:rPr>
        <w:t>flag</w:t>
      </w:r>
      <w:r>
        <w:rPr>
          <w:rFonts w:hint="eastAsia"/>
        </w:rPr>
        <w:t>吧，每天坚持至少一个小时的阅读，摘录下有意思有趣的地方，并尽量翻译。《生活需要仪式感》，就当是开场</w:t>
      </w:r>
      <w:r w:rsidR="008718F5">
        <w:rPr>
          <w:rFonts w:hint="eastAsia"/>
        </w:rPr>
        <w:t>。</w:t>
      </w:r>
    </w:p>
    <w:p w:rsidR="00EA5926" w:rsidRDefault="00EA5926" w:rsidP="006B2174">
      <w:pPr>
        <w:spacing w:before="156" w:after="156"/>
        <w:ind w:firstLine="420"/>
      </w:pPr>
      <w:r w:rsidRPr="00EA5926">
        <w:t xml:space="preserve">May 7, </w:t>
      </w:r>
      <w:r w:rsidR="00F1057B" w:rsidRPr="00EA5926">
        <w:t>2019</w:t>
      </w:r>
      <w:r w:rsidR="00F1057B">
        <w:t>,</w:t>
      </w:r>
      <w:r w:rsidR="00F1057B" w:rsidRPr="00F1057B">
        <w:t xml:space="preserve"> </w:t>
      </w:r>
      <w:r w:rsidR="00F1057B">
        <w:t>At L</w:t>
      </w:r>
      <w:r w:rsidR="00F1057B" w:rsidRPr="008718F5">
        <w:t>ogistics</w:t>
      </w:r>
      <w:r w:rsidR="00F1057B">
        <w:t xml:space="preserve"> School </w:t>
      </w:r>
      <w:r w:rsidR="00F1057B">
        <w:t>of Wuhan</w:t>
      </w:r>
      <w:r w:rsidR="00F1057B" w:rsidRPr="008718F5">
        <w:t xml:space="preserve"> University </w:t>
      </w:r>
      <w:r w:rsidR="00F1057B" w:rsidRPr="008718F5">
        <w:t>of</w:t>
      </w:r>
      <w:r w:rsidR="00F1057B" w:rsidRPr="008718F5">
        <w:t xml:space="preserve"> Technology</w:t>
      </w:r>
      <w:r w:rsidR="00F1057B">
        <w:t>.</w:t>
      </w:r>
    </w:p>
    <w:p w:rsidR="00EA5926" w:rsidRDefault="00EA5926" w:rsidP="006B2174">
      <w:pPr>
        <w:spacing w:before="156" w:after="156"/>
        <w:ind w:firstLine="420"/>
        <w:rPr>
          <w:i/>
        </w:rPr>
      </w:pPr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so many people just like the gene</w:t>
      </w:r>
      <w:r>
        <w:rPr>
          <w:rFonts w:hint="eastAsia"/>
        </w:rPr>
        <w:t>ral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Chinese</w:t>
      </w:r>
      <w:r>
        <w:t xml:space="preserve"> </w:t>
      </w:r>
      <w:r>
        <w:rPr>
          <w:rFonts w:hint="eastAsia"/>
        </w:rPr>
        <w:t>o</w:t>
      </w:r>
      <w:r w:rsidRPr="00EA5926">
        <w:t>pera</w:t>
      </w:r>
      <w:r w:rsidR="008718F5">
        <w:t xml:space="preserve"> </w:t>
      </w:r>
      <w:r w:rsidR="008718F5">
        <w:rPr>
          <w:rFonts w:hint="eastAsia"/>
        </w:rPr>
        <w:t>with</w:t>
      </w:r>
      <w:r w:rsidR="008718F5">
        <w:t xml:space="preserve"> </w:t>
      </w:r>
      <w:r w:rsidR="008718F5">
        <w:rPr>
          <w:rFonts w:hint="eastAsia"/>
        </w:rPr>
        <w:t>flags</w:t>
      </w:r>
      <w:r w:rsidR="008718F5">
        <w:t xml:space="preserve"> </w:t>
      </w:r>
      <w:r w:rsidR="008718F5">
        <w:rPr>
          <w:rFonts w:hint="eastAsia"/>
        </w:rPr>
        <w:t>on.</w:t>
      </w:r>
      <w:r w:rsidR="008718F5">
        <w:t xml:space="preserve"> T</w:t>
      </w:r>
      <w:r w:rsidR="008718F5">
        <w:rPr>
          <w:rFonts w:hint="eastAsia"/>
        </w:rPr>
        <w:t>oday,</w:t>
      </w:r>
      <w:r w:rsidR="008718F5">
        <w:t xml:space="preserve"> I make up my mind to read book at least one hour per day, and write down the interesting thing I get during the program. What’s </w:t>
      </w:r>
      <w:r w:rsidR="00F1057B">
        <w:t>more,</w:t>
      </w:r>
      <w:r w:rsidR="008718F5">
        <w:t xml:space="preserve"> I will try my best to translate my words. The first book I will read, </w:t>
      </w:r>
      <w:r w:rsidR="008718F5" w:rsidRPr="008718F5">
        <w:rPr>
          <w:i/>
        </w:rPr>
        <w:t>Life Needs a Sense of Ritual</w:t>
      </w:r>
      <w:r w:rsidR="008718F5">
        <w:rPr>
          <w:i/>
        </w:rPr>
        <w:t>.</w:t>
      </w:r>
    </w:p>
    <w:p w:rsidR="008718F5" w:rsidRPr="008718F5" w:rsidRDefault="008718F5" w:rsidP="006B2174">
      <w:pPr>
        <w:spacing w:before="156" w:after="156"/>
        <w:ind w:firstLine="420"/>
        <w:rPr>
          <w:rFonts w:hint="eastAsia"/>
        </w:rPr>
      </w:pPr>
      <w:bookmarkStart w:id="0" w:name="_GoBack"/>
      <w:bookmarkEnd w:id="0"/>
    </w:p>
    <w:sectPr w:rsidR="008718F5" w:rsidRPr="00871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55D" w:rsidRDefault="00DF355D" w:rsidP="006B2174">
      <w:pPr>
        <w:spacing w:before="120" w:after="120"/>
        <w:ind w:firstLine="420"/>
      </w:pPr>
      <w:r>
        <w:separator/>
      </w:r>
    </w:p>
  </w:endnote>
  <w:endnote w:type="continuationSeparator" w:id="0">
    <w:p w:rsidR="00DF355D" w:rsidRDefault="00DF355D" w:rsidP="006B2174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55D" w:rsidRDefault="00DF355D" w:rsidP="006B2174">
      <w:pPr>
        <w:spacing w:before="120" w:after="120"/>
        <w:ind w:firstLine="420"/>
      </w:pPr>
      <w:r>
        <w:separator/>
      </w:r>
    </w:p>
  </w:footnote>
  <w:footnote w:type="continuationSeparator" w:id="0">
    <w:p w:rsidR="00DF355D" w:rsidRDefault="00DF355D" w:rsidP="006B2174">
      <w:pPr>
        <w:spacing w:before="120" w:after="120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33"/>
    <w:rsid w:val="0011552E"/>
    <w:rsid w:val="00447833"/>
    <w:rsid w:val="006B2174"/>
    <w:rsid w:val="008619CC"/>
    <w:rsid w:val="008718F5"/>
    <w:rsid w:val="00DF355D"/>
    <w:rsid w:val="00EA5926"/>
    <w:rsid w:val="00F1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A104E"/>
  <w15:chartTrackingRefBased/>
  <w15:docId w15:val="{1A649C8B-21D9-4CCE-B4FE-1801ACD8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926"/>
    <w:pPr>
      <w:widowControl w:val="0"/>
      <w:snapToGrid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1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17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17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A5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A5926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ChuanHai</dc:creator>
  <cp:keywords/>
  <dc:description/>
  <cp:lastModifiedBy>Huang ChuanHai</cp:lastModifiedBy>
  <cp:revision>4</cp:revision>
  <dcterms:created xsi:type="dcterms:W3CDTF">2019-05-07T01:06:00Z</dcterms:created>
  <dcterms:modified xsi:type="dcterms:W3CDTF">2019-05-07T01:27:00Z</dcterms:modified>
</cp:coreProperties>
</file>