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147F" w14:textId="4517EF13" w:rsidR="00774B25" w:rsidRDefault="004360F9">
      <w:pPr>
        <w:rPr>
          <w:b/>
          <w:bCs/>
        </w:rPr>
      </w:pPr>
      <w:r w:rsidRPr="004360F9">
        <w:rPr>
          <w:b/>
          <w:bCs/>
        </w:rPr>
        <w:t xml:space="preserve">Predicting price of skincare products use linear regression model </w:t>
      </w:r>
    </w:p>
    <w:p w14:paraId="423B84FE" w14:textId="0CBAD6E8" w:rsidR="004360F9" w:rsidRDefault="004360F9">
      <w:r w:rsidRPr="004360F9">
        <w:t>By: Jing Lee</w:t>
      </w:r>
    </w:p>
    <w:p w14:paraId="76D3293E" w14:textId="1DE21AC0" w:rsidR="004360F9" w:rsidRDefault="004360F9"/>
    <w:p w14:paraId="0628E888" w14:textId="54BB2529" w:rsidR="004360F9" w:rsidRDefault="004360F9">
      <w:pPr>
        <w:rPr>
          <w:b/>
          <w:bCs/>
        </w:rPr>
      </w:pPr>
      <w:r w:rsidRPr="004360F9">
        <w:rPr>
          <w:b/>
          <w:bCs/>
        </w:rPr>
        <w:t>Abstract</w:t>
      </w:r>
    </w:p>
    <w:p w14:paraId="4785A0FA" w14:textId="422718E0" w:rsidR="00F17D35" w:rsidRDefault="004360F9" w:rsidP="004360F9">
      <w:r>
        <w:t xml:space="preserve">In this project, I am attempting to predict the price of skincare products using a linear regression model. </w:t>
      </w:r>
      <w:r>
        <w:t xml:space="preserve">What are the most important factors that influence the </w:t>
      </w:r>
      <w:r w:rsidR="004876CA">
        <w:t xml:space="preserve">price </w:t>
      </w:r>
      <w:r>
        <w:t>of skincare products?</w:t>
      </w:r>
      <w:r>
        <w:t xml:space="preserve"> </w:t>
      </w:r>
      <w:r w:rsidR="00B6072C">
        <w:t>I used collected data on skincare products using webs</w:t>
      </w:r>
      <w:r w:rsidR="00475451">
        <w:t xml:space="preserve"> </w:t>
      </w:r>
      <w:r w:rsidR="00B6072C">
        <w:t>craping. Then</w:t>
      </w:r>
      <w:r w:rsidR="00475451">
        <w:t>,</w:t>
      </w:r>
      <w:r w:rsidR="00B6072C">
        <w:t xml:space="preserve"> I use </w:t>
      </w:r>
      <w:r>
        <w:t xml:space="preserve">linear regression </w:t>
      </w:r>
      <w:r w:rsidR="00B6072C">
        <w:t xml:space="preserve">to model the relationship. Additionally, regression with regularization (lasso, ridge, and elastic net) was </w:t>
      </w:r>
      <w:r w:rsidR="00475451">
        <w:t>modeled</w:t>
      </w:r>
      <w:r w:rsidR="00B6072C">
        <w:t xml:space="preserve">. Data set was split into test and training for </w:t>
      </w:r>
      <w:r w:rsidR="00475451">
        <w:t xml:space="preserve">proper </w:t>
      </w:r>
      <w:r w:rsidR="00B6072C">
        <w:t xml:space="preserve">evaluation. </w:t>
      </w:r>
      <w:r>
        <w:t>The model scores the same on the test and train set</w:t>
      </w:r>
      <w:r w:rsidR="00B6072C">
        <w:t xml:space="preserve"> using regression with and without regularization. I selected the regression model without </w:t>
      </w:r>
      <w:r w:rsidR="00F17D35">
        <w:t>regularization</w:t>
      </w:r>
      <w:r w:rsidR="00B6072C">
        <w:t xml:space="preserve"> since it is less comple</w:t>
      </w:r>
      <w:r w:rsidR="00F17D35">
        <w:t>x and model was not overfitting based on scores.</w:t>
      </w:r>
    </w:p>
    <w:p w14:paraId="21AB8857" w14:textId="77777777" w:rsidR="00F17D35" w:rsidRDefault="00F17D35" w:rsidP="004360F9"/>
    <w:p w14:paraId="5087A88F" w14:textId="3353B796" w:rsidR="00F17D35" w:rsidRPr="00F17D35" w:rsidRDefault="00F17D35" w:rsidP="004360F9">
      <w:pPr>
        <w:rPr>
          <w:b/>
          <w:bCs/>
        </w:rPr>
      </w:pPr>
      <w:r w:rsidRPr="00F17D35">
        <w:rPr>
          <w:b/>
          <w:bCs/>
        </w:rPr>
        <w:t>Design</w:t>
      </w:r>
    </w:p>
    <w:p w14:paraId="6586812E" w14:textId="47ADA703" w:rsidR="00F17D35" w:rsidRDefault="00F17D35" w:rsidP="00F17D35">
      <w:r>
        <w:t xml:space="preserve">The clients will be both businesses that sell beauty products and consumers. Businesses can use the model to understand </w:t>
      </w:r>
      <w:r w:rsidR="00475451">
        <w:t xml:space="preserve">how products are priced when they are presenting a new product. </w:t>
      </w:r>
      <w:r>
        <w:t xml:space="preserve"> Consumers can use this information to decide </w:t>
      </w:r>
      <w:r w:rsidR="00475451">
        <w:t xml:space="preserve">which product to purchase based on their budget and needs. </w:t>
      </w:r>
    </w:p>
    <w:p w14:paraId="2DB6B21C" w14:textId="77777777" w:rsidR="00F17D35" w:rsidRDefault="00F17D35" w:rsidP="004360F9"/>
    <w:p w14:paraId="2A8D8BAF" w14:textId="400987D8" w:rsidR="004360F9" w:rsidRDefault="00F17D35" w:rsidP="004360F9">
      <w:pPr>
        <w:rPr>
          <w:b/>
          <w:bCs/>
        </w:rPr>
      </w:pPr>
      <w:r w:rsidRPr="00F17D35">
        <w:rPr>
          <w:b/>
          <w:bCs/>
        </w:rPr>
        <w:t>Data</w:t>
      </w:r>
    </w:p>
    <w:p w14:paraId="3F23EC74" w14:textId="34DC2A4D" w:rsidR="00F17D35" w:rsidRDefault="00F17D35" w:rsidP="00F17D35">
      <w:r>
        <w:t>The data set was</w:t>
      </w:r>
      <w:r w:rsidRPr="00F17D35">
        <w:t xml:space="preserve"> 1</w:t>
      </w:r>
      <w:r>
        <w:t>847</w:t>
      </w:r>
      <w:r w:rsidRPr="00F17D35">
        <w:t xml:space="preserve"> skincare products data obtained from </w:t>
      </w:r>
      <w:hyperlink r:id="rId5" w:history="1">
        <w:r w:rsidRPr="00E95A84">
          <w:rPr>
            <w:rStyle w:val="Hyperlink"/>
          </w:rPr>
          <w:t>www.ulta.com</w:t>
        </w:r>
      </w:hyperlink>
      <w:r>
        <w:t xml:space="preserve">. </w:t>
      </w:r>
      <w:r w:rsidR="00475451">
        <w:t xml:space="preserve">The target was price. </w:t>
      </w:r>
      <w:r>
        <w:t>The features of interest were p</w:t>
      </w:r>
      <w:r w:rsidRPr="00CF2A65">
        <w:t>rice</w:t>
      </w:r>
      <w:r w:rsidR="00475451">
        <w:t xml:space="preserve"> </w:t>
      </w:r>
      <w:r>
        <w:t>(target), v</w:t>
      </w:r>
      <w:r w:rsidRPr="00CF2A65">
        <w:t>olume (oz)</w:t>
      </w:r>
      <w:r>
        <w:t>, n</w:t>
      </w:r>
      <w:r w:rsidRPr="00CF2A65">
        <w:t>umber of reviews</w:t>
      </w:r>
      <w:r>
        <w:t xml:space="preserve">, </w:t>
      </w:r>
      <w:r w:rsidRPr="00CF2A65">
        <w:t>product name</w:t>
      </w:r>
      <w:r>
        <w:t xml:space="preserve">, </w:t>
      </w:r>
      <w:r>
        <w:t>product description</w:t>
      </w:r>
      <w:r>
        <w:t xml:space="preserve">, </w:t>
      </w:r>
      <w:r>
        <w:t>benefits</w:t>
      </w:r>
      <w:r>
        <w:t xml:space="preserve">, ingredients list, clinical benefits, and clean product type. </w:t>
      </w:r>
    </w:p>
    <w:p w14:paraId="029A20E2" w14:textId="6DEC425C" w:rsidR="00FB1FE4" w:rsidRDefault="00FB1FE4" w:rsidP="00F17D35"/>
    <w:p w14:paraId="1BBAAF79" w14:textId="444E2722" w:rsidR="00FB1FE4" w:rsidRDefault="00FB1FE4" w:rsidP="00F17D35">
      <w:pPr>
        <w:rPr>
          <w:b/>
          <w:bCs/>
        </w:rPr>
      </w:pPr>
      <w:r w:rsidRPr="00FB1FE4">
        <w:rPr>
          <w:b/>
          <w:bCs/>
        </w:rPr>
        <w:t xml:space="preserve">Algorithms </w:t>
      </w:r>
    </w:p>
    <w:p w14:paraId="48AD4B2D" w14:textId="14A8DA36" w:rsidR="00F17D35" w:rsidRDefault="00FB1FE4" w:rsidP="004360F9">
      <w:pPr>
        <w:rPr>
          <w:i/>
          <w:iCs/>
        </w:rPr>
      </w:pPr>
      <w:r w:rsidRPr="00FB1FE4">
        <w:rPr>
          <w:i/>
          <w:iCs/>
        </w:rPr>
        <w:t xml:space="preserve">Feature engineering </w:t>
      </w:r>
    </w:p>
    <w:p w14:paraId="7F8A6FA4" w14:textId="77777777" w:rsidR="00FB1FE4" w:rsidRDefault="00FB1FE4" w:rsidP="00FB1FE4">
      <w:pPr>
        <w:pStyle w:val="ListParagraph"/>
        <w:numPr>
          <w:ilvl w:val="0"/>
          <w:numId w:val="3"/>
        </w:numPr>
      </w:pPr>
      <w:r>
        <w:t>Creating binary features of the following:</w:t>
      </w:r>
    </w:p>
    <w:p w14:paraId="5D1C9A87" w14:textId="01FAEF62" w:rsidR="00FB1FE4" w:rsidRDefault="00FB1FE4" w:rsidP="00FB1FE4">
      <w:pPr>
        <w:pStyle w:val="ListParagraph"/>
        <w:numPr>
          <w:ilvl w:val="0"/>
          <w:numId w:val="4"/>
        </w:numPr>
      </w:pPr>
      <w:r>
        <w:t xml:space="preserve">ingredients list: to account whether an </w:t>
      </w:r>
      <w:r w:rsidR="00475451">
        <w:t xml:space="preserve">active </w:t>
      </w:r>
      <w:r>
        <w:t>ingredient is present or not</w:t>
      </w:r>
    </w:p>
    <w:p w14:paraId="2CC80F3A" w14:textId="251814E9" w:rsidR="00FB1FE4" w:rsidRDefault="00FB1FE4" w:rsidP="00FB1FE4">
      <w:pPr>
        <w:pStyle w:val="ListParagraph"/>
        <w:numPr>
          <w:ilvl w:val="0"/>
          <w:numId w:val="4"/>
        </w:numPr>
      </w:pPr>
      <w:r>
        <w:t>brand name</w:t>
      </w:r>
      <w:r w:rsidR="00475451">
        <w:t xml:space="preserve"> based on list of brands </w:t>
      </w:r>
    </w:p>
    <w:p w14:paraId="4DFA139D" w14:textId="4704A0F3" w:rsidR="00FB1FE4" w:rsidRDefault="00FB1FE4" w:rsidP="00FB1FE4">
      <w:pPr>
        <w:pStyle w:val="ListParagraph"/>
        <w:numPr>
          <w:ilvl w:val="0"/>
          <w:numId w:val="4"/>
        </w:numPr>
      </w:pPr>
      <w:r>
        <w:t>presence of products to a list of clean ingredients obtained from ulta.com site.</w:t>
      </w:r>
    </w:p>
    <w:p w14:paraId="179F73DB" w14:textId="6503D14E" w:rsidR="00FB1FE4" w:rsidRDefault="00475451" w:rsidP="00FB1FE4">
      <w:pPr>
        <w:pStyle w:val="ListParagraph"/>
        <w:numPr>
          <w:ilvl w:val="0"/>
          <w:numId w:val="4"/>
        </w:numPr>
      </w:pPr>
      <w:r>
        <w:t>p</w:t>
      </w:r>
      <w:r w:rsidR="00FB1FE4">
        <w:t xml:space="preserve">roduct type: moisturizer vs serum </w:t>
      </w:r>
    </w:p>
    <w:p w14:paraId="2D3C88E3" w14:textId="43C545A1" w:rsidR="00FB1FE4" w:rsidRDefault="00FB1FE4" w:rsidP="00FB1FE4">
      <w:pPr>
        <w:pStyle w:val="ListParagraph"/>
        <w:numPr>
          <w:ilvl w:val="0"/>
          <w:numId w:val="3"/>
        </w:numPr>
      </w:pPr>
      <w:r>
        <w:t>Converting rating to rating</w:t>
      </w:r>
      <w:r>
        <w:rPr>
          <w:vertAlign w:val="superscript"/>
        </w:rPr>
        <w:t>2</w:t>
      </w:r>
      <w:r>
        <w:t xml:space="preserve"> based on pair plot where rating has a quadratic shape.</w:t>
      </w:r>
    </w:p>
    <w:p w14:paraId="020D1A78" w14:textId="5DD530E6" w:rsidR="00237CDF" w:rsidRDefault="00237CDF" w:rsidP="00237CDF"/>
    <w:p w14:paraId="56C1C00B" w14:textId="365506FA" w:rsidR="00237CDF" w:rsidRPr="00237CDF" w:rsidRDefault="00237CDF" w:rsidP="00237CDF">
      <w:pPr>
        <w:rPr>
          <w:i/>
          <w:iCs/>
        </w:rPr>
      </w:pPr>
      <w:r w:rsidRPr="00237CDF">
        <w:rPr>
          <w:i/>
          <w:iCs/>
        </w:rPr>
        <w:t>Models</w:t>
      </w:r>
    </w:p>
    <w:p w14:paraId="2B57DA7B" w14:textId="25108593" w:rsidR="00237CDF" w:rsidRDefault="00237CDF" w:rsidP="00237CDF">
      <w:r>
        <w:t>Linear regression</w:t>
      </w:r>
      <w:r w:rsidR="00475451">
        <w:t xml:space="preserve"> and </w:t>
      </w:r>
      <w:r>
        <w:t>Linear regression with regularization: Lasso, Ridge, and Elastic Net</w:t>
      </w:r>
      <w:r w:rsidR="00475451">
        <w:t xml:space="preserve">. </w:t>
      </w:r>
    </w:p>
    <w:p w14:paraId="61A09273" w14:textId="681F2EC0" w:rsidR="00237CDF" w:rsidRDefault="00237CDF" w:rsidP="00237CDF"/>
    <w:p w14:paraId="0F5167F3" w14:textId="60243933" w:rsidR="00237CDF" w:rsidRDefault="00237CDF" w:rsidP="00237CDF">
      <w:pPr>
        <w:rPr>
          <w:i/>
          <w:iCs/>
        </w:rPr>
      </w:pPr>
      <w:r w:rsidRPr="00237CDF">
        <w:rPr>
          <w:i/>
          <w:iCs/>
        </w:rPr>
        <w:t xml:space="preserve">Model evaluation and selection </w:t>
      </w:r>
    </w:p>
    <w:p w14:paraId="68B34499" w14:textId="299F39BA" w:rsidR="00237CDF" w:rsidRPr="00237CDF" w:rsidRDefault="00237CDF" w:rsidP="00237CDF">
      <w:r>
        <w:t>The entire training set of 1501 data was split into 80% train and 20% test. The validation method used was cross validation ideal or a small/medium dataset</w:t>
      </w:r>
      <w:r w:rsidR="00475451">
        <w:t xml:space="preserve">. </w:t>
      </w:r>
    </w:p>
    <w:p w14:paraId="5C6F04BC" w14:textId="086720B0" w:rsidR="00FB1FE4" w:rsidRDefault="00FB1FE4" w:rsidP="00237CDF"/>
    <w:p w14:paraId="0C57D7F2" w14:textId="4D206F6A" w:rsidR="00237CDF" w:rsidRDefault="00237CDF" w:rsidP="00237CDF">
      <w:r>
        <w:t>Linear regression without regularization</w:t>
      </w:r>
      <w:r w:rsidR="00475451">
        <w:t xml:space="preserve"> results </w:t>
      </w:r>
    </w:p>
    <w:p w14:paraId="12754CD4" w14:textId="066D74E3" w:rsidR="00237CDF" w:rsidRPr="00237CDF" w:rsidRDefault="001B5D68" w:rsidP="00237CDF">
      <w:pPr>
        <w:pStyle w:val="ListParagraph"/>
        <w:numPr>
          <w:ilvl w:val="0"/>
          <w:numId w:val="5"/>
        </w:numPr>
      </w:pPr>
      <w:r>
        <w:t>T</w:t>
      </w:r>
      <w:r w:rsidR="00237CDF" w:rsidRPr="00237CDF">
        <w:t xml:space="preserve">rain </w:t>
      </w:r>
      <w:r w:rsidR="00237CDF">
        <w:t>R</w:t>
      </w:r>
      <w:r w:rsidR="00237CDF">
        <w:rPr>
          <w:vertAlign w:val="superscript"/>
        </w:rPr>
        <w:t>2</w:t>
      </w:r>
      <w:r w:rsidR="00237CDF" w:rsidRPr="00237CDF">
        <w:t xml:space="preserve"> [0.39054358</w:t>
      </w:r>
      <w:r w:rsidR="00237CDF">
        <w:t xml:space="preserve">, </w:t>
      </w:r>
      <w:r w:rsidR="00237CDF" w:rsidRPr="00237CDF">
        <w:t>0.41968104</w:t>
      </w:r>
      <w:r w:rsidR="00237CDF">
        <w:t xml:space="preserve">, </w:t>
      </w:r>
      <w:r w:rsidR="00237CDF" w:rsidRPr="00237CDF">
        <w:t>0.37822006</w:t>
      </w:r>
      <w:r w:rsidR="00237CDF">
        <w:t xml:space="preserve">, </w:t>
      </w:r>
      <w:r w:rsidR="00237CDF" w:rsidRPr="00237CDF">
        <w:t>0.52167151</w:t>
      </w:r>
      <w:r w:rsidR="00237CDF">
        <w:t xml:space="preserve">, </w:t>
      </w:r>
      <w:r w:rsidR="00237CDF" w:rsidRPr="00237CDF">
        <w:t>0.33326757]</w:t>
      </w:r>
    </w:p>
    <w:p w14:paraId="39111D8F" w14:textId="6C8D5F44" w:rsidR="00237CDF" w:rsidRPr="00237CDF" w:rsidRDefault="00237CDF" w:rsidP="00237CDF">
      <w:pPr>
        <w:pStyle w:val="ListParagraph"/>
        <w:numPr>
          <w:ilvl w:val="0"/>
          <w:numId w:val="5"/>
        </w:numPr>
      </w:pPr>
      <w:r>
        <w:t>M</w:t>
      </w:r>
      <w:r w:rsidRPr="00237CDF">
        <w:t xml:space="preserve">ean </w:t>
      </w:r>
      <w:r>
        <w:t xml:space="preserve">train </w:t>
      </w:r>
      <w:r>
        <w:t>R</w:t>
      </w:r>
      <w:r>
        <w:rPr>
          <w:vertAlign w:val="superscript"/>
        </w:rPr>
        <w:t>2</w:t>
      </w:r>
      <w:r w:rsidRPr="00237CDF">
        <w:t xml:space="preserve"> 0.409 +/- 0.063</w:t>
      </w:r>
    </w:p>
    <w:p w14:paraId="60A7C7CC" w14:textId="418FD8CB" w:rsidR="00237CDF" w:rsidRPr="00237CDF" w:rsidRDefault="00237CDF" w:rsidP="00237CDF">
      <w:pPr>
        <w:pStyle w:val="ListParagraph"/>
        <w:numPr>
          <w:ilvl w:val="0"/>
          <w:numId w:val="5"/>
        </w:numPr>
      </w:pPr>
      <w:r>
        <w:t>Te</w:t>
      </w:r>
      <w:r w:rsidRPr="00237CDF">
        <w:t xml:space="preserve">st </w:t>
      </w:r>
      <w:r>
        <w:t>R</w:t>
      </w:r>
      <w:r>
        <w:rPr>
          <w:vertAlign w:val="superscript"/>
        </w:rPr>
        <w:t>2</w:t>
      </w:r>
      <w:r w:rsidRPr="00237CDF">
        <w:t>: 0.413</w:t>
      </w:r>
    </w:p>
    <w:p w14:paraId="1FA8B693" w14:textId="467CB797" w:rsidR="00237CDF" w:rsidRDefault="00237CDF" w:rsidP="00237CDF">
      <w:pPr>
        <w:pStyle w:val="ListParagraph"/>
        <w:numPr>
          <w:ilvl w:val="0"/>
          <w:numId w:val="5"/>
        </w:numPr>
      </w:pPr>
      <w:r w:rsidRPr="00237CDF">
        <w:t>MAE +- $: 13.66</w:t>
      </w:r>
    </w:p>
    <w:p w14:paraId="51BC34A7" w14:textId="77777777" w:rsidR="001B5D68" w:rsidRDefault="001B5D68" w:rsidP="00237CDF">
      <w:pPr>
        <w:rPr>
          <w:b/>
          <w:bCs/>
        </w:rPr>
      </w:pPr>
    </w:p>
    <w:p w14:paraId="399BFF83" w14:textId="3029E17D" w:rsidR="00237CDF" w:rsidRPr="00237CDF" w:rsidRDefault="00237CDF" w:rsidP="00237CDF">
      <w:pPr>
        <w:rPr>
          <w:b/>
          <w:bCs/>
        </w:rPr>
      </w:pPr>
      <w:r w:rsidRPr="00237CDF">
        <w:rPr>
          <w:b/>
          <w:bCs/>
        </w:rPr>
        <w:lastRenderedPageBreak/>
        <w:t>Tools</w:t>
      </w:r>
    </w:p>
    <w:p w14:paraId="0C0BB23E" w14:textId="19A8049E" w:rsidR="00237CDF" w:rsidRDefault="00237CDF" w:rsidP="00237CDF">
      <w:r>
        <w:t xml:space="preserve">Web scraping: </w:t>
      </w:r>
      <w:proofErr w:type="spellStart"/>
      <w:r>
        <w:t>BeautifulSoup</w:t>
      </w:r>
      <w:proofErr w:type="spellEnd"/>
      <w:r>
        <w:t xml:space="preserve"> </w:t>
      </w:r>
    </w:p>
    <w:p w14:paraId="37C19DBC" w14:textId="1872C96C" w:rsidR="00237CDF" w:rsidRDefault="00237CDF" w:rsidP="00237CDF">
      <w:r>
        <w:t>Modeling</w:t>
      </w:r>
      <w:r>
        <w:t xml:space="preserve">: </w:t>
      </w:r>
      <w:proofErr w:type="spellStart"/>
      <w:r>
        <w:t>Sklearn</w:t>
      </w:r>
      <w:proofErr w:type="spellEnd"/>
    </w:p>
    <w:p w14:paraId="19CD0B64" w14:textId="0284FE51" w:rsidR="00237CDF" w:rsidRDefault="00237CDF" w:rsidP="00237CDF">
      <w:r>
        <w:t xml:space="preserve">Visualizations: </w:t>
      </w:r>
      <w:r w:rsidR="001B5D68">
        <w:t>p</w:t>
      </w:r>
      <w:r>
        <w:t>andas</w:t>
      </w:r>
      <w:r>
        <w:t>, matplotlib, seaborn</w:t>
      </w:r>
    </w:p>
    <w:p w14:paraId="24E24C5C" w14:textId="18983CDE" w:rsidR="00237CDF" w:rsidRDefault="00237CDF" w:rsidP="00237CDF"/>
    <w:p w14:paraId="2363C327" w14:textId="0BCF3625" w:rsidR="00237CDF" w:rsidRPr="00475451" w:rsidRDefault="00237CDF" w:rsidP="00237CDF">
      <w:pPr>
        <w:rPr>
          <w:b/>
          <w:bCs/>
        </w:rPr>
      </w:pPr>
      <w:r w:rsidRPr="00475451">
        <w:rPr>
          <w:b/>
          <w:bCs/>
        </w:rPr>
        <w:t>Communication</w:t>
      </w:r>
    </w:p>
    <w:p w14:paraId="275CCF0F" w14:textId="034F1607" w:rsidR="00237CDF" w:rsidRDefault="00475451" w:rsidP="00237CDF">
      <w:r>
        <w:t xml:space="preserve">Slides and </w:t>
      </w:r>
      <w:proofErr w:type="spellStart"/>
      <w:r>
        <w:t>jupyter</w:t>
      </w:r>
      <w:proofErr w:type="spellEnd"/>
      <w:r>
        <w:t xml:space="preserve"> notebook (code) are available on GitHub:</w:t>
      </w:r>
    </w:p>
    <w:p w14:paraId="0C0CADD6" w14:textId="6958BAA2" w:rsidR="00475451" w:rsidRDefault="00475451" w:rsidP="00237CDF">
      <w:hyperlink r:id="rId6" w:history="1">
        <w:r w:rsidRPr="00E95A84">
          <w:rPr>
            <w:rStyle w:val="Hyperlink"/>
          </w:rPr>
          <w:t>https://github.com/lee-jin81/metis_project_2_regression</w:t>
        </w:r>
      </w:hyperlink>
    </w:p>
    <w:p w14:paraId="6B40D752" w14:textId="77777777" w:rsidR="00475451" w:rsidRDefault="00475451" w:rsidP="00237CDF"/>
    <w:p w14:paraId="3A97F1FF" w14:textId="77777777" w:rsidR="00237CDF" w:rsidRPr="00FB1FE4" w:rsidRDefault="00237CDF" w:rsidP="00237CDF"/>
    <w:sectPr w:rsidR="00237CDF" w:rsidRPr="00F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C70"/>
    <w:multiLevelType w:val="hybridMultilevel"/>
    <w:tmpl w:val="778A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4285"/>
    <w:multiLevelType w:val="hybridMultilevel"/>
    <w:tmpl w:val="73B4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7495C"/>
    <w:multiLevelType w:val="hybridMultilevel"/>
    <w:tmpl w:val="07964A08"/>
    <w:lvl w:ilvl="0" w:tplc="8F0C6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E2C9C"/>
    <w:multiLevelType w:val="hybridMultilevel"/>
    <w:tmpl w:val="2F20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2E91"/>
    <w:multiLevelType w:val="hybridMultilevel"/>
    <w:tmpl w:val="37EA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7775">
    <w:abstractNumId w:val="4"/>
  </w:num>
  <w:num w:numId="2" w16cid:durableId="1581911379">
    <w:abstractNumId w:val="3"/>
  </w:num>
  <w:num w:numId="3" w16cid:durableId="1062797331">
    <w:abstractNumId w:val="1"/>
  </w:num>
  <w:num w:numId="4" w16cid:durableId="344523760">
    <w:abstractNumId w:val="2"/>
  </w:num>
  <w:num w:numId="5" w16cid:durableId="50720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5"/>
    <w:rsid w:val="001B5D68"/>
    <w:rsid w:val="00237CDF"/>
    <w:rsid w:val="004360F9"/>
    <w:rsid w:val="00475451"/>
    <w:rsid w:val="004876CA"/>
    <w:rsid w:val="00774B25"/>
    <w:rsid w:val="00AB3D7A"/>
    <w:rsid w:val="00B6072C"/>
    <w:rsid w:val="00F17D35"/>
    <w:rsid w:val="00FB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431F8"/>
  <w15:chartTrackingRefBased/>
  <w15:docId w15:val="{F44FBFBF-88DA-7B4B-915A-F45DACF5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D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-jin81/metis_project_2_regression" TargetMode="External"/><Relationship Id="rId5" Type="http://schemas.openxmlformats.org/officeDocument/2006/relationships/hyperlink" Target="http://www.ul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2022-04-16T00:32:00Z</dcterms:created>
  <dcterms:modified xsi:type="dcterms:W3CDTF">2022-04-20T03:50:00Z</dcterms:modified>
</cp:coreProperties>
</file>