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87F03" w14:textId="0048F202" w:rsidR="0019184C" w:rsidRPr="00963994" w:rsidRDefault="0019184C" w:rsidP="000C5639">
      <w:pPr>
        <w:pStyle w:val="ListParagraph"/>
        <w:numPr>
          <w:ilvl w:val="0"/>
          <w:numId w:val="1"/>
        </w:numPr>
        <w:jc w:val="both"/>
      </w:pPr>
      <w:r>
        <w:t>A teaching evaluation was conducted for a particular course. Students’ responses were collected using the following scale: 1 = Strongly Agree, 2Agree, 3 = Neutral, 4= Disagree, 5 = Strongly Disagree. The responses indicate what level of measurement?</w:t>
      </w:r>
      <w:r w:rsidR="000A38E8">
        <w:t xml:space="preserve"> </w:t>
      </w:r>
    </w:p>
    <w:p w14:paraId="0978D90C" w14:textId="69329C46" w:rsidR="00963994" w:rsidRDefault="004131EA" w:rsidP="000C5639">
      <w:pPr>
        <w:pStyle w:val="ListParagraph"/>
        <w:jc w:val="both"/>
      </w:pPr>
      <w:hyperlink r:id="rId7" w:history="1">
        <w:r w:rsidR="00963994" w:rsidRPr="00F06A2D">
          <w:rPr>
            <w:rStyle w:val="Hyperlink"/>
          </w:rPr>
          <w:t>https://www.statisticshowto.com/probability-and-statistics/statistics-definitions/nominal-ordinal-interval-ratio/</w:t>
        </w:r>
      </w:hyperlink>
      <w:r w:rsidR="00963994">
        <w:t xml:space="preserve"> </w:t>
      </w:r>
    </w:p>
    <w:p w14:paraId="0ED28D68" w14:textId="1D637515" w:rsidR="0019184C" w:rsidRPr="000A38E8" w:rsidRDefault="0019184C" w:rsidP="000C5639">
      <w:pPr>
        <w:pStyle w:val="ListParagraph"/>
        <w:numPr>
          <w:ilvl w:val="0"/>
          <w:numId w:val="2"/>
        </w:numPr>
        <w:jc w:val="both"/>
      </w:pPr>
      <w:r w:rsidRPr="000A38E8">
        <w:t>Interval</w:t>
      </w:r>
    </w:p>
    <w:p w14:paraId="0EFEEF2C" w14:textId="71F7BB10" w:rsidR="0019184C" w:rsidRDefault="0019184C" w:rsidP="000C5639">
      <w:pPr>
        <w:pStyle w:val="ListParagraph"/>
        <w:numPr>
          <w:ilvl w:val="0"/>
          <w:numId w:val="2"/>
        </w:numPr>
        <w:jc w:val="both"/>
      </w:pPr>
      <w:r>
        <w:t>Ratio</w:t>
      </w:r>
    </w:p>
    <w:p w14:paraId="06656EA0" w14:textId="54429D28" w:rsidR="0019184C" w:rsidRDefault="0019184C" w:rsidP="000C5639">
      <w:pPr>
        <w:pStyle w:val="ListParagraph"/>
        <w:numPr>
          <w:ilvl w:val="0"/>
          <w:numId w:val="2"/>
        </w:numPr>
        <w:jc w:val="both"/>
      </w:pPr>
      <w:r>
        <w:t>Nominal</w:t>
      </w:r>
    </w:p>
    <w:p w14:paraId="45F84FC8" w14:textId="08C42392" w:rsidR="0019184C" w:rsidRPr="000A38E8" w:rsidRDefault="0019184C" w:rsidP="000C5639">
      <w:pPr>
        <w:pStyle w:val="ListParagraph"/>
        <w:numPr>
          <w:ilvl w:val="0"/>
          <w:numId w:val="2"/>
        </w:numPr>
        <w:jc w:val="both"/>
        <w:rPr>
          <w:color w:val="FF0000"/>
        </w:rPr>
      </w:pPr>
      <w:r w:rsidRPr="000A38E8">
        <w:rPr>
          <w:color w:val="FF0000"/>
        </w:rPr>
        <w:t>Ordinal</w:t>
      </w:r>
    </w:p>
    <w:p w14:paraId="2C0A1768" w14:textId="096B6332" w:rsidR="000A38E8" w:rsidRDefault="000A38E8" w:rsidP="000C5639">
      <w:pPr>
        <w:pStyle w:val="ListParagraph"/>
        <w:numPr>
          <w:ilvl w:val="0"/>
          <w:numId w:val="1"/>
        </w:numPr>
        <w:jc w:val="both"/>
      </w:pPr>
      <w:r>
        <w:t>A team of psychologists interested in sleep deprivation’s effects on post-covid-19. Covid-19 patients (N=10) stay in sleep lab for 2 days. Five participants are randomly assigned to an experimental condition; the other five participants can sleep when they wish. At the end of two days, all patients attended a training session. After the session, a test was conducted. Which of the following statistics would you recommend to test their hypothesis?</w:t>
      </w:r>
    </w:p>
    <w:p w14:paraId="77C9306E" w14:textId="04996B7C" w:rsidR="002E4CF1" w:rsidRDefault="004131EA" w:rsidP="002E4CF1">
      <w:pPr>
        <w:pStyle w:val="ListParagraph"/>
        <w:jc w:val="both"/>
      </w:pPr>
      <w:hyperlink r:id="rId8" w:history="1">
        <w:r w:rsidR="002E4CF1" w:rsidRPr="003465D5">
          <w:rPr>
            <w:rStyle w:val="Hyperlink"/>
          </w:rPr>
          <w:t>https://www.wyzant.com/resources/answers/849938/help-exp-psych-im-so-confused-with-what-should-i-use</w:t>
        </w:r>
      </w:hyperlink>
      <w:r w:rsidR="002E4CF1">
        <w:t xml:space="preserve"> 1.2</w:t>
      </w:r>
    </w:p>
    <w:p w14:paraId="18EA0D0B" w14:textId="0DE66265" w:rsidR="000A38E8" w:rsidRPr="002E4CF1" w:rsidRDefault="000A38E8" w:rsidP="000C5639">
      <w:pPr>
        <w:pStyle w:val="ListParagraph"/>
        <w:numPr>
          <w:ilvl w:val="0"/>
          <w:numId w:val="4"/>
        </w:numPr>
        <w:jc w:val="both"/>
        <w:rPr>
          <w:color w:val="FF0000"/>
        </w:rPr>
      </w:pPr>
      <w:r w:rsidRPr="002E4CF1">
        <w:rPr>
          <w:color w:val="FF0000"/>
        </w:rPr>
        <w:t>Independent Samples T-Test</w:t>
      </w:r>
    </w:p>
    <w:p w14:paraId="5A5987FE" w14:textId="69BB8C62" w:rsidR="000A38E8" w:rsidRDefault="000A38E8" w:rsidP="000C5639">
      <w:pPr>
        <w:pStyle w:val="ListParagraph"/>
        <w:numPr>
          <w:ilvl w:val="0"/>
          <w:numId w:val="4"/>
        </w:numPr>
        <w:jc w:val="both"/>
      </w:pPr>
      <w:r>
        <w:t>Linear Regression Analysis</w:t>
      </w:r>
    </w:p>
    <w:p w14:paraId="04524B87" w14:textId="71DE4330" w:rsidR="000A38E8" w:rsidRDefault="000A38E8" w:rsidP="000C5639">
      <w:pPr>
        <w:pStyle w:val="ListParagraph"/>
        <w:numPr>
          <w:ilvl w:val="0"/>
          <w:numId w:val="4"/>
        </w:numPr>
        <w:jc w:val="both"/>
      </w:pPr>
      <w:r>
        <w:t>Chi-square Test of independence</w:t>
      </w:r>
    </w:p>
    <w:p w14:paraId="76C4735B" w14:textId="31503D31" w:rsidR="000A38E8" w:rsidRPr="002E4CF1" w:rsidRDefault="000A38E8" w:rsidP="000C5639">
      <w:pPr>
        <w:pStyle w:val="ListParagraph"/>
        <w:numPr>
          <w:ilvl w:val="0"/>
          <w:numId w:val="4"/>
        </w:numPr>
        <w:jc w:val="both"/>
      </w:pPr>
      <w:r w:rsidRPr="002E4CF1">
        <w:t>Dependent Samples T-Test</w:t>
      </w:r>
    </w:p>
    <w:p w14:paraId="39CE1F0E" w14:textId="77777777" w:rsidR="00B710A5" w:rsidRDefault="00B710A5" w:rsidP="000C5639">
      <w:pPr>
        <w:pStyle w:val="ListParagraph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Three bands of tea are rated for taste on a scale of 1 to 10. Six persons rate each brand so that there is a total of 18 observations. Which of the following test is appropriate to determine if the three brand tastes are equal?</w:t>
      </w:r>
    </w:p>
    <w:p w14:paraId="1D22F460" w14:textId="3222C412" w:rsidR="00B710A5" w:rsidRPr="00C1517C" w:rsidRDefault="00B710A5" w:rsidP="000C5639">
      <w:pPr>
        <w:pStyle w:val="ListParagraph"/>
        <w:numPr>
          <w:ilvl w:val="0"/>
          <w:numId w:val="5"/>
        </w:numPr>
        <w:jc w:val="both"/>
        <w:rPr>
          <w:noProof/>
          <w:color w:val="FF0000"/>
        </w:rPr>
      </w:pPr>
      <w:r w:rsidRPr="00C1517C">
        <w:rPr>
          <w:noProof/>
          <w:color w:val="FF0000"/>
        </w:rPr>
        <w:t>Kruskal Wall</w:t>
      </w:r>
      <w:r w:rsidR="00963994" w:rsidRPr="00C1517C">
        <w:rPr>
          <w:noProof/>
          <w:color w:val="FF0000"/>
        </w:rPr>
        <w:t>i</w:t>
      </w:r>
      <w:r w:rsidRPr="00C1517C">
        <w:rPr>
          <w:noProof/>
          <w:color w:val="FF0000"/>
        </w:rPr>
        <w:t>s</w:t>
      </w:r>
    </w:p>
    <w:p w14:paraId="6D1AB3C3" w14:textId="77777777" w:rsidR="00B710A5" w:rsidRPr="002E4CF1" w:rsidRDefault="00B710A5" w:rsidP="000C5639">
      <w:pPr>
        <w:pStyle w:val="ListParagraph"/>
        <w:numPr>
          <w:ilvl w:val="0"/>
          <w:numId w:val="5"/>
        </w:numPr>
        <w:jc w:val="both"/>
        <w:rPr>
          <w:noProof/>
        </w:rPr>
      </w:pPr>
      <w:r w:rsidRPr="002E4CF1">
        <w:rPr>
          <w:noProof/>
        </w:rPr>
        <w:t>Chi-square test of independence</w:t>
      </w:r>
    </w:p>
    <w:p w14:paraId="0180A6D0" w14:textId="77777777" w:rsidR="00963994" w:rsidRDefault="00B710A5" w:rsidP="000C5639">
      <w:pPr>
        <w:pStyle w:val="ListParagraph"/>
        <w:numPr>
          <w:ilvl w:val="0"/>
          <w:numId w:val="5"/>
        </w:numPr>
        <w:jc w:val="both"/>
        <w:rPr>
          <w:noProof/>
        </w:rPr>
      </w:pPr>
      <w:r>
        <w:rPr>
          <w:noProof/>
        </w:rPr>
        <w:t>Mann Whitney</w:t>
      </w:r>
    </w:p>
    <w:p w14:paraId="25735CC9" w14:textId="5DB318D2" w:rsidR="00B710A5" w:rsidRDefault="00963994" w:rsidP="000C5639">
      <w:pPr>
        <w:pStyle w:val="ListParagraph"/>
        <w:numPr>
          <w:ilvl w:val="0"/>
          <w:numId w:val="5"/>
        </w:numPr>
        <w:jc w:val="both"/>
        <w:rPr>
          <w:noProof/>
        </w:rPr>
      </w:pPr>
      <w:r w:rsidRPr="00963994">
        <w:rPr>
          <w:noProof/>
        </w:rPr>
        <w:t>Wilcoxon</w:t>
      </w:r>
    </w:p>
    <w:p w14:paraId="0B9B890A" w14:textId="71108F2C" w:rsidR="00963994" w:rsidRDefault="00963994" w:rsidP="000C5639">
      <w:pPr>
        <w:pStyle w:val="ListParagraph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Which t-test would be used for the following situation? Comparing e</w:t>
      </w:r>
      <w:r w:rsidR="000A2928">
        <w:rPr>
          <w:noProof/>
        </w:rPr>
        <w:t>m</w:t>
      </w:r>
      <w:r>
        <w:rPr>
          <w:noProof/>
        </w:rPr>
        <w:t xml:space="preserve">ployee </w:t>
      </w:r>
      <w:r w:rsidR="000A2928">
        <w:rPr>
          <w:noProof/>
        </w:rPr>
        <w:t>statiscation at Company A and Company B.</w:t>
      </w:r>
    </w:p>
    <w:p w14:paraId="23518A24" w14:textId="6081D4FC" w:rsidR="000A2928" w:rsidRDefault="000A2928" w:rsidP="000C5639">
      <w:pPr>
        <w:pStyle w:val="ListParagraph"/>
        <w:numPr>
          <w:ilvl w:val="0"/>
          <w:numId w:val="6"/>
        </w:numPr>
        <w:jc w:val="both"/>
        <w:rPr>
          <w:noProof/>
        </w:rPr>
      </w:pPr>
      <w:r>
        <w:rPr>
          <w:noProof/>
        </w:rPr>
        <w:t>One sameple t-test</w:t>
      </w:r>
    </w:p>
    <w:p w14:paraId="6FD49FBC" w14:textId="585957F0" w:rsidR="000A2928" w:rsidRPr="002E4CF1" w:rsidRDefault="000A2928" w:rsidP="000C5639">
      <w:pPr>
        <w:pStyle w:val="ListParagraph"/>
        <w:numPr>
          <w:ilvl w:val="0"/>
          <w:numId w:val="6"/>
        </w:numPr>
        <w:jc w:val="both"/>
        <w:rPr>
          <w:noProof/>
        </w:rPr>
      </w:pPr>
      <w:r w:rsidRPr="002E4CF1">
        <w:rPr>
          <w:noProof/>
        </w:rPr>
        <w:t>Dependent t-test</w:t>
      </w:r>
    </w:p>
    <w:p w14:paraId="768F7E62" w14:textId="32652F89" w:rsidR="000A2928" w:rsidRDefault="000A2928" w:rsidP="000C5639">
      <w:pPr>
        <w:pStyle w:val="ListParagraph"/>
        <w:numPr>
          <w:ilvl w:val="0"/>
          <w:numId w:val="6"/>
        </w:numPr>
        <w:jc w:val="both"/>
        <w:rPr>
          <w:noProof/>
        </w:rPr>
      </w:pPr>
      <w:r>
        <w:rPr>
          <w:noProof/>
        </w:rPr>
        <w:t>Variance t-test</w:t>
      </w:r>
    </w:p>
    <w:p w14:paraId="6EDD59B5" w14:textId="4C592008" w:rsidR="000A2928" w:rsidRPr="00C1517C" w:rsidRDefault="000A2928" w:rsidP="000C5639">
      <w:pPr>
        <w:pStyle w:val="ListParagraph"/>
        <w:numPr>
          <w:ilvl w:val="0"/>
          <w:numId w:val="6"/>
        </w:numPr>
        <w:jc w:val="both"/>
        <w:rPr>
          <w:noProof/>
          <w:color w:val="FF0000"/>
        </w:rPr>
      </w:pPr>
      <w:r w:rsidRPr="00C1517C">
        <w:rPr>
          <w:noProof/>
          <w:color w:val="FF0000"/>
        </w:rPr>
        <w:t>Independent t-test</w:t>
      </w:r>
    </w:p>
    <w:p w14:paraId="2B82513F" w14:textId="647CE328" w:rsidR="000A2928" w:rsidRDefault="000A2928" w:rsidP="000C5639">
      <w:pPr>
        <w:pStyle w:val="ListParagraph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An independent t-test analysis compares a randomly assigned group of 16 participants who received a psychotherapy intervention on their changes in thought suppression to a control group (n=16) who received the treatment later. Thought suppression is measured and high scores represent higher perceived thought suppression. How should the hypothes</w:t>
      </w:r>
      <w:r w:rsidR="008F480E">
        <w:rPr>
          <w:noProof/>
        </w:rPr>
        <w:t>i</w:t>
      </w:r>
      <w:r>
        <w:rPr>
          <w:noProof/>
        </w:rPr>
        <w:t>s be written for the given test?</w:t>
      </w:r>
    </w:p>
    <w:p w14:paraId="26235F8F" w14:textId="650B9BF8" w:rsidR="002E4CF1" w:rsidRDefault="004131EA" w:rsidP="002E4CF1">
      <w:pPr>
        <w:pStyle w:val="ListParagraph"/>
        <w:jc w:val="both"/>
        <w:rPr>
          <w:noProof/>
        </w:rPr>
      </w:pPr>
      <w:hyperlink r:id="rId9" w:history="1">
        <w:r w:rsidR="002E4CF1" w:rsidRPr="003465D5">
          <w:rPr>
            <w:rStyle w:val="Hyperlink"/>
            <w:noProof/>
          </w:rPr>
          <w:t>https://quizizz.com/admin/presentation/604902ff3bf760001c3586f7/t-test-dependent-and-independent</w:t>
        </w:r>
      </w:hyperlink>
      <w:r w:rsidR="002E4CF1">
        <w:rPr>
          <w:noProof/>
        </w:rPr>
        <w:t xml:space="preserve"> Q19</w:t>
      </w:r>
    </w:p>
    <w:p w14:paraId="107144EB" w14:textId="373D364F" w:rsidR="00F42B13" w:rsidRPr="00530701" w:rsidRDefault="001069E1" w:rsidP="000C5639">
      <w:pPr>
        <w:pStyle w:val="ListParagraph"/>
        <w:numPr>
          <w:ilvl w:val="0"/>
          <w:numId w:val="8"/>
        </w:numPr>
        <w:jc w:val="both"/>
        <w:rPr>
          <w:noProof/>
        </w:rPr>
      </w:pPr>
      <w:r w:rsidRPr="00530701">
        <w:rPr>
          <w:noProof/>
        </w:rPr>
        <w:t>H</w:t>
      </w:r>
      <w:r w:rsidR="00F42B13" w:rsidRPr="00530701">
        <w:rPr>
          <w:noProof/>
        </w:rPr>
        <w:t xml:space="preserve">a </w:t>
      </w:r>
      <w:r w:rsidRPr="00530701">
        <w:rPr>
          <w:noProof/>
        </w:rPr>
        <w:t>:</w:t>
      </w:r>
      <w:r w:rsidR="00F42B13" w:rsidRPr="00530701">
        <w:rPr>
          <w:noProof/>
        </w:rPr>
        <w:t xml:space="preserve"> </w:t>
      </w:r>
      <w:r w:rsidR="00F42B13" w:rsidRPr="00530701">
        <w:rPr>
          <w:rFonts w:cstheme="minorHAnsi"/>
          <w:noProof/>
        </w:rPr>
        <w:t>µ</w:t>
      </w:r>
      <w:r w:rsidR="00F42B13" w:rsidRPr="00530701">
        <w:rPr>
          <w:noProof/>
        </w:rPr>
        <w:t xml:space="preserve">psychotherapy = </w:t>
      </w:r>
      <w:r w:rsidR="00F42B13" w:rsidRPr="00530701">
        <w:rPr>
          <w:rFonts w:cstheme="minorHAnsi"/>
          <w:noProof/>
        </w:rPr>
        <w:t>µ</w:t>
      </w:r>
      <w:r w:rsidR="00F42B13" w:rsidRPr="00530701">
        <w:rPr>
          <w:noProof/>
        </w:rPr>
        <w:t>control</w:t>
      </w:r>
    </w:p>
    <w:p w14:paraId="4A5B5F38" w14:textId="772F756A" w:rsidR="000A2928" w:rsidRDefault="00F42B13" w:rsidP="000C5639">
      <w:pPr>
        <w:pStyle w:val="ListParagraph"/>
        <w:numPr>
          <w:ilvl w:val="0"/>
          <w:numId w:val="8"/>
        </w:numPr>
        <w:jc w:val="both"/>
        <w:rPr>
          <w:noProof/>
        </w:rPr>
      </w:pPr>
      <w:r>
        <w:rPr>
          <w:noProof/>
        </w:rPr>
        <w:t xml:space="preserve">Ho : </w:t>
      </w:r>
      <w:r>
        <w:rPr>
          <w:rFonts w:cstheme="minorHAnsi"/>
          <w:noProof/>
        </w:rPr>
        <w:t>µ</w:t>
      </w:r>
      <w:r>
        <w:rPr>
          <w:noProof/>
        </w:rPr>
        <w:t xml:space="preserve">psychotherapy &gt; </w:t>
      </w:r>
      <w:r>
        <w:rPr>
          <w:rFonts w:cstheme="minorHAnsi"/>
          <w:noProof/>
        </w:rPr>
        <w:t>µ</w:t>
      </w:r>
      <w:r>
        <w:rPr>
          <w:noProof/>
        </w:rPr>
        <w:t>control</w:t>
      </w:r>
      <w:r w:rsidR="001069E1">
        <w:rPr>
          <w:noProof/>
        </w:rPr>
        <w:t xml:space="preserve"> </w:t>
      </w:r>
    </w:p>
    <w:p w14:paraId="4E594756" w14:textId="7D085106" w:rsidR="002E4CF1" w:rsidRPr="00530701" w:rsidRDefault="00F42B13" w:rsidP="002E4CF1">
      <w:pPr>
        <w:pStyle w:val="ListParagraph"/>
        <w:numPr>
          <w:ilvl w:val="0"/>
          <w:numId w:val="8"/>
        </w:numPr>
        <w:jc w:val="both"/>
        <w:rPr>
          <w:noProof/>
          <w:color w:val="FF0000"/>
        </w:rPr>
      </w:pPr>
      <w:r w:rsidRPr="00530701">
        <w:rPr>
          <w:noProof/>
          <w:color w:val="FF0000"/>
        </w:rPr>
        <w:t xml:space="preserve">Ha : </w:t>
      </w:r>
      <w:r w:rsidRPr="00530701">
        <w:rPr>
          <w:rFonts w:cstheme="minorHAnsi"/>
          <w:noProof/>
          <w:color w:val="FF0000"/>
        </w:rPr>
        <w:t>µ</w:t>
      </w:r>
      <w:r w:rsidRPr="00530701">
        <w:rPr>
          <w:noProof/>
          <w:color w:val="FF0000"/>
        </w:rPr>
        <w:t xml:space="preserve">psychotherapy </w:t>
      </w:r>
      <w:r w:rsidRPr="00530701">
        <w:rPr>
          <w:rFonts w:cstheme="minorHAnsi"/>
          <w:noProof/>
          <w:color w:val="FF0000"/>
        </w:rPr>
        <w:t>≠ µcontrol</w:t>
      </w:r>
      <w:r w:rsidR="002E4CF1" w:rsidRPr="00530701">
        <w:rPr>
          <w:rFonts w:cstheme="minorHAnsi"/>
          <w:noProof/>
          <w:color w:val="FF0000"/>
        </w:rPr>
        <w:t xml:space="preserve"> </w:t>
      </w:r>
    </w:p>
    <w:p w14:paraId="31B419E1" w14:textId="4319546E" w:rsidR="00F42B13" w:rsidRPr="00530701" w:rsidRDefault="00F42B13" w:rsidP="000C5639">
      <w:pPr>
        <w:pStyle w:val="ListParagraph"/>
        <w:numPr>
          <w:ilvl w:val="0"/>
          <w:numId w:val="8"/>
        </w:numPr>
        <w:jc w:val="both"/>
        <w:rPr>
          <w:noProof/>
          <w:color w:val="FF0000"/>
        </w:rPr>
      </w:pPr>
      <w:r w:rsidRPr="00530701">
        <w:rPr>
          <w:rFonts w:cstheme="minorHAnsi"/>
          <w:noProof/>
          <w:color w:val="FF0000"/>
        </w:rPr>
        <w:t>Ho : µpsychotherapy = µcontrol</w:t>
      </w:r>
      <w:r w:rsidR="002E4CF1" w:rsidRPr="00530701">
        <w:rPr>
          <w:rFonts w:cstheme="minorHAnsi"/>
          <w:noProof/>
          <w:color w:val="FF0000"/>
        </w:rPr>
        <w:t xml:space="preserve"> </w:t>
      </w:r>
    </w:p>
    <w:p w14:paraId="74094A09" w14:textId="5FE071E5" w:rsidR="00F42B13" w:rsidRDefault="00F42B13" w:rsidP="000C5639">
      <w:pPr>
        <w:pStyle w:val="ListParagraph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Which does NOT describe a Dependent t-test?</w:t>
      </w:r>
    </w:p>
    <w:p w14:paraId="407E4A9D" w14:textId="20699F8D" w:rsidR="00F42B13" w:rsidRPr="00161E58" w:rsidRDefault="00F42B13" w:rsidP="000C5639">
      <w:pPr>
        <w:pStyle w:val="ListParagraph"/>
        <w:numPr>
          <w:ilvl w:val="0"/>
          <w:numId w:val="9"/>
        </w:numPr>
        <w:jc w:val="both"/>
        <w:rPr>
          <w:noProof/>
          <w:color w:val="FF0000"/>
        </w:rPr>
      </w:pPr>
      <w:r w:rsidRPr="00161E58">
        <w:rPr>
          <w:noProof/>
          <w:color w:val="FF0000"/>
        </w:rPr>
        <w:t>It compares the median of the same group.</w:t>
      </w:r>
    </w:p>
    <w:p w14:paraId="0F1A99BA" w14:textId="37E6F2BA" w:rsidR="00F42B13" w:rsidRDefault="00F42B13" w:rsidP="000C5639">
      <w:pPr>
        <w:pStyle w:val="ListParagraph"/>
        <w:numPr>
          <w:ilvl w:val="0"/>
          <w:numId w:val="9"/>
        </w:numPr>
        <w:jc w:val="both"/>
        <w:rPr>
          <w:noProof/>
        </w:rPr>
      </w:pPr>
      <w:r>
        <w:rPr>
          <w:noProof/>
        </w:rPr>
        <w:t>It compares data from different time.</w:t>
      </w:r>
    </w:p>
    <w:p w14:paraId="31FA970C" w14:textId="4A5C1232" w:rsidR="00F42B13" w:rsidRDefault="00F42B13" w:rsidP="000C5639">
      <w:pPr>
        <w:pStyle w:val="ListParagraph"/>
        <w:numPr>
          <w:ilvl w:val="0"/>
          <w:numId w:val="9"/>
        </w:numPr>
        <w:jc w:val="both"/>
        <w:rPr>
          <w:noProof/>
        </w:rPr>
      </w:pPr>
      <w:r>
        <w:rPr>
          <w:noProof/>
        </w:rPr>
        <w:t>It compares the mean of the same group.</w:t>
      </w:r>
    </w:p>
    <w:p w14:paraId="4932EA65" w14:textId="0A7A9FF4" w:rsidR="00F42B13" w:rsidRDefault="00F42B13" w:rsidP="000C5639">
      <w:pPr>
        <w:pStyle w:val="ListParagraph"/>
        <w:numPr>
          <w:ilvl w:val="0"/>
          <w:numId w:val="9"/>
        </w:numPr>
        <w:jc w:val="both"/>
        <w:rPr>
          <w:noProof/>
        </w:rPr>
      </w:pPr>
      <w:r>
        <w:rPr>
          <w:noProof/>
        </w:rPr>
        <w:lastRenderedPageBreak/>
        <w:t>It is also known as Paired Sample Test.</w:t>
      </w:r>
    </w:p>
    <w:p w14:paraId="1D571881" w14:textId="0F82BDF2" w:rsidR="0081718D" w:rsidRDefault="0081718D" w:rsidP="000C5639">
      <w:pPr>
        <w:pStyle w:val="ListParagraph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The T-TEST is used when n&lt;30 and only the sample standard deviation is given as a basis for estimating the population standard deviation.</w:t>
      </w:r>
    </w:p>
    <w:p w14:paraId="25BDAA6F" w14:textId="53032095" w:rsidR="0081718D" w:rsidRPr="00C1517C" w:rsidRDefault="0081718D" w:rsidP="000C5639">
      <w:pPr>
        <w:pStyle w:val="ListParagraph"/>
        <w:numPr>
          <w:ilvl w:val="0"/>
          <w:numId w:val="10"/>
        </w:numPr>
        <w:jc w:val="both"/>
        <w:rPr>
          <w:noProof/>
          <w:color w:val="FF0000"/>
        </w:rPr>
      </w:pPr>
      <w:r w:rsidRPr="00C1517C">
        <w:rPr>
          <w:noProof/>
          <w:color w:val="FF0000"/>
        </w:rPr>
        <w:t>True</w:t>
      </w:r>
    </w:p>
    <w:p w14:paraId="6B9E65E7" w14:textId="776873FF" w:rsidR="0081718D" w:rsidRPr="00161E58" w:rsidRDefault="0081718D" w:rsidP="000C5639">
      <w:pPr>
        <w:pStyle w:val="ListParagraph"/>
        <w:numPr>
          <w:ilvl w:val="0"/>
          <w:numId w:val="10"/>
        </w:numPr>
        <w:jc w:val="both"/>
        <w:rPr>
          <w:noProof/>
        </w:rPr>
      </w:pPr>
      <w:r w:rsidRPr="00161E58">
        <w:rPr>
          <w:noProof/>
        </w:rPr>
        <w:t>False</w:t>
      </w:r>
    </w:p>
    <w:p w14:paraId="2A9489D2" w14:textId="128F0A40" w:rsidR="00963994" w:rsidRDefault="0081718D" w:rsidP="000C5639">
      <w:pPr>
        <w:pStyle w:val="ListParagraph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Which one of the following variables is not categorical?</w:t>
      </w:r>
    </w:p>
    <w:p w14:paraId="14890348" w14:textId="507E7C5D" w:rsidR="008C56D0" w:rsidRDefault="004131EA" w:rsidP="008C56D0">
      <w:pPr>
        <w:pStyle w:val="ListParagraph"/>
        <w:jc w:val="both"/>
        <w:rPr>
          <w:noProof/>
        </w:rPr>
      </w:pPr>
      <w:hyperlink r:id="rId10" w:history="1">
        <w:r w:rsidR="008C56D0" w:rsidRPr="00B92EA2">
          <w:rPr>
            <w:rStyle w:val="Hyperlink"/>
            <w:noProof/>
          </w:rPr>
          <w:t>https://www.coursehero.com/file/16126724/Quiz-2/</w:t>
        </w:r>
      </w:hyperlink>
      <w:r w:rsidR="008C56D0">
        <w:rPr>
          <w:noProof/>
        </w:rPr>
        <w:t xml:space="preserve"> </w:t>
      </w:r>
    </w:p>
    <w:p w14:paraId="257BC2A1" w14:textId="55F40D04" w:rsidR="0081718D" w:rsidRDefault="0081718D" w:rsidP="000C5639">
      <w:pPr>
        <w:pStyle w:val="ListParagraph"/>
        <w:numPr>
          <w:ilvl w:val="0"/>
          <w:numId w:val="11"/>
        </w:numPr>
        <w:jc w:val="both"/>
        <w:rPr>
          <w:noProof/>
        </w:rPr>
      </w:pPr>
      <w:r>
        <w:rPr>
          <w:noProof/>
        </w:rPr>
        <w:t>Gender of a person</w:t>
      </w:r>
    </w:p>
    <w:p w14:paraId="0EA43643" w14:textId="4BF69019" w:rsidR="0081718D" w:rsidRDefault="0081718D" w:rsidP="000C5639">
      <w:pPr>
        <w:pStyle w:val="ListParagraph"/>
        <w:numPr>
          <w:ilvl w:val="0"/>
          <w:numId w:val="11"/>
        </w:numPr>
        <w:jc w:val="both"/>
        <w:rPr>
          <w:noProof/>
        </w:rPr>
      </w:pPr>
      <w:r>
        <w:rPr>
          <w:noProof/>
        </w:rPr>
        <w:t>The choice on the test item</w:t>
      </w:r>
    </w:p>
    <w:p w14:paraId="4D02EC4B" w14:textId="60C9C09D" w:rsidR="0081718D" w:rsidRDefault="00CD28C5" w:rsidP="000C5639">
      <w:pPr>
        <w:pStyle w:val="ListParagraph"/>
        <w:numPr>
          <w:ilvl w:val="0"/>
          <w:numId w:val="11"/>
        </w:numPr>
        <w:jc w:val="both"/>
        <w:rPr>
          <w:noProof/>
        </w:rPr>
      </w:pPr>
      <w:r>
        <w:rPr>
          <w:noProof/>
        </w:rPr>
        <w:t>Marital status of a person</w:t>
      </w:r>
    </w:p>
    <w:p w14:paraId="36EF2F90" w14:textId="3754F13E" w:rsidR="00CD28C5" w:rsidRPr="00161E58" w:rsidRDefault="00CD28C5" w:rsidP="000C5639">
      <w:pPr>
        <w:pStyle w:val="ListParagraph"/>
        <w:numPr>
          <w:ilvl w:val="0"/>
          <w:numId w:val="11"/>
        </w:numPr>
        <w:jc w:val="both"/>
        <w:rPr>
          <w:noProof/>
          <w:color w:val="FF0000"/>
        </w:rPr>
      </w:pPr>
      <w:r w:rsidRPr="00161E58">
        <w:rPr>
          <w:noProof/>
          <w:color w:val="FF0000"/>
        </w:rPr>
        <w:t>Age of the person</w:t>
      </w:r>
    </w:p>
    <w:p w14:paraId="50B7AA18" w14:textId="3B9FEB79" w:rsidR="00CD28C5" w:rsidRDefault="00CD28C5" w:rsidP="000C5639">
      <w:pPr>
        <w:pStyle w:val="ListParagraph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 xml:space="preserve">When testing with </w:t>
      </w:r>
      <w:r>
        <w:rPr>
          <w:rFonts w:cstheme="minorHAnsi"/>
          <w:noProof/>
        </w:rPr>
        <w:t>α</w:t>
      </w:r>
      <w:r>
        <w:rPr>
          <w:noProof/>
        </w:rPr>
        <w:t xml:space="preserve"> = 0.01, you get </w:t>
      </w:r>
      <w:r w:rsidR="00B47067">
        <w:rPr>
          <w:noProof/>
        </w:rPr>
        <w:t>p = 0.12. interpret the results</w:t>
      </w:r>
    </w:p>
    <w:p w14:paraId="01195B53" w14:textId="3955E0D1" w:rsidR="00B47067" w:rsidRDefault="00B47067" w:rsidP="000C5639">
      <w:pPr>
        <w:pStyle w:val="ListParagraph"/>
        <w:numPr>
          <w:ilvl w:val="0"/>
          <w:numId w:val="12"/>
        </w:numPr>
        <w:jc w:val="both"/>
        <w:rPr>
          <w:noProof/>
        </w:rPr>
      </w:pPr>
      <w:r>
        <w:rPr>
          <w:noProof/>
        </w:rPr>
        <w:t>Accept Ho and there is a significant difference</w:t>
      </w:r>
    </w:p>
    <w:p w14:paraId="2E9E7AE8" w14:textId="3E695A8A" w:rsidR="00B47067" w:rsidRDefault="00B47067" w:rsidP="000C5639">
      <w:pPr>
        <w:pStyle w:val="ListParagraph"/>
        <w:numPr>
          <w:ilvl w:val="0"/>
          <w:numId w:val="12"/>
        </w:numPr>
        <w:jc w:val="both"/>
        <w:rPr>
          <w:noProof/>
        </w:rPr>
      </w:pPr>
      <w:r>
        <w:rPr>
          <w:noProof/>
        </w:rPr>
        <w:t>Reject Ho and there is NOT a significant difference</w:t>
      </w:r>
    </w:p>
    <w:p w14:paraId="6AC346B5" w14:textId="49C7B7B0" w:rsidR="00B47067" w:rsidRPr="005548FD" w:rsidRDefault="00B47067" w:rsidP="000C5639">
      <w:pPr>
        <w:pStyle w:val="ListParagraph"/>
        <w:numPr>
          <w:ilvl w:val="0"/>
          <w:numId w:val="12"/>
        </w:numPr>
        <w:jc w:val="both"/>
        <w:rPr>
          <w:noProof/>
          <w:color w:val="FF0000"/>
        </w:rPr>
      </w:pPr>
      <w:r w:rsidRPr="005548FD">
        <w:rPr>
          <w:noProof/>
          <w:color w:val="FF0000"/>
        </w:rPr>
        <w:t>Accept Ho and there is NOT a significant difference</w:t>
      </w:r>
    </w:p>
    <w:p w14:paraId="0EC29740" w14:textId="7A75DD8E" w:rsidR="00B47067" w:rsidRDefault="00B47067" w:rsidP="000C5639">
      <w:pPr>
        <w:pStyle w:val="ListParagraph"/>
        <w:numPr>
          <w:ilvl w:val="0"/>
          <w:numId w:val="12"/>
        </w:numPr>
        <w:jc w:val="both"/>
        <w:rPr>
          <w:noProof/>
        </w:rPr>
      </w:pPr>
      <w:r>
        <w:rPr>
          <w:noProof/>
        </w:rPr>
        <w:t>Reject Ho and there is a significant difference</w:t>
      </w:r>
    </w:p>
    <w:p w14:paraId="16C177EA" w14:textId="2A7B8760" w:rsidR="00B47067" w:rsidRDefault="00B47067" w:rsidP="000C5639">
      <w:pPr>
        <w:pStyle w:val="ListParagraph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 xml:space="preserve">For a random sample of 9 women, the average resting pulse rate is x = 76 beats per minute, and the sample standard deviation is s = 5. The standard error of the sample mean is: </w:t>
      </w:r>
    </w:p>
    <w:p w14:paraId="60053A26" w14:textId="3395F357" w:rsidR="005C6378" w:rsidRDefault="005C6378" w:rsidP="005C6378">
      <w:pPr>
        <w:pStyle w:val="ListParagraph"/>
        <w:jc w:val="both"/>
        <w:rPr>
          <w:noProof/>
        </w:rPr>
      </w:pPr>
      <w:r>
        <w:rPr>
          <w:noProof/>
        </w:rPr>
        <w:t>5</w:t>
      </w:r>
      <w:r>
        <w:rPr>
          <w:rFonts w:hint="eastAsia"/>
          <w:noProof/>
        </w:rPr>
        <w:t>/</w:t>
      </w:r>
      <w:r w:rsidR="00BC2EB0">
        <w:rPr>
          <w:rFonts w:cstheme="minorHAnsi"/>
          <w:noProof/>
        </w:rPr>
        <w:t>√9</w:t>
      </w:r>
    </w:p>
    <w:p w14:paraId="514EEC57" w14:textId="3F7DE671" w:rsidR="001B6F02" w:rsidRPr="00161E58" w:rsidRDefault="001B6F02" w:rsidP="000C5639">
      <w:pPr>
        <w:pStyle w:val="ListParagraph"/>
        <w:numPr>
          <w:ilvl w:val="0"/>
          <w:numId w:val="13"/>
        </w:numPr>
        <w:jc w:val="both"/>
        <w:rPr>
          <w:noProof/>
          <w:color w:val="FF0000"/>
        </w:rPr>
      </w:pPr>
      <w:r w:rsidRPr="00161E58">
        <w:rPr>
          <w:noProof/>
          <w:color w:val="FF0000"/>
        </w:rPr>
        <w:t>1.667</w:t>
      </w:r>
    </w:p>
    <w:p w14:paraId="5BFE517E" w14:textId="04E0B965" w:rsidR="001B6F02" w:rsidRDefault="001B6F02" w:rsidP="000C5639">
      <w:pPr>
        <w:pStyle w:val="ListParagraph"/>
        <w:numPr>
          <w:ilvl w:val="0"/>
          <w:numId w:val="13"/>
        </w:numPr>
        <w:jc w:val="both"/>
        <w:rPr>
          <w:noProof/>
        </w:rPr>
      </w:pPr>
      <w:r>
        <w:rPr>
          <w:noProof/>
        </w:rPr>
        <w:t>0.557</w:t>
      </w:r>
    </w:p>
    <w:p w14:paraId="3C3507A5" w14:textId="1E9BC830" w:rsidR="001B6F02" w:rsidRDefault="001B6F02" w:rsidP="000C5639">
      <w:pPr>
        <w:pStyle w:val="ListParagraph"/>
        <w:numPr>
          <w:ilvl w:val="0"/>
          <w:numId w:val="13"/>
        </w:numPr>
        <w:jc w:val="both"/>
        <w:rPr>
          <w:noProof/>
        </w:rPr>
      </w:pPr>
      <w:r>
        <w:rPr>
          <w:noProof/>
        </w:rPr>
        <w:t>2.778</w:t>
      </w:r>
    </w:p>
    <w:p w14:paraId="595B9D8C" w14:textId="0E5F612C" w:rsidR="001B6F02" w:rsidRDefault="001B6F02" w:rsidP="000C5639">
      <w:pPr>
        <w:pStyle w:val="ListParagraph"/>
        <w:numPr>
          <w:ilvl w:val="0"/>
          <w:numId w:val="13"/>
        </w:numPr>
        <w:jc w:val="both"/>
        <w:rPr>
          <w:noProof/>
        </w:rPr>
      </w:pPr>
      <w:r>
        <w:rPr>
          <w:noProof/>
        </w:rPr>
        <w:t>0.745</w:t>
      </w:r>
    </w:p>
    <w:p w14:paraId="7C1F87EF" w14:textId="1CC256AA" w:rsidR="001B6F02" w:rsidRDefault="00BB5A1B" w:rsidP="000C5639">
      <w:pPr>
        <w:pStyle w:val="ListParagraph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A hypothesis test is done in which the alternative hypothesis is that more than 10% of a population is left-handed. The p-value for the test is calculated to be 0.25. which statement is correct?</w:t>
      </w:r>
    </w:p>
    <w:p w14:paraId="6683678F" w14:textId="31E0B06F" w:rsidR="000C57D7" w:rsidRDefault="000C57D7" w:rsidP="000C57D7">
      <w:pPr>
        <w:pStyle w:val="ListParagraph"/>
        <w:jc w:val="both"/>
        <w:rPr>
          <w:noProof/>
        </w:rPr>
      </w:pPr>
      <w:r w:rsidRPr="000C57D7">
        <w:rPr>
          <w:noProof/>
        </w:rPr>
        <w:drawing>
          <wp:inline distT="0" distB="0" distL="0" distR="0" wp14:anchorId="13DD7096" wp14:editId="7FF025C1">
            <wp:extent cx="5731510" cy="13506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F187A" w14:textId="697CB0C0" w:rsidR="00BB5A1B" w:rsidRPr="00161E58" w:rsidRDefault="00BB5A1B" w:rsidP="000C5639">
      <w:pPr>
        <w:pStyle w:val="ListParagraph"/>
        <w:numPr>
          <w:ilvl w:val="0"/>
          <w:numId w:val="14"/>
        </w:numPr>
        <w:jc w:val="both"/>
        <w:rPr>
          <w:noProof/>
          <w:color w:val="FF0000"/>
        </w:rPr>
      </w:pPr>
      <w:r w:rsidRPr="00161E58">
        <w:rPr>
          <w:noProof/>
          <w:color w:val="FF0000"/>
        </w:rPr>
        <w:t xml:space="preserve">We cannot conclude that more than 10% </w:t>
      </w:r>
      <w:r w:rsidR="004874E6">
        <w:rPr>
          <w:rFonts w:hint="eastAsia"/>
          <w:noProof/>
          <w:color w:val="FF0000"/>
        </w:rPr>
        <w:t>of</w:t>
      </w:r>
      <w:r w:rsidRPr="00161E58">
        <w:rPr>
          <w:noProof/>
          <w:color w:val="FF0000"/>
        </w:rPr>
        <w:t xml:space="preserve"> the population is left-handed.</w:t>
      </w:r>
    </w:p>
    <w:p w14:paraId="7057A1F5" w14:textId="3CEEDAA8" w:rsidR="00BB5A1B" w:rsidRDefault="00BB5A1B" w:rsidP="000C5639">
      <w:pPr>
        <w:pStyle w:val="ListParagraph"/>
        <w:numPr>
          <w:ilvl w:val="0"/>
          <w:numId w:val="14"/>
        </w:numPr>
        <w:jc w:val="both"/>
        <w:rPr>
          <w:noProof/>
        </w:rPr>
      </w:pPr>
      <w:r>
        <w:rPr>
          <w:noProof/>
        </w:rPr>
        <w:t>We can conclude that more than 10% of the the population is left-handed.</w:t>
      </w:r>
    </w:p>
    <w:p w14:paraId="7D35DBFA" w14:textId="2F6A7691" w:rsidR="00BB5A1B" w:rsidRDefault="00BB5A1B" w:rsidP="000C5639">
      <w:pPr>
        <w:pStyle w:val="ListParagraph"/>
        <w:numPr>
          <w:ilvl w:val="0"/>
          <w:numId w:val="14"/>
        </w:numPr>
        <w:jc w:val="both"/>
        <w:rPr>
          <w:noProof/>
        </w:rPr>
      </w:pPr>
      <w:r>
        <w:rPr>
          <w:noProof/>
        </w:rPr>
        <w:t>We can conclude that precisely 25% of the the population is left-handed.</w:t>
      </w:r>
    </w:p>
    <w:p w14:paraId="22536208" w14:textId="79D1B327" w:rsidR="00BB5A1B" w:rsidRDefault="00BB5A1B" w:rsidP="000C5639">
      <w:pPr>
        <w:pStyle w:val="ListParagraph"/>
        <w:numPr>
          <w:ilvl w:val="0"/>
          <w:numId w:val="14"/>
        </w:numPr>
        <w:jc w:val="both"/>
        <w:rPr>
          <w:noProof/>
        </w:rPr>
      </w:pPr>
      <w:r>
        <w:rPr>
          <w:noProof/>
        </w:rPr>
        <w:t>We can conclude that more than 25% of the the population is left-handed.</w:t>
      </w:r>
    </w:p>
    <w:p w14:paraId="32473DD1" w14:textId="636B0607" w:rsidR="00BB5A1B" w:rsidRDefault="00BB5A1B" w:rsidP="000C5639">
      <w:pPr>
        <w:pStyle w:val="ListParagraph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A person has 8 red, 5 green, 12 organge, and 15 blue balls. Test the null hypothesis that the colours of the balls occur ith equal frequency. What is the Chi-Square value?</w:t>
      </w:r>
    </w:p>
    <w:p w14:paraId="1BD31D14" w14:textId="2F4DA292" w:rsidR="00A85840" w:rsidRDefault="00831449" w:rsidP="00A85840">
      <w:pPr>
        <w:pStyle w:val="ListParagraph"/>
        <w:jc w:val="both"/>
        <w:rPr>
          <w:noProof/>
        </w:rPr>
      </w:pPr>
      <w:r>
        <w:rPr>
          <w:rFonts w:cstheme="minorHAnsi"/>
          <w:noProof/>
        </w:rPr>
        <w:t xml:space="preserve">EF </w:t>
      </w:r>
      <w:r>
        <w:rPr>
          <w:noProof/>
        </w:rPr>
        <w:t xml:space="preserve">= </w:t>
      </w:r>
      <w:r w:rsidR="00A85840">
        <w:rPr>
          <w:noProof/>
        </w:rPr>
        <w:t>(8+5+12+15)/4 = 10</w:t>
      </w:r>
    </w:p>
    <w:p w14:paraId="5062952D" w14:textId="13B7CA4A" w:rsidR="00831449" w:rsidRDefault="00831449" w:rsidP="00A85840">
      <w:pPr>
        <w:pStyle w:val="ListParagraph"/>
        <w:jc w:val="both"/>
        <w:rPr>
          <w:noProof/>
        </w:rPr>
      </w:pPr>
      <w:r>
        <w:rPr>
          <w:rFonts w:cstheme="minorHAnsi"/>
          <w:noProof/>
        </w:rPr>
        <w:t>X² = (OF-EF)</w:t>
      </w:r>
      <w:r w:rsidRPr="00831449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>²/EF</w:t>
      </w:r>
    </w:p>
    <w:p w14:paraId="0C67D75A" w14:textId="6BC89FE4" w:rsidR="00A85840" w:rsidRDefault="00831449" w:rsidP="00A85840">
      <w:pPr>
        <w:pStyle w:val="ListParagraph"/>
        <w:jc w:val="both"/>
        <w:rPr>
          <w:noProof/>
        </w:rPr>
      </w:pPr>
      <w:r>
        <w:rPr>
          <w:noProof/>
        </w:rPr>
        <w:t>X</w:t>
      </w:r>
      <w:r>
        <w:rPr>
          <w:rFonts w:cstheme="minorHAnsi"/>
          <w:noProof/>
        </w:rPr>
        <w:t>²</w:t>
      </w:r>
      <w:r>
        <w:rPr>
          <w:noProof/>
        </w:rPr>
        <w:t xml:space="preserve"> = </w:t>
      </w:r>
      <w:r w:rsidR="00A85840">
        <w:rPr>
          <w:noProof/>
        </w:rPr>
        <w:t>(8-10)</w:t>
      </w:r>
      <w:r w:rsidR="00A85840">
        <w:rPr>
          <w:rFonts w:cstheme="minorHAnsi"/>
          <w:noProof/>
        </w:rPr>
        <w:t>²</w:t>
      </w:r>
      <w:r w:rsidR="00A85840">
        <w:rPr>
          <w:noProof/>
        </w:rPr>
        <w:t>/10+</w:t>
      </w:r>
      <w:r>
        <w:rPr>
          <w:noProof/>
        </w:rPr>
        <w:t xml:space="preserve"> (5-10)</w:t>
      </w:r>
      <w:r w:rsidRPr="00831449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>²/10+(12-10)</w:t>
      </w:r>
      <w:r w:rsidRPr="00831449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>²/10+(15-10)</w:t>
      </w:r>
      <w:r w:rsidRPr="00831449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>²/10 = 0.4 + 2.5 + 0.4 + 2.5</w:t>
      </w:r>
    </w:p>
    <w:p w14:paraId="5FA45AEF" w14:textId="4A2D4AA7" w:rsidR="00BB5A1B" w:rsidRDefault="00BB5A1B" w:rsidP="000C5639">
      <w:pPr>
        <w:pStyle w:val="ListParagraph"/>
        <w:numPr>
          <w:ilvl w:val="0"/>
          <w:numId w:val="15"/>
        </w:numPr>
        <w:jc w:val="both"/>
        <w:rPr>
          <w:noProof/>
        </w:rPr>
      </w:pPr>
      <w:r>
        <w:rPr>
          <w:noProof/>
        </w:rPr>
        <w:t>5.86</w:t>
      </w:r>
    </w:p>
    <w:p w14:paraId="4695D83D" w14:textId="612D01AE" w:rsidR="00BB5A1B" w:rsidRDefault="00BB5A1B" w:rsidP="000C5639">
      <w:pPr>
        <w:pStyle w:val="ListParagraph"/>
        <w:numPr>
          <w:ilvl w:val="0"/>
          <w:numId w:val="15"/>
        </w:numPr>
        <w:jc w:val="both"/>
        <w:rPr>
          <w:noProof/>
        </w:rPr>
      </w:pPr>
      <w:r>
        <w:rPr>
          <w:noProof/>
        </w:rPr>
        <w:t>5.68</w:t>
      </w:r>
    </w:p>
    <w:p w14:paraId="16A6506C" w14:textId="329A4CBB" w:rsidR="00BB5A1B" w:rsidRPr="00161E58" w:rsidRDefault="00BB5A1B" w:rsidP="000C5639">
      <w:pPr>
        <w:pStyle w:val="ListParagraph"/>
        <w:numPr>
          <w:ilvl w:val="0"/>
          <w:numId w:val="15"/>
        </w:numPr>
        <w:jc w:val="both"/>
        <w:rPr>
          <w:noProof/>
          <w:color w:val="FF0000"/>
        </w:rPr>
      </w:pPr>
      <w:r w:rsidRPr="00161E58">
        <w:rPr>
          <w:noProof/>
          <w:color w:val="FF0000"/>
        </w:rPr>
        <w:t>5.8</w:t>
      </w:r>
    </w:p>
    <w:p w14:paraId="647E6119" w14:textId="437885FC" w:rsidR="00BB5A1B" w:rsidRDefault="00BB5A1B" w:rsidP="000C5639">
      <w:pPr>
        <w:pStyle w:val="ListParagraph"/>
        <w:numPr>
          <w:ilvl w:val="0"/>
          <w:numId w:val="15"/>
        </w:numPr>
        <w:jc w:val="both"/>
        <w:rPr>
          <w:noProof/>
        </w:rPr>
      </w:pPr>
      <w:r>
        <w:rPr>
          <w:noProof/>
        </w:rPr>
        <w:t>5.6</w:t>
      </w:r>
    </w:p>
    <w:p w14:paraId="01B8E89F" w14:textId="3F341228" w:rsidR="00BB5A1B" w:rsidRDefault="00BB5A1B" w:rsidP="000C5639">
      <w:pPr>
        <w:pStyle w:val="ListParagraph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In hypothesis testing, a type 2 error occurs when</w:t>
      </w:r>
    </w:p>
    <w:p w14:paraId="4BA95ED9" w14:textId="16E010BF" w:rsidR="00333A40" w:rsidRDefault="004131EA" w:rsidP="00333A40">
      <w:pPr>
        <w:pStyle w:val="ListParagraph"/>
        <w:jc w:val="both"/>
        <w:rPr>
          <w:noProof/>
        </w:rPr>
      </w:pPr>
      <w:hyperlink r:id="rId12" w:anchor=":~:text=A%20type%20II%20error%20does,for%20rejecting%20a%20null%20hypothesis" w:history="1">
        <w:r w:rsidR="00333A40" w:rsidRPr="003465D5">
          <w:rPr>
            <w:rStyle w:val="Hyperlink"/>
            <w:noProof/>
          </w:rPr>
          <w:t>https://www.investopedia.com/terms/t/type-ii-error.asp#:~:text=A%20type%20II%20error%20does,for%20rejecting%20a%20null%20hypothesis</w:t>
        </w:r>
      </w:hyperlink>
      <w:r w:rsidR="00333A40" w:rsidRPr="00333A40">
        <w:rPr>
          <w:noProof/>
        </w:rPr>
        <w:t>.</w:t>
      </w:r>
      <w:r w:rsidR="00333A40">
        <w:rPr>
          <w:noProof/>
        </w:rPr>
        <w:t xml:space="preserve"> </w:t>
      </w:r>
    </w:p>
    <w:p w14:paraId="2CEF360C" w14:textId="4CB5CC72" w:rsidR="00333A40" w:rsidRDefault="00333A40" w:rsidP="00333A40">
      <w:pPr>
        <w:pStyle w:val="ListParagraph"/>
        <w:jc w:val="both"/>
        <w:rPr>
          <w:noProof/>
        </w:rPr>
      </w:pPr>
      <w:r w:rsidRPr="00333A40">
        <w:rPr>
          <w:noProof/>
        </w:rPr>
        <w:drawing>
          <wp:inline distT="0" distB="0" distL="0" distR="0" wp14:anchorId="75710D0C" wp14:editId="1966AA68">
            <wp:extent cx="5731510" cy="9372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7D5C6" w14:textId="07301ADC" w:rsidR="00BB5A1B" w:rsidRPr="00161E58" w:rsidRDefault="00BB5A1B" w:rsidP="000C5639">
      <w:pPr>
        <w:pStyle w:val="ListParagraph"/>
        <w:numPr>
          <w:ilvl w:val="0"/>
          <w:numId w:val="16"/>
        </w:numPr>
        <w:jc w:val="both"/>
        <w:rPr>
          <w:noProof/>
        </w:rPr>
      </w:pPr>
      <w:r w:rsidRPr="00161E58">
        <w:rPr>
          <w:noProof/>
        </w:rPr>
        <w:t>The null hypo</w:t>
      </w:r>
      <w:r w:rsidR="0091249B" w:rsidRPr="00161E58">
        <w:rPr>
          <w:noProof/>
        </w:rPr>
        <w:t>t</w:t>
      </w:r>
      <w:r w:rsidRPr="00161E58">
        <w:rPr>
          <w:noProof/>
        </w:rPr>
        <w:t>hesi</w:t>
      </w:r>
      <w:r w:rsidR="0091249B" w:rsidRPr="00161E58">
        <w:rPr>
          <w:noProof/>
        </w:rPr>
        <w:t xml:space="preserve">s is not rejected when the null hypothesis is </w:t>
      </w:r>
      <w:r w:rsidR="0091249B" w:rsidRPr="00FD31C9">
        <w:rPr>
          <w:noProof/>
          <w:highlight w:val="yellow"/>
        </w:rPr>
        <w:t>true</w:t>
      </w:r>
      <w:r w:rsidRPr="00161E58">
        <w:rPr>
          <w:noProof/>
        </w:rPr>
        <w:t xml:space="preserve"> </w:t>
      </w:r>
    </w:p>
    <w:p w14:paraId="4F2E4DAF" w14:textId="08929190" w:rsidR="0091249B" w:rsidRDefault="0091249B" w:rsidP="000C5639">
      <w:pPr>
        <w:pStyle w:val="ListParagraph"/>
        <w:numPr>
          <w:ilvl w:val="0"/>
          <w:numId w:val="16"/>
        </w:numPr>
        <w:jc w:val="both"/>
        <w:rPr>
          <w:noProof/>
        </w:rPr>
      </w:pPr>
      <w:r>
        <w:rPr>
          <w:noProof/>
        </w:rPr>
        <w:t xml:space="preserve">The null hypothesis is rejected when the null hypothesis is true </w:t>
      </w:r>
    </w:p>
    <w:p w14:paraId="3E671661" w14:textId="39EE3023" w:rsidR="0091249B" w:rsidRDefault="0091249B" w:rsidP="000C5639">
      <w:pPr>
        <w:pStyle w:val="ListParagraph"/>
        <w:numPr>
          <w:ilvl w:val="0"/>
          <w:numId w:val="16"/>
        </w:numPr>
        <w:jc w:val="both"/>
        <w:rPr>
          <w:noProof/>
        </w:rPr>
      </w:pPr>
      <w:r>
        <w:rPr>
          <w:noProof/>
        </w:rPr>
        <w:t xml:space="preserve">The null hypothesis is rejected when the alternative hypothesis is true </w:t>
      </w:r>
    </w:p>
    <w:p w14:paraId="13D25EFB" w14:textId="319D0585" w:rsidR="0091249B" w:rsidRPr="00333A40" w:rsidRDefault="0091249B" w:rsidP="000C5639">
      <w:pPr>
        <w:pStyle w:val="ListParagraph"/>
        <w:numPr>
          <w:ilvl w:val="0"/>
          <w:numId w:val="16"/>
        </w:numPr>
        <w:jc w:val="both"/>
        <w:rPr>
          <w:noProof/>
          <w:color w:val="FF0000"/>
        </w:rPr>
      </w:pPr>
      <w:r w:rsidRPr="00333A40">
        <w:rPr>
          <w:noProof/>
          <w:color w:val="FF0000"/>
        </w:rPr>
        <w:t xml:space="preserve">The null hypothesis is not rejected when the alternative hypothesis is true </w:t>
      </w:r>
    </w:p>
    <w:p w14:paraId="0B9BC0CC" w14:textId="12A41959" w:rsidR="00BB5A1B" w:rsidRDefault="0091249B" w:rsidP="000C5639">
      <w:pPr>
        <w:pStyle w:val="ListParagraph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A chi-square test whether a 0 to 9 spinner is “tail” (that is, the outcomes are all equally likely). The spinner is spun 100 times. The degrees of freedom for the test will be:</w:t>
      </w:r>
    </w:p>
    <w:p w14:paraId="3C6D1C56" w14:textId="799F20EB" w:rsidR="00333A40" w:rsidRDefault="00333A40" w:rsidP="00333A40">
      <w:pPr>
        <w:pStyle w:val="ListParagraph"/>
        <w:jc w:val="both"/>
        <w:rPr>
          <w:noProof/>
        </w:rPr>
      </w:pPr>
      <w:r>
        <w:rPr>
          <w:noProof/>
        </w:rPr>
        <w:t>n= count {0,….,9} = 10, n-1 =9</w:t>
      </w:r>
    </w:p>
    <w:p w14:paraId="555CC345" w14:textId="5448C734" w:rsidR="0091249B" w:rsidRPr="00161E58" w:rsidRDefault="0091249B" w:rsidP="000C5639">
      <w:pPr>
        <w:pStyle w:val="ListParagraph"/>
        <w:numPr>
          <w:ilvl w:val="0"/>
          <w:numId w:val="17"/>
        </w:numPr>
        <w:jc w:val="both"/>
        <w:rPr>
          <w:noProof/>
          <w:color w:val="FF0000"/>
        </w:rPr>
      </w:pPr>
      <w:r w:rsidRPr="00161E58">
        <w:rPr>
          <w:noProof/>
          <w:color w:val="FF0000"/>
        </w:rPr>
        <w:t>9</w:t>
      </w:r>
    </w:p>
    <w:p w14:paraId="070EF55A" w14:textId="33F95C0B" w:rsidR="0091249B" w:rsidRDefault="0091249B" w:rsidP="000C5639">
      <w:pPr>
        <w:pStyle w:val="ListParagraph"/>
        <w:numPr>
          <w:ilvl w:val="0"/>
          <w:numId w:val="17"/>
        </w:numPr>
        <w:jc w:val="both"/>
        <w:rPr>
          <w:noProof/>
        </w:rPr>
      </w:pPr>
      <w:r>
        <w:rPr>
          <w:noProof/>
        </w:rPr>
        <w:t>8</w:t>
      </w:r>
    </w:p>
    <w:p w14:paraId="004CD343" w14:textId="1F8852A9" w:rsidR="0091249B" w:rsidRDefault="0091249B" w:rsidP="000C5639">
      <w:pPr>
        <w:pStyle w:val="ListParagraph"/>
        <w:numPr>
          <w:ilvl w:val="0"/>
          <w:numId w:val="17"/>
        </w:numPr>
        <w:jc w:val="both"/>
        <w:rPr>
          <w:noProof/>
        </w:rPr>
      </w:pPr>
      <w:r>
        <w:rPr>
          <w:noProof/>
        </w:rPr>
        <w:t>10</w:t>
      </w:r>
    </w:p>
    <w:p w14:paraId="4BD7E88C" w14:textId="1313CED6" w:rsidR="0091249B" w:rsidRDefault="0091249B" w:rsidP="000C5639">
      <w:pPr>
        <w:pStyle w:val="ListParagraph"/>
        <w:numPr>
          <w:ilvl w:val="0"/>
          <w:numId w:val="17"/>
        </w:numPr>
        <w:jc w:val="both"/>
        <w:rPr>
          <w:noProof/>
        </w:rPr>
      </w:pPr>
      <w:r>
        <w:rPr>
          <w:noProof/>
        </w:rPr>
        <w:t>99</w:t>
      </w:r>
    </w:p>
    <w:p w14:paraId="79F2AB64" w14:textId="28E25914" w:rsidR="0091249B" w:rsidRDefault="0091249B" w:rsidP="000C5639">
      <w:pPr>
        <w:pStyle w:val="ListParagraph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 xml:space="preserve">Which Test is Appropriate? A stadium manager is interested in whether the fans who buy tickets are demographically the same as the city’s general population. Currently, </w:t>
      </w:r>
      <w:r w:rsidR="00FC5A6B">
        <w:rPr>
          <w:noProof/>
        </w:rPr>
        <w:t>42% are Caucasian, 35% are Hispanic, 12% are African American, 8% are Asian, and the test are defined as other</w:t>
      </w:r>
    </w:p>
    <w:p w14:paraId="0E801F0C" w14:textId="3F6DEF5E" w:rsidR="00FC5A6B" w:rsidRDefault="00FC5A6B" w:rsidP="000C5639">
      <w:pPr>
        <w:pStyle w:val="ListParagraph"/>
        <w:numPr>
          <w:ilvl w:val="0"/>
          <w:numId w:val="18"/>
        </w:numPr>
        <w:jc w:val="both"/>
        <w:rPr>
          <w:noProof/>
        </w:rPr>
      </w:pPr>
      <w:r>
        <w:rPr>
          <w:noProof/>
        </w:rPr>
        <w:t>Not a Chi-Square test</w:t>
      </w:r>
    </w:p>
    <w:p w14:paraId="7784D20C" w14:textId="79B0A3E3" w:rsidR="00FC5A6B" w:rsidRPr="00161E58" w:rsidRDefault="00FC5A6B" w:rsidP="000C5639">
      <w:pPr>
        <w:pStyle w:val="ListParagraph"/>
        <w:numPr>
          <w:ilvl w:val="0"/>
          <w:numId w:val="18"/>
        </w:numPr>
        <w:jc w:val="both"/>
        <w:rPr>
          <w:noProof/>
        </w:rPr>
      </w:pPr>
      <w:r w:rsidRPr="00161E58">
        <w:rPr>
          <w:noProof/>
          <w:color w:val="FF0000"/>
        </w:rPr>
        <w:t>Chi-Square Goodness of Fit Test</w:t>
      </w:r>
      <w:r w:rsidR="00486E32" w:rsidRPr="00161E58">
        <w:rPr>
          <w:noProof/>
          <w:color w:val="FF0000"/>
        </w:rPr>
        <w:t xml:space="preserve"> </w:t>
      </w:r>
      <w:r w:rsidR="00486E32" w:rsidRPr="00161E58">
        <w:rPr>
          <w:noProof/>
        </w:rPr>
        <w:t>(</w:t>
      </w:r>
      <w:r w:rsidR="00486E32" w:rsidRPr="00161E58">
        <w:rPr>
          <w:rFonts w:ascii="Arial" w:hAnsi="Arial" w:cs="Arial"/>
          <w:b/>
          <w:bCs/>
          <w:color w:val="202124"/>
          <w:shd w:val="clear" w:color="auto" w:fill="FFFFFF"/>
        </w:rPr>
        <w:t>used to determine whether a variable is likely to come from a specified distribution or not</w:t>
      </w:r>
      <w:r w:rsidR="00486E32" w:rsidRPr="00161E58">
        <w:rPr>
          <w:noProof/>
        </w:rPr>
        <w:t>)</w:t>
      </w:r>
    </w:p>
    <w:p w14:paraId="1FD02F82" w14:textId="46A2066C" w:rsidR="00FC5A6B" w:rsidRDefault="00FC5A6B" w:rsidP="000C5639">
      <w:pPr>
        <w:pStyle w:val="ListParagraph"/>
        <w:numPr>
          <w:ilvl w:val="0"/>
          <w:numId w:val="18"/>
        </w:numPr>
        <w:jc w:val="both"/>
        <w:rPr>
          <w:noProof/>
        </w:rPr>
      </w:pPr>
      <w:r>
        <w:rPr>
          <w:noProof/>
        </w:rPr>
        <w:t>Chi-Square Test for Homogeneity</w:t>
      </w:r>
      <w:r w:rsidR="00486E32">
        <w:rPr>
          <w:noProof/>
        </w:rPr>
        <w:t xml:space="preserve"> (</w:t>
      </w:r>
      <w:r w:rsidR="00486E32">
        <w:rPr>
          <w:rFonts w:ascii="Arial" w:hAnsi="Arial" w:cs="Arial"/>
          <w:b/>
          <w:bCs/>
          <w:color w:val="202124"/>
          <w:shd w:val="clear" w:color="auto" w:fill="FFFFFF"/>
        </w:rPr>
        <w:t>tests to see whether different columns (or rows) of data in a table come from the same population or not</w:t>
      </w:r>
      <w:r w:rsidR="00486E32">
        <w:rPr>
          <w:noProof/>
        </w:rPr>
        <w:t>)</w:t>
      </w:r>
    </w:p>
    <w:p w14:paraId="06B77693" w14:textId="74A9DEB5" w:rsidR="00FC5A6B" w:rsidRDefault="00FC5A6B" w:rsidP="000C5639">
      <w:pPr>
        <w:pStyle w:val="ListParagraph"/>
        <w:numPr>
          <w:ilvl w:val="0"/>
          <w:numId w:val="18"/>
        </w:numPr>
        <w:jc w:val="both"/>
        <w:rPr>
          <w:noProof/>
        </w:rPr>
      </w:pPr>
      <w:r>
        <w:rPr>
          <w:noProof/>
        </w:rPr>
        <w:t>Chi-Square Test for independence</w:t>
      </w:r>
      <w:r w:rsidR="00486E32">
        <w:rPr>
          <w:noProof/>
        </w:rPr>
        <w:t xml:space="preserve"> (</w:t>
      </w:r>
      <w:r w:rsidR="00486E32">
        <w:rPr>
          <w:rFonts w:ascii="Arial" w:hAnsi="Arial" w:cs="Arial"/>
          <w:b/>
          <w:bCs/>
          <w:color w:val="202124"/>
          <w:shd w:val="clear" w:color="auto" w:fill="FFFFFF"/>
        </w:rPr>
        <w:t>used to determine whether two categorical or nominal variables are likely to be related or not</w:t>
      </w:r>
      <w:r w:rsidR="00486E32">
        <w:rPr>
          <w:rFonts w:ascii="Arial" w:hAnsi="Arial" w:cs="Arial"/>
          <w:color w:val="202124"/>
          <w:shd w:val="clear" w:color="auto" w:fill="FFFFFF"/>
        </w:rPr>
        <w:t>.</w:t>
      </w:r>
      <w:r w:rsidR="00486E32">
        <w:rPr>
          <w:noProof/>
        </w:rPr>
        <w:t>)</w:t>
      </w:r>
    </w:p>
    <w:p w14:paraId="7E10B7A8" w14:textId="1002D806" w:rsidR="00FC5A6B" w:rsidRDefault="00FC5A6B" w:rsidP="000C5639">
      <w:pPr>
        <w:pStyle w:val="ListParagraph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What is data visualization?</w:t>
      </w:r>
    </w:p>
    <w:p w14:paraId="582625A9" w14:textId="7CE2435E" w:rsidR="00FC5A6B" w:rsidRDefault="00FC5A6B" w:rsidP="000C5639">
      <w:pPr>
        <w:pStyle w:val="ListParagraph"/>
        <w:numPr>
          <w:ilvl w:val="0"/>
          <w:numId w:val="19"/>
        </w:numPr>
        <w:jc w:val="both"/>
        <w:rPr>
          <w:noProof/>
        </w:rPr>
      </w:pPr>
      <w:r>
        <w:rPr>
          <w:noProof/>
        </w:rPr>
        <w:t>It is the numerical representation of information and data</w:t>
      </w:r>
    </w:p>
    <w:p w14:paraId="6906A048" w14:textId="40923455" w:rsidR="00FC5A6B" w:rsidRDefault="00FC5A6B" w:rsidP="000C5639">
      <w:pPr>
        <w:pStyle w:val="ListParagraph"/>
        <w:numPr>
          <w:ilvl w:val="0"/>
          <w:numId w:val="19"/>
        </w:numPr>
        <w:jc w:val="both"/>
        <w:rPr>
          <w:noProof/>
        </w:rPr>
      </w:pPr>
      <w:r>
        <w:rPr>
          <w:noProof/>
        </w:rPr>
        <w:t>It is the character representation of information and data</w:t>
      </w:r>
    </w:p>
    <w:p w14:paraId="0F3F58AD" w14:textId="6F319BFA" w:rsidR="00FC5A6B" w:rsidRDefault="00FC5A6B" w:rsidP="000C5639">
      <w:pPr>
        <w:pStyle w:val="ListParagraph"/>
        <w:numPr>
          <w:ilvl w:val="0"/>
          <w:numId w:val="19"/>
        </w:numPr>
        <w:jc w:val="both"/>
        <w:rPr>
          <w:noProof/>
        </w:rPr>
      </w:pPr>
      <w:r>
        <w:rPr>
          <w:noProof/>
        </w:rPr>
        <w:t>None of the given opitions</w:t>
      </w:r>
    </w:p>
    <w:p w14:paraId="08B17112" w14:textId="06CE72E7" w:rsidR="00FC5A6B" w:rsidRPr="00161E58" w:rsidRDefault="00FC5A6B" w:rsidP="000C5639">
      <w:pPr>
        <w:pStyle w:val="ListParagraph"/>
        <w:numPr>
          <w:ilvl w:val="0"/>
          <w:numId w:val="19"/>
        </w:numPr>
        <w:jc w:val="both"/>
        <w:rPr>
          <w:noProof/>
          <w:color w:val="FF0000"/>
        </w:rPr>
      </w:pPr>
      <w:r w:rsidRPr="00161E58">
        <w:rPr>
          <w:noProof/>
          <w:color w:val="FF0000"/>
        </w:rPr>
        <w:t>It is the graphical representation of information and data</w:t>
      </w:r>
    </w:p>
    <w:p w14:paraId="59935796" w14:textId="19C6AD92" w:rsidR="00FC5A6B" w:rsidRDefault="00FC5A6B" w:rsidP="000C5639">
      <w:pPr>
        <w:pStyle w:val="ListParagraph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T</w:t>
      </w:r>
      <w:r>
        <w:rPr>
          <w:rFonts w:hint="eastAsia"/>
          <w:noProof/>
        </w:rPr>
        <w:t>a</w:t>
      </w:r>
      <w:r>
        <w:rPr>
          <w:noProof/>
        </w:rPr>
        <w:t>bleau Desktop – A easy to use business analy</w:t>
      </w:r>
      <w:r w:rsidR="000C5639">
        <w:rPr>
          <w:noProof/>
        </w:rPr>
        <w:t>si</w:t>
      </w:r>
      <w:r>
        <w:rPr>
          <w:noProof/>
        </w:rPr>
        <w:t xml:space="preserve">s and data visualization </w:t>
      </w:r>
      <w:r w:rsidR="000C5639">
        <w:rPr>
          <w:noProof/>
        </w:rPr>
        <w:t>software</w:t>
      </w:r>
      <w:r w:rsidR="000F7528">
        <w:rPr>
          <w:noProof/>
        </w:rPr>
        <w:t xml:space="preserve"> that shows pictures of data into optimized queries, allowing you to perform queries withour writing code.</w:t>
      </w:r>
    </w:p>
    <w:p w14:paraId="12F99BE8" w14:textId="06F20CDC" w:rsidR="000F7528" w:rsidRPr="00161E58" w:rsidRDefault="000F7528" w:rsidP="000C5639">
      <w:pPr>
        <w:pStyle w:val="ListParagraph"/>
        <w:numPr>
          <w:ilvl w:val="0"/>
          <w:numId w:val="20"/>
        </w:numPr>
        <w:jc w:val="both"/>
        <w:rPr>
          <w:noProof/>
          <w:color w:val="FF0000"/>
        </w:rPr>
      </w:pPr>
      <w:r w:rsidRPr="00161E58">
        <w:rPr>
          <w:noProof/>
          <w:color w:val="FF0000"/>
        </w:rPr>
        <w:t>True</w:t>
      </w:r>
    </w:p>
    <w:p w14:paraId="0B23E8EF" w14:textId="55AE2A3A" w:rsidR="000F7528" w:rsidRDefault="000F7528" w:rsidP="000C5639">
      <w:pPr>
        <w:pStyle w:val="ListParagraph"/>
        <w:numPr>
          <w:ilvl w:val="0"/>
          <w:numId w:val="20"/>
        </w:numPr>
        <w:jc w:val="both"/>
        <w:rPr>
          <w:noProof/>
        </w:rPr>
      </w:pPr>
      <w:r>
        <w:rPr>
          <w:noProof/>
        </w:rPr>
        <w:t>False</w:t>
      </w:r>
    </w:p>
    <w:p w14:paraId="1596D3E1" w14:textId="66413070" w:rsidR="000F7528" w:rsidRDefault="000C5639" w:rsidP="000C5639">
      <w:pPr>
        <w:pStyle w:val="ListParagraph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Data visualization tools provide an accessible way to see and understand _</w:t>
      </w:r>
      <w:r>
        <w:rPr>
          <w:rFonts w:hint="eastAsia"/>
          <w:noProof/>
        </w:rPr>
        <w:t>_</w:t>
      </w:r>
      <w:r>
        <w:rPr>
          <w:noProof/>
        </w:rPr>
        <w:t>___ in data.</w:t>
      </w:r>
    </w:p>
    <w:p w14:paraId="6DEC3451" w14:textId="27621792" w:rsidR="000C5639" w:rsidRDefault="000C5639" w:rsidP="000C5639">
      <w:pPr>
        <w:pStyle w:val="ListParagraph"/>
        <w:numPr>
          <w:ilvl w:val="0"/>
          <w:numId w:val="21"/>
        </w:numPr>
        <w:jc w:val="both"/>
        <w:rPr>
          <w:noProof/>
        </w:rPr>
      </w:pPr>
      <w:r>
        <w:rPr>
          <w:noProof/>
        </w:rPr>
        <w:t>Trends</w:t>
      </w:r>
    </w:p>
    <w:p w14:paraId="7CD64653" w14:textId="0C0012EC" w:rsidR="000C5639" w:rsidRPr="00161E58" w:rsidRDefault="000C5639" w:rsidP="000C5639">
      <w:pPr>
        <w:pStyle w:val="ListParagraph"/>
        <w:numPr>
          <w:ilvl w:val="0"/>
          <w:numId w:val="21"/>
        </w:numPr>
        <w:jc w:val="both"/>
        <w:rPr>
          <w:noProof/>
          <w:color w:val="FF0000"/>
        </w:rPr>
      </w:pPr>
      <w:r w:rsidRPr="00161E58">
        <w:rPr>
          <w:noProof/>
          <w:color w:val="FF0000"/>
        </w:rPr>
        <w:t>All of the given options</w:t>
      </w:r>
    </w:p>
    <w:p w14:paraId="79E2AB03" w14:textId="1E877D8B" w:rsidR="000C5639" w:rsidRDefault="000C5639" w:rsidP="000C5639">
      <w:pPr>
        <w:pStyle w:val="ListParagraph"/>
        <w:numPr>
          <w:ilvl w:val="0"/>
          <w:numId w:val="21"/>
        </w:numPr>
        <w:jc w:val="both"/>
        <w:rPr>
          <w:noProof/>
        </w:rPr>
      </w:pPr>
      <w:r>
        <w:rPr>
          <w:noProof/>
        </w:rPr>
        <w:t>Patterns</w:t>
      </w:r>
    </w:p>
    <w:p w14:paraId="53A560AD" w14:textId="50E0491F" w:rsidR="000C5639" w:rsidRDefault="000C5639" w:rsidP="000C5639">
      <w:pPr>
        <w:pStyle w:val="ListParagraph"/>
        <w:numPr>
          <w:ilvl w:val="0"/>
          <w:numId w:val="21"/>
        </w:numPr>
        <w:jc w:val="both"/>
        <w:rPr>
          <w:noProof/>
        </w:rPr>
      </w:pPr>
      <w:r>
        <w:rPr>
          <w:noProof/>
        </w:rPr>
        <w:t>Outliers</w:t>
      </w:r>
    </w:p>
    <w:p w14:paraId="47620FDD" w14:textId="6D574978" w:rsidR="000C5639" w:rsidRDefault="000C5639" w:rsidP="000C5639">
      <w:pPr>
        <w:pStyle w:val="ListParagraph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Which method shows hierarchical data in a nested format?</w:t>
      </w:r>
    </w:p>
    <w:p w14:paraId="48AA8358" w14:textId="2C62BCDD" w:rsidR="000C5639" w:rsidRDefault="00EB3D9D" w:rsidP="000C5639">
      <w:pPr>
        <w:pStyle w:val="ListParagraph"/>
        <w:numPr>
          <w:ilvl w:val="0"/>
          <w:numId w:val="22"/>
        </w:numPr>
        <w:jc w:val="both"/>
        <w:rPr>
          <w:noProof/>
        </w:rPr>
      </w:pPr>
      <w:r>
        <w:rPr>
          <w:noProof/>
        </w:rPr>
        <w:t>S</w:t>
      </w:r>
      <w:r w:rsidR="000C5639">
        <w:rPr>
          <w:noProof/>
        </w:rPr>
        <w:t>catter plots</w:t>
      </w:r>
    </w:p>
    <w:p w14:paraId="783B9BB6" w14:textId="3BC1448B" w:rsidR="000C5639" w:rsidRPr="00161E58" w:rsidRDefault="000C5639" w:rsidP="000C5639">
      <w:pPr>
        <w:pStyle w:val="ListParagraph"/>
        <w:numPr>
          <w:ilvl w:val="0"/>
          <w:numId w:val="22"/>
        </w:numPr>
        <w:jc w:val="both"/>
        <w:rPr>
          <w:noProof/>
          <w:color w:val="FF0000"/>
        </w:rPr>
      </w:pPr>
      <w:r w:rsidRPr="00161E58">
        <w:rPr>
          <w:noProof/>
          <w:color w:val="FF0000"/>
        </w:rPr>
        <w:t>Treemaps</w:t>
      </w:r>
    </w:p>
    <w:p w14:paraId="3DAEDF85" w14:textId="1AAF8288" w:rsidR="000C5639" w:rsidRDefault="000C5639" w:rsidP="000C5639">
      <w:pPr>
        <w:pStyle w:val="ListParagraph"/>
        <w:numPr>
          <w:ilvl w:val="0"/>
          <w:numId w:val="22"/>
        </w:numPr>
        <w:jc w:val="both"/>
        <w:rPr>
          <w:noProof/>
        </w:rPr>
      </w:pPr>
      <w:r>
        <w:rPr>
          <w:noProof/>
        </w:rPr>
        <w:t>Area charts</w:t>
      </w:r>
    </w:p>
    <w:p w14:paraId="5A2F4B36" w14:textId="6677D399" w:rsidR="000C5639" w:rsidRDefault="00EB3D9D" w:rsidP="000C5639">
      <w:pPr>
        <w:pStyle w:val="ListParagraph"/>
        <w:numPr>
          <w:ilvl w:val="0"/>
          <w:numId w:val="22"/>
        </w:numPr>
        <w:jc w:val="both"/>
        <w:rPr>
          <w:noProof/>
        </w:rPr>
      </w:pPr>
      <w:r>
        <w:rPr>
          <w:noProof/>
        </w:rPr>
        <w:lastRenderedPageBreak/>
        <w:t>Population pyramids</w:t>
      </w:r>
    </w:p>
    <w:p w14:paraId="1DFD8CB2" w14:textId="156FC25D" w:rsidR="00EB3D9D" w:rsidRDefault="00EB3D9D" w:rsidP="00EB3D9D">
      <w:pPr>
        <w:pStyle w:val="ListParagraph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What are the common issues you encounter when working with large amonts of data?</w:t>
      </w:r>
    </w:p>
    <w:p w14:paraId="7B801AA3" w14:textId="71182064" w:rsidR="00EB3D9D" w:rsidRDefault="00EB3D9D" w:rsidP="00EB3D9D">
      <w:pPr>
        <w:pStyle w:val="ListParagraph"/>
        <w:numPr>
          <w:ilvl w:val="0"/>
          <w:numId w:val="23"/>
        </w:numPr>
        <w:jc w:val="both"/>
        <w:rPr>
          <w:noProof/>
        </w:rPr>
      </w:pPr>
      <w:r>
        <w:rPr>
          <w:noProof/>
        </w:rPr>
        <w:t>Veracity can be an issue, as it’s sometimes hard to determine if all values are true.</w:t>
      </w:r>
    </w:p>
    <w:p w14:paraId="459F81DB" w14:textId="6D088910" w:rsidR="00EB3D9D" w:rsidRDefault="00EB3D9D" w:rsidP="00EB3D9D">
      <w:pPr>
        <w:pStyle w:val="ListParagraph"/>
        <w:numPr>
          <w:ilvl w:val="0"/>
          <w:numId w:val="23"/>
        </w:numPr>
        <w:jc w:val="both"/>
        <w:rPr>
          <w:noProof/>
        </w:rPr>
      </w:pPr>
      <w:r>
        <w:rPr>
          <w:noProof/>
        </w:rPr>
        <w:t>Because of the fast belocity of its generation, assessing its quality can be very difficult.</w:t>
      </w:r>
    </w:p>
    <w:p w14:paraId="7B7F2ED5" w14:textId="332DE1FC" w:rsidR="00EB3D9D" w:rsidRDefault="00EB3D9D" w:rsidP="00EB3D9D">
      <w:pPr>
        <w:pStyle w:val="ListParagraph"/>
        <w:numPr>
          <w:ilvl w:val="0"/>
          <w:numId w:val="23"/>
        </w:numPr>
        <w:jc w:val="both"/>
        <w:rPr>
          <w:noProof/>
        </w:rPr>
      </w:pPr>
      <w:r>
        <w:rPr>
          <w:noProof/>
        </w:rPr>
        <w:t>Volume may overwhelm and make a complete analysis difficult.</w:t>
      </w:r>
    </w:p>
    <w:p w14:paraId="02435897" w14:textId="1C4AE925" w:rsidR="00EB3D9D" w:rsidRPr="000C57D7" w:rsidRDefault="00EB3D9D" w:rsidP="00EB3D9D">
      <w:pPr>
        <w:pStyle w:val="ListParagraph"/>
        <w:numPr>
          <w:ilvl w:val="0"/>
          <w:numId w:val="23"/>
        </w:numPr>
        <w:jc w:val="both"/>
        <w:rPr>
          <w:noProof/>
          <w:color w:val="FF0000"/>
          <w:highlight w:val="yellow"/>
        </w:rPr>
      </w:pPr>
      <w:r w:rsidRPr="000C57D7">
        <w:rPr>
          <w:noProof/>
          <w:color w:val="FF0000"/>
          <w:highlight w:val="yellow"/>
        </w:rPr>
        <w:t>All of the option given</w:t>
      </w:r>
    </w:p>
    <w:p w14:paraId="3822BC50" w14:textId="00DEE99E" w:rsidR="00EB3D9D" w:rsidRDefault="00EB3D9D" w:rsidP="00EB3D9D">
      <w:pPr>
        <w:pStyle w:val="ListParagraph"/>
        <w:numPr>
          <w:ilvl w:val="0"/>
          <w:numId w:val="23"/>
        </w:numPr>
        <w:jc w:val="both"/>
        <w:rPr>
          <w:noProof/>
        </w:rPr>
      </w:pPr>
      <w:r>
        <w:rPr>
          <w:noProof/>
        </w:rPr>
        <w:t>Wide variety of data is sometimes challenging to structure.</w:t>
      </w:r>
    </w:p>
    <w:p w14:paraId="02B4F638" w14:textId="60FA275D" w:rsidR="00EB3D9D" w:rsidRDefault="00EB3D9D" w:rsidP="00EB3D9D">
      <w:pPr>
        <w:pStyle w:val="ListParagraph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 xml:space="preserve">The improtance of data visualization are: </w:t>
      </w:r>
    </w:p>
    <w:p w14:paraId="77C5051B" w14:textId="075D4160" w:rsidR="00EB3D9D" w:rsidRDefault="00EB3D9D" w:rsidP="00EB3D9D">
      <w:pPr>
        <w:pStyle w:val="ListParagraph"/>
        <w:numPr>
          <w:ilvl w:val="0"/>
          <w:numId w:val="24"/>
        </w:numPr>
        <w:jc w:val="both"/>
        <w:rPr>
          <w:noProof/>
        </w:rPr>
      </w:pPr>
      <w:r>
        <w:rPr>
          <w:noProof/>
        </w:rPr>
        <w:t>Leading the target audience to focus on business insights to discover areas that require attention.</w:t>
      </w:r>
    </w:p>
    <w:p w14:paraId="1FA1C63C" w14:textId="43286CAD" w:rsidR="00EB3D9D" w:rsidRDefault="00EB3D9D" w:rsidP="00EB3D9D">
      <w:pPr>
        <w:pStyle w:val="ListParagraph"/>
        <w:numPr>
          <w:ilvl w:val="0"/>
          <w:numId w:val="24"/>
        </w:numPr>
        <w:jc w:val="both"/>
        <w:rPr>
          <w:noProof/>
        </w:rPr>
      </w:pPr>
      <w:r>
        <w:rPr>
          <w:noProof/>
        </w:rPr>
        <w:t>Revealing previously unnoticed key points about the data sources to help decision makers compose data analysis reports.</w:t>
      </w:r>
    </w:p>
    <w:p w14:paraId="00DDEFCF" w14:textId="49F75C36" w:rsidR="00EB3D9D" w:rsidRDefault="00EB3D9D" w:rsidP="00EB3D9D">
      <w:pPr>
        <w:pStyle w:val="ListParagraph"/>
        <w:numPr>
          <w:ilvl w:val="0"/>
          <w:numId w:val="24"/>
        </w:numPr>
        <w:jc w:val="both"/>
        <w:rPr>
          <w:noProof/>
        </w:rPr>
      </w:pPr>
      <w:r>
        <w:rPr>
          <w:noProof/>
        </w:rPr>
        <w:t>Helping decision makers understand how the business data is being interpreted to deter</w:t>
      </w:r>
      <w:r w:rsidR="002526E8">
        <w:rPr>
          <w:noProof/>
        </w:rPr>
        <w:t>mine business decisions.</w:t>
      </w:r>
    </w:p>
    <w:p w14:paraId="37D40095" w14:textId="77777777" w:rsidR="002526E8" w:rsidRPr="00161E58" w:rsidRDefault="002526E8" w:rsidP="002526E8">
      <w:pPr>
        <w:pStyle w:val="ListParagraph"/>
        <w:numPr>
          <w:ilvl w:val="0"/>
          <w:numId w:val="24"/>
        </w:numPr>
        <w:jc w:val="both"/>
        <w:rPr>
          <w:noProof/>
          <w:color w:val="FF0000"/>
        </w:rPr>
      </w:pPr>
      <w:r w:rsidRPr="00161E58">
        <w:rPr>
          <w:noProof/>
          <w:color w:val="FF0000"/>
        </w:rPr>
        <w:t>All of the option given</w:t>
      </w:r>
    </w:p>
    <w:p w14:paraId="31995537" w14:textId="70DBC386" w:rsidR="002526E8" w:rsidRDefault="002526E8" w:rsidP="002526E8">
      <w:pPr>
        <w:pStyle w:val="ListParagraph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 xml:space="preserve">The charts that are helpful in making comparison between </w:t>
      </w:r>
    </w:p>
    <w:p w14:paraId="39E8DA33" w14:textId="040E0DA4" w:rsidR="002526E8" w:rsidRDefault="002526E8" w:rsidP="002526E8">
      <w:pPr>
        <w:pStyle w:val="ListParagraph"/>
        <w:numPr>
          <w:ilvl w:val="0"/>
          <w:numId w:val="25"/>
        </w:numPr>
        <w:jc w:val="both"/>
        <w:rPr>
          <w:noProof/>
        </w:rPr>
      </w:pPr>
      <w:r>
        <w:rPr>
          <w:noProof/>
        </w:rPr>
        <w:t>Column charts</w:t>
      </w:r>
    </w:p>
    <w:p w14:paraId="2A2DEF1F" w14:textId="759223EF" w:rsidR="002526E8" w:rsidRPr="00161E58" w:rsidRDefault="002526E8" w:rsidP="002526E8">
      <w:pPr>
        <w:pStyle w:val="ListParagraph"/>
        <w:numPr>
          <w:ilvl w:val="0"/>
          <w:numId w:val="25"/>
        </w:numPr>
        <w:jc w:val="both"/>
        <w:rPr>
          <w:noProof/>
          <w:color w:val="FF0000"/>
        </w:rPr>
      </w:pPr>
      <w:r w:rsidRPr="00161E58">
        <w:rPr>
          <w:noProof/>
          <w:color w:val="FF0000"/>
        </w:rPr>
        <w:t>Both Bar and Column charts</w:t>
      </w:r>
    </w:p>
    <w:p w14:paraId="027970F4" w14:textId="06C6EE85" w:rsidR="002526E8" w:rsidRDefault="002526E8" w:rsidP="002526E8">
      <w:pPr>
        <w:pStyle w:val="ListParagraph"/>
        <w:numPr>
          <w:ilvl w:val="0"/>
          <w:numId w:val="25"/>
        </w:numPr>
        <w:jc w:val="both"/>
        <w:rPr>
          <w:noProof/>
        </w:rPr>
      </w:pPr>
      <w:r>
        <w:rPr>
          <w:noProof/>
        </w:rPr>
        <w:t>Pie charts</w:t>
      </w:r>
    </w:p>
    <w:p w14:paraId="18B91998" w14:textId="4DB4AE32" w:rsidR="002526E8" w:rsidRDefault="002526E8" w:rsidP="002526E8">
      <w:pPr>
        <w:pStyle w:val="ListParagraph"/>
        <w:numPr>
          <w:ilvl w:val="0"/>
          <w:numId w:val="25"/>
        </w:numPr>
        <w:jc w:val="both"/>
        <w:rPr>
          <w:noProof/>
        </w:rPr>
      </w:pPr>
      <w:r>
        <w:rPr>
          <w:noProof/>
        </w:rPr>
        <w:t>Bar charts</w:t>
      </w:r>
    </w:p>
    <w:p w14:paraId="278B9114" w14:textId="245EEBEA" w:rsidR="002526E8" w:rsidRDefault="002526E8" w:rsidP="002526E8">
      <w:pPr>
        <w:pStyle w:val="ListParagraph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A __ is a line that provides an approximation of the relationship between the variables.</w:t>
      </w:r>
    </w:p>
    <w:p w14:paraId="688D2D99" w14:textId="4D3F1FEF" w:rsidR="002526E8" w:rsidRDefault="002526E8" w:rsidP="002526E8">
      <w:pPr>
        <w:pStyle w:val="ListParagraph"/>
        <w:numPr>
          <w:ilvl w:val="0"/>
          <w:numId w:val="26"/>
        </w:numPr>
        <w:jc w:val="both"/>
        <w:rPr>
          <w:noProof/>
        </w:rPr>
      </w:pPr>
      <w:r>
        <w:rPr>
          <w:noProof/>
        </w:rPr>
        <w:t>Gridline</w:t>
      </w:r>
    </w:p>
    <w:p w14:paraId="7C698C6A" w14:textId="28577F34" w:rsidR="002526E8" w:rsidRDefault="002526E8" w:rsidP="002526E8">
      <w:pPr>
        <w:pStyle w:val="ListParagraph"/>
        <w:numPr>
          <w:ilvl w:val="0"/>
          <w:numId w:val="26"/>
        </w:numPr>
        <w:jc w:val="both"/>
        <w:rPr>
          <w:noProof/>
        </w:rPr>
      </w:pPr>
      <w:r>
        <w:rPr>
          <w:noProof/>
        </w:rPr>
        <w:t>Sparkline</w:t>
      </w:r>
    </w:p>
    <w:p w14:paraId="000B59F6" w14:textId="09AB4009" w:rsidR="002526E8" w:rsidRPr="00161E58" w:rsidRDefault="002526E8" w:rsidP="002526E8">
      <w:pPr>
        <w:pStyle w:val="ListParagraph"/>
        <w:numPr>
          <w:ilvl w:val="0"/>
          <w:numId w:val="26"/>
        </w:numPr>
        <w:jc w:val="both"/>
        <w:rPr>
          <w:noProof/>
        </w:rPr>
      </w:pPr>
      <w:r w:rsidRPr="00161E58">
        <w:rPr>
          <w:noProof/>
        </w:rPr>
        <w:t>None of the option give</w:t>
      </w:r>
    </w:p>
    <w:p w14:paraId="09C45CEF" w14:textId="60BB2B80" w:rsidR="002526E8" w:rsidRPr="000C57D7" w:rsidRDefault="002526E8" w:rsidP="002526E8">
      <w:pPr>
        <w:pStyle w:val="ListParagraph"/>
        <w:numPr>
          <w:ilvl w:val="0"/>
          <w:numId w:val="26"/>
        </w:numPr>
        <w:jc w:val="both"/>
        <w:rPr>
          <w:noProof/>
          <w:color w:val="FF0000"/>
        </w:rPr>
      </w:pPr>
      <w:r w:rsidRPr="000C57D7">
        <w:rPr>
          <w:noProof/>
          <w:color w:val="FF0000"/>
        </w:rPr>
        <w:t>Trendline</w:t>
      </w:r>
    </w:p>
    <w:p w14:paraId="0780C47D" w14:textId="20EDA411" w:rsidR="002526E8" w:rsidRDefault="002526E8" w:rsidP="002526E8">
      <w:pPr>
        <w:pStyle w:val="ListParagraph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Which module of matplotlib library is required for ploting of graph</w:t>
      </w:r>
    </w:p>
    <w:p w14:paraId="57BBD260" w14:textId="5971BA27" w:rsidR="002526E8" w:rsidRDefault="002526E8" w:rsidP="002526E8">
      <w:pPr>
        <w:pStyle w:val="ListParagraph"/>
        <w:numPr>
          <w:ilvl w:val="0"/>
          <w:numId w:val="28"/>
        </w:numPr>
        <w:jc w:val="both"/>
        <w:rPr>
          <w:noProof/>
        </w:rPr>
      </w:pPr>
      <w:r>
        <w:rPr>
          <w:noProof/>
        </w:rPr>
        <w:t>None of the option give</w:t>
      </w:r>
    </w:p>
    <w:p w14:paraId="7AFF3ED5" w14:textId="7A0519BA" w:rsidR="002526E8" w:rsidRDefault="002526E8" w:rsidP="002526E8">
      <w:pPr>
        <w:pStyle w:val="ListParagraph"/>
        <w:numPr>
          <w:ilvl w:val="0"/>
          <w:numId w:val="28"/>
        </w:numPr>
        <w:jc w:val="both"/>
        <w:rPr>
          <w:noProof/>
        </w:rPr>
      </w:pPr>
      <w:r>
        <w:rPr>
          <w:noProof/>
        </w:rPr>
        <w:t xml:space="preserve">Plot </w:t>
      </w:r>
    </w:p>
    <w:p w14:paraId="30B8F4EC" w14:textId="43008F6E" w:rsidR="002526E8" w:rsidRPr="00ED4B74" w:rsidRDefault="002526E8" w:rsidP="002526E8">
      <w:pPr>
        <w:pStyle w:val="ListParagraph"/>
        <w:numPr>
          <w:ilvl w:val="0"/>
          <w:numId w:val="28"/>
        </w:numPr>
        <w:jc w:val="both"/>
        <w:rPr>
          <w:noProof/>
          <w:color w:val="FF0000"/>
        </w:rPr>
      </w:pPr>
      <w:r w:rsidRPr="00ED4B74">
        <w:rPr>
          <w:noProof/>
          <w:color w:val="FF0000"/>
        </w:rPr>
        <w:t>Pyplot</w:t>
      </w:r>
    </w:p>
    <w:p w14:paraId="12B0E89F" w14:textId="3F0392DD" w:rsidR="002526E8" w:rsidRDefault="002526E8" w:rsidP="002526E8">
      <w:pPr>
        <w:pStyle w:val="ListParagraph"/>
        <w:numPr>
          <w:ilvl w:val="0"/>
          <w:numId w:val="28"/>
        </w:numPr>
        <w:jc w:val="both"/>
        <w:rPr>
          <w:noProof/>
        </w:rPr>
      </w:pPr>
      <w:r>
        <w:rPr>
          <w:noProof/>
        </w:rPr>
        <w:t>Matplot</w:t>
      </w:r>
    </w:p>
    <w:p w14:paraId="4C299CB2" w14:textId="45262F24" w:rsidR="002526E8" w:rsidRDefault="00737C0F" w:rsidP="002526E8">
      <w:pPr>
        <w:pStyle w:val="ListParagraph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Which of the following information you COULDN</w:t>
      </w:r>
      <w:r w:rsidR="0003465B">
        <w:rPr>
          <w:noProof/>
        </w:rPr>
        <w:t>E</w:t>
      </w:r>
      <w:r>
        <w:rPr>
          <w:noProof/>
        </w:rPr>
        <w:t>T gain from box-plot?</w:t>
      </w:r>
    </w:p>
    <w:p w14:paraId="4192E091" w14:textId="0942DDDF" w:rsidR="00737C0F" w:rsidRDefault="00737C0F" w:rsidP="00737C0F">
      <w:pPr>
        <w:pStyle w:val="ListParagraph"/>
        <w:numPr>
          <w:ilvl w:val="0"/>
          <w:numId w:val="29"/>
        </w:numPr>
        <w:jc w:val="both"/>
        <w:rPr>
          <w:noProof/>
        </w:rPr>
      </w:pPr>
      <w:r>
        <w:rPr>
          <w:noProof/>
        </w:rPr>
        <w:t>Lower/uper quartile</w:t>
      </w:r>
    </w:p>
    <w:p w14:paraId="654664F0" w14:textId="3046A31D" w:rsidR="00737C0F" w:rsidRPr="00ED4B74" w:rsidRDefault="00737C0F" w:rsidP="00737C0F">
      <w:pPr>
        <w:pStyle w:val="ListParagraph"/>
        <w:numPr>
          <w:ilvl w:val="0"/>
          <w:numId w:val="29"/>
        </w:numPr>
        <w:jc w:val="both"/>
        <w:rPr>
          <w:noProof/>
          <w:color w:val="FF0000"/>
        </w:rPr>
      </w:pPr>
      <w:r w:rsidRPr="00ED4B74">
        <w:rPr>
          <w:noProof/>
          <w:color w:val="FF0000"/>
        </w:rPr>
        <w:t>None of the options given</w:t>
      </w:r>
    </w:p>
    <w:p w14:paraId="20EC5080" w14:textId="0E319AB8" w:rsidR="00737C0F" w:rsidRDefault="00737C0F" w:rsidP="00737C0F">
      <w:pPr>
        <w:pStyle w:val="ListParagraph"/>
        <w:numPr>
          <w:ilvl w:val="0"/>
          <w:numId w:val="29"/>
        </w:numPr>
        <w:jc w:val="both"/>
        <w:rPr>
          <w:noProof/>
        </w:rPr>
      </w:pPr>
      <w:r>
        <w:rPr>
          <w:noProof/>
        </w:rPr>
        <w:t>Median</w:t>
      </w:r>
    </w:p>
    <w:p w14:paraId="2009352D" w14:textId="078576DA" w:rsidR="00737C0F" w:rsidRDefault="00737C0F" w:rsidP="00737C0F">
      <w:pPr>
        <w:pStyle w:val="ListParagraph"/>
        <w:numPr>
          <w:ilvl w:val="0"/>
          <w:numId w:val="29"/>
        </w:numPr>
        <w:jc w:val="both"/>
        <w:rPr>
          <w:noProof/>
        </w:rPr>
      </w:pPr>
      <w:r>
        <w:rPr>
          <w:noProof/>
        </w:rPr>
        <w:t>Dispersion</w:t>
      </w:r>
    </w:p>
    <w:p w14:paraId="3E0B1F8C" w14:textId="533E9F14" w:rsidR="00737C0F" w:rsidRDefault="00737C0F" w:rsidP="00737C0F">
      <w:pPr>
        <w:pStyle w:val="ListParagraph"/>
        <w:numPr>
          <w:ilvl w:val="0"/>
          <w:numId w:val="29"/>
        </w:numPr>
        <w:jc w:val="both"/>
        <w:rPr>
          <w:noProof/>
        </w:rPr>
      </w:pPr>
      <w:r>
        <w:rPr>
          <w:noProof/>
        </w:rPr>
        <w:t>Outliers</w:t>
      </w:r>
    </w:p>
    <w:p w14:paraId="74A3F4EC" w14:textId="3722E6AC" w:rsidR="00737C0F" w:rsidRDefault="00737C0F" w:rsidP="00737C0F">
      <w:pPr>
        <w:pStyle w:val="ListParagraph"/>
        <w:numPr>
          <w:ilvl w:val="0"/>
          <w:numId w:val="29"/>
        </w:numPr>
        <w:jc w:val="both"/>
        <w:rPr>
          <w:noProof/>
        </w:rPr>
      </w:pPr>
      <w:r>
        <w:rPr>
          <w:noProof/>
        </w:rPr>
        <w:t>Min/Max score</w:t>
      </w:r>
    </w:p>
    <w:p w14:paraId="50F83285" w14:textId="579C2B3E" w:rsidR="00737C0F" w:rsidRDefault="00737C0F" w:rsidP="00737C0F">
      <w:pPr>
        <w:pStyle w:val="ListParagraph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 xml:space="preserve">What features might be visible in scatterplots? </w:t>
      </w:r>
    </w:p>
    <w:p w14:paraId="1D33D400" w14:textId="0DEA8E61" w:rsidR="00737C0F" w:rsidRDefault="00737C0F" w:rsidP="00737C0F">
      <w:pPr>
        <w:pStyle w:val="ListParagraph"/>
        <w:numPr>
          <w:ilvl w:val="0"/>
          <w:numId w:val="30"/>
        </w:numPr>
        <w:jc w:val="both"/>
        <w:rPr>
          <w:noProof/>
        </w:rPr>
      </w:pPr>
      <w:r>
        <w:rPr>
          <w:noProof/>
        </w:rPr>
        <w:t>Clusters: sometimes there could be groups of data that form a cluster on the plot.</w:t>
      </w:r>
    </w:p>
    <w:p w14:paraId="7A64DE06" w14:textId="02760025" w:rsidR="00737C0F" w:rsidRPr="003F0AD2" w:rsidRDefault="00737C0F" w:rsidP="00737C0F">
      <w:pPr>
        <w:pStyle w:val="ListParagraph"/>
        <w:numPr>
          <w:ilvl w:val="0"/>
          <w:numId w:val="30"/>
        </w:numPr>
        <w:jc w:val="both"/>
        <w:rPr>
          <w:noProof/>
        </w:rPr>
      </w:pPr>
      <w:r w:rsidRPr="003F0AD2">
        <w:rPr>
          <w:noProof/>
        </w:rPr>
        <w:t>Correlation: the two variables might have a relationships, for example, one might depend on another.</w:t>
      </w:r>
    </w:p>
    <w:p w14:paraId="03F03721" w14:textId="5F96F3FD" w:rsidR="00737C0F" w:rsidRPr="003F0AD2" w:rsidRDefault="00737C0F" w:rsidP="00737C0F">
      <w:pPr>
        <w:pStyle w:val="ListParagraph"/>
        <w:numPr>
          <w:ilvl w:val="0"/>
          <w:numId w:val="30"/>
        </w:numPr>
        <w:jc w:val="both"/>
        <w:rPr>
          <w:noProof/>
          <w:color w:val="FF0000"/>
        </w:rPr>
      </w:pPr>
      <w:r w:rsidRPr="003F0AD2">
        <w:rPr>
          <w:noProof/>
          <w:color w:val="FF0000"/>
        </w:rPr>
        <w:t>All the options given</w:t>
      </w:r>
    </w:p>
    <w:p w14:paraId="3D1B27F9" w14:textId="3E961CDD" w:rsidR="00737C0F" w:rsidRDefault="00737C0F" w:rsidP="00737C0F">
      <w:pPr>
        <w:pStyle w:val="ListParagraph"/>
        <w:numPr>
          <w:ilvl w:val="0"/>
          <w:numId w:val="30"/>
        </w:numPr>
        <w:jc w:val="both"/>
        <w:rPr>
          <w:noProof/>
        </w:rPr>
      </w:pPr>
      <w:r>
        <w:rPr>
          <w:noProof/>
        </w:rPr>
        <w:t>Outliers: there could be cases where the data in two dimension does not follow the general pattern.</w:t>
      </w:r>
    </w:p>
    <w:p w14:paraId="000580E7" w14:textId="74474A44" w:rsidR="00737C0F" w:rsidRDefault="000873C2" w:rsidP="000C5639">
      <w:pPr>
        <w:pStyle w:val="ListParagraph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What type of plot would you use is you need to demostrate “relationship” between variables/parameters?</w:t>
      </w:r>
    </w:p>
    <w:p w14:paraId="6DF8FB73" w14:textId="01FB543D" w:rsidR="000873C2" w:rsidRPr="00ED4B74" w:rsidRDefault="000873C2" w:rsidP="000873C2">
      <w:pPr>
        <w:pStyle w:val="ListParagraph"/>
        <w:numPr>
          <w:ilvl w:val="0"/>
          <w:numId w:val="31"/>
        </w:numPr>
        <w:jc w:val="both"/>
        <w:rPr>
          <w:noProof/>
          <w:color w:val="FF0000"/>
        </w:rPr>
      </w:pPr>
      <w:r w:rsidRPr="00ED4B74">
        <w:rPr>
          <w:noProof/>
          <w:color w:val="FF0000"/>
        </w:rPr>
        <w:t>Scatter plot</w:t>
      </w:r>
    </w:p>
    <w:p w14:paraId="21DB4EC0" w14:textId="478609CF" w:rsidR="000873C2" w:rsidRDefault="000873C2" w:rsidP="000873C2">
      <w:pPr>
        <w:pStyle w:val="ListParagraph"/>
        <w:numPr>
          <w:ilvl w:val="0"/>
          <w:numId w:val="31"/>
        </w:numPr>
        <w:jc w:val="both"/>
        <w:rPr>
          <w:noProof/>
        </w:rPr>
      </w:pPr>
      <w:r>
        <w:rPr>
          <w:noProof/>
        </w:rPr>
        <w:t>Heatmap</w:t>
      </w:r>
    </w:p>
    <w:p w14:paraId="3E9CDE7E" w14:textId="36D26E37" w:rsidR="000873C2" w:rsidRDefault="000873C2" w:rsidP="000873C2">
      <w:pPr>
        <w:pStyle w:val="ListParagraph"/>
        <w:numPr>
          <w:ilvl w:val="0"/>
          <w:numId w:val="31"/>
        </w:numPr>
        <w:jc w:val="both"/>
        <w:rPr>
          <w:noProof/>
        </w:rPr>
      </w:pPr>
      <w:r>
        <w:rPr>
          <w:noProof/>
        </w:rPr>
        <w:lastRenderedPageBreak/>
        <w:t>None of the option give</w:t>
      </w:r>
    </w:p>
    <w:p w14:paraId="41DAF698" w14:textId="7F1D052C" w:rsidR="000873C2" w:rsidRDefault="000873C2" w:rsidP="000873C2">
      <w:pPr>
        <w:pStyle w:val="ListParagraph"/>
        <w:numPr>
          <w:ilvl w:val="0"/>
          <w:numId w:val="31"/>
        </w:numPr>
        <w:jc w:val="both"/>
        <w:rPr>
          <w:noProof/>
        </w:rPr>
      </w:pPr>
      <w:r>
        <w:rPr>
          <w:noProof/>
        </w:rPr>
        <w:t>Bar chart</w:t>
      </w:r>
    </w:p>
    <w:p w14:paraId="175C769A" w14:textId="6EF9FC0D" w:rsidR="000873C2" w:rsidRDefault="000873C2" w:rsidP="000873C2">
      <w:pPr>
        <w:pStyle w:val="ListParagraph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What plot would you use to plot the distribution of the variable?</w:t>
      </w:r>
    </w:p>
    <w:p w14:paraId="07476228" w14:textId="64048F00" w:rsidR="000873C2" w:rsidRDefault="000873C2" w:rsidP="000873C2">
      <w:pPr>
        <w:pStyle w:val="ListParagraph"/>
        <w:numPr>
          <w:ilvl w:val="0"/>
          <w:numId w:val="32"/>
        </w:numPr>
        <w:jc w:val="both"/>
        <w:rPr>
          <w:noProof/>
        </w:rPr>
      </w:pPr>
      <w:r>
        <w:rPr>
          <w:noProof/>
        </w:rPr>
        <w:t>Heatmap</w:t>
      </w:r>
    </w:p>
    <w:p w14:paraId="2774497B" w14:textId="01FF6D3F" w:rsidR="000873C2" w:rsidRDefault="000873C2" w:rsidP="000873C2">
      <w:pPr>
        <w:pStyle w:val="ListParagraph"/>
        <w:numPr>
          <w:ilvl w:val="0"/>
          <w:numId w:val="32"/>
        </w:numPr>
        <w:jc w:val="both"/>
        <w:rPr>
          <w:noProof/>
        </w:rPr>
      </w:pPr>
      <w:r>
        <w:rPr>
          <w:noProof/>
        </w:rPr>
        <w:t>None of the options given</w:t>
      </w:r>
    </w:p>
    <w:p w14:paraId="37884658" w14:textId="2CE1621F" w:rsidR="000873C2" w:rsidRPr="00ED4B74" w:rsidRDefault="000873C2" w:rsidP="000873C2">
      <w:pPr>
        <w:pStyle w:val="ListParagraph"/>
        <w:numPr>
          <w:ilvl w:val="0"/>
          <w:numId w:val="32"/>
        </w:numPr>
        <w:jc w:val="both"/>
        <w:rPr>
          <w:noProof/>
          <w:color w:val="FF0000"/>
        </w:rPr>
      </w:pPr>
      <w:r w:rsidRPr="00ED4B74">
        <w:rPr>
          <w:noProof/>
          <w:color w:val="FF0000"/>
        </w:rPr>
        <w:t>Histogram</w:t>
      </w:r>
    </w:p>
    <w:p w14:paraId="68B1194B" w14:textId="16DAA89A" w:rsidR="000873C2" w:rsidRPr="0036353A" w:rsidRDefault="000873C2" w:rsidP="000873C2">
      <w:pPr>
        <w:pStyle w:val="ListParagraph"/>
        <w:numPr>
          <w:ilvl w:val="0"/>
          <w:numId w:val="32"/>
        </w:numPr>
        <w:jc w:val="both"/>
        <w:rPr>
          <w:noProof/>
        </w:rPr>
      </w:pPr>
      <w:r w:rsidRPr="0036353A">
        <w:rPr>
          <w:noProof/>
        </w:rPr>
        <w:t>Scatter plot</w:t>
      </w:r>
    </w:p>
    <w:p w14:paraId="012B0B6C" w14:textId="57622EA6" w:rsidR="000C5639" w:rsidRDefault="000873C2" w:rsidP="000873C2">
      <w:pPr>
        <w:pStyle w:val="ListParagraph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Which graph makes it easier to determine which investment has greater market share?</w:t>
      </w:r>
    </w:p>
    <w:p w14:paraId="1C953F73" w14:textId="77777777" w:rsidR="000873C2" w:rsidRDefault="000873C2" w:rsidP="000873C2">
      <w:pPr>
        <w:pStyle w:val="ListParagraph"/>
        <w:jc w:val="both"/>
        <w:rPr>
          <w:noProof/>
        </w:rPr>
      </w:pPr>
    </w:p>
    <w:p w14:paraId="34C1E852" w14:textId="77777777" w:rsidR="00346457" w:rsidRDefault="000873C2" w:rsidP="00346457">
      <w:pPr>
        <w:pStyle w:val="ListParagraph"/>
        <w:keepNext/>
        <w:jc w:val="both"/>
      </w:pPr>
      <w:r w:rsidRPr="000873C2">
        <w:rPr>
          <w:noProof/>
        </w:rPr>
        <w:drawing>
          <wp:inline distT="0" distB="0" distL="0" distR="0" wp14:anchorId="6B5BFFE5" wp14:editId="3D94DBE5">
            <wp:extent cx="2209800" cy="1431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61445"/>
                    <a:stretch/>
                  </pic:blipFill>
                  <pic:spPr bwMode="auto">
                    <a:xfrm>
                      <a:off x="0" y="0"/>
                      <a:ext cx="2209800" cy="1431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="00346457" w:rsidRPr="00346457">
        <w:rPr>
          <w:noProof/>
        </w:rPr>
        <w:drawing>
          <wp:inline distT="0" distB="0" distL="0" distR="0" wp14:anchorId="7C022D4F" wp14:editId="7E0BA460">
            <wp:extent cx="2273990" cy="11010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7326" cy="110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F8558" w14:textId="209F4582" w:rsidR="000873C2" w:rsidRDefault="00346457" w:rsidP="00346457">
      <w:pPr>
        <w:pStyle w:val="Caption"/>
        <w:ind w:left="1440" w:firstLine="720"/>
        <w:rPr>
          <w:noProof/>
        </w:rPr>
      </w:pPr>
      <w:r>
        <w:t xml:space="preserve">Option </w:t>
      </w:r>
      <w:proofErr w:type="spellStart"/>
      <w:proofErr w:type="gramStart"/>
      <w:r>
        <w:t>A</w:t>
      </w:r>
      <w:proofErr w:type="spellEnd"/>
      <w:proofErr w:type="gramEnd"/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t>Option B</w:t>
      </w:r>
    </w:p>
    <w:p w14:paraId="19CD6EDC" w14:textId="03AA3196" w:rsidR="000873C2" w:rsidRPr="00CE2D17" w:rsidRDefault="000873C2" w:rsidP="000873C2">
      <w:pPr>
        <w:pStyle w:val="ListParagraph"/>
        <w:numPr>
          <w:ilvl w:val="0"/>
          <w:numId w:val="33"/>
        </w:numPr>
        <w:jc w:val="both"/>
        <w:rPr>
          <w:noProof/>
          <w:color w:val="FF0000"/>
        </w:rPr>
      </w:pPr>
      <w:r w:rsidRPr="00CE2D17">
        <w:rPr>
          <w:noProof/>
          <w:color w:val="FF0000"/>
        </w:rPr>
        <w:t>Option A</w:t>
      </w:r>
    </w:p>
    <w:p w14:paraId="333CE6BD" w14:textId="34AFCD42" w:rsidR="000873C2" w:rsidRPr="00CE2D17" w:rsidRDefault="000873C2" w:rsidP="000873C2">
      <w:pPr>
        <w:pStyle w:val="ListParagraph"/>
        <w:numPr>
          <w:ilvl w:val="0"/>
          <w:numId w:val="33"/>
        </w:numPr>
        <w:jc w:val="both"/>
        <w:rPr>
          <w:noProof/>
        </w:rPr>
      </w:pPr>
      <w:r w:rsidRPr="00CE2D17">
        <w:rPr>
          <w:noProof/>
        </w:rPr>
        <w:t>Option B</w:t>
      </w:r>
    </w:p>
    <w:p w14:paraId="36B30140" w14:textId="6CB504B6" w:rsidR="0091249B" w:rsidRDefault="00346457" w:rsidP="00346457">
      <w:pPr>
        <w:pStyle w:val="ListParagraph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Which graph accurately encode the values and doesn’t skew the value that results in misleading interpretation?</w:t>
      </w:r>
    </w:p>
    <w:p w14:paraId="7782BCDD" w14:textId="12B9B00A" w:rsidR="00346457" w:rsidRDefault="00346457" w:rsidP="00346457">
      <w:pPr>
        <w:pStyle w:val="ListParagraph"/>
        <w:jc w:val="both"/>
        <w:rPr>
          <w:noProof/>
        </w:rPr>
      </w:pPr>
      <w:r w:rsidRPr="00346457">
        <w:rPr>
          <w:noProof/>
        </w:rPr>
        <w:drawing>
          <wp:inline distT="0" distB="0" distL="0" distR="0" wp14:anchorId="0A7BBC32" wp14:editId="0C3F1979">
            <wp:extent cx="1499816" cy="979170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04210" cy="98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6457">
        <w:rPr>
          <w:noProof/>
        </w:rPr>
        <w:t xml:space="preserve"> </w:t>
      </w:r>
      <w:r w:rsidRPr="00346457">
        <w:rPr>
          <w:noProof/>
        </w:rPr>
        <w:drawing>
          <wp:inline distT="0" distB="0" distL="0" distR="0" wp14:anchorId="047CF440" wp14:editId="231D2659">
            <wp:extent cx="1431067" cy="989768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45289" cy="99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0D9F" w14:textId="1DFE49E1" w:rsidR="00346457" w:rsidRDefault="00346457" w:rsidP="00346457">
      <w:pPr>
        <w:pStyle w:val="ListParagraph"/>
        <w:numPr>
          <w:ilvl w:val="0"/>
          <w:numId w:val="34"/>
        </w:numPr>
        <w:jc w:val="both"/>
        <w:rPr>
          <w:noProof/>
        </w:rPr>
      </w:pPr>
      <w:r>
        <w:rPr>
          <w:noProof/>
        </w:rPr>
        <w:t>Option B</w:t>
      </w:r>
    </w:p>
    <w:p w14:paraId="3F64FBAE" w14:textId="32D89615" w:rsidR="00346457" w:rsidRPr="00B70683" w:rsidRDefault="00346457" w:rsidP="00346457">
      <w:pPr>
        <w:pStyle w:val="ListParagraph"/>
        <w:numPr>
          <w:ilvl w:val="0"/>
          <w:numId w:val="34"/>
        </w:numPr>
        <w:jc w:val="both"/>
        <w:rPr>
          <w:noProof/>
          <w:color w:val="FF0000"/>
        </w:rPr>
      </w:pPr>
      <w:r w:rsidRPr="00B70683">
        <w:rPr>
          <w:noProof/>
          <w:color w:val="FF0000"/>
        </w:rPr>
        <w:t>Option A</w:t>
      </w:r>
    </w:p>
    <w:p w14:paraId="22386360" w14:textId="0658ADE5" w:rsidR="00BB5A1B" w:rsidRDefault="00BB5A1B" w:rsidP="000C5639">
      <w:pPr>
        <w:jc w:val="both"/>
        <w:rPr>
          <w:noProof/>
        </w:rPr>
      </w:pPr>
    </w:p>
    <w:p w14:paraId="10B9D59B" w14:textId="3A027C45" w:rsidR="00DB0ECF" w:rsidRDefault="00DB0ECF" w:rsidP="000C5639">
      <w:pPr>
        <w:jc w:val="both"/>
      </w:pPr>
    </w:p>
    <w:sectPr w:rsidR="00DB0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1A1BD" w14:textId="77777777" w:rsidR="004131EA" w:rsidRDefault="004131EA" w:rsidP="0019184C">
      <w:pPr>
        <w:spacing w:after="0" w:line="240" w:lineRule="auto"/>
      </w:pPr>
      <w:r>
        <w:separator/>
      </w:r>
    </w:p>
  </w:endnote>
  <w:endnote w:type="continuationSeparator" w:id="0">
    <w:p w14:paraId="0D0D9D1A" w14:textId="77777777" w:rsidR="004131EA" w:rsidRDefault="004131EA" w:rsidP="00191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10EEA" w14:textId="77777777" w:rsidR="004131EA" w:rsidRDefault="004131EA" w:rsidP="0019184C">
      <w:pPr>
        <w:spacing w:after="0" w:line="240" w:lineRule="auto"/>
      </w:pPr>
      <w:r>
        <w:separator/>
      </w:r>
    </w:p>
  </w:footnote>
  <w:footnote w:type="continuationSeparator" w:id="0">
    <w:p w14:paraId="13B2049A" w14:textId="77777777" w:rsidR="004131EA" w:rsidRDefault="004131EA" w:rsidP="001918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3692"/>
    <w:multiLevelType w:val="hybridMultilevel"/>
    <w:tmpl w:val="1CA43460"/>
    <w:lvl w:ilvl="0" w:tplc="FA5A135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7B3D21"/>
    <w:multiLevelType w:val="hybridMultilevel"/>
    <w:tmpl w:val="829405FC"/>
    <w:lvl w:ilvl="0" w:tplc="4A586F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275ED2"/>
    <w:multiLevelType w:val="hybridMultilevel"/>
    <w:tmpl w:val="3A148536"/>
    <w:lvl w:ilvl="0" w:tplc="CCEACE3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E5531C"/>
    <w:multiLevelType w:val="hybridMultilevel"/>
    <w:tmpl w:val="3D542806"/>
    <w:lvl w:ilvl="0" w:tplc="B39A9E7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3A0D2A"/>
    <w:multiLevelType w:val="hybridMultilevel"/>
    <w:tmpl w:val="FFA4BF54"/>
    <w:lvl w:ilvl="0" w:tplc="86C82EA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B7419C"/>
    <w:multiLevelType w:val="hybridMultilevel"/>
    <w:tmpl w:val="795C195C"/>
    <w:lvl w:ilvl="0" w:tplc="AD0AD1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FB60F5"/>
    <w:multiLevelType w:val="hybridMultilevel"/>
    <w:tmpl w:val="27EE31B0"/>
    <w:lvl w:ilvl="0" w:tplc="6CC660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BD4480"/>
    <w:multiLevelType w:val="hybridMultilevel"/>
    <w:tmpl w:val="76C84820"/>
    <w:lvl w:ilvl="0" w:tplc="DEC48BB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38F57F5"/>
    <w:multiLevelType w:val="hybridMultilevel"/>
    <w:tmpl w:val="615EBC74"/>
    <w:lvl w:ilvl="0" w:tplc="1966B13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642B04"/>
    <w:multiLevelType w:val="hybridMultilevel"/>
    <w:tmpl w:val="98B83456"/>
    <w:lvl w:ilvl="0" w:tplc="3E72EE6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E818D0"/>
    <w:multiLevelType w:val="hybridMultilevel"/>
    <w:tmpl w:val="0908E858"/>
    <w:lvl w:ilvl="0" w:tplc="41781A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B4E7F4E"/>
    <w:multiLevelType w:val="hybridMultilevel"/>
    <w:tmpl w:val="8FE2467A"/>
    <w:lvl w:ilvl="0" w:tplc="8F4A71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D32188E"/>
    <w:multiLevelType w:val="hybridMultilevel"/>
    <w:tmpl w:val="672EBDC4"/>
    <w:lvl w:ilvl="0" w:tplc="28BAEBC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FCA2584"/>
    <w:multiLevelType w:val="hybridMultilevel"/>
    <w:tmpl w:val="18CE1250"/>
    <w:lvl w:ilvl="0" w:tplc="770C96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0AA2265"/>
    <w:multiLevelType w:val="hybridMultilevel"/>
    <w:tmpl w:val="57FAA6A6"/>
    <w:lvl w:ilvl="0" w:tplc="90E049C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21B6CF5"/>
    <w:multiLevelType w:val="hybridMultilevel"/>
    <w:tmpl w:val="FBA8F63E"/>
    <w:lvl w:ilvl="0" w:tplc="888E4EE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68B37DB"/>
    <w:multiLevelType w:val="hybridMultilevel"/>
    <w:tmpl w:val="97B43D22"/>
    <w:lvl w:ilvl="0" w:tplc="FBCEC8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7904861"/>
    <w:multiLevelType w:val="hybridMultilevel"/>
    <w:tmpl w:val="01D6DF4E"/>
    <w:lvl w:ilvl="0" w:tplc="9E58321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7B7137E"/>
    <w:multiLevelType w:val="hybridMultilevel"/>
    <w:tmpl w:val="355C97F0"/>
    <w:lvl w:ilvl="0" w:tplc="A208B88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8554874"/>
    <w:multiLevelType w:val="hybridMultilevel"/>
    <w:tmpl w:val="597E9F34"/>
    <w:lvl w:ilvl="0" w:tplc="1350502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AD1032E"/>
    <w:multiLevelType w:val="hybridMultilevel"/>
    <w:tmpl w:val="8FC2AF06"/>
    <w:lvl w:ilvl="0" w:tplc="21506A4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E4A26B9"/>
    <w:multiLevelType w:val="hybridMultilevel"/>
    <w:tmpl w:val="DB70F49E"/>
    <w:lvl w:ilvl="0" w:tplc="F910A49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E5E379A"/>
    <w:multiLevelType w:val="hybridMultilevel"/>
    <w:tmpl w:val="C9E041D2"/>
    <w:lvl w:ilvl="0" w:tplc="6930E8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02028FD"/>
    <w:multiLevelType w:val="hybridMultilevel"/>
    <w:tmpl w:val="A1445EEA"/>
    <w:lvl w:ilvl="0" w:tplc="2AD801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1781F39"/>
    <w:multiLevelType w:val="hybridMultilevel"/>
    <w:tmpl w:val="C9B0F0E4"/>
    <w:lvl w:ilvl="0" w:tplc="690442B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6FE23B2"/>
    <w:multiLevelType w:val="hybridMultilevel"/>
    <w:tmpl w:val="24649512"/>
    <w:lvl w:ilvl="0" w:tplc="C7E08C9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9D61FD3"/>
    <w:multiLevelType w:val="hybridMultilevel"/>
    <w:tmpl w:val="0778E300"/>
    <w:lvl w:ilvl="0" w:tplc="67605C0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B5221E1"/>
    <w:multiLevelType w:val="hybridMultilevel"/>
    <w:tmpl w:val="D014474C"/>
    <w:lvl w:ilvl="0" w:tplc="760E923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F546110"/>
    <w:multiLevelType w:val="hybridMultilevel"/>
    <w:tmpl w:val="7366A53E"/>
    <w:lvl w:ilvl="0" w:tplc="2B96706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6E957F3"/>
    <w:multiLevelType w:val="hybridMultilevel"/>
    <w:tmpl w:val="3D7AF242"/>
    <w:lvl w:ilvl="0" w:tplc="E220A05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9873989"/>
    <w:multiLevelType w:val="hybridMultilevel"/>
    <w:tmpl w:val="4566D87C"/>
    <w:lvl w:ilvl="0" w:tplc="D06419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AAE57C4"/>
    <w:multiLevelType w:val="hybridMultilevel"/>
    <w:tmpl w:val="BD04D734"/>
    <w:lvl w:ilvl="0" w:tplc="4B5691E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CE1333D"/>
    <w:multiLevelType w:val="hybridMultilevel"/>
    <w:tmpl w:val="9012A542"/>
    <w:lvl w:ilvl="0" w:tplc="C01EF5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5C565C5"/>
    <w:multiLevelType w:val="hybridMultilevel"/>
    <w:tmpl w:val="8D241FEC"/>
    <w:lvl w:ilvl="0" w:tplc="A07891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86873288">
    <w:abstractNumId w:val="6"/>
  </w:num>
  <w:num w:numId="2" w16cid:durableId="1457331597">
    <w:abstractNumId w:val="33"/>
  </w:num>
  <w:num w:numId="3" w16cid:durableId="1663117827">
    <w:abstractNumId w:val="30"/>
  </w:num>
  <w:num w:numId="4" w16cid:durableId="2059625204">
    <w:abstractNumId w:val="0"/>
  </w:num>
  <w:num w:numId="5" w16cid:durableId="1331444520">
    <w:abstractNumId w:val="9"/>
  </w:num>
  <w:num w:numId="6" w16cid:durableId="787624578">
    <w:abstractNumId w:val="18"/>
  </w:num>
  <w:num w:numId="7" w16cid:durableId="203293864">
    <w:abstractNumId w:val="15"/>
  </w:num>
  <w:num w:numId="8" w16cid:durableId="112135604">
    <w:abstractNumId w:val="3"/>
  </w:num>
  <w:num w:numId="9" w16cid:durableId="2079861955">
    <w:abstractNumId w:val="2"/>
  </w:num>
  <w:num w:numId="10" w16cid:durableId="412747344">
    <w:abstractNumId w:val="25"/>
  </w:num>
  <w:num w:numId="11" w16cid:durableId="816872717">
    <w:abstractNumId w:val="31"/>
  </w:num>
  <w:num w:numId="12" w16cid:durableId="2101221013">
    <w:abstractNumId w:val="21"/>
  </w:num>
  <w:num w:numId="13" w16cid:durableId="1928416387">
    <w:abstractNumId w:val="19"/>
  </w:num>
  <w:num w:numId="14" w16cid:durableId="1338852264">
    <w:abstractNumId w:val="22"/>
  </w:num>
  <w:num w:numId="15" w16cid:durableId="1073550968">
    <w:abstractNumId w:val="13"/>
  </w:num>
  <w:num w:numId="16" w16cid:durableId="305865455">
    <w:abstractNumId w:val="32"/>
  </w:num>
  <w:num w:numId="17" w16cid:durableId="399908017">
    <w:abstractNumId w:val="5"/>
  </w:num>
  <w:num w:numId="18" w16cid:durableId="304433191">
    <w:abstractNumId w:val="14"/>
  </w:num>
  <w:num w:numId="19" w16cid:durableId="1010834324">
    <w:abstractNumId w:val="4"/>
  </w:num>
  <w:num w:numId="20" w16cid:durableId="1474058166">
    <w:abstractNumId w:val="1"/>
  </w:num>
  <w:num w:numId="21" w16cid:durableId="901907592">
    <w:abstractNumId w:val="20"/>
  </w:num>
  <w:num w:numId="22" w16cid:durableId="729426517">
    <w:abstractNumId w:val="27"/>
  </w:num>
  <w:num w:numId="23" w16cid:durableId="1745956306">
    <w:abstractNumId w:val="16"/>
  </w:num>
  <w:num w:numId="24" w16cid:durableId="1438257763">
    <w:abstractNumId w:val="12"/>
  </w:num>
  <w:num w:numId="25" w16cid:durableId="97875202">
    <w:abstractNumId w:val="10"/>
  </w:num>
  <w:num w:numId="26" w16cid:durableId="1771007314">
    <w:abstractNumId w:val="24"/>
  </w:num>
  <w:num w:numId="27" w16cid:durableId="1852253544">
    <w:abstractNumId w:val="11"/>
  </w:num>
  <w:num w:numId="28" w16cid:durableId="1117336005">
    <w:abstractNumId w:val="8"/>
  </w:num>
  <w:num w:numId="29" w16cid:durableId="1550535585">
    <w:abstractNumId w:val="23"/>
  </w:num>
  <w:num w:numId="30" w16cid:durableId="2004550677">
    <w:abstractNumId w:val="17"/>
  </w:num>
  <w:num w:numId="31" w16cid:durableId="1653561856">
    <w:abstractNumId w:val="29"/>
  </w:num>
  <w:num w:numId="32" w16cid:durableId="2132673229">
    <w:abstractNumId w:val="26"/>
  </w:num>
  <w:num w:numId="33" w16cid:durableId="1796870167">
    <w:abstractNumId w:val="7"/>
  </w:num>
  <w:num w:numId="34" w16cid:durableId="9435395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F29"/>
    <w:rsid w:val="0003465B"/>
    <w:rsid w:val="000873C2"/>
    <w:rsid w:val="000A2928"/>
    <w:rsid w:val="000A38E8"/>
    <w:rsid w:val="000C5639"/>
    <w:rsid w:val="000C57D7"/>
    <w:rsid w:val="000F7528"/>
    <w:rsid w:val="001069E1"/>
    <w:rsid w:val="00161E58"/>
    <w:rsid w:val="0019184C"/>
    <w:rsid w:val="001B6F02"/>
    <w:rsid w:val="002239DC"/>
    <w:rsid w:val="002526E8"/>
    <w:rsid w:val="002E4CF1"/>
    <w:rsid w:val="00333A40"/>
    <w:rsid w:val="00346457"/>
    <w:rsid w:val="0036353A"/>
    <w:rsid w:val="003F0AD2"/>
    <w:rsid w:val="00411CC2"/>
    <w:rsid w:val="004131EA"/>
    <w:rsid w:val="00430F29"/>
    <w:rsid w:val="00486E32"/>
    <w:rsid w:val="004874E6"/>
    <w:rsid w:val="00530701"/>
    <w:rsid w:val="005548FD"/>
    <w:rsid w:val="005C6378"/>
    <w:rsid w:val="00633749"/>
    <w:rsid w:val="00737C0F"/>
    <w:rsid w:val="0081718D"/>
    <w:rsid w:val="00831449"/>
    <w:rsid w:val="0084421C"/>
    <w:rsid w:val="008C56D0"/>
    <w:rsid w:val="008F480E"/>
    <w:rsid w:val="0091249B"/>
    <w:rsid w:val="00963994"/>
    <w:rsid w:val="00A85840"/>
    <w:rsid w:val="00AC20D5"/>
    <w:rsid w:val="00B21985"/>
    <w:rsid w:val="00B47067"/>
    <w:rsid w:val="00B70683"/>
    <w:rsid w:val="00B710A5"/>
    <w:rsid w:val="00BB5A1B"/>
    <w:rsid w:val="00BC2EB0"/>
    <w:rsid w:val="00C1517C"/>
    <w:rsid w:val="00CD28C5"/>
    <w:rsid w:val="00CE2D17"/>
    <w:rsid w:val="00DB0ECF"/>
    <w:rsid w:val="00EB3D9D"/>
    <w:rsid w:val="00ED4B74"/>
    <w:rsid w:val="00F42B13"/>
    <w:rsid w:val="00FC5A6B"/>
    <w:rsid w:val="00FD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379C9F"/>
  <w15:chartTrackingRefBased/>
  <w15:docId w15:val="{8C2137F4-41BF-4F82-BA2C-663CB447F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8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84C"/>
  </w:style>
  <w:style w:type="paragraph" w:styleId="Footer">
    <w:name w:val="footer"/>
    <w:basedOn w:val="Normal"/>
    <w:link w:val="FooterChar"/>
    <w:uiPriority w:val="99"/>
    <w:unhideWhenUsed/>
    <w:rsid w:val="001918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84C"/>
  </w:style>
  <w:style w:type="paragraph" w:styleId="ListParagraph">
    <w:name w:val="List Paragraph"/>
    <w:basedOn w:val="Normal"/>
    <w:uiPriority w:val="34"/>
    <w:qFormat/>
    <w:rsid w:val="001918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39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99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0873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C63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yzant.com/resources/answers/849938/help-exp-psych-im-so-confused-with-what-should-i-use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tatisticshowto.com/probability-and-statistics/statistics-definitions/nominal-ordinal-interval-ratio/" TargetMode="External"/><Relationship Id="rId12" Type="http://schemas.openxmlformats.org/officeDocument/2006/relationships/hyperlink" Target="https://www.investopedia.com/terms/t/type-ii-error.asp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www.coursehero.com/file/16126724/Quiz-2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quizizz.com/admin/presentation/604902ff3bf760001c3586f7/t-test-dependent-and-independent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5</Pages>
  <Words>1322</Words>
  <Characters>7540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子腾 张</dc:creator>
  <cp:keywords/>
  <dc:description/>
  <cp:lastModifiedBy>子腾 张</cp:lastModifiedBy>
  <cp:revision>12</cp:revision>
  <dcterms:created xsi:type="dcterms:W3CDTF">2022-06-06T14:09:00Z</dcterms:created>
  <dcterms:modified xsi:type="dcterms:W3CDTF">2022-06-07T11:08:00Z</dcterms:modified>
</cp:coreProperties>
</file>