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31943" w14:textId="54B16EB8" w:rsidR="003A0FA6" w:rsidRDefault="003A0FA6" w:rsidP="003A0FA6">
      <w:r>
        <w:t>Procedure:</w:t>
      </w:r>
    </w:p>
    <w:p w14:paraId="35F167EE" w14:textId="2F5B527B" w:rsidR="008435AC" w:rsidRPr="008435AC" w:rsidRDefault="008435AC" w:rsidP="003A0FA6">
      <w:pPr>
        <w:rPr>
          <w:b/>
          <w:bCs/>
        </w:rPr>
      </w:pPr>
      <w:r w:rsidRPr="008435AC">
        <w:rPr>
          <w:b/>
          <w:bCs/>
        </w:rPr>
        <w:t>Windows Server 2016 is installed on appropriate machines</w:t>
      </w:r>
    </w:p>
    <w:p w14:paraId="64A3F2C9" w14:textId="2D231E1A" w:rsidR="003A0FA6" w:rsidRDefault="003A0FA6" w:rsidP="008D472B">
      <w:pPr>
        <w:pStyle w:val="ListParagraph"/>
        <w:numPr>
          <w:ilvl w:val="0"/>
          <w:numId w:val="14"/>
        </w:numPr>
      </w:pPr>
      <w:r>
        <w:t>Turn</w:t>
      </w:r>
      <w:r w:rsidR="000156EE">
        <w:t>ed</w:t>
      </w:r>
      <w:r>
        <w:t xml:space="preserve"> on the machine</w:t>
      </w:r>
      <w:r w:rsidR="000156EE">
        <w:t xml:space="preserve"> with given USB</w:t>
      </w:r>
      <w:r>
        <w:t xml:space="preserve"> while pressing F12</w:t>
      </w:r>
    </w:p>
    <w:p w14:paraId="0138D69E" w14:textId="7585543E" w:rsidR="003A0FA6" w:rsidRDefault="003A0FA6" w:rsidP="008D472B">
      <w:pPr>
        <w:pStyle w:val="ListParagraph"/>
        <w:numPr>
          <w:ilvl w:val="0"/>
          <w:numId w:val="14"/>
        </w:numPr>
      </w:pPr>
      <w:r>
        <w:t>Selected UEFI: Verbat imSTORE N GO 1100</w:t>
      </w:r>
    </w:p>
    <w:p w14:paraId="16FDD792" w14:textId="5B796093" w:rsidR="003A0FA6" w:rsidRDefault="003A0FA6" w:rsidP="008D472B">
      <w:pPr>
        <w:pStyle w:val="ListParagraph"/>
        <w:numPr>
          <w:ilvl w:val="0"/>
          <w:numId w:val="14"/>
        </w:numPr>
      </w:pPr>
      <w:r>
        <w:t>Selected Language, time, currency format, and keyboard input to install</w:t>
      </w:r>
    </w:p>
    <w:p w14:paraId="5A7ABEFE" w14:textId="320AB9AE" w:rsidR="003A0FA6" w:rsidRDefault="003A0FA6" w:rsidP="008D472B">
      <w:pPr>
        <w:pStyle w:val="ListParagraph"/>
        <w:numPr>
          <w:ilvl w:val="0"/>
          <w:numId w:val="14"/>
        </w:numPr>
      </w:pPr>
      <w:r>
        <w:t>Selected Install Now</w:t>
      </w:r>
    </w:p>
    <w:p w14:paraId="60820460" w14:textId="667945FF" w:rsidR="003A0FA6" w:rsidRDefault="003A0FA6" w:rsidP="008D472B">
      <w:pPr>
        <w:pStyle w:val="ListParagraph"/>
        <w:numPr>
          <w:ilvl w:val="0"/>
          <w:numId w:val="14"/>
        </w:numPr>
      </w:pPr>
      <w:r>
        <w:t>Selected I don’t have a product key</w:t>
      </w:r>
    </w:p>
    <w:p w14:paraId="557F3D59" w14:textId="7B89FF2C" w:rsidR="003A0FA6" w:rsidRDefault="003A0FA6" w:rsidP="008D472B">
      <w:pPr>
        <w:pStyle w:val="ListParagraph"/>
        <w:numPr>
          <w:ilvl w:val="0"/>
          <w:numId w:val="14"/>
        </w:numPr>
      </w:pPr>
      <w:r>
        <w:t>Selected Windows Server 2016 Standard Desktop Experience</w:t>
      </w:r>
    </w:p>
    <w:p w14:paraId="780F41C7" w14:textId="67E6804B" w:rsidR="003A0FA6" w:rsidRDefault="003A0FA6" w:rsidP="008D472B">
      <w:pPr>
        <w:pStyle w:val="ListParagraph"/>
        <w:numPr>
          <w:ilvl w:val="0"/>
          <w:numId w:val="14"/>
        </w:numPr>
      </w:pPr>
      <w:r>
        <w:t>Accepted the license terms</w:t>
      </w:r>
    </w:p>
    <w:p w14:paraId="40E5F3EE" w14:textId="46430492" w:rsidR="003A0FA6" w:rsidRDefault="003A0FA6" w:rsidP="008D472B">
      <w:pPr>
        <w:pStyle w:val="ListParagraph"/>
        <w:numPr>
          <w:ilvl w:val="0"/>
          <w:numId w:val="14"/>
        </w:numPr>
      </w:pPr>
      <w:r>
        <w:t>Selected Install Windows only (Custom)</w:t>
      </w:r>
    </w:p>
    <w:p w14:paraId="14133FBD" w14:textId="7C822F0C" w:rsidR="003A0FA6" w:rsidRDefault="003A0FA6" w:rsidP="008D472B">
      <w:pPr>
        <w:pStyle w:val="ListParagraph"/>
        <w:numPr>
          <w:ilvl w:val="0"/>
          <w:numId w:val="14"/>
        </w:numPr>
      </w:pPr>
      <w:r>
        <w:t>Deleted all partitions</w:t>
      </w:r>
    </w:p>
    <w:p w14:paraId="2953E46F" w14:textId="74DCB579" w:rsidR="00222C54" w:rsidRDefault="00222C54" w:rsidP="008D472B">
      <w:pPr>
        <w:pStyle w:val="ListParagraph"/>
        <w:numPr>
          <w:ilvl w:val="0"/>
          <w:numId w:val="14"/>
        </w:numPr>
      </w:pPr>
      <w:r>
        <w:t xml:space="preserve">Create a </w:t>
      </w:r>
      <w:r w:rsidR="00352A90">
        <w:t>new partition</w:t>
      </w:r>
    </w:p>
    <w:p w14:paraId="68994FF0" w14:textId="49D5602A" w:rsidR="008D472B" w:rsidRDefault="00A94F88" w:rsidP="008D472B">
      <w:pPr>
        <w:pStyle w:val="ListParagraph"/>
        <w:numPr>
          <w:ilvl w:val="0"/>
          <w:numId w:val="14"/>
        </w:numPr>
      </w:pPr>
      <w:r>
        <w:t>Set Password to: Group22!</w:t>
      </w:r>
    </w:p>
    <w:p w14:paraId="19D6FD28" w14:textId="481C9AC8" w:rsidR="008D472B" w:rsidRPr="008D472B" w:rsidRDefault="008D472B" w:rsidP="008D472B">
      <w:pPr>
        <w:rPr>
          <w:b/>
          <w:bCs/>
        </w:rPr>
      </w:pPr>
      <w:r>
        <w:rPr>
          <w:b/>
          <w:bCs/>
        </w:rPr>
        <w:t>Windows advanced startup</w:t>
      </w:r>
    </w:p>
    <w:p w14:paraId="32E80DC9" w14:textId="6EBA51BB" w:rsidR="00B64FA5" w:rsidRDefault="00B64FA5" w:rsidP="008D472B">
      <w:pPr>
        <w:pStyle w:val="ListParagraph"/>
        <w:numPr>
          <w:ilvl w:val="0"/>
          <w:numId w:val="16"/>
        </w:numPr>
      </w:pPr>
      <w:r>
        <w:t>Start</w:t>
      </w:r>
      <w:r w:rsidR="0069721E">
        <w:t>ed</w:t>
      </w:r>
      <w:r>
        <w:t xml:space="preserve"> advanced startup by holding shift when restarting PC</w:t>
      </w:r>
    </w:p>
    <w:p w14:paraId="47DA66EC" w14:textId="26BD1F55" w:rsidR="00B64FA5" w:rsidRDefault="00B64FA5" w:rsidP="008D472B">
      <w:pPr>
        <w:pStyle w:val="ListParagraph"/>
        <w:numPr>
          <w:ilvl w:val="0"/>
          <w:numId w:val="16"/>
        </w:numPr>
      </w:pPr>
      <w:r>
        <w:t>Selected Troubleshooting</w:t>
      </w:r>
    </w:p>
    <w:p w14:paraId="7BF951FC" w14:textId="43ABF5B1" w:rsidR="00B64FA5" w:rsidRDefault="00B64FA5" w:rsidP="008D472B">
      <w:pPr>
        <w:pStyle w:val="ListParagraph"/>
        <w:numPr>
          <w:ilvl w:val="0"/>
          <w:numId w:val="16"/>
        </w:numPr>
      </w:pPr>
      <w:r>
        <w:t>Selected Startup Settings</w:t>
      </w:r>
    </w:p>
    <w:p w14:paraId="36FD5B85" w14:textId="2C68D65B" w:rsidR="00B64FA5" w:rsidRDefault="00B64FA5" w:rsidP="008D472B">
      <w:pPr>
        <w:pStyle w:val="ListParagraph"/>
        <w:numPr>
          <w:ilvl w:val="0"/>
          <w:numId w:val="16"/>
        </w:numPr>
      </w:pPr>
      <w:r>
        <w:t>Selected Restart</w:t>
      </w:r>
    </w:p>
    <w:p w14:paraId="4CF439D9" w14:textId="57AD7121" w:rsidR="00B64FA5" w:rsidRDefault="00B64FA5" w:rsidP="008D472B">
      <w:pPr>
        <w:pStyle w:val="ListParagraph"/>
        <w:numPr>
          <w:ilvl w:val="0"/>
          <w:numId w:val="16"/>
        </w:numPr>
      </w:pPr>
      <w:r>
        <w:t>Selected Disable Driver Signature Enforcement in the Advanced boot options</w:t>
      </w:r>
    </w:p>
    <w:p w14:paraId="33D9EF15" w14:textId="43019268" w:rsidR="008435AC" w:rsidRPr="008435AC" w:rsidRDefault="008435AC" w:rsidP="008435AC">
      <w:pPr>
        <w:rPr>
          <w:b/>
          <w:bCs/>
        </w:rPr>
      </w:pPr>
      <w:r w:rsidRPr="008435AC">
        <w:rPr>
          <w:b/>
          <w:bCs/>
        </w:rPr>
        <w:t>Network is properly configured</w:t>
      </w:r>
    </w:p>
    <w:p w14:paraId="116967EF" w14:textId="5A31694B" w:rsidR="00B64FA5" w:rsidRDefault="00B64FA5" w:rsidP="008D472B">
      <w:pPr>
        <w:pStyle w:val="ListParagraph"/>
        <w:numPr>
          <w:ilvl w:val="0"/>
          <w:numId w:val="13"/>
        </w:numPr>
      </w:pPr>
      <w:r>
        <w:t>Opened Device manager after booting</w:t>
      </w:r>
    </w:p>
    <w:p w14:paraId="34A15842" w14:textId="7925633A" w:rsidR="00B64FA5" w:rsidRDefault="00B64FA5" w:rsidP="008D472B">
      <w:pPr>
        <w:pStyle w:val="ListParagraph"/>
        <w:numPr>
          <w:ilvl w:val="0"/>
          <w:numId w:val="13"/>
        </w:numPr>
      </w:pPr>
      <w:r>
        <w:t>Right click</w:t>
      </w:r>
      <w:r w:rsidR="0069721E">
        <w:t>ed</w:t>
      </w:r>
      <w:bookmarkStart w:id="0" w:name="_GoBack"/>
      <w:bookmarkEnd w:id="0"/>
      <w:r>
        <w:t xml:space="preserve"> on the Ethernet controller</w:t>
      </w:r>
    </w:p>
    <w:p w14:paraId="7EF33E7E" w14:textId="62D9C6D3" w:rsidR="008435AC" w:rsidRDefault="00B64FA5" w:rsidP="008D472B">
      <w:pPr>
        <w:pStyle w:val="ListParagraph"/>
        <w:numPr>
          <w:ilvl w:val="0"/>
          <w:numId w:val="13"/>
        </w:numPr>
      </w:pPr>
      <w:r>
        <w:t>Updated the driver by browsing PROWinx64 on the USB drive and select install anyway</w:t>
      </w:r>
    </w:p>
    <w:p w14:paraId="00EA5D1C" w14:textId="2CD44F3C" w:rsidR="00B64FA5" w:rsidRDefault="00B64FA5" w:rsidP="008D472B">
      <w:pPr>
        <w:pStyle w:val="ListParagraph"/>
        <w:numPr>
          <w:ilvl w:val="0"/>
          <w:numId w:val="13"/>
        </w:numPr>
      </w:pPr>
      <w:r>
        <w:t xml:space="preserve">Went to Control Panel, Network and Internet, Network </w:t>
      </w:r>
      <w:r w:rsidR="00387FD9">
        <w:t>Sharing</w:t>
      </w:r>
      <w:r>
        <w:t xml:space="preserve"> Center</w:t>
      </w:r>
    </w:p>
    <w:p w14:paraId="16EFB9D6" w14:textId="215DB7CE" w:rsidR="00B64FA5" w:rsidRDefault="0012136D" w:rsidP="008D472B">
      <w:pPr>
        <w:pStyle w:val="ListParagraph"/>
        <w:numPr>
          <w:ilvl w:val="0"/>
          <w:numId w:val="13"/>
        </w:numPr>
      </w:pPr>
      <w:r>
        <w:t>Opened Ethernet Status, Properties, IPv4</w:t>
      </w:r>
      <w:r w:rsidR="00354729">
        <w:t>, and typed in:</w:t>
      </w:r>
    </w:p>
    <w:p w14:paraId="7E26A159" w14:textId="6D0F34AC" w:rsidR="0012136D" w:rsidRDefault="0012136D" w:rsidP="008D472B">
      <w:pPr>
        <w:pStyle w:val="ListParagraph"/>
        <w:numPr>
          <w:ilvl w:val="1"/>
          <w:numId w:val="13"/>
        </w:numPr>
      </w:pPr>
      <w:r>
        <w:t>IP address: 10.18.22.8</w:t>
      </w:r>
    </w:p>
    <w:p w14:paraId="7B6494CE" w14:textId="7CDACAC3" w:rsidR="0012136D" w:rsidRDefault="0012136D" w:rsidP="008D472B">
      <w:pPr>
        <w:pStyle w:val="ListParagraph"/>
        <w:numPr>
          <w:ilvl w:val="1"/>
          <w:numId w:val="13"/>
        </w:numPr>
      </w:pPr>
      <w:r>
        <w:t>Subnet mask: 255.255.255.0</w:t>
      </w:r>
    </w:p>
    <w:p w14:paraId="70A1A35B" w14:textId="601222C2" w:rsidR="0012136D" w:rsidRDefault="0012136D" w:rsidP="008D472B">
      <w:pPr>
        <w:pStyle w:val="ListParagraph"/>
        <w:numPr>
          <w:ilvl w:val="1"/>
          <w:numId w:val="13"/>
        </w:numPr>
      </w:pPr>
      <w:r>
        <w:t>Default gateway: 10.18.22.1</w:t>
      </w:r>
    </w:p>
    <w:p w14:paraId="32CC55AD" w14:textId="1F01D6BF" w:rsidR="0012136D" w:rsidRDefault="0012136D" w:rsidP="008D472B">
      <w:pPr>
        <w:pStyle w:val="ListParagraph"/>
        <w:numPr>
          <w:ilvl w:val="1"/>
          <w:numId w:val="13"/>
        </w:numPr>
      </w:pPr>
      <w:r>
        <w:t>DNS server: 10.2.1.11, 10.2.1.12</w:t>
      </w:r>
    </w:p>
    <w:p w14:paraId="2498235F" w14:textId="2692CE53" w:rsidR="003D68CC" w:rsidRPr="003D68CC" w:rsidRDefault="003D68CC" w:rsidP="003D68CC">
      <w:pPr>
        <w:rPr>
          <w:b/>
          <w:bCs/>
        </w:rPr>
      </w:pPr>
      <w:r w:rsidRPr="003D68CC">
        <w:rPr>
          <w:b/>
          <w:bCs/>
        </w:rPr>
        <w:t>Active Directory Domain Services installed</w:t>
      </w:r>
    </w:p>
    <w:p w14:paraId="6AB492C1" w14:textId="1F39CD2A" w:rsidR="0012136D" w:rsidRDefault="00352A90" w:rsidP="008D472B">
      <w:pPr>
        <w:pStyle w:val="ListParagraph"/>
        <w:numPr>
          <w:ilvl w:val="0"/>
          <w:numId w:val="12"/>
        </w:numPr>
      </w:pPr>
      <w:r>
        <w:t>Went to Server Manager</w:t>
      </w:r>
    </w:p>
    <w:p w14:paraId="0780866C" w14:textId="29DAA49A" w:rsidR="00352A90" w:rsidRDefault="00352A90" w:rsidP="008D472B">
      <w:pPr>
        <w:pStyle w:val="ListParagraph"/>
        <w:numPr>
          <w:ilvl w:val="0"/>
          <w:numId w:val="12"/>
        </w:numPr>
      </w:pPr>
      <w:r>
        <w:t>Selected Add Roles and Features Wizard</w:t>
      </w:r>
    </w:p>
    <w:p w14:paraId="43E96DDA" w14:textId="0AA50311" w:rsidR="007930A7" w:rsidRDefault="007930A7" w:rsidP="008D472B">
      <w:pPr>
        <w:pStyle w:val="ListParagraph"/>
        <w:numPr>
          <w:ilvl w:val="0"/>
          <w:numId w:val="12"/>
        </w:numPr>
      </w:pPr>
      <w:r>
        <w:t>Selected Role based setup</w:t>
      </w:r>
    </w:p>
    <w:p w14:paraId="63B8BE5A" w14:textId="76655FDB" w:rsidR="00352A90" w:rsidRDefault="00352A90" w:rsidP="008D472B">
      <w:pPr>
        <w:pStyle w:val="ListParagraph"/>
        <w:numPr>
          <w:ilvl w:val="0"/>
          <w:numId w:val="12"/>
        </w:numPr>
      </w:pPr>
      <w:r>
        <w:t>Checked .NET Framework 3.5, DNS Server, Active Directory Domain Services to install</w:t>
      </w:r>
    </w:p>
    <w:p w14:paraId="2A1B5C41" w14:textId="4B198FD6" w:rsidR="003D68CC" w:rsidRPr="003D68CC" w:rsidRDefault="003D68CC" w:rsidP="003D68CC">
      <w:pPr>
        <w:rPr>
          <w:b/>
          <w:bCs/>
        </w:rPr>
      </w:pPr>
      <w:r w:rsidRPr="003D68CC">
        <w:rPr>
          <w:b/>
          <w:bCs/>
        </w:rPr>
        <w:t>Active Directory DC setup with appropriate domain per lab instructions</w:t>
      </w:r>
    </w:p>
    <w:p w14:paraId="5625AE0F" w14:textId="39172AE1" w:rsidR="00352A90" w:rsidRDefault="00BA48FD" w:rsidP="008D472B">
      <w:pPr>
        <w:pStyle w:val="ListParagraph"/>
        <w:numPr>
          <w:ilvl w:val="0"/>
          <w:numId w:val="11"/>
        </w:numPr>
      </w:pPr>
      <w:r>
        <w:t>Went to Deployment Configuration</w:t>
      </w:r>
    </w:p>
    <w:p w14:paraId="30853E73" w14:textId="3D0CD991" w:rsidR="00BA48FD" w:rsidRDefault="00BA48FD" w:rsidP="008D472B">
      <w:pPr>
        <w:pStyle w:val="ListParagraph"/>
        <w:numPr>
          <w:ilvl w:val="0"/>
          <w:numId w:val="11"/>
        </w:numPr>
      </w:pPr>
      <w:r>
        <w:t>Selected Add a new forest</w:t>
      </w:r>
    </w:p>
    <w:p w14:paraId="31035EBA" w14:textId="796EEC0D" w:rsidR="00BA48FD" w:rsidRDefault="00BA48FD" w:rsidP="008D472B">
      <w:pPr>
        <w:pStyle w:val="ListParagraph"/>
        <w:numPr>
          <w:ilvl w:val="0"/>
          <w:numId w:val="11"/>
        </w:numPr>
      </w:pPr>
      <w:r>
        <w:t>Typed in group22.c24200.cit.lcl</w:t>
      </w:r>
    </w:p>
    <w:p w14:paraId="2F62AFAD" w14:textId="6AF654F5" w:rsidR="00BA48FD" w:rsidRDefault="00BA48FD" w:rsidP="008D472B">
      <w:pPr>
        <w:pStyle w:val="ListParagraph"/>
        <w:numPr>
          <w:ilvl w:val="0"/>
          <w:numId w:val="11"/>
        </w:numPr>
      </w:pPr>
      <w:r>
        <w:lastRenderedPageBreak/>
        <w:t>Set Forest and domain functional level to Windows Server 2016</w:t>
      </w:r>
    </w:p>
    <w:p w14:paraId="07263777" w14:textId="520A4C51" w:rsidR="00BA48FD" w:rsidRDefault="00BA48FD" w:rsidP="008D472B">
      <w:pPr>
        <w:pStyle w:val="ListParagraph"/>
        <w:numPr>
          <w:ilvl w:val="0"/>
          <w:numId w:val="11"/>
        </w:numPr>
      </w:pPr>
      <w:r>
        <w:t>Check</w:t>
      </w:r>
      <w:r w:rsidR="00354729">
        <w:t>ed</w:t>
      </w:r>
      <w:r>
        <w:t xml:space="preserve"> DNS Server</w:t>
      </w:r>
    </w:p>
    <w:p w14:paraId="38E362EE" w14:textId="1481D164" w:rsidR="00BA48FD" w:rsidRDefault="00354729" w:rsidP="008D472B">
      <w:pPr>
        <w:pStyle w:val="ListParagraph"/>
        <w:numPr>
          <w:ilvl w:val="0"/>
          <w:numId w:val="11"/>
        </w:numPr>
      </w:pPr>
      <w:r>
        <w:t xml:space="preserve">Selected </w:t>
      </w:r>
      <w:r w:rsidR="00BA48FD">
        <w:t>Global Catalog</w:t>
      </w:r>
    </w:p>
    <w:p w14:paraId="591EAAE1" w14:textId="428A8426" w:rsidR="00BA48FD" w:rsidRDefault="00BA48FD" w:rsidP="008D472B">
      <w:pPr>
        <w:pStyle w:val="ListParagraph"/>
        <w:numPr>
          <w:ilvl w:val="0"/>
          <w:numId w:val="11"/>
        </w:numPr>
      </w:pPr>
      <w:r>
        <w:t>Typed in password: Group12!</w:t>
      </w:r>
    </w:p>
    <w:p w14:paraId="2D6AE8BA" w14:textId="3FABE329" w:rsidR="00BA48FD" w:rsidRDefault="008435AC" w:rsidP="008435AC">
      <w:pPr>
        <w:rPr>
          <w:b/>
          <w:bCs/>
        </w:rPr>
      </w:pPr>
      <w:r w:rsidRPr="008435AC">
        <w:rPr>
          <w:b/>
          <w:bCs/>
        </w:rPr>
        <w:t>Computer name configured according to policy manual</w:t>
      </w:r>
    </w:p>
    <w:p w14:paraId="5DE3C0C0" w14:textId="2D010729" w:rsidR="00354729" w:rsidRDefault="00354729" w:rsidP="008D472B">
      <w:pPr>
        <w:pStyle w:val="ListParagraph"/>
        <w:numPr>
          <w:ilvl w:val="0"/>
          <w:numId w:val="10"/>
        </w:numPr>
      </w:pPr>
      <w:r>
        <w:t>Went to Server Manager</w:t>
      </w:r>
    </w:p>
    <w:p w14:paraId="1B7C725C" w14:textId="5398F846" w:rsidR="00354729" w:rsidRDefault="00354729" w:rsidP="008D472B">
      <w:pPr>
        <w:pStyle w:val="ListParagraph"/>
        <w:numPr>
          <w:ilvl w:val="0"/>
          <w:numId w:val="10"/>
        </w:numPr>
      </w:pPr>
      <w:r>
        <w:t>Clicked on Computer Name</w:t>
      </w:r>
    </w:p>
    <w:p w14:paraId="40367642" w14:textId="2361115C" w:rsidR="008435AC" w:rsidRPr="008D472B" w:rsidRDefault="008435AC" w:rsidP="008D472B">
      <w:pPr>
        <w:pStyle w:val="ListParagraph"/>
        <w:numPr>
          <w:ilvl w:val="0"/>
          <w:numId w:val="10"/>
        </w:numPr>
      </w:pPr>
      <w:r w:rsidRPr="008D472B">
        <w:t>Changed computer name to G</w:t>
      </w:r>
      <w:r w:rsidR="007930A7" w:rsidRPr="008D472B">
        <w:t>22SRV01</w:t>
      </w:r>
    </w:p>
    <w:p w14:paraId="7CC5D564" w14:textId="35F9034F" w:rsidR="008435AC" w:rsidRDefault="008435AC" w:rsidP="008435AC">
      <w:pPr>
        <w:rPr>
          <w:b/>
          <w:bCs/>
        </w:rPr>
      </w:pPr>
      <w:r w:rsidRPr="008435AC">
        <w:rPr>
          <w:b/>
          <w:bCs/>
        </w:rPr>
        <w:t>Machine is updated</w:t>
      </w:r>
    </w:p>
    <w:p w14:paraId="2D00BB67" w14:textId="6E53425D" w:rsidR="008435AC" w:rsidRDefault="008435AC" w:rsidP="008D472B">
      <w:pPr>
        <w:pStyle w:val="ListParagraph"/>
        <w:numPr>
          <w:ilvl w:val="0"/>
          <w:numId w:val="9"/>
        </w:numPr>
      </w:pPr>
      <w:r>
        <w:t>Went to Update &amp; Security</w:t>
      </w:r>
    </w:p>
    <w:p w14:paraId="0B25D89C" w14:textId="51643845" w:rsidR="008435AC" w:rsidRDefault="008435AC" w:rsidP="008D472B">
      <w:pPr>
        <w:pStyle w:val="ListParagraph"/>
        <w:numPr>
          <w:ilvl w:val="0"/>
          <w:numId w:val="9"/>
        </w:numPr>
      </w:pPr>
      <w:r>
        <w:t>Selected Check for updates</w:t>
      </w:r>
    </w:p>
    <w:p w14:paraId="0CCF7CEC" w14:textId="07577FCD" w:rsidR="008435AC" w:rsidRDefault="008435AC" w:rsidP="008D472B">
      <w:pPr>
        <w:pStyle w:val="ListParagraph"/>
        <w:numPr>
          <w:ilvl w:val="0"/>
          <w:numId w:val="9"/>
        </w:numPr>
      </w:pPr>
      <w:r>
        <w:t>Installed updates</w:t>
      </w:r>
    </w:p>
    <w:p w14:paraId="42CE850F" w14:textId="4AF0F0A1" w:rsidR="0063007C" w:rsidRDefault="0063007C" w:rsidP="008D472B">
      <w:pPr>
        <w:pStyle w:val="ListParagraph"/>
        <w:numPr>
          <w:ilvl w:val="0"/>
          <w:numId w:val="9"/>
        </w:numPr>
      </w:pPr>
      <w:r>
        <w:t>Rebooted PC</w:t>
      </w:r>
    </w:p>
    <w:p w14:paraId="60DAAEAA" w14:textId="1B4D6661" w:rsidR="008435AC" w:rsidRPr="008435AC" w:rsidRDefault="008435AC" w:rsidP="008435AC">
      <w:pPr>
        <w:rPr>
          <w:b/>
          <w:bCs/>
        </w:rPr>
      </w:pPr>
      <w:r w:rsidRPr="008435AC">
        <w:rPr>
          <w:b/>
          <w:bCs/>
        </w:rPr>
        <w:t>Remote Desktop was enabled</w:t>
      </w:r>
    </w:p>
    <w:p w14:paraId="23DAF3BB" w14:textId="10DF2F01" w:rsidR="00135724" w:rsidRDefault="00135724" w:rsidP="008D472B">
      <w:pPr>
        <w:pStyle w:val="ListParagraph"/>
        <w:numPr>
          <w:ilvl w:val="0"/>
          <w:numId w:val="8"/>
        </w:numPr>
      </w:pPr>
      <w:r>
        <w:t xml:space="preserve">Went to System </w:t>
      </w:r>
      <w:r w:rsidR="0069721E">
        <w:t>P</w:t>
      </w:r>
      <w:r>
        <w:t>roperties/Remote</w:t>
      </w:r>
    </w:p>
    <w:p w14:paraId="673E033D" w14:textId="526EA861" w:rsidR="00135724" w:rsidRDefault="00135724" w:rsidP="008D472B">
      <w:pPr>
        <w:pStyle w:val="ListParagraph"/>
        <w:numPr>
          <w:ilvl w:val="0"/>
          <w:numId w:val="8"/>
        </w:numPr>
      </w:pPr>
      <w:r>
        <w:t>Selected Allow remote connections to this computer</w:t>
      </w:r>
    </w:p>
    <w:p w14:paraId="6C8A6BFD" w14:textId="7C943D33" w:rsidR="00135724" w:rsidRDefault="00135724" w:rsidP="008D472B">
      <w:pPr>
        <w:pStyle w:val="ListParagraph"/>
        <w:numPr>
          <w:ilvl w:val="0"/>
          <w:numId w:val="8"/>
        </w:numPr>
      </w:pPr>
      <w:r>
        <w:t>Selected Allow connections only from computers running Remote Desktop with Network Level Authentication</w:t>
      </w:r>
    </w:p>
    <w:p w14:paraId="2B63CD93" w14:textId="0C51807E" w:rsidR="008435AC" w:rsidRDefault="008435AC" w:rsidP="008435AC">
      <w:pPr>
        <w:rPr>
          <w:b/>
          <w:bCs/>
        </w:rPr>
      </w:pPr>
      <w:r w:rsidRPr="008435AC">
        <w:rPr>
          <w:b/>
          <w:bCs/>
        </w:rPr>
        <w:t>NTP server set to synchronize time</w:t>
      </w:r>
    </w:p>
    <w:p w14:paraId="2DBB2729" w14:textId="3FC6AA3F" w:rsidR="008435AC" w:rsidRPr="008D472B" w:rsidRDefault="007930A7" w:rsidP="008D472B">
      <w:pPr>
        <w:pStyle w:val="ListParagraph"/>
        <w:numPr>
          <w:ilvl w:val="0"/>
          <w:numId w:val="7"/>
        </w:numPr>
      </w:pPr>
      <w:r w:rsidRPr="008D472B">
        <w:t xml:space="preserve">Went to </w:t>
      </w:r>
      <w:r w:rsidR="0063007C" w:rsidRPr="008D472B">
        <w:t>PowerShell</w:t>
      </w:r>
    </w:p>
    <w:p w14:paraId="4E687D43" w14:textId="77777777" w:rsidR="007930A7" w:rsidRPr="008D472B" w:rsidRDefault="007930A7" w:rsidP="008D472B">
      <w:pPr>
        <w:pStyle w:val="ListParagraph"/>
        <w:numPr>
          <w:ilvl w:val="0"/>
          <w:numId w:val="7"/>
        </w:numPr>
      </w:pPr>
      <w:r w:rsidRPr="008D472B">
        <w:t>Typed in:</w:t>
      </w:r>
    </w:p>
    <w:p w14:paraId="210662BC" w14:textId="199A41DE" w:rsidR="007930A7" w:rsidRPr="008D472B" w:rsidRDefault="007930A7" w:rsidP="008D472B">
      <w:pPr>
        <w:pStyle w:val="ListParagraph"/>
        <w:numPr>
          <w:ilvl w:val="1"/>
          <w:numId w:val="7"/>
        </w:numPr>
      </w:pPr>
      <w:r w:rsidRPr="008D472B">
        <w:t>w32tm /config /manualpeerlist:tock.cit.lcl /syncfromflags:MANUAL</w:t>
      </w:r>
    </w:p>
    <w:p w14:paraId="4DDDA2E9" w14:textId="6A361CC6" w:rsidR="007930A7" w:rsidRPr="008D472B" w:rsidRDefault="007930A7" w:rsidP="008D472B">
      <w:pPr>
        <w:pStyle w:val="ListParagraph"/>
        <w:numPr>
          <w:ilvl w:val="1"/>
          <w:numId w:val="7"/>
        </w:numPr>
      </w:pPr>
      <w:r w:rsidRPr="008D472B">
        <w:t>Stop-Service w32time</w:t>
      </w:r>
    </w:p>
    <w:p w14:paraId="38FACE18" w14:textId="599D6549" w:rsidR="007930A7" w:rsidRPr="008D472B" w:rsidRDefault="007930A7" w:rsidP="008D472B">
      <w:pPr>
        <w:pStyle w:val="ListParagraph"/>
        <w:numPr>
          <w:ilvl w:val="1"/>
          <w:numId w:val="7"/>
        </w:numPr>
      </w:pPr>
      <w:r w:rsidRPr="008D472B">
        <w:t>Start-Service w32time</w:t>
      </w:r>
    </w:p>
    <w:p w14:paraId="064389E6" w14:textId="59A1AAA4" w:rsidR="007930A7" w:rsidRPr="008D472B" w:rsidRDefault="007930A7" w:rsidP="008D472B">
      <w:pPr>
        <w:pStyle w:val="ListParagraph"/>
        <w:numPr>
          <w:ilvl w:val="1"/>
          <w:numId w:val="7"/>
        </w:numPr>
      </w:pPr>
      <w:r w:rsidRPr="008D472B">
        <w:t>w32tm /resync</w:t>
      </w:r>
    </w:p>
    <w:p w14:paraId="78C930CD" w14:textId="2D69B8BF" w:rsidR="00222C54" w:rsidRPr="008D472B" w:rsidRDefault="007930A7" w:rsidP="008D472B">
      <w:pPr>
        <w:pStyle w:val="ListParagraph"/>
        <w:numPr>
          <w:ilvl w:val="1"/>
          <w:numId w:val="7"/>
        </w:numPr>
      </w:pPr>
      <w:r w:rsidRPr="008D472B">
        <w:t>w32tm /query /status</w:t>
      </w:r>
    </w:p>
    <w:sectPr w:rsidR="00222C54" w:rsidRPr="008D472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8D6"/>
    <w:multiLevelType w:val="hybridMultilevel"/>
    <w:tmpl w:val="E42A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10A09"/>
    <w:multiLevelType w:val="hybridMultilevel"/>
    <w:tmpl w:val="5CE2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265A2"/>
    <w:multiLevelType w:val="hybridMultilevel"/>
    <w:tmpl w:val="AB38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C7DA2"/>
    <w:multiLevelType w:val="hybridMultilevel"/>
    <w:tmpl w:val="F15CE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37CB2"/>
    <w:multiLevelType w:val="hybridMultilevel"/>
    <w:tmpl w:val="20421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A1BED"/>
    <w:multiLevelType w:val="hybridMultilevel"/>
    <w:tmpl w:val="09101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A75AF"/>
    <w:multiLevelType w:val="hybridMultilevel"/>
    <w:tmpl w:val="309A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53376"/>
    <w:multiLevelType w:val="hybridMultilevel"/>
    <w:tmpl w:val="FDF8B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C2806"/>
    <w:multiLevelType w:val="hybridMultilevel"/>
    <w:tmpl w:val="31B8A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93046"/>
    <w:multiLevelType w:val="hybridMultilevel"/>
    <w:tmpl w:val="55DE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80EF2"/>
    <w:multiLevelType w:val="hybridMultilevel"/>
    <w:tmpl w:val="F5A6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1250F"/>
    <w:multiLevelType w:val="hybridMultilevel"/>
    <w:tmpl w:val="DE7C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3022C"/>
    <w:multiLevelType w:val="hybridMultilevel"/>
    <w:tmpl w:val="1496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A7B15"/>
    <w:multiLevelType w:val="hybridMultilevel"/>
    <w:tmpl w:val="56CC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2965FA"/>
    <w:multiLevelType w:val="hybridMultilevel"/>
    <w:tmpl w:val="D54EB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D96AE4"/>
    <w:multiLevelType w:val="hybridMultilevel"/>
    <w:tmpl w:val="F6D8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4"/>
  </w:num>
  <w:num w:numId="5">
    <w:abstractNumId w:val="10"/>
  </w:num>
  <w:num w:numId="6">
    <w:abstractNumId w:val="15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A6"/>
    <w:rsid w:val="000156EE"/>
    <w:rsid w:val="0012136D"/>
    <w:rsid w:val="00135724"/>
    <w:rsid w:val="0014482C"/>
    <w:rsid w:val="00222C54"/>
    <w:rsid w:val="00344E00"/>
    <w:rsid w:val="00352A90"/>
    <w:rsid w:val="00354729"/>
    <w:rsid w:val="00387FD9"/>
    <w:rsid w:val="00393EB6"/>
    <w:rsid w:val="003A0FA6"/>
    <w:rsid w:val="003D68CC"/>
    <w:rsid w:val="005201CE"/>
    <w:rsid w:val="0063007C"/>
    <w:rsid w:val="0069721E"/>
    <w:rsid w:val="007930A7"/>
    <w:rsid w:val="008435AC"/>
    <w:rsid w:val="008D472B"/>
    <w:rsid w:val="008E159E"/>
    <w:rsid w:val="00A94F88"/>
    <w:rsid w:val="00B64FA5"/>
    <w:rsid w:val="00BA48FD"/>
    <w:rsid w:val="00E25440"/>
    <w:rsid w:val="00FC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B1C6"/>
  <w15:chartTrackingRefBased/>
  <w15:docId w15:val="{33BAA1D4-1E51-4435-A824-7924CDB0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7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Su Lee</dc:creator>
  <cp:keywords/>
  <dc:description/>
  <cp:lastModifiedBy>Jin Su Lee</cp:lastModifiedBy>
  <cp:revision>10</cp:revision>
  <dcterms:created xsi:type="dcterms:W3CDTF">2019-08-23T11:48:00Z</dcterms:created>
  <dcterms:modified xsi:type="dcterms:W3CDTF">2019-09-04T21:02:00Z</dcterms:modified>
</cp:coreProperties>
</file>