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C95A" w14:textId="77777777" w:rsidR="00E6462D" w:rsidRPr="00E6462D" w:rsidRDefault="00E6462D" w:rsidP="00E6462D">
      <w:pPr>
        <w:jc w:val="center"/>
        <w:rPr>
          <w:b/>
          <w:bCs/>
        </w:rPr>
      </w:pPr>
      <w:r w:rsidRPr="00E6462D">
        <w:rPr>
          <w:b/>
          <w:bCs/>
        </w:rPr>
        <w:t>Homework 2</w:t>
      </w:r>
    </w:p>
    <w:p w14:paraId="66F65DB6" w14:textId="5D8971A3" w:rsidR="00E6462D" w:rsidRPr="00E6462D" w:rsidRDefault="00E6462D" w:rsidP="00E6462D">
      <w:pPr>
        <w:rPr>
          <w:rFonts w:eastAsia="Malgun Gothic"/>
          <w:lang w:eastAsia="ko-KR"/>
        </w:rPr>
      </w:pPr>
      <w:r w:rsidRPr="00E6462D">
        <w:t>PART 1: EXPLORE THE MAVEN DATASET (15 PT)</w:t>
      </w:r>
    </w:p>
    <w:p w14:paraId="1475F972" w14:textId="7CD96249" w:rsidR="00E6462D" w:rsidRDefault="00E6462D" w:rsidP="00E6462D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 w:rsidRPr="00E6462D">
        <w:rPr>
          <w:rFonts w:eastAsia="Malgun Gothic"/>
          <w:lang w:eastAsia="ko-KR"/>
        </w:rPr>
        <w:t>How many (unique) sentences are there in the documents? (2pt)</w:t>
      </w:r>
    </w:p>
    <w:p w14:paraId="3A9C9630" w14:textId="30ED4E63" w:rsidR="00E6462D" w:rsidRPr="00E6462D" w:rsidRDefault="00E6462D" w:rsidP="00E6462D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There are 14 unique sentences in the document.</w:t>
      </w:r>
    </w:p>
    <w:p w14:paraId="0CEF343A" w14:textId="2EE6E356" w:rsidR="00E6462D" w:rsidRDefault="00E6462D" w:rsidP="00E6462D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 w:rsidRPr="00E6462D">
        <w:rPr>
          <w:rFonts w:eastAsia="Malgun Gothic"/>
          <w:lang w:eastAsia="ko-KR"/>
        </w:rPr>
        <w:t>How many (unique) event types are there in the documents? (2pt)</w:t>
      </w:r>
    </w:p>
    <w:p w14:paraId="24C3C1D0" w14:textId="4DC295DC" w:rsidR="00291114" w:rsidRPr="00F229CC" w:rsidRDefault="00291114" w:rsidP="00F229CC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There are 27 unique event types in the document.</w:t>
      </w:r>
    </w:p>
    <w:p w14:paraId="4FB3562F" w14:textId="3CFBFDED" w:rsidR="00E6462D" w:rsidRDefault="00E6462D" w:rsidP="00E6462D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 w:rsidRPr="00E6462D">
        <w:rPr>
          <w:rFonts w:eastAsia="Malgun Gothic"/>
          <w:lang w:eastAsia="ko-KR"/>
        </w:rPr>
        <w:t>How many events of the type “</w:t>
      </w:r>
      <w:proofErr w:type="spellStart"/>
      <w:r w:rsidRPr="00E6462D">
        <w:rPr>
          <w:rFonts w:eastAsia="Malgun Gothic"/>
          <w:lang w:eastAsia="ko-KR"/>
        </w:rPr>
        <w:t>Hostile_encounter</w:t>
      </w:r>
      <w:proofErr w:type="spellEnd"/>
      <w:r w:rsidRPr="00E6462D">
        <w:rPr>
          <w:rFonts w:eastAsia="Malgun Gothic"/>
          <w:lang w:eastAsia="ko-KR"/>
        </w:rPr>
        <w:t>” occurred in doc2? (2pt)</w:t>
      </w:r>
    </w:p>
    <w:p w14:paraId="2A49413E" w14:textId="08BA721D" w:rsidR="00291114" w:rsidRPr="00291114" w:rsidRDefault="00A34588" w:rsidP="00291114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There were 12 </w:t>
      </w:r>
      <w:r w:rsidRPr="00E6462D">
        <w:rPr>
          <w:rFonts w:eastAsia="Malgun Gothic"/>
          <w:lang w:eastAsia="ko-KR"/>
        </w:rPr>
        <w:t>“</w:t>
      </w:r>
      <w:proofErr w:type="spellStart"/>
      <w:r w:rsidRPr="00E6462D">
        <w:rPr>
          <w:rFonts w:eastAsia="Malgun Gothic"/>
          <w:lang w:eastAsia="ko-KR"/>
        </w:rPr>
        <w:t>Hostile_encounter</w:t>
      </w:r>
      <w:proofErr w:type="spellEnd"/>
      <w:r w:rsidRPr="00E6462D">
        <w:rPr>
          <w:rFonts w:eastAsia="Malgun Gothic"/>
          <w:lang w:eastAsia="ko-KR"/>
        </w:rPr>
        <w:t>”</w:t>
      </w:r>
      <w:r>
        <w:rPr>
          <w:rFonts w:eastAsia="Malgun Gothic"/>
          <w:lang w:eastAsia="ko-KR"/>
        </w:rPr>
        <w:t xml:space="preserve"> in the document.</w:t>
      </w:r>
    </w:p>
    <w:p w14:paraId="04FED500" w14:textId="77777777" w:rsidR="00A34588" w:rsidRPr="00A34588" w:rsidRDefault="00E6462D" w:rsidP="00E6462D">
      <w:pPr>
        <w:pStyle w:val="ListParagraph"/>
        <w:numPr>
          <w:ilvl w:val="0"/>
          <w:numId w:val="1"/>
        </w:numPr>
      </w:pPr>
      <w:r w:rsidRPr="00E6462D">
        <w:rPr>
          <w:rFonts w:eastAsia="Malgun Gothic"/>
          <w:lang w:eastAsia="ko-KR"/>
        </w:rPr>
        <w:t xml:space="preserve">Which sentences mentioned the first </w:t>
      </w:r>
      <w:proofErr w:type="spellStart"/>
      <w:r w:rsidRPr="00E6462D">
        <w:rPr>
          <w:rFonts w:eastAsia="Malgun Gothic"/>
          <w:lang w:eastAsia="ko-KR"/>
        </w:rPr>
        <w:t>Hostile_encounter</w:t>
      </w:r>
      <w:proofErr w:type="spellEnd"/>
      <w:r w:rsidRPr="00E6462D">
        <w:rPr>
          <w:rFonts w:eastAsia="Malgun Gothic"/>
          <w:lang w:eastAsia="ko-KR"/>
        </w:rPr>
        <w:t xml:space="preserve"> event (list the sentence ids)? (2pt)</w:t>
      </w:r>
    </w:p>
    <w:p w14:paraId="2119D72A" w14:textId="668C1007" w:rsidR="00EB72A9" w:rsidRDefault="00A1232D" w:rsidP="00A34588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Sentence </w:t>
      </w:r>
      <w:r w:rsidR="00360267">
        <w:rPr>
          <w:rFonts w:eastAsia="Malgun Gothic"/>
          <w:lang w:eastAsia="ko-KR"/>
        </w:rPr>
        <w:t xml:space="preserve">ID: </w:t>
      </w:r>
      <w:r>
        <w:rPr>
          <w:rFonts w:eastAsia="Malgun Gothic"/>
          <w:lang w:eastAsia="ko-KR"/>
        </w:rPr>
        <w:t>0, 3, and 11</w:t>
      </w:r>
      <w:r w:rsidR="00360267">
        <w:rPr>
          <w:rFonts w:eastAsia="Malgun Gothic"/>
          <w:lang w:eastAsia="ko-KR"/>
        </w:rPr>
        <w:t xml:space="preserve"> were mentioned by the first </w:t>
      </w:r>
      <w:proofErr w:type="spellStart"/>
      <w:r w:rsidR="00360267" w:rsidRPr="00E6462D">
        <w:rPr>
          <w:rFonts w:eastAsia="Malgun Gothic"/>
          <w:lang w:eastAsia="ko-KR"/>
        </w:rPr>
        <w:t>Hostile_encounter</w:t>
      </w:r>
      <w:proofErr w:type="spellEnd"/>
      <w:r w:rsidR="00360267">
        <w:rPr>
          <w:rFonts w:eastAsia="Malgun Gothic"/>
          <w:lang w:eastAsia="ko-KR"/>
        </w:rPr>
        <w:t>.</w:t>
      </w:r>
    </w:p>
    <w:p w14:paraId="264FCDE9" w14:textId="0521D65C" w:rsidR="00360267" w:rsidRDefault="00360267" w:rsidP="00A34588">
      <w:pPr>
        <w:rPr>
          <w:rFonts w:eastAsia="Malgun Gothic"/>
          <w:lang w:eastAsia="ko-KR"/>
        </w:rPr>
      </w:pPr>
    </w:p>
    <w:p w14:paraId="7E292850" w14:textId="2CADD7C2" w:rsidR="00984851" w:rsidRPr="003C111B" w:rsidRDefault="00984851" w:rsidP="00A34588">
      <w:pPr>
        <w:rPr>
          <w:rFonts w:eastAsia="Malgun Gothic"/>
          <w:lang w:eastAsia="ko-KR"/>
        </w:rPr>
      </w:pPr>
      <w:r w:rsidRPr="003C111B">
        <w:rPr>
          <w:rFonts w:eastAsia="Malgun Gothic"/>
          <w:lang w:eastAsia="ko-KR"/>
        </w:rPr>
        <w:t>Schema Design:</w:t>
      </w:r>
    </w:p>
    <w:p w14:paraId="243AE66D" w14:textId="388E80F4" w:rsidR="00984851" w:rsidRPr="003C111B" w:rsidRDefault="00984851" w:rsidP="003C111B">
      <w:pPr>
        <w:pStyle w:val="ListParagraph"/>
        <w:numPr>
          <w:ilvl w:val="0"/>
          <w:numId w:val="2"/>
        </w:numPr>
      </w:pPr>
      <w:r w:rsidRPr="003C111B">
        <w:rPr>
          <w:rFonts w:eastAsia="Malgun Gothic"/>
          <w:lang w:eastAsia="ko-KR"/>
        </w:rPr>
        <w:t>Table</w:t>
      </w:r>
      <w:r w:rsidR="003C111B">
        <w:rPr>
          <w:rFonts w:eastAsia="Malgun Gothic"/>
          <w:lang w:eastAsia="ko-KR"/>
        </w:rPr>
        <w:t>: Battle of Salis</w:t>
      </w:r>
    </w:p>
    <w:p w14:paraId="6CA20153" w14:textId="487BE3BA" w:rsidR="003C111B" w:rsidRDefault="003C111B" w:rsidP="003C111B">
      <w:pPr>
        <w:pStyle w:val="ListParagraph"/>
        <w:numPr>
          <w:ilvl w:val="1"/>
          <w:numId w:val="2"/>
        </w:numPr>
      </w:pPr>
      <w:r>
        <w:t>Attributes</w:t>
      </w:r>
      <w:r w:rsidR="005575F3">
        <w:t xml:space="preserve"> 1</w:t>
      </w:r>
      <w:r>
        <w:t xml:space="preserve">: </w:t>
      </w:r>
    </w:p>
    <w:p w14:paraId="2C1D1BF1" w14:textId="652121DC" w:rsidR="003C111B" w:rsidRDefault="003C111B" w:rsidP="003C111B">
      <w:pPr>
        <w:pStyle w:val="ListParagraph"/>
        <w:numPr>
          <w:ilvl w:val="2"/>
          <w:numId w:val="2"/>
        </w:numPr>
      </w:pPr>
      <w:r>
        <w:t xml:space="preserve">Name: </w:t>
      </w:r>
      <w:r w:rsidR="005575F3">
        <w:t>Sentence</w:t>
      </w:r>
    </w:p>
    <w:p w14:paraId="2DDDCF07" w14:textId="409F27D8" w:rsidR="003C111B" w:rsidRDefault="003C111B" w:rsidP="003C111B">
      <w:pPr>
        <w:pStyle w:val="ListParagraph"/>
        <w:numPr>
          <w:ilvl w:val="2"/>
          <w:numId w:val="2"/>
        </w:numPr>
      </w:pPr>
      <w:r>
        <w:t xml:space="preserve">Data Type: VARCHAR2 </w:t>
      </w:r>
    </w:p>
    <w:p w14:paraId="27A983DA" w14:textId="5D1FCDB1" w:rsidR="003C111B" w:rsidRDefault="003C111B" w:rsidP="003C111B">
      <w:pPr>
        <w:pStyle w:val="ListParagraph"/>
        <w:numPr>
          <w:ilvl w:val="2"/>
          <w:numId w:val="2"/>
        </w:numPr>
      </w:pPr>
      <w:r>
        <w:t>Constraints: NOT NULL</w:t>
      </w:r>
    </w:p>
    <w:p w14:paraId="4419DCB6" w14:textId="763FDFCF" w:rsidR="005575F3" w:rsidRDefault="005575F3" w:rsidP="005575F3">
      <w:pPr>
        <w:pStyle w:val="ListParagraph"/>
        <w:numPr>
          <w:ilvl w:val="1"/>
          <w:numId w:val="2"/>
        </w:numPr>
      </w:pPr>
      <w:r>
        <w:t xml:space="preserve">Attributes 2: </w:t>
      </w:r>
    </w:p>
    <w:p w14:paraId="2A62CA43" w14:textId="72AD84C7" w:rsidR="005575F3" w:rsidRDefault="005575F3" w:rsidP="005575F3">
      <w:pPr>
        <w:pStyle w:val="ListParagraph"/>
        <w:numPr>
          <w:ilvl w:val="2"/>
          <w:numId w:val="2"/>
        </w:numPr>
      </w:pPr>
      <w:r>
        <w:t>Name: Tokens</w:t>
      </w:r>
    </w:p>
    <w:p w14:paraId="2AF63A0B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 xml:space="preserve">Data Type: VARCHAR2 </w:t>
      </w:r>
    </w:p>
    <w:p w14:paraId="2822E0B6" w14:textId="037C0AAD" w:rsidR="003C111B" w:rsidRDefault="005575F3" w:rsidP="005575F3">
      <w:pPr>
        <w:pStyle w:val="ListParagraph"/>
        <w:numPr>
          <w:ilvl w:val="2"/>
          <w:numId w:val="2"/>
        </w:numPr>
      </w:pPr>
      <w:r>
        <w:t>Constraints: NOT NULL</w:t>
      </w:r>
    </w:p>
    <w:p w14:paraId="538A5613" w14:textId="4D4EC667" w:rsidR="005575F3" w:rsidRDefault="005575F3" w:rsidP="005575F3">
      <w:pPr>
        <w:pStyle w:val="ListParagraph"/>
        <w:numPr>
          <w:ilvl w:val="1"/>
          <w:numId w:val="2"/>
        </w:numPr>
      </w:pPr>
      <w:r>
        <w:t xml:space="preserve">Attributes 3: </w:t>
      </w:r>
    </w:p>
    <w:p w14:paraId="7D14F934" w14:textId="08B522A5" w:rsidR="005575F3" w:rsidRDefault="005575F3" w:rsidP="005575F3">
      <w:pPr>
        <w:pStyle w:val="ListParagraph"/>
        <w:numPr>
          <w:ilvl w:val="2"/>
          <w:numId w:val="2"/>
        </w:numPr>
      </w:pPr>
      <w:r>
        <w:t>Name: id</w:t>
      </w:r>
    </w:p>
    <w:p w14:paraId="28A94C15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 xml:space="preserve">Data Type: VARCHAR2 </w:t>
      </w:r>
    </w:p>
    <w:p w14:paraId="01D895C7" w14:textId="27FED97A" w:rsidR="005575F3" w:rsidRDefault="005575F3" w:rsidP="005575F3">
      <w:pPr>
        <w:pStyle w:val="ListParagraph"/>
        <w:numPr>
          <w:ilvl w:val="2"/>
          <w:numId w:val="2"/>
        </w:numPr>
      </w:pPr>
      <w:r>
        <w:t>Constraints: NOT NULL</w:t>
      </w:r>
    </w:p>
    <w:p w14:paraId="76E9E65F" w14:textId="3EDF41E6" w:rsidR="005575F3" w:rsidRDefault="005575F3" w:rsidP="005575F3">
      <w:pPr>
        <w:pStyle w:val="ListParagraph"/>
        <w:numPr>
          <w:ilvl w:val="0"/>
          <w:numId w:val="2"/>
        </w:numPr>
      </w:pPr>
      <w:r>
        <w:t>Table: Events</w:t>
      </w:r>
    </w:p>
    <w:p w14:paraId="5CC7C254" w14:textId="77777777" w:rsidR="005575F3" w:rsidRDefault="005575F3" w:rsidP="005575F3">
      <w:pPr>
        <w:pStyle w:val="ListParagraph"/>
        <w:numPr>
          <w:ilvl w:val="1"/>
          <w:numId w:val="2"/>
        </w:numPr>
      </w:pPr>
      <w:r>
        <w:t xml:space="preserve">Attributes 1: </w:t>
      </w:r>
    </w:p>
    <w:p w14:paraId="7677051A" w14:textId="4FB2C0FA" w:rsidR="005575F3" w:rsidRDefault="005575F3" w:rsidP="005575F3">
      <w:pPr>
        <w:pStyle w:val="ListParagraph"/>
        <w:numPr>
          <w:ilvl w:val="2"/>
          <w:numId w:val="2"/>
        </w:numPr>
      </w:pPr>
      <w:r>
        <w:t>Name: id</w:t>
      </w:r>
    </w:p>
    <w:p w14:paraId="4F0BA88F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 xml:space="preserve">Data Type: VARCHAR2 </w:t>
      </w:r>
    </w:p>
    <w:p w14:paraId="0D4E685E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>Constraints: NOT NULL</w:t>
      </w:r>
    </w:p>
    <w:p w14:paraId="14069FA4" w14:textId="77777777" w:rsidR="005575F3" w:rsidRDefault="005575F3" w:rsidP="005575F3">
      <w:pPr>
        <w:pStyle w:val="ListParagraph"/>
        <w:numPr>
          <w:ilvl w:val="1"/>
          <w:numId w:val="2"/>
        </w:numPr>
      </w:pPr>
      <w:r>
        <w:t xml:space="preserve">Attributes 2: </w:t>
      </w:r>
    </w:p>
    <w:p w14:paraId="5D27009D" w14:textId="31A5F51F" w:rsidR="005575F3" w:rsidRDefault="005575F3" w:rsidP="005575F3">
      <w:pPr>
        <w:pStyle w:val="ListParagraph"/>
        <w:numPr>
          <w:ilvl w:val="2"/>
          <w:numId w:val="2"/>
        </w:numPr>
      </w:pPr>
      <w:r>
        <w:t>Name: type</w:t>
      </w:r>
    </w:p>
    <w:p w14:paraId="3C4F5D0E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 xml:space="preserve">Data Type: VARCHAR2 </w:t>
      </w:r>
    </w:p>
    <w:p w14:paraId="4BB1A9A4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>Constraints: NOT NULL</w:t>
      </w:r>
    </w:p>
    <w:p w14:paraId="79C5E452" w14:textId="77777777" w:rsidR="005575F3" w:rsidRDefault="005575F3" w:rsidP="005575F3">
      <w:pPr>
        <w:pStyle w:val="ListParagraph"/>
        <w:numPr>
          <w:ilvl w:val="1"/>
          <w:numId w:val="2"/>
        </w:numPr>
      </w:pPr>
      <w:r>
        <w:t xml:space="preserve">Attributes 3: </w:t>
      </w:r>
    </w:p>
    <w:p w14:paraId="37D525A3" w14:textId="2DDC878E" w:rsidR="005575F3" w:rsidRDefault="005575F3" w:rsidP="005575F3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type_id</w:t>
      </w:r>
      <w:proofErr w:type="spellEnd"/>
    </w:p>
    <w:p w14:paraId="07119DD5" w14:textId="2C81AAEF" w:rsidR="005575F3" w:rsidRDefault="005575F3" w:rsidP="005575F3">
      <w:pPr>
        <w:pStyle w:val="ListParagraph"/>
        <w:numPr>
          <w:ilvl w:val="2"/>
          <w:numId w:val="2"/>
        </w:numPr>
      </w:pPr>
      <w:r>
        <w:t xml:space="preserve">Data Type: </w:t>
      </w:r>
      <w:r w:rsidR="0014588E">
        <w:t>INT</w:t>
      </w:r>
    </w:p>
    <w:p w14:paraId="49E0B006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>Constraints: NOT NULL</w:t>
      </w:r>
    </w:p>
    <w:p w14:paraId="1E71F2EA" w14:textId="026E2450" w:rsidR="005575F3" w:rsidRDefault="005575F3" w:rsidP="005575F3">
      <w:pPr>
        <w:pStyle w:val="ListParagraph"/>
        <w:numPr>
          <w:ilvl w:val="1"/>
          <w:numId w:val="2"/>
        </w:numPr>
      </w:pPr>
      <w:r>
        <w:lastRenderedPageBreak/>
        <w:t xml:space="preserve">Attributes 4: </w:t>
      </w:r>
    </w:p>
    <w:p w14:paraId="1480B647" w14:textId="2A9148FF" w:rsidR="005575F3" w:rsidRDefault="005575F3" w:rsidP="005575F3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trigger_word</w:t>
      </w:r>
      <w:proofErr w:type="spellEnd"/>
    </w:p>
    <w:p w14:paraId="28DD8F45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 xml:space="preserve">Data Type: VARCHAR2 </w:t>
      </w:r>
    </w:p>
    <w:p w14:paraId="56CE1CDC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>Constraints: NOT NULL</w:t>
      </w:r>
    </w:p>
    <w:p w14:paraId="22AA35C8" w14:textId="0FAE574A" w:rsidR="005575F3" w:rsidRDefault="005575F3" w:rsidP="005575F3">
      <w:pPr>
        <w:pStyle w:val="ListParagraph"/>
        <w:numPr>
          <w:ilvl w:val="1"/>
          <w:numId w:val="2"/>
        </w:numPr>
      </w:pPr>
      <w:r>
        <w:t xml:space="preserve">Attributes 5: </w:t>
      </w:r>
    </w:p>
    <w:p w14:paraId="76DDF6A5" w14:textId="3C726CCC" w:rsidR="005575F3" w:rsidRDefault="005575F3" w:rsidP="005575F3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sent_id</w:t>
      </w:r>
      <w:proofErr w:type="spellEnd"/>
    </w:p>
    <w:p w14:paraId="3C4C1299" w14:textId="78213B61" w:rsidR="005575F3" w:rsidRDefault="005575F3" w:rsidP="005575F3">
      <w:pPr>
        <w:pStyle w:val="ListParagraph"/>
        <w:numPr>
          <w:ilvl w:val="2"/>
          <w:numId w:val="2"/>
        </w:numPr>
      </w:pPr>
      <w:r>
        <w:t xml:space="preserve">Data Type: INT </w:t>
      </w:r>
    </w:p>
    <w:p w14:paraId="4D725EC2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>Constraints: NOT NULL</w:t>
      </w:r>
    </w:p>
    <w:p w14:paraId="37AA16E3" w14:textId="6AC6E15B" w:rsidR="005575F3" w:rsidRDefault="005575F3" w:rsidP="005575F3">
      <w:pPr>
        <w:pStyle w:val="ListParagraph"/>
        <w:numPr>
          <w:ilvl w:val="1"/>
          <w:numId w:val="2"/>
        </w:numPr>
      </w:pPr>
      <w:r>
        <w:t xml:space="preserve">Attributes 6: </w:t>
      </w:r>
    </w:p>
    <w:p w14:paraId="133CD736" w14:textId="7C8E8F47" w:rsidR="005575F3" w:rsidRDefault="005575F3" w:rsidP="005575F3">
      <w:pPr>
        <w:pStyle w:val="ListParagraph"/>
        <w:numPr>
          <w:ilvl w:val="2"/>
          <w:numId w:val="2"/>
        </w:numPr>
      </w:pPr>
      <w:r>
        <w:t>Name: offset</w:t>
      </w:r>
    </w:p>
    <w:p w14:paraId="2018F6CE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 xml:space="preserve">Data Type: VARCHAR2 </w:t>
      </w:r>
    </w:p>
    <w:p w14:paraId="78C0FB8C" w14:textId="77777777" w:rsidR="005575F3" w:rsidRDefault="005575F3" w:rsidP="005575F3">
      <w:pPr>
        <w:pStyle w:val="ListParagraph"/>
        <w:numPr>
          <w:ilvl w:val="2"/>
          <w:numId w:val="2"/>
        </w:numPr>
      </w:pPr>
      <w:r>
        <w:t>Constraints: NOT NULL</w:t>
      </w:r>
    </w:p>
    <w:p w14:paraId="15EFFB49" w14:textId="4B767ED2" w:rsidR="005575F3" w:rsidRDefault="0014588E" w:rsidP="005575F3">
      <w:pPr>
        <w:pStyle w:val="ListParagraph"/>
        <w:numPr>
          <w:ilvl w:val="1"/>
          <w:numId w:val="2"/>
        </w:numPr>
      </w:pPr>
      <w:r>
        <w:t>Attributes 7:</w:t>
      </w:r>
    </w:p>
    <w:p w14:paraId="12C4BB31" w14:textId="3565F9FA" w:rsidR="0014588E" w:rsidRDefault="0014588E" w:rsidP="0014588E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offset_id</w:t>
      </w:r>
      <w:proofErr w:type="spellEnd"/>
    </w:p>
    <w:p w14:paraId="204E0093" w14:textId="77777777" w:rsidR="0014588E" w:rsidRDefault="0014588E" w:rsidP="0014588E">
      <w:pPr>
        <w:pStyle w:val="ListParagraph"/>
        <w:numPr>
          <w:ilvl w:val="2"/>
          <w:numId w:val="2"/>
        </w:numPr>
      </w:pPr>
      <w:r>
        <w:t xml:space="preserve">Data Type: VARCHAR2 </w:t>
      </w:r>
    </w:p>
    <w:p w14:paraId="6E1F1980" w14:textId="1A282E7A" w:rsidR="0014588E" w:rsidRDefault="0014588E" w:rsidP="0014588E">
      <w:pPr>
        <w:pStyle w:val="ListParagraph"/>
        <w:numPr>
          <w:ilvl w:val="2"/>
          <w:numId w:val="2"/>
        </w:numPr>
      </w:pPr>
      <w:r>
        <w:t>Constraints: NOT NULL</w:t>
      </w:r>
    </w:p>
    <w:p w14:paraId="661F0C2E" w14:textId="646D5B50" w:rsidR="0014588E" w:rsidRDefault="0014588E" w:rsidP="0014588E">
      <w:pPr>
        <w:pStyle w:val="ListParagraph"/>
        <w:numPr>
          <w:ilvl w:val="0"/>
          <w:numId w:val="2"/>
        </w:numPr>
      </w:pPr>
      <w:r>
        <w:t xml:space="preserve">Table: </w:t>
      </w:r>
      <w:proofErr w:type="spellStart"/>
      <w:r>
        <w:t>Negative_triggers</w:t>
      </w:r>
      <w:proofErr w:type="spellEnd"/>
    </w:p>
    <w:p w14:paraId="50233A18" w14:textId="77777777" w:rsidR="0014588E" w:rsidRDefault="0014588E" w:rsidP="0014588E">
      <w:pPr>
        <w:pStyle w:val="ListParagraph"/>
        <w:numPr>
          <w:ilvl w:val="1"/>
          <w:numId w:val="2"/>
        </w:numPr>
      </w:pPr>
      <w:r>
        <w:t xml:space="preserve">Attributes 1: </w:t>
      </w:r>
    </w:p>
    <w:p w14:paraId="72788E72" w14:textId="60122E5A" w:rsidR="0014588E" w:rsidRDefault="0014588E" w:rsidP="0014588E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trigger_word</w:t>
      </w:r>
      <w:proofErr w:type="spellEnd"/>
    </w:p>
    <w:p w14:paraId="15FDA28E" w14:textId="77777777" w:rsidR="0014588E" w:rsidRDefault="0014588E" w:rsidP="0014588E">
      <w:pPr>
        <w:pStyle w:val="ListParagraph"/>
        <w:numPr>
          <w:ilvl w:val="2"/>
          <w:numId w:val="2"/>
        </w:numPr>
      </w:pPr>
      <w:r>
        <w:t xml:space="preserve">Data Type: VARCHAR2 </w:t>
      </w:r>
    </w:p>
    <w:p w14:paraId="3E51CDDE" w14:textId="77777777" w:rsidR="0014588E" w:rsidRDefault="0014588E" w:rsidP="0014588E">
      <w:pPr>
        <w:pStyle w:val="ListParagraph"/>
        <w:numPr>
          <w:ilvl w:val="2"/>
          <w:numId w:val="2"/>
        </w:numPr>
      </w:pPr>
      <w:r>
        <w:t>Constraints: NOT NULL</w:t>
      </w:r>
    </w:p>
    <w:p w14:paraId="6353A4E6" w14:textId="77777777" w:rsidR="0014588E" w:rsidRDefault="0014588E" w:rsidP="0014588E">
      <w:pPr>
        <w:pStyle w:val="ListParagraph"/>
        <w:numPr>
          <w:ilvl w:val="1"/>
          <w:numId w:val="2"/>
        </w:numPr>
      </w:pPr>
      <w:r>
        <w:t xml:space="preserve">Attributes 2: </w:t>
      </w:r>
    </w:p>
    <w:p w14:paraId="1AE9F0EF" w14:textId="526EFD34" w:rsidR="0014588E" w:rsidRDefault="0014588E" w:rsidP="0014588E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sent_id</w:t>
      </w:r>
      <w:proofErr w:type="spellEnd"/>
    </w:p>
    <w:p w14:paraId="1BCCD173" w14:textId="23A9A29E" w:rsidR="0014588E" w:rsidRDefault="0014588E" w:rsidP="0014588E">
      <w:pPr>
        <w:pStyle w:val="ListParagraph"/>
        <w:numPr>
          <w:ilvl w:val="2"/>
          <w:numId w:val="2"/>
        </w:numPr>
      </w:pPr>
      <w:r>
        <w:t>Data Type: INT</w:t>
      </w:r>
    </w:p>
    <w:p w14:paraId="1B8BED57" w14:textId="77777777" w:rsidR="0014588E" w:rsidRDefault="0014588E" w:rsidP="0014588E">
      <w:pPr>
        <w:pStyle w:val="ListParagraph"/>
        <w:numPr>
          <w:ilvl w:val="2"/>
          <w:numId w:val="2"/>
        </w:numPr>
      </w:pPr>
      <w:r>
        <w:t>Constraints: NOT NULL</w:t>
      </w:r>
    </w:p>
    <w:p w14:paraId="621CDDCC" w14:textId="77777777" w:rsidR="0014588E" w:rsidRDefault="0014588E" w:rsidP="0014588E">
      <w:pPr>
        <w:pStyle w:val="ListParagraph"/>
        <w:numPr>
          <w:ilvl w:val="1"/>
          <w:numId w:val="2"/>
        </w:numPr>
      </w:pPr>
      <w:r>
        <w:t xml:space="preserve">Attributes 3: </w:t>
      </w:r>
    </w:p>
    <w:p w14:paraId="0875C7FC" w14:textId="615A6B7C" w:rsidR="0014588E" w:rsidRDefault="0014588E" w:rsidP="0014588E">
      <w:pPr>
        <w:pStyle w:val="ListParagraph"/>
        <w:numPr>
          <w:ilvl w:val="2"/>
          <w:numId w:val="2"/>
        </w:numPr>
      </w:pPr>
      <w:r>
        <w:t>Name: offset</w:t>
      </w:r>
    </w:p>
    <w:p w14:paraId="2985BF1A" w14:textId="3E71B992" w:rsidR="0014588E" w:rsidRDefault="0014588E" w:rsidP="0014588E">
      <w:pPr>
        <w:pStyle w:val="ListParagraph"/>
        <w:numPr>
          <w:ilvl w:val="2"/>
          <w:numId w:val="2"/>
        </w:numPr>
      </w:pPr>
      <w:r>
        <w:t>Data Type: VARCHAR2</w:t>
      </w:r>
    </w:p>
    <w:p w14:paraId="0B0116E6" w14:textId="77777777" w:rsidR="0014588E" w:rsidRDefault="0014588E" w:rsidP="0014588E">
      <w:pPr>
        <w:pStyle w:val="ListParagraph"/>
        <w:numPr>
          <w:ilvl w:val="2"/>
          <w:numId w:val="2"/>
        </w:numPr>
      </w:pPr>
      <w:r>
        <w:t>Constraints: NOT NULL</w:t>
      </w:r>
    </w:p>
    <w:p w14:paraId="43D82FD9" w14:textId="77777777" w:rsidR="0014588E" w:rsidRDefault="0014588E" w:rsidP="0014588E">
      <w:pPr>
        <w:pStyle w:val="ListParagraph"/>
        <w:numPr>
          <w:ilvl w:val="1"/>
          <w:numId w:val="2"/>
        </w:numPr>
      </w:pPr>
      <w:r>
        <w:t xml:space="preserve">Attributes 4: </w:t>
      </w:r>
    </w:p>
    <w:p w14:paraId="57B07DCF" w14:textId="07223387" w:rsidR="0014588E" w:rsidRDefault="0014588E" w:rsidP="0014588E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offset_id</w:t>
      </w:r>
      <w:proofErr w:type="spellEnd"/>
    </w:p>
    <w:p w14:paraId="28D75035" w14:textId="77777777" w:rsidR="0014588E" w:rsidRDefault="0014588E" w:rsidP="0014588E">
      <w:pPr>
        <w:pStyle w:val="ListParagraph"/>
        <w:numPr>
          <w:ilvl w:val="2"/>
          <w:numId w:val="2"/>
        </w:numPr>
      </w:pPr>
      <w:r>
        <w:t xml:space="preserve">Data Type: VARCHAR2 </w:t>
      </w:r>
    </w:p>
    <w:p w14:paraId="128BCE1F" w14:textId="6A0B2EC0" w:rsidR="0014588E" w:rsidRDefault="0014588E" w:rsidP="0014588E">
      <w:pPr>
        <w:pStyle w:val="ListParagraph"/>
        <w:numPr>
          <w:ilvl w:val="2"/>
          <w:numId w:val="2"/>
        </w:numPr>
      </w:pPr>
      <w:r>
        <w:t>Constraints: NOT NULL</w:t>
      </w:r>
    </w:p>
    <w:p w14:paraId="4A0D7B5A" w14:textId="2D9F4826" w:rsidR="001107EB" w:rsidRPr="00E6462D" w:rsidRDefault="00EA2A8C" w:rsidP="001107EB">
      <w:r>
        <w:t xml:space="preserve">I would import the data from valid.jsonl to my table by separating the code by tables and attributes as I designed above, and would use DML to INSERT, UPDATE, and DELETE to create tables and attributes in an Oracle SQL developer environment. For each attributes, I would just copy and paste the corresponding attributes into the </w:t>
      </w:r>
      <w:r w:rsidR="00AA1319">
        <w:t xml:space="preserve">SQL </w:t>
      </w:r>
      <w:r>
        <w:t xml:space="preserve">database. </w:t>
      </w:r>
      <w:r w:rsidR="005453D9">
        <w:t>Or for more efficiency, I could use the “</w:t>
      </w:r>
      <w:proofErr w:type="spellStart"/>
      <w:r w:rsidR="005453D9">
        <w:t>json_table</w:t>
      </w:r>
      <w:proofErr w:type="spellEnd"/>
      <w:r w:rsidR="005453D9">
        <w:t xml:space="preserve">” function to convert the JSON file into individual oracle attributes and tables. </w:t>
      </w:r>
    </w:p>
    <w:p w14:paraId="48B243E6" w14:textId="77777777" w:rsidR="005575F3" w:rsidRPr="00E6462D" w:rsidRDefault="005575F3" w:rsidP="005575F3"/>
    <w:sectPr w:rsidR="005575F3" w:rsidRPr="00E6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63E4"/>
    <w:multiLevelType w:val="hybridMultilevel"/>
    <w:tmpl w:val="F39C4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C4571"/>
    <w:multiLevelType w:val="hybridMultilevel"/>
    <w:tmpl w:val="7AD6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2D"/>
    <w:rsid w:val="001107EB"/>
    <w:rsid w:val="0014588E"/>
    <w:rsid w:val="00291114"/>
    <w:rsid w:val="00360267"/>
    <w:rsid w:val="003A60B7"/>
    <w:rsid w:val="003C111B"/>
    <w:rsid w:val="005453D9"/>
    <w:rsid w:val="005575F3"/>
    <w:rsid w:val="00984851"/>
    <w:rsid w:val="00A1232D"/>
    <w:rsid w:val="00A34588"/>
    <w:rsid w:val="00AA1319"/>
    <w:rsid w:val="00E6462D"/>
    <w:rsid w:val="00EA2A8C"/>
    <w:rsid w:val="00EB72A9"/>
    <w:rsid w:val="00F2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CE92"/>
  <w15:chartTrackingRefBased/>
  <w15:docId w15:val="{D185BACB-5B38-4BD9-9DC5-3CE8E744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Su Lee</dc:creator>
  <cp:keywords/>
  <dc:description/>
  <cp:lastModifiedBy>Jin Su Lee</cp:lastModifiedBy>
  <cp:revision>7</cp:revision>
  <dcterms:created xsi:type="dcterms:W3CDTF">2022-03-09T06:55:00Z</dcterms:created>
  <dcterms:modified xsi:type="dcterms:W3CDTF">2022-03-12T01:59:00Z</dcterms:modified>
</cp:coreProperties>
</file>