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📦 STORAGEMAP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물건 위치 관리 시스템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하네스 엔지니어링 문서 · 범용판 (2D 평면도 버전)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시스템 규칙 · 데이터 모델 · 평가기준 · 2D 평면도 운용 가이드</w:t>
      </w:r>
    </w:p>
    <w:p>
      <w:pPr>
        <w:spacing w:before="80" w:after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v2.1 | 2026 | 집 · 교실 공용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1장. 설계 원칙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이 시스템이 해결하는 문제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"저 물건 어디 있지?"라는 질문에 5초 안에 답하는 것. 그 이상도 이하도 아닙니다.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물건을 찾는 데 시간이 걸리는 이유는 두 가지입니다. 첫째, 어디 뒀는지 기억이 나지 않는다. 둘째, 기억은 나는데 실제로 거기 없다(누군가 옮겼거나 내가 잘못 기억하고 있다). 이 시스템은 두 가지 문제를 모두 해결합니다.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1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물건 찾기 (검색)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이름으로 검색 → 정확한 위치 경로 반환. 시스템의 존재 이유.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위치 등록·수정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물건을 어디에 뒀는지 빠르게 등록. 30초 이내.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구조 관리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방·가구를 계층으로 정의. 처음 한 번 세팅하면 이후 거의 변경 없음.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평면도 시각화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공간을 2D 평면도로 보며 위치 파악. Phase 1부터 바로 구현. 3D는 필요 없음.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대여·인수인계 추적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교실 등 공용 공간용 확장 기능. 현재 범위 외, 추후 플러그인 방식으로 추가.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범용 설계 원칙 (5가지)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단일 진실 공급원: 물건 위치는 오직 이 시스템에만 존재한다. 포스트잇·수첩 병행 금지.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최소 입력: 등록 시 필수 입력은 이름·위치 2가지뿐이다. 나머지는 선택.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공간 계층 존중: 공간 → 가구 → 구획의 3단계를 항상 유지한다. (2D 기준으로 L2 구역 생략 가능)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변경 이력 보존: 물건의 위치가 바뀔 때 이전 위치를 지우지 않고 기록으로 남긴다.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컨텍스트 독립: 집에서도, 교실에서도, 사무실에서도 같은 구조로 쓸 수 있어야 한다.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사용 컨텍스트별 적용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컨텍스트</w:t>
            </w:r>
          </w:p>
        </w:tc>
        <w:tc>
          <w:tcPr>
            <w:tcW w:type="dxa" w:w="3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공간 예시</w:t>
            </w:r>
          </w:p>
        </w:tc>
        <w:tc>
          <w:tcPr>
            <w:tcW w:type="dxa" w:w="43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거실·침실·주방·서재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 단독 관리. 가족 공용 물건은 메모 필드 활용.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교탁·교구장·사물함·창가 선반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교사 단독 관리. 대여·인수인계 기능은 추후 확장.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사무실 (확장)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책상·공용 캐비닛·창고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구조 적용 가능. 별도 인스턴스 생성 권장.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2장. 공간 계층 구조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3단계 계층 (2D 기준)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2D 평면도 시스템에서는 3단계 계층을 기본으로 사용한다. L2 구역은 선택 사항이며, 공간이 단순한 경우 공간 → 가구 → 구획의 3단계로 충분하다.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집 예시</w:t>
            </w:r>
          </w:p>
        </w:tc>
        <w:tc>
          <w:tcPr>
            <w:tcW w:type="dxa" w:w="31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교실 예시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(Space)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우리 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3학년 2반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(선택)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구역 (Area)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거실, 침실, 주방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앞쪽, 뒤쪽, 창가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(Furniture)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 장식장, 옷장, 책장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앞 교구장, 사물함, 교탁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L4 (선택)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구획 (Zone)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1번 서랍, 상단 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1단 서랍, 상단 오른쪽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💡 2D 평면도에서는 가구를 직사각형 마커로 표시하고, 클릭 시 보관 물건 목록을 확인한다. L2 구역은 방이 여러 개이거나 공간이 복잡할 때만 추가한다.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공간(L1) 설정 기준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물리적으로 분리된 장소를 각각 하나의 공간으로 등록한다.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예: 집과 교실을 동시에 관리한다면 두 개의 공간으로 분리한다.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공간 이름은 고유해야 한다. "우리 집", "3학년 2반"처럼 특정할 수 있는 이름 사용.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가구(L3) 배치 가이드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2D 평면도에서 가구는 실제 배치를 반영하여 드래그로 위치를 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 기준</w:t>
            </w:r>
          </w:p>
        </w:tc>
        <w:tc>
          <w:tcPr>
            <w:tcW w:type="dxa" w:w="32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집 적용 예</w:t>
            </w:r>
          </w:p>
        </w:tc>
        <w:tc>
          <w:tcPr>
            <w:tcW w:type="dxa" w:w="37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교실 적용 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수납·취침·요리·공부 공간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수업준비·보관·청소 구역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물리 위치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창가 쪽, 입구 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앞쪽, 뒤쪽, 복도 쪽, 창가 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 빈도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자주 쓰는 물건 / 계절 용품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매일 쓰는 것 / 가끔 쓰는 것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💡 가구 개수: 집은 4~8개, 교실은 4~7개가 적당하다. 2D 평면도가 복잡해지면 오히려 불편하다.</w:t>
      </w:r>
    </w:p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3장. 데이터 모델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물건(Item) — 핵심 스키마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★ 표시는 필수. 나머지는 있으면 좋은 선택 사항. 처음에는 필수만으로 시작하고 익숙해지면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5560"/>
      </w:tblGrid>
      <w:tr>
        <w:tc>
          <w:tcPr>
            <w:tcW w:type="dxa" w:w="2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5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자동 생성. 사용자가 직접 입력하지 않음.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물건 이름. 최대 60자. 나중에 검색할 때 쓸 이름으로 직관적으로 짓는다.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furniture_id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어느 가구인지 (L3). 가구 목록에서 선택.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내 어느 구획인지 (L4). 구획이 구분된 가구라면 강력 권장.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분류. 교실: 교구·문구·전자기기·서류·기타 / 집: 전자기기·의류·생활용품·서류·공구·기타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자유 태그. 예: [수학, 겨울, 충전]. 검색에 활용된다.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색상·형태·포장 등 실물 식별 정보. 최대 200자.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물건 사진 경로 또는 URL. 비슷한 물건 구분 시 도움.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수량. 기본값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 컨텍스트. 집 / 교실 / 공통.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최초 등록 일시. 자동 입력.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마지막 수정 일시. 자동 갱신.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가구(Furniture)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5560"/>
      </w:tblGrid>
      <w:tr>
        <w:tc>
          <w:tcPr>
            <w:tcW w:type="dxa" w:w="2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필드명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5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furniture_id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이름. 예: TV 장식장, 앞 교구장. 최대 30자.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소속 공간 ID (2D 기준으로 area_id 대신 사용 가능)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서랍장 / 옷장 / 책장 / 선반 / 수납함 / 교구장 / 사물함 / 기타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전면 사진. 2D 평면도에서 클릭 시 참고용으로 표시.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pos_x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평면도 상의 X 좌표 (픽셀). 드래그로 자동 저장.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pos_y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평면도 상의 Y 좌표 (픽셀). 드래그로 자동 저장.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평면도 표시 너비 (픽셀). 기본값 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평면도 표시 높이 (픽셀). 기본값 60.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zones_json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구획 목록. [{zone_id, name, position, photo_url}] 형식으로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특이사항. 예: 맨 아래 서랍은 잠금 있음.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💡 3D model_ref 필드는 2D 버전에서 사용하지 않는다. 대신 pos_x, pos_y, width, height로 평면도 위치를 저장한다.</w:t>
      </w:r>
    </w:p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4장. 시스템 규칙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명명 규칙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R-N-01 | 가구 이름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위치 + 종류 형식 권장. 예: "TV 장식장", "침실 옷장", "앞 교구장"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같은 공간에 동일 종류가 여럿이면 번호 추가. 예: "교구장 1", "교구장 2"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최대 30자</w:t>
      </w:r>
    </w:p>
    <w:p>
      <w:r>
        <w:rPr>
          <w:sz w:val="14"/>
          <w:szCs w:val="14"/>
        </w:rPr>
        <w:t xml:space="preserve"> 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R-N-02 | 구획 이름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방향·순서 기준: 위→아래, 왼→오른 순서로 번호 부여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예: "1번 서랍", "상단 칸", "오른쪽 2단", "도어 포켓 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최대 20자</w:t>
      </w:r>
    </w:p>
    <w:p>
      <w:r>
        <w:rPr>
          <w:sz w:val="14"/>
          <w:szCs w:val="14"/>
        </w:rPr>
        <w:t xml:space="preserve"> 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R-N-03 | 물건 이름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일반 명사 우선. 브랜드명은 구분에 필요할 때만 포함.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동일 이름 물건이 여럿이면 구분자 추가: "가위 (빨강)", "가위 (파랑)"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나중에 내가 뭐라고 검색할지를 기준으로 짓는다.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AA4400"/>
          <w:sz w:val="19"/>
          <w:szCs w:val="19"/>
        </w:rPr>
        <w:t xml:space="preserve">⚠️ 물건 이름에 위치 정보를 넣지 않는다. "서랍 속 가위" ❌ → 위치는 위치 필드에, 이름은 이름답게.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등록 규칙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R-D-01 | 위치 단일성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물건은 항상 정확히 하나의 위치를 가진다. "어딘가에 있음"은 허용되지 않는다. 위치가 불확실하면 memo 필드에 "위치 확인 필요"를 기재하고 마지막으로 본 가구에 등록해 둔다.</w:t>
      </w:r>
    </w:p>
    <w:p>
      <w:r>
        <w:rPr>
          <w:sz w:val="14"/>
          <w:szCs w:val="14"/>
        </w:rPr>
        <w:t xml:space="preserve"> 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R-D-02 | 물건 이동 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위치가 바뀌었을 때: 2D 평면도에서 새 가구를 선택하거나 물건 편집으로 furniture_id를 변경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History 시트에 이전 위치 자동 기록 (언제 어디서 어디로 이동했는지)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이전 레코드는 삭제하지 않는다.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💡 2D 평면도에서 물건을 다른 가구로 이동시킬 때도 동일 규칙 적용.</w:t>
      </w:r>
    </w:p>
    <w:p>
      <w:r>
        <w:rPr>
          <w:sz w:val="14"/>
          <w:szCs w:val="14"/>
        </w:rPr>
        <w:t xml:space="preserve"> 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R-D-03 | 삭제·분실 처리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물건을 버리거나 잃어버린 경우: 레코드를 삭제하지 않고 memo에 "폐기 2026-03" 또는 "분실 추정" 기재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나중에 같은 물건을 다시 살 때 이전 기록을 참고할 수 있다.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사진 등록 기준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가구 사진: 전면 또는 내부 구획이 잘 보이는 사진 1장 권장. 2D 평면도에서 클릭 시 참고용으로 표시된다.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물건 사진: 동일 이름 물건이 2개 이상일 때 구분용으로 권장.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사진 없어도 시스템은 완전히 동작한다. 사진은 시각적 확인 수단일 뿐이다.</w:t>
      </w:r>
    </w:p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5장. 검색 규칙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검색 우선순위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검색어 입력 시 아래 순서로 일치 여부를 판단하고, 상위 순위 결과를 먼저 보여준다.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61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 완전 일치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검색어 = 물건 이름 전체. 최우선 표시.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 부분 일치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검색어가 이름에 포함됨.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태그 일치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검색어가 tags 배열에 포함됨.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메모 포함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검색어가 memo 필드에 포함됨. 가장 낮은 우선순위.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검색 결과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결과는 "공간 &gt; 가구 &gt; 구획" 전체 경로로 표시한다.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2D 평면도에서 해당 가구를 하이라이트(테두리 강조)하여 시각적으로 안내한다.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검색 결과 클릭 시 해당 공간으로 자동 이동하고 가구가 선택된다.</w:t>
      </w:r>
    </w:p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6장. 운영 품질 기준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등록 완성도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3860"/>
      </w:tblGrid>
      <w:tr>
        <w:tc>
          <w:tcPr>
            <w:tcW w:type="dxa" w:w="25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주의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38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 필드 완성도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80~95%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 필드가 비어있는 레코드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배정률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70~90%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furniture_id 없는 레코드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 중복률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5~15%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이름 물건이 구분자 없이 여럿인 경우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데이터 최신성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1000"/>
        <w:gridCol w:w="3360"/>
      </w:tblGrid>
      <w:tr>
        <w:tc>
          <w:tcPr>
            <w:tcW w:type="dxa" w:w="3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주의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33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최신성 (30일 내 updated_at 비율)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60~85%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updated_at이 30일 이내인 레코드 비율. 낮으면 "물건 옮길 때 업데이트" 습관 점검.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6.3 2D 평면도 품질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3860"/>
      </w:tblGrid>
      <w:tr>
        <w:tc>
          <w:tcPr>
            <w:tcW w:type="dxa" w:w="25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주의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38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위치 정확도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70~90%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가구 위치와 평면도 마커 위치가 일치하는 비율 (육안 확인)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마커 클릭 성공률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80~95%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의도한 가구 마커 클릭 성공 비율 (10회 테스트)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등록 완성도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80~95%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수납 가구 중 평면도에 등록된 비율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7장. 2D 평면도 운용 가이드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7.1 2D 평면도 설계 원칙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2D 평면도는 실제 공간의 구조를 직관적으로 반영해야 한다. 복잡한 3D 모델 없이도 "저 물건 어디 있지?"를 5초 안에 해결하는 것이 목표다.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가구는 실제 배치를 반영하여 평면도 위에 배치한다. 드래그로 자유롭게 조정 가능.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가구 크기(가로·세로)는 실제 비례를 대략 맞추면 직관성이 높아진다.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가구 이름은 평면도 마커 안에 표시되므로 짧고 명확하게 짓는다.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7.2 단계별 세팅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57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등록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관리할 공간 이름 등록 (예: 3학년 2반, 우리 집)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배치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배치를 참고해 가구 마커를 평면도에 추가하고 드래그로 위치 조정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물건 등록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가구를 클릭 → 물건 추가. 이름·분류·수량 입력. 30초 이내 목표.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 테스트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"저 물건 어디 있지?" 검색으로 5초 안에 찾을 수 있는지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 (선택)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구획 추가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서랍·칸이 여러 개인 가구는 구획(Zone)을 추가해 정확도 향상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7.3 가구 마커 색상 가이드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마커 색상은 가구 유형이나 구역을 구분하는 데 활용한다. 색상에 규칙을 붙이면 평면도를 훑는 속도가 빨라진다.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색상</w:t>
            </w:r>
          </w:p>
        </w:tc>
        <w:tc>
          <w:tcPr>
            <w:tcW w:type="dxa" w:w="3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권장 용도</w:t>
            </w:r>
          </w:p>
        </w:tc>
        <w:tc>
          <w:tcPr>
            <w:tcW w:type="dxa" w:w="47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보라 계열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교육·교구 관련 가구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앞 교구장, 뒤 교구장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초록 계열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전자기기 관련 가구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컴퓨터 책상, 충전 스테이션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주황 계열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수납·생활용품 가구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사물함, 수납 박스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파랑 계열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창가·개방형 선반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창가 선반, 오픈 책장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노랑 계열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 물품 보관 가구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개인 사물함, 서랍장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💡 색상은 강제 규칙이 아니다. 팀(교실)에서 함께 정하면 공유 공간 관리가 더 쉬워진다.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7.4 확장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000"/>
        <w:gridCol w:w="2960"/>
      </w:tblGrid>
      <w:tr>
        <w:tc>
          <w:tcPr>
            <w:tcW w:type="dxa" w:w="14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4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9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 문서 확정. 공간·가구 등록. 실물 물건 등록 시작.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평면도 세팅 + 물건 50건+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1~2주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검색·등록·위치 경로 표시 완성. 물건 100건 이상 등록.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동작하는 2D 앱 + 실데이터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3~4주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사진 등록. 구획(Zone) 세분화. 검색 정확도 향상.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구획 포함 2D 맵 완성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(선택)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[교실 확장] 대여 추적, 인수인계 보고서 자동 생성 기능 추가.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교실 특화 플러그인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8장. 구글 시트 운용 가이드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8.1 시트 구성 (5개 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탭 이름</w:t>
            </w:r>
          </w:p>
        </w:tc>
        <w:tc>
          <w:tcPr>
            <w:tcW w:type="dxa" w:w="18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59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물건 마스터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item_id, name, furniture_id, zone_id, category, tags, memo, photo_url, quantity, context, created_at, updated_at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🗺️ 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목록 (L1)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space_id, name, 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🗄️ Furniture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목록 (L3)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furniture_id, space_id, name, type, photo_url, pos_x, pos_y, width, height, zones_json,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📦 Zones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구획 목록 (L4)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zone_id, furniture_id, name, position_desc, photo_url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📜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이동 이력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history_id, item_id, from_furniture, from_zone, to_furniture, to_zone, moved_at, note</w:t>
            </w:r>
          </w:p>
        </w:tc>
      </w:tr>
    </w:tbl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💡 2D 버전에서는 Areas (L2 구역) 시트를 기본 탭에서 제외한다. 복잡한 공간의 경우 선택적으로 추가.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8.2 Apps Script 자동화 (우선순위 순)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updated_at 자동 갱신: Items 시트 수정 시 해당 행의 updated_at 자동 갱신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이동 이력 자동 기록: 위치 필드 변경 감지 → History 시트에 이전 위치 자동 저장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검색 함수: 시트 상단 검색 셀에 이름 입력 → 결과를 별도 구역에 위치 경로로 표시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미입력 알림: 필수 필드 비어있는 행 조건부 서식으로 빨간색 표시</w:t>
      </w:r>
    </w:p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9장. 용어집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360"/>
            <w:tcBorders>
              <w:top w:val="single" w:color="9999CC" w:sz="1"/>
              <w:left w:val="single" w:color="9999CC" w:sz="1"/>
              <w:bottom w:val="single" w:color="9999CC" w:sz="1"/>
              <w:right w:val="single" w:color="9999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(Space, L1)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 대상의 최상위 단위. 물리적으로 분리된 장소. 예: 우리 집, 3학년 2반.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구역 (Area, L2)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 내 기능·위치로 구분되는 구역. 2D 기준에서는 선택 사항. 예: 거실, 교탁 구역.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(Furniture, L3)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수납 기능이 있는 물리적 가구나 설비. 2D 평면도에서 마커로 표시. 예: TV 장식장, 앞 교구장.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구획 (Zone, L4)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가구 내 물리적으로 구분되는 최소 단위. 서랍 1개, 선반 1단. 이 단위까지 지정해야 "바로 찾기"가 실현된다.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 평면도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공간을 위에서 내려다본 평면 지도. 가구를 직사각형 마커로 표시하고, 클릭 시 물건 목록을 확인한다.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위치 경로 (Path)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"공간 &gt; 가구 &gt; 구획" 형식의 전체 위치 문자열. 검색 결과에 항상 표시.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하네스 엔지니어링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 전에 규칙·데이터 모델·평가기준을 문서화하여 개발 방향을 정렬하는 설계 방법론. 이 문서가 그 산출물.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진실 공급원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동일한 정보가 여러 곳에 분산되지 않도록 하는 원칙. 물건 위치는 이 시스템 하나에만 존재한다.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─── 문서 끝 ───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STORAGEMAP v2.1 | 물건 위치 관리 시스템 | 하네스 엔지니어링 범용판 (2D)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2026-03-29T04:42:31.224Z</dcterms:created>
  <dcterms:modified xsi:type="dcterms:W3CDTF">2026-03-29T04:42:31.225Z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