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DE32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b/>
          <w:bCs/>
          <w:color w:val="000000"/>
          <w:sz w:val="30"/>
          <w:szCs w:val="30"/>
        </w:rPr>
        <w:t>Professional Experience</w:t>
      </w:r>
    </w:p>
    <w:p w14:paraId="225A10D0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b/>
          <w:bCs/>
          <w:color w:val="000000"/>
          <w:sz w:val="26"/>
          <w:szCs w:val="26"/>
        </w:rPr>
        <w:t>IT Technical Associate </w:t>
      </w:r>
    </w:p>
    <w:p w14:paraId="7443BDB9" w14:textId="484007CC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color w:val="000000"/>
        </w:rPr>
        <w:t>University of Illinois Help Desk – Champaign, IL</w:t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color w:val="000000"/>
        </w:rPr>
        <w:t xml:space="preserve">   </w:t>
      </w:r>
      <w:r w:rsidR="006477CA" w:rsidRPr="002E503B">
        <w:rPr>
          <w:color w:val="000000"/>
        </w:rPr>
        <w:t xml:space="preserve"> </w:t>
      </w:r>
      <w:r w:rsidRPr="002E503B">
        <w:rPr>
          <w:color w:val="000000"/>
        </w:rPr>
        <w:t>Oct 2022 – Present </w:t>
      </w:r>
    </w:p>
    <w:p w14:paraId="423BEC3A" w14:textId="064743E1" w:rsidR="001412C4" w:rsidRPr="001412C4" w:rsidRDefault="001412C4" w:rsidP="001412C4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503B">
        <w:rPr>
          <w:rFonts w:ascii="Times New Roman" w:eastAsia="Times New Roman" w:hAnsi="Times New Roman" w:cs="Times New Roman"/>
          <w:sz w:val="24"/>
          <w:szCs w:val="24"/>
        </w:rPr>
        <w:t xml:space="preserve">Troubleshoot issues with technology services applications such as Zoom, Canvas, passwords, two factor authentication, VPN, Exchange, mailing lists, Teams, </w:t>
      </w:r>
      <w:r w:rsidR="00582726">
        <w:rPr>
          <w:rFonts w:ascii="Times New Roman" w:eastAsia="Times New Roman" w:hAnsi="Times New Roman" w:cs="Times New Roman"/>
          <w:sz w:val="24"/>
          <w:szCs w:val="24"/>
        </w:rPr>
        <w:t>mobile devices</w:t>
      </w:r>
      <w:r w:rsidRPr="002E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E503B"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gramEnd"/>
    </w:p>
    <w:p w14:paraId="1BA948D5" w14:textId="685D6BF6" w:rsidR="007E4C80" w:rsidRDefault="007E4C80" w:rsidP="007E4C80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503B">
        <w:rPr>
          <w:rFonts w:ascii="Times New Roman" w:eastAsia="Times New Roman" w:hAnsi="Times New Roman" w:cs="Times New Roman"/>
          <w:sz w:val="24"/>
          <w:szCs w:val="24"/>
        </w:rPr>
        <w:t>Collaborate with cross-functional teams and escalates complex issues, ensuring timely and accurate problem resolution</w:t>
      </w:r>
      <w:r w:rsidR="009865B7" w:rsidRPr="002E503B">
        <w:rPr>
          <w:rFonts w:ascii="Times New Roman" w:eastAsia="Times New Roman" w:hAnsi="Times New Roman" w:cs="Times New Roman"/>
          <w:sz w:val="24"/>
          <w:szCs w:val="24"/>
        </w:rPr>
        <w:t xml:space="preserve"> while providing deliverables on time when </w:t>
      </w:r>
      <w:proofErr w:type="gramStart"/>
      <w:r w:rsidR="009865B7" w:rsidRPr="002E503B">
        <w:rPr>
          <w:rFonts w:ascii="Times New Roman" w:eastAsia="Times New Roman" w:hAnsi="Times New Roman" w:cs="Times New Roman"/>
          <w:sz w:val="24"/>
          <w:szCs w:val="24"/>
        </w:rPr>
        <w:t>needed</w:t>
      </w:r>
      <w:proofErr w:type="gramEnd"/>
    </w:p>
    <w:p w14:paraId="77E24099" w14:textId="41C97E49" w:rsidR="009821D0" w:rsidRPr="009821D0" w:rsidRDefault="009821D0" w:rsidP="009821D0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503B">
        <w:rPr>
          <w:rFonts w:ascii="Times New Roman" w:eastAsia="Times New Roman" w:hAnsi="Times New Roman" w:cs="Times New Roman"/>
          <w:sz w:val="24"/>
          <w:szCs w:val="24"/>
        </w:rPr>
        <w:t xml:space="preserve">Use strong communication skills to guide a diverse customer base through troubleshooting procedures and providing clear solutions to an array of </w:t>
      </w:r>
      <w:proofErr w:type="gramStart"/>
      <w:r w:rsidRPr="002E503B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gramEnd"/>
    </w:p>
    <w:p w14:paraId="4DC8AC76" w14:textId="68A7C080" w:rsidR="009D1DC1" w:rsidRDefault="009D1DC1" w:rsidP="009D1DC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503B">
        <w:rPr>
          <w:rFonts w:ascii="Times New Roman" w:eastAsia="Times New Roman" w:hAnsi="Times New Roman" w:cs="Times New Roman"/>
          <w:sz w:val="24"/>
          <w:szCs w:val="24"/>
        </w:rPr>
        <w:t xml:space="preserve">Create user-friendly guides and documentation for common technical problems, contributing to a more efficient support </w:t>
      </w:r>
      <w:proofErr w:type="gramStart"/>
      <w:r w:rsidRPr="002E503B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</w:p>
    <w:p w14:paraId="6E8E420D" w14:textId="517671A5" w:rsidR="007E4C80" w:rsidRPr="002E503B" w:rsidRDefault="00C508A1" w:rsidP="00C508A1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503B">
        <w:rPr>
          <w:rFonts w:ascii="Times New Roman" w:eastAsia="Times New Roman" w:hAnsi="Times New Roman" w:cs="Times New Roman"/>
          <w:sz w:val="24"/>
          <w:szCs w:val="24"/>
        </w:rPr>
        <w:t>Conducts regular quality assurance checks on Tier 1 and Tier 2 support interactions, identifying areas of improvement and implementing training and communication</w:t>
      </w:r>
      <w:r w:rsidR="008F13E2" w:rsidRPr="002E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F13E2" w:rsidRPr="002E503B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gramEnd"/>
    </w:p>
    <w:p w14:paraId="103D5B99" w14:textId="7294EBE9" w:rsidR="00E7372D" w:rsidRPr="002E503B" w:rsidRDefault="00E7372D" w:rsidP="00E7372D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503B">
        <w:rPr>
          <w:rFonts w:ascii="Times New Roman" w:eastAsia="Times New Roman" w:hAnsi="Times New Roman" w:cs="Times New Roman"/>
          <w:sz w:val="24"/>
          <w:szCs w:val="24"/>
        </w:rPr>
        <w:t>Troubleshoot Tier 2 technical issues, identify</w:t>
      </w:r>
      <w:r w:rsidR="002503C9" w:rsidRPr="002E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03B">
        <w:rPr>
          <w:rFonts w:ascii="Times New Roman" w:eastAsia="Times New Roman" w:hAnsi="Times New Roman" w:cs="Times New Roman"/>
          <w:sz w:val="24"/>
          <w:szCs w:val="24"/>
        </w:rPr>
        <w:t>root causes and implemen</w:t>
      </w:r>
      <w:r w:rsidR="002503C9" w:rsidRPr="002E503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E503B">
        <w:rPr>
          <w:rFonts w:ascii="Times New Roman" w:eastAsia="Times New Roman" w:hAnsi="Times New Roman" w:cs="Times New Roman"/>
          <w:sz w:val="24"/>
          <w:szCs w:val="24"/>
        </w:rPr>
        <w:t xml:space="preserve"> effective solutions to minimize </w:t>
      </w:r>
      <w:proofErr w:type="gramStart"/>
      <w:r w:rsidRPr="002E503B">
        <w:rPr>
          <w:rFonts w:ascii="Times New Roman" w:eastAsia="Times New Roman" w:hAnsi="Times New Roman" w:cs="Times New Roman"/>
          <w:sz w:val="24"/>
          <w:szCs w:val="24"/>
        </w:rPr>
        <w:t>downtime</w:t>
      </w:r>
      <w:proofErr w:type="gramEnd"/>
    </w:p>
    <w:p w14:paraId="76EC597B" w14:textId="353ABA01" w:rsidR="009D15C3" w:rsidRPr="002E503B" w:rsidRDefault="00412E70" w:rsidP="009D15C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>Resolve various software issues</w:t>
      </w:r>
      <w:r w:rsidR="009D15C3" w:rsidRPr="002E503B">
        <w:rPr>
          <w:color w:val="000000"/>
        </w:rPr>
        <w:t xml:space="preserve"> with clients over the phone</w:t>
      </w:r>
      <w:r w:rsidR="00E2433D" w:rsidRPr="002E503B">
        <w:rPr>
          <w:color w:val="000000"/>
        </w:rPr>
        <w:t xml:space="preserve">, through </w:t>
      </w:r>
      <w:r w:rsidR="009D15C3" w:rsidRPr="002E503B">
        <w:rPr>
          <w:color w:val="000000"/>
        </w:rPr>
        <w:t>email</w:t>
      </w:r>
      <w:r w:rsidR="00E2433D" w:rsidRPr="002E503B">
        <w:rPr>
          <w:color w:val="000000"/>
        </w:rPr>
        <w:t xml:space="preserve">, and in </w:t>
      </w:r>
      <w:proofErr w:type="gramStart"/>
      <w:r w:rsidR="00E2433D" w:rsidRPr="002E503B">
        <w:rPr>
          <w:color w:val="000000"/>
        </w:rPr>
        <w:t>person</w:t>
      </w:r>
      <w:proofErr w:type="gramEnd"/>
    </w:p>
    <w:p w14:paraId="4A676AF6" w14:textId="30C52409" w:rsidR="00B41423" w:rsidRPr="002E503B" w:rsidRDefault="00B41423" w:rsidP="008636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 xml:space="preserve">Served as the </w:t>
      </w:r>
      <w:r w:rsidR="00312130">
        <w:rPr>
          <w:color w:val="000000"/>
        </w:rPr>
        <w:t>p</w:t>
      </w:r>
      <w:r w:rsidRPr="002E503B">
        <w:rPr>
          <w:color w:val="000000"/>
        </w:rPr>
        <w:t xml:space="preserve">rimary </w:t>
      </w:r>
      <w:r w:rsidR="00312130">
        <w:rPr>
          <w:color w:val="000000"/>
        </w:rPr>
        <w:t>planner</w:t>
      </w:r>
      <w:r w:rsidRPr="002E503B">
        <w:rPr>
          <w:color w:val="000000"/>
        </w:rPr>
        <w:t xml:space="preserve"> for the Teams Migration from Skype for Business to Microsoft Teams ensuring that the transition was efficient</w:t>
      </w:r>
      <w:r w:rsidR="00312130">
        <w:rPr>
          <w:color w:val="000000"/>
        </w:rPr>
        <w:t xml:space="preserve"> for the help </w:t>
      </w:r>
      <w:proofErr w:type="gramStart"/>
      <w:r w:rsidR="00312130">
        <w:rPr>
          <w:color w:val="000000"/>
        </w:rPr>
        <w:t>desk</w:t>
      </w:r>
      <w:proofErr w:type="gramEnd"/>
    </w:p>
    <w:p w14:paraId="0CF4F3F8" w14:textId="7CEA5378" w:rsidR="003E0FB7" w:rsidRPr="002E503B" w:rsidRDefault="00414E32" w:rsidP="003E0F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>Led Contact Database Project</w:t>
      </w:r>
      <w:r w:rsidR="001C2165" w:rsidRPr="002E503B">
        <w:rPr>
          <w:color w:val="000000"/>
        </w:rPr>
        <w:t xml:space="preserve"> that </w:t>
      </w:r>
      <w:r w:rsidR="00156E2D" w:rsidRPr="002E503B">
        <w:rPr>
          <w:color w:val="000000"/>
        </w:rPr>
        <w:t xml:space="preserve">updated </w:t>
      </w:r>
      <w:r w:rsidR="00EA58B2">
        <w:rPr>
          <w:color w:val="000000"/>
        </w:rPr>
        <w:t>3</w:t>
      </w:r>
      <w:r w:rsidR="00156E2D" w:rsidRPr="002E503B">
        <w:rPr>
          <w:color w:val="000000"/>
        </w:rPr>
        <w:t xml:space="preserve">0% of CDB </w:t>
      </w:r>
      <w:proofErr w:type="gramStart"/>
      <w:r w:rsidR="00156E2D" w:rsidRPr="002E503B">
        <w:rPr>
          <w:color w:val="000000"/>
        </w:rPr>
        <w:t>entries</w:t>
      </w:r>
      <w:proofErr w:type="gramEnd"/>
    </w:p>
    <w:p w14:paraId="2C403355" w14:textId="77777777" w:rsidR="003E0FB7" w:rsidRPr="002E503B" w:rsidRDefault="003E0FB7" w:rsidP="003E0FB7">
      <w:pPr>
        <w:rPr>
          <w:rFonts w:ascii="Times New Roman" w:hAnsi="Times New Roman" w:cs="Times New Roman"/>
        </w:rPr>
      </w:pPr>
    </w:p>
    <w:p w14:paraId="35FE0D3C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b/>
          <w:bCs/>
          <w:color w:val="000000"/>
          <w:sz w:val="26"/>
          <w:szCs w:val="26"/>
        </w:rPr>
        <w:t>Help Desk Specialist/Building Technician</w:t>
      </w:r>
    </w:p>
    <w:p w14:paraId="6E4E89F7" w14:textId="471AE9AE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color w:val="000000"/>
        </w:rPr>
        <w:t>Summit Hill School District – Tinley Park, IL</w:t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="009B22DD">
        <w:rPr>
          <w:rStyle w:val="apple-tab-span"/>
          <w:color w:val="000000"/>
        </w:rPr>
        <w:t xml:space="preserve"> </w:t>
      </w:r>
      <w:r w:rsidRPr="002E503B">
        <w:rPr>
          <w:color w:val="000000"/>
        </w:rPr>
        <w:t>Nov 2021 – Oct 2022</w:t>
      </w:r>
    </w:p>
    <w:p w14:paraId="560FBA65" w14:textId="60C82A78" w:rsidR="003E0FB7" w:rsidRPr="002E503B" w:rsidRDefault="003E0FB7" w:rsidP="003E0FB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>Assisted staff and students by repairing Lenovo Windows laptop</w:t>
      </w:r>
      <w:r w:rsidR="00785C65" w:rsidRPr="002E503B">
        <w:rPr>
          <w:color w:val="000000"/>
        </w:rPr>
        <w:t>s</w:t>
      </w:r>
      <w:r w:rsidRPr="002E503B">
        <w:rPr>
          <w:color w:val="000000"/>
        </w:rPr>
        <w:t xml:space="preserve"> and Surface tablet </w:t>
      </w:r>
      <w:proofErr w:type="gramStart"/>
      <w:r w:rsidRPr="002E503B">
        <w:rPr>
          <w:color w:val="000000"/>
        </w:rPr>
        <w:t>issues</w:t>
      </w:r>
      <w:proofErr w:type="gramEnd"/>
    </w:p>
    <w:p w14:paraId="346EA3A9" w14:textId="30E5E22A" w:rsidR="003E0FB7" w:rsidRPr="002E503B" w:rsidRDefault="003E0FB7" w:rsidP="003E0FB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 xml:space="preserve">Resolved staff concerns and provided solutions for overcoming difficulties using </w:t>
      </w:r>
      <w:r w:rsidR="00FC1AEB" w:rsidRPr="002E503B">
        <w:rPr>
          <w:color w:val="000000"/>
        </w:rPr>
        <w:t xml:space="preserve">various software and hardware need to facilitate </w:t>
      </w:r>
      <w:proofErr w:type="gramStart"/>
      <w:r w:rsidR="00FC1AEB" w:rsidRPr="002E503B">
        <w:rPr>
          <w:color w:val="000000"/>
        </w:rPr>
        <w:t>classes</w:t>
      </w:r>
      <w:proofErr w:type="gramEnd"/>
    </w:p>
    <w:p w14:paraId="1389649C" w14:textId="5CB28521" w:rsidR="003E0FB7" w:rsidRPr="002E503B" w:rsidRDefault="00EE6A8D" w:rsidP="003E0FB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 xml:space="preserve">Managed </w:t>
      </w:r>
      <w:r w:rsidR="003E0FB7" w:rsidRPr="002E503B">
        <w:rPr>
          <w:color w:val="000000"/>
        </w:rPr>
        <w:t>an inventory of technology resources and hardware</w:t>
      </w:r>
      <w:r w:rsidR="00156E2D" w:rsidRPr="002E503B">
        <w:rPr>
          <w:color w:val="000000"/>
        </w:rPr>
        <w:t xml:space="preserve"> to track hardware </w:t>
      </w:r>
      <w:proofErr w:type="gramStart"/>
      <w:r w:rsidR="00156E2D" w:rsidRPr="002E503B">
        <w:rPr>
          <w:color w:val="000000"/>
        </w:rPr>
        <w:t>failures</w:t>
      </w:r>
      <w:proofErr w:type="gramEnd"/>
    </w:p>
    <w:p w14:paraId="18E582D3" w14:textId="77777777" w:rsidR="003E0FB7" w:rsidRPr="002E503B" w:rsidRDefault="003E0FB7" w:rsidP="003E0FB7">
      <w:pPr>
        <w:rPr>
          <w:rFonts w:ascii="Times New Roman" w:hAnsi="Times New Roman" w:cs="Times New Roman"/>
          <w:sz w:val="24"/>
          <w:szCs w:val="24"/>
        </w:rPr>
      </w:pPr>
    </w:p>
    <w:p w14:paraId="37D89D70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b/>
          <w:bCs/>
          <w:color w:val="000000"/>
          <w:sz w:val="26"/>
          <w:szCs w:val="26"/>
        </w:rPr>
        <w:t>Computer Lab Technician</w:t>
      </w:r>
    </w:p>
    <w:p w14:paraId="0C1CA1CA" w14:textId="4F412585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color w:val="000000"/>
        </w:rPr>
        <w:t>Illinois State University – Normal, IL</w:t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="009B22DD">
        <w:rPr>
          <w:rStyle w:val="apple-tab-span"/>
          <w:color w:val="000000"/>
        </w:rPr>
        <w:t xml:space="preserve">           </w:t>
      </w:r>
      <w:r w:rsidRPr="002E503B">
        <w:rPr>
          <w:color w:val="000000"/>
        </w:rPr>
        <w:t>Aug 2020 – May 2021</w:t>
      </w:r>
    </w:p>
    <w:p w14:paraId="41777C87" w14:textId="676B113B" w:rsidR="003E0FB7" w:rsidRPr="002E503B" w:rsidRDefault="00C2245B" w:rsidP="003E0FB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 xml:space="preserve">Provided assistance to students utilizing university computer labs </w:t>
      </w:r>
      <w:r w:rsidR="000328F7" w:rsidRPr="002E503B">
        <w:rPr>
          <w:color w:val="000000"/>
        </w:rPr>
        <w:t>and</w:t>
      </w:r>
      <w:r w:rsidRPr="002E503B">
        <w:rPr>
          <w:color w:val="000000"/>
        </w:rPr>
        <w:t xml:space="preserve"> personal laptop </w:t>
      </w:r>
      <w:proofErr w:type="gramStart"/>
      <w:r w:rsidRPr="002E503B">
        <w:rPr>
          <w:color w:val="000000"/>
        </w:rPr>
        <w:t>devices</w:t>
      </w:r>
      <w:proofErr w:type="gramEnd"/>
    </w:p>
    <w:p w14:paraId="1FF11F16" w14:textId="3BD7F3F6" w:rsidR="003E0FB7" w:rsidRPr="002E503B" w:rsidRDefault="003E0FB7" w:rsidP="003E0FB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>Re</w:t>
      </w:r>
      <w:r w:rsidR="00607FF6" w:rsidRPr="002E503B">
        <w:rPr>
          <w:color w:val="000000"/>
        </w:rPr>
        <w:t>paired</w:t>
      </w:r>
      <w:r w:rsidRPr="002E503B">
        <w:rPr>
          <w:color w:val="000000"/>
        </w:rPr>
        <w:t xml:space="preserve"> print</w:t>
      </w:r>
      <w:r w:rsidR="00607FF6" w:rsidRPr="002E503B">
        <w:rPr>
          <w:color w:val="000000"/>
        </w:rPr>
        <w:t>ers</w:t>
      </w:r>
      <w:r w:rsidRPr="002E503B">
        <w:rPr>
          <w:color w:val="000000"/>
        </w:rPr>
        <w:t xml:space="preserve"> and supported students with </w:t>
      </w:r>
      <w:r w:rsidR="006F0DA8" w:rsidRPr="002E503B">
        <w:rPr>
          <w:color w:val="000000"/>
        </w:rPr>
        <w:t>software</w:t>
      </w:r>
      <w:r w:rsidRPr="002E503B">
        <w:rPr>
          <w:color w:val="000000"/>
        </w:rPr>
        <w:t xml:space="preserve"> </w:t>
      </w:r>
      <w:r w:rsidR="00C819B2" w:rsidRPr="002E503B">
        <w:rPr>
          <w:color w:val="000000"/>
        </w:rPr>
        <w:t>problems</w:t>
      </w:r>
    </w:p>
    <w:p w14:paraId="004252E2" w14:textId="77777777" w:rsidR="003E0FB7" w:rsidRPr="002E503B" w:rsidRDefault="003E0FB7" w:rsidP="003E0FB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2E503B">
        <w:rPr>
          <w:color w:val="000000"/>
        </w:rPr>
        <w:t xml:space="preserve">Escalated lab/higher-level concerns and reported them to the </w:t>
      </w:r>
      <w:proofErr w:type="gramStart"/>
      <w:r w:rsidRPr="002E503B">
        <w:rPr>
          <w:color w:val="000000"/>
        </w:rPr>
        <w:t>manager</w:t>
      </w:r>
      <w:proofErr w:type="gramEnd"/>
    </w:p>
    <w:p w14:paraId="0B724AF2" w14:textId="77777777" w:rsidR="003E0FB7" w:rsidRPr="002E503B" w:rsidRDefault="003E0FB7" w:rsidP="003E0FB7">
      <w:pPr>
        <w:rPr>
          <w:rFonts w:ascii="Times New Roman" w:hAnsi="Times New Roman" w:cs="Times New Roman"/>
        </w:rPr>
      </w:pPr>
    </w:p>
    <w:p w14:paraId="3AB1EB26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b/>
          <w:bCs/>
          <w:color w:val="000000"/>
          <w:sz w:val="30"/>
          <w:szCs w:val="30"/>
        </w:rPr>
        <w:t>Education</w:t>
      </w:r>
    </w:p>
    <w:p w14:paraId="5696F2BA" w14:textId="0C2554AC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color w:val="000000"/>
        </w:rPr>
        <w:t>Illinois State University – Normal, IL</w:t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  <w:r w:rsidRPr="002E503B">
        <w:rPr>
          <w:rStyle w:val="apple-tab-span"/>
          <w:color w:val="000000"/>
        </w:rPr>
        <w:tab/>
      </w:r>
    </w:p>
    <w:p w14:paraId="77EAA3A2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color w:val="000000"/>
        </w:rPr>
        <w:t>Bachelor of Science in Cybersecurity, Minor in Economics</w:t>
      </w:r>
    </w:p>
    <w:p w14:paraId="7F94646D" w14:textId="77777777" w:rsidR="003E0FB7" w:rsidRPr="002E503B" w:rsidRDefault="003E0FB7" w:rsidP="003E0FB7">
      <w:pPr>
        <w:rPr>
          <w:rFonts w:ascii="Times New Roman" w:hAnsi="Times New Roman" w:cs="Times New Roman"/>
        </w:rPr>
      </w:pPr>
    </w:p>
    <w:p w14:paraId="7ADD9D0F" w14:textId="77777777" w:rsidR="003E0FB7" w:rsidRPr="002E503B" w:rsidRDefault="003E0FB7" w:rsidP="003E0FB7">
      <w:pPr>
        <w:pStyle w:val="NormalWeb"/>
        <w:spacing w:before="0" w:beforeAutospacing="0" w:after="0" w:afterAutospacing="0"/>
      </w:pPr>
      <w:r w:rsidRPr="002E503B">
        <w:rPr>
          <w:b/>
          <w:bCs/>
          <w:color w:val="000000"/>
          <w:sz w:val="30"/>
          <w:szCs w:val="30"/>
        </w:rPr>
        <w:t>Technical Skills</w:t>
      </w:r>
      <w:r w:rsidRPr="002E503B">
        <w:rPr>
          <w:color w:val="000000"/>
        </w:rPr>
        <w:br/>
      </w:r>
    </w:p>
    <w:p w14:paraId="4E2079FD" w14:textId="77777777" w:rsidR="00A3418C" w:rsidRPr="002E503B" w:rsidRDefault="00A3418C" w:rsidP="003E0FB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  <w:sectPr w:rsidR="00A3418C" w:rsidRPr="002E503B" w:rsidSect="00480B8D">
          <w:headerReference w:type="default" r:id="rId7"/>
          <w:foot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22DF4535" w14:textId="77777777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PowerShell Scripting</w:t>
      </w:r>
    </w:p>
    <w:p w14:paraId="6A6EC65D" w14:textId="77777777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HTML/CSS</w:t>
      </w:r>
    </w:p>
    <w:p w14:paraId="36BCBBE5" w14:textId="77777777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JavaScript</w:t>
      </w:r>
    </w:p>
    <w:p w14:paraId="01811F6E" w14:textId="77777777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Java</w:t>
      </w:r>
    </w:p>
    <w:p w14:paraId="7BF807C5" w14:textId="77777777" w:rsidR="000A4C6E" w:rsidRDefault="000A4C6E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Endpoint Management </w:t>
      </w:r>
    </w:p>
    <w:p w14:paraId="6C2FAD48" w14:textId="48659453" w:rsidR="003E0FB7" w:rsidRPr="002E503B" w:rsidRDefault="00D12B84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MYSQL</w:t>
      </w:r>
      <w:r w:rsidR="003E0FB7" w:rsidRPr="002E503B">
        <w:rPr>
          <w:color w:val="000000"/>
          <w:sz w:val="22"/>
          <w:szCs w:val="22"/>
        </w:rPr>
        <w:t>                                            </w:t>
      </w:r>
    </w:p>
    <w:p w14:paraId="7C1797D1" w14:textId="2A00E23D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Network</w:t>
      </w:r>
      <w:r w:rsidR="0053124A" w:rsidRPr="002E503B">
        <w:rPr>
          <w:color w:val="000000"/>
          <w:sz w:val="22"/>
          <w:szCs w:val="22"/>
        </w:rPr>
        <w:t xml:space="preserve"> Testing</w:t>
      </w:r>
    </w:p>
    <w:p w14:paraId="30282616" w14:textId="77777777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Network Design</w:t>
      </w:r>
      <w:r w:rsidRPr="002E503B">
        <w:rPr>
          <w:rStyle w:val="apple-tab-span"/>
          <w:color w:val="000000"/>
          <w:sz w:val="22"/>
          <w:szCs w:val="22"/>
        </w:rPr>
        <w:tab/>
      </w:r>
    </w:p>
    <w:p w14:paraId="0F49E8E5" w14:textId="77777777" w:rsidR="003E0FB7" w:rsidRPr="002E503B" w:rsidRDefault="003E0FB7" w:rsidP="006853D2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Hardware Support</w:t>
      </w:r>
    </w:p>
    <w:p w14:paraId="3CB72E4F" w14:textId="090148B5" w:rsidR="001B062A" w:rsidRPr="00D73536" w:rsidRDefault="003E0FB7" w:rsidP="001B062A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2E503B">
        <w:rPr>
          <w:color w:val="000000"/>
          <w:sz w:val="22"/>
          <w:szCs w:val="22"/>
        </w:rPr>
        <w:t>Active Directory</w:t>
      </w:r>
      <w:r w:rsidR="00EA01ED" w:rsidRPr="002E503B">
        <w:rPr>
          <w:color w:val="000000"/>
          <w:sz w:val="22"/>
          <w:szCs w:val="22"/>
        </w:rPr>
        <w:t xml:space="preserve"> </w:t>
      </w:r>
    </w:p>
    <w:sectPr w:rsidR="001B062A" w:rsidRPr="00D73536" w:rsidSect="006853D2">
      <w:type w:val="continuous"/>
      <w:pgSz w:w="12240" w:h="15840"/>
      <w:pgMar w:top="720" w:right="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4046" w14:textId="77777777" w:rsidR="00690E8C" w:rsidRDefault="00690E8C" w:rsidP="00690E8C">
      <w:pPr>
        <w:spacing w:after="0" w:line="240" w:lineRule="auto"/>
      </w:pPr>
      <w:r>
        <w:separator/>
      </w:r>
    </w:p>
  </w:endnote>
  <w:endnote w:type="continuationSeparator" w:id="0">
    <w:p w14:paraId="0AAD3500" w14:textId="77777777" w:rsidR="00690E8C" w:rsidRDefault="00690E8C" w:rsidP="0069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479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0C686" w14:textId="33C533B7" w:rsidR="00480B8D" w:rsidRDefault="00480B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30266" w14:textId="77777777" w:rsidR="00480B8D" w:rsidRDefault="0048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BD54" w14:textId="77777777" w:rsidR="00690E8C" w:rsidRDefault="00690E8C" w:rsidP="00690E8C">
      <w:pPr>
        <w:spacing w:after="0" w:line="240" w:lineRule="auto"/>
      </w:pPr>
      <w:r>
        <w:separator/>
      </w:r>
    </w:p>
  </w:footnote>
  <w:footnote w:type="continuationSeparator" w:id="0">
    <w:p w14:paraId="3B9B4996" w14:textId="77777777" w:rsidR="00690E8C" w:rsidRDefault="00690E8C" w:rsidP="0069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A18" w14:textId="77777777" w:rsidR="00690E8C" w:rsidRDefault="00690E8C" w:rsidP="00690E8C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8"/>
        <w:szCs w:val="28"/>
      </w:rPr>
      <w:t>Lee Merigold</w:t>
    </w:r>
  </w:p>
  <w:p w14:paraId="2342E784" w14:textId="77777777" w:rsidR="00690E8C" w:rsidRDefault="00690E8C" w:rsidP="00690E8C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color w:val="000000"/>
        <w:sz w:val="22"/>
        <w:szCs w:val="22"/>
      </w:rPr>
      <w:t>708-926-4286</w:t>
    </w:r>
  </w:p>
  <w:p w14:paraId="356000A4" w14:textId="6FBBFB16" w:rsidR="00690E8C" w:rsidRDefault="00DB2681" w:rsidP="00690E8C">
    <w:pPr>
      <w:pStyle w:val="NormalWeb"/>
      <w:spacing w:before="0" w:beforeAutospacing="0" w:after="0" w:afterAutospacing="0"/>
      <w:jc w:val="center"/>
    </w:pPr>
    <w:hyperlink r:id="rId1" w:history="1">
      <w:r w:rsidR="00690E8C">
        <w:rPr>
          <w:rStyle w:val="Hyperlink"/>
          <w:rFonts w:eastAsia="Calibri"/>
          <w:color w:val="1155CC"/>
          <w:sz w:val="22"/>
          <w:szCs w:val="22"/>
        </w:rPr>
        <w:t>Leemerigold7@gmail.com</w:t>
      </w:r>
    </w:hyperlink>
    <w:r w:rsidR="00690E8C">
      <w:rPr>
        <w:rFonts w:ascii="Calibri" w:hAnsi="Calibri" w:cs="Calibri"/>
        <w:color w:val="000000"/>
        <w:sz w:val="22"/>
        <w:szCs w:val="22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86D"/>
    <w:multiLevelType w:val="hybridMultilevel"/>
    <w:tmpl w:val="399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5203"/>
    <w:multiLevelType w:val="multilevel"/>
    <w:tmpl w:val="184E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B2928"/>
    <w:multiLevelType w:val="multilevel"/>
    <w:tmpl w:val="310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1FB8"/>
    <w:multiLevelType w:val="multilevel"/>
    <w:tmpl w:val="F92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46A89"/>
    <w:multiLevelType w:val="multilevel"/>
    <w:tmpl w:val="C7D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18C6"/>
    <w:multiLevelType w:val="hybridMultilevel"/>
    <w:tmpl w:val="FE7A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2619"/>
    <w:multiLevelType w:val="hybridMultilevel"/>
    <w:tmpl w:val="8C5C355E"/>
    <w:lvl w:ilvl="0" w:tplc="9F56203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32EF84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92763B5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C4E4129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6DEF24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876F4B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E9218A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C4EA578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61F8BFD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392777595">
    <w:abstractNumId w:val="6"/>
  </w:num>
  <w:num w:numId="2" w16cid:durableId="998119795">
    <w:abstractNumId w:val="0"/>
  </w:num>
  <w:num w:numId="3" w16cid:durableId="742992388">
    <w:abstractNumId w:val="4"/>
  </w:num>
  <w:num w:numId="4" w16cid:durableId="309290138">
    <w:abstractNumId w:val="2"/>
  </w:num>
  <w:num w:numId="5" w16cid:durableId="1491826829">
    <w:abstractNumId w:val="3"/>
  </w:num>
  <w:num w:numId="6" w16cid:durableId="496043358">
    <w:abstractNumId w:val="1"/>
  </w:num>
  <w:num w:numId="7" w16cid:durableId="1429350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53"/>
    <w:rsid w:val="000328F7"/>
    <w:rsid w:val="0004063D"/>
    <w:rsid w:val="000513E9"/>
    <w:rsid w:val="000A4C6E"/>
    <w:rsid w:val="000B3F78"/>
    <w:rsid w:val="00112F4F"/>
    <w:rsid w:val="001412C4"/>
    <w:rsid w:val="00156E2D"/>
    <w:rsid w:val="001730AB"/>
    <w:rsid w:val="001836DA"/>
    <w:rsid w:val="001B062A"/>
    <w:rsid w:val="001C2165"/>
    <w:rsid w:val="00206A0C"/>
    <w:rsid w:val="002503C9"/>
    <w:rsid w:val="002A7CC5"/>
    <w:rsid w:val="002C32B3"/>
    <w:rsid w:val="002E2EA9"/>
    <w:rsid w:val="002E503B"/>
    <w:rsid w:val="00312130"/>
    <w:rsid w:val="003374C2"/>
    <w:rsid w:val="00397BFC"/>
    <w:rsid w:val="003D0406"/>
    <w:rsid w:val="003E0B63"/>
    <w:rsid w:val="003E0FB7"/>
    <w:rsid w:val="00412E70"/>
    <w:rsid w:val="00414E32"/>
    <w:rsid w:val="00480B8D"/>
    <w:rsid w:val="004A0A5E"/>
    <w:rsid w:val="004C6250"/>
    <w:rsid w:val="004F708F"/>
    <w:rsid w:val="0052390F"/>
    <w:rsid w:val="0053124A"/>
    <w:rsid w:val="0056345C"/>
    <w:rsid w:val="00576FE0"/>
    <w:rsid w:val="00582726"/>
    <w:rsid w:val="005938FA"/>
    <w:rsid w:val="005A0C61"/>
    <w:rsid w:val="005B071B"/>
    <w:rsid w:val="005C7503"/>
    <w:rsid w:val="00607FF6"/>
    <w:rsid w:val="00612F53"/>
    <w:rsid w:val="00634E0B"/>
    <w:rsid w:val="006477CA"/>
    <w:rsid w:val="006853D2"/>
    <w:rsid w:val="00690E8C"/>
    <w:rsid w:val="006F0DA8"/>
    <w:rsid w:val="00725C8C"/>
    <w:rsid w:val="00783AE8"/>
    <w:rsid w:val="00785C65"/>
    <w:rsid w:val="007A189C"/>
    <w:rsid w:val="007E24AA"/>
    <w:rsid w:val="007E4C80"/>
    <w:rsid w:val="00855A2C"/>
    <w:rsid w:val="00863696"/>
    <w:rsid w:val="00881154"/>
    <w:rsid w:val="00894E69"/>
    <w:rsid w:val="008B447B"/>
    <w:rsid w:val="008C0522"/>
    <w:rsid w:val="008F13E2"/>
    <w:rsid w:val="008F5DBD"/>
    <w:rsid w:val="009821D0"/>
    <w:rsid w:val="0098647F"/>
    <w:rsid w:val="009865B7"/>
    <w:rsid w:val="009B22DD"/>
    <w:rsid w:val="009D15C3"/>
    <w:rsid w:val="009D1DC1"/>
    <w:rsid w:val="009D55F4"/>
    <w:rsid w:val="009E2BAE"/>
    <w:rsid w:val="00A0453B"/>
    <w:rsid w:val="00A11742"/>
    <w:rsid w:val="00A3418C"/>
    <w:rsid w:val="00A757A1"/>
    <w:rsid w:val="00AE6896"/>
    <w:rsid w:val="00B41423"/>
    <w:rsid w:val="00B479E9"/>
    <w:rsid w:val="00B76AD6"/>
    <w:rsid w:val="00BC62CB"/>
    <w:rsid w:val="00BD0FBB"/>
    <w:rsid w:val="00BE574E"/>
    <w:rsid w:val="00C2245B"/>
    <w:rsid w:val="00C31DF8"/>
    <w:rsid w:val="00C508A1"/>
    <w:rsid w:val="00C5147D"/>
    <w:rsid w:val="00C63FF3"/>
    <w:rsid w:val="00C819B2"/>
    <w:rsid w:val="00CC4B02"/>
    <w:rsid w:val="00CF0A61"/>
    <w:rsid w:val="00D12B84"/>
    <w:rsid w:val="00D17116"/>
    <w:rsid w:val="00D73536"/>
    <w:rsid w:val="00D75344"/>
    <w:rsid w:val="00D9463C"/>
    <w:rsid w:val="00DB2681"/>
    <w:rsid w:val="00E17080"/>
    <w:rsid w:val="00E2433D"/>
    <w:rsid w:val="00E67484"/>
    <w:rsid w:val="00E7372D"/>
    <w:rsid w:val="00E90814"/>
    <w:rsid w:val="00E95DBA"/>
    <w:rsid w:val="00EA01ED"/>
    <w:rsid w:val="00EA58B2"/>
    <w:rsid w:val="00EE6A8D"/>
    <w:rsid w:val="00F56639"/>
    <w:rsid w:val="00FA71E6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58C5"/>
  <w15:chartTrackingRefBased/>
  <w15:docId w15:val="{8A13E455-8367-458B-BC13-71EB39BF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08F"/>
    <w:pPr>
      <w:widowControl w:val="0"/>
      <w:autoSpaceDE w:val="0"/>
      <w:autoSpaceDN w:val="0"/>
      <w:spacing w:after="0" w:line="240" w:lineRule="auto"/>
      <w:ind w:left="2219" w:right="2060"/>
      <w:jc w:val="center"/>
      <w:outlineLvl w:val="0"/>
    </w:pPr>
    <w:rPr>
      <w:rFonts w:ascii="Calibri" w:eastAsia="Calibri" w:hAnsi="Calibri" w:cs="Calibri"/>
      <w:b/>
      <w:bCs/>
      <w:kern w:val="0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8F"/>
    <w:rPr>
      <w:rFonts w:ascii="Calibri" w:eastAsia="Calibri" w:hAnsi="Calibri" w:cs="Calibri"/>
      <w:b/>
      <w:bCs/>
      <w:kern w:val="0"/>
      <w:sz w:val="48"/>
      <w:szCs w:val="4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F70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708F"/>
    <w:rPr>
      <w:rFonts w:ascii="Calibri" w:eastAsia="Calibri" w:hAnsi="Calibri" w:cs="Calibri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6250"/>
    <w:pPr>
      <w:widowControl w:val="0"/>
      <w:autoSpaceDE w:val="0"/>
      <w:autoSpaceDN w:val="0"/>
      <w:spacing w:before="19" w:after="0" w:line="240" w:lineRule="auto"/>
      <w:ind w:left="920" w:hanging="361"/>
    </w:pPr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8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6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E0FB7"/>
  </w:style>
  <w:style w:type="paragraph" w:styleId="Header">
    <w:name w:val="header"/>
    <w:basedOn w:val="Normal"/>
    <w:link w:val="HeaderChar"/>
    <w:uiPriority w:val="99"/>
    <w:unhideWhenUsed/>
    <w:rsid w:val="0069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E8C"/>
  </w:style>
  <w:style w:type="paragraph" w:styleId="Footer">
    <w:name w:val="footer"/>
    <w:basedOn w:val="Normal"/>
    <w:link w:val="FooterChar"/>
    <w:uiPriority w:val="99"/>
    <w:unhideWhenUsed/>
    <w:rsid w:val="0069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E8C"/>
  </w:style>
  <w:style w:type="character" w:customStyle="1" w:styleId="ui-provider">
    <w:name w:val="ui-provider"/>
    <w:basedOn w:val="DefaultParagraphFont"/>
    <w:rsid w:val="00BD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emerigold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Merigold</dc:creator>
  <cp:keywords/>
  <dc:description/>
  <cp:lastModifiedBy>Merigold, Lee</cp:lastModifiedBy>
  <cp:revision>2</cp:revision>
  <cp:lastPrinted>2023-11-22T15:10:00Z</cp:lastPrinted>
  <dcterms:created xsi:type="dcterms:W3CDTF">2023-11-30T16:17:00Z</dcterms:created>
  <dcterms:modified xsi:type="dcterms:W3CDTF">2023-11-30T16:17:00Z</dcterms:modified>
</cp:coreProperties>
</file>