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780" w:rsidRDefault="00060B03">
      <w:r>
        <w:t>Alex Shell</w:t>
      </w:r>
    </w:p>
    <w:p w:rsidR="00060B03" w:rsidRDefault="00060B03">
      <w:r>
        <w:t xml:space="preserve">Lee </w:t>
      </w:r>
      <w:proofErr w:type="spellStart"/>
      <w:r>
        <w:t>Vanrell</w:t>
      </w:r>
      <w:proofErr w:type="spellEnd"/>
    </w:p>
    <w:p w:rsidR="00060B03" w:rsidRDefault="00060B03">
      <w:r>
        <w:t>Iteration 3 – New Class Diagram</w:t>
      </w:r>
      <w:bookmarkStart w:id="0" w:name="_GoBack"/>
      <w:bookmarkEnd w:id="0"/>
    </w:p>
    <w:p w:rsidR="00060B03" w:rsidRDefault="00060B03"/>
    <w:p w:rsidR="00060B03" w:rsidRDefault="00060B03">
      <w:r>
        <w:t>Using Model-Controller-View</w:t>
      </w:r>
    </w:p>
    <w:p w:rsidR="00060B03" w:rsidRDefault="00060B03">
      <w:r>
        <w:rPr>
          <w:noProof/>
        </w:rPr>
        <w:drawing>
          <wp:inline distT="0" distB="0" distL="0" distR="0">
            <wp:extent cx="5934710" cy="19843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0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B03"/>
    <w:rsid w:val="00060B03"/>
    <w:rsid w:val="00197E4C"/>
    <w:rsid w:val="001A5025"/>
    <w:rsid w:val="00685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6AE3"/>
  <w15:chartTrackingRefBased/>
  <w15:docId w15:val="{27718A80-9BBC-492C-AF56-6F52048B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Shell</dc:creator>
  <cp:keywords/>
  <dc:description/>
  <cp:lastModifiedBy>Alex Shell</cp:lastModifiedBy>
  <cp:revision>1</cp:revision>
  <dcterms:created xsi:type="dcterms:W3CDTF">2017-12-17T04:51:00Z</dcterms:created>
  <dcterms:modified xsi:type="dcterms:W3CDTF">2017-12-17T04:52:00Z</dcterms:modified>
</cp:coreProperties>
</file>