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567" w:firstLine="0"/>
        <w:jc w:val="both"/>
        <w:rPr>
          <w:rFonts w:ascii="Calibri" w:cs="Calibri" w:eastAsia="Calibri" w:hAnsi="Calibri"/>
          <w:b w:val="1"/>
          <w:color w:val="333333"/>
          <w:sz w:val="34"/>
          <w:szCs w:val="3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34"/>
          <w:szCs w:val="34"/>
          <w:u w:val="single"/>
          <w:rtl w:val="0"/>
        </w:rPr>
        <w:t xml:space="preserve">Log Pipeline Production</w:t>
      </w:r>
    </w:p>
    <w:p w:rsidR="00000000" w:rsidDel="00000000" w:rsidP="00000000" w:rsidRDefault="00000000" w:rsidRPr="00000000" w14:paraId="00000002">
      <w:pPr>
        <w:spacing w:line="360" w:lineRule="auto"/>
        <w:ind w:left="567" w:firstLine="0"/>
        <w:jc w:val="both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567" w:firstLine="0"/>
        <w:jc w:val="both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785.0" w:type="dxa"/>
        <w:jc w:val="left"/>
        <w:tblInd w:w="-9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25"/>
        <w:gridCol w:w="6060"/>
        <w:tblGridChange w:id="0">
          <w:tblGrid>
            <w:gridCol w:w="10725"/>
            <w:gridCol w:w="606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0098cb" w:space="0" w:sz="8" w:val="single"/>
              <w:left w:color="0098cb" w:space="0" w:sz="8" w:val="single"/>
              <w:bottom w:color="0098cb" w:space="0" w:sz="8" w:val="single"/>
              <w:right w:color="0098cb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Started by user</w:t>
            </w:r>
            <w:hyperlink r:id="rId6">
              <w:r w:rsidDel="00000000" w:rsidR="00000000" w:rsidRPr="00000000">
                <w:rPr>
                  <w:rFonts w:ascii="Calibri" w:cs="Calibri" w:eastAsia="Calibri" w:hAnsi="Calibri"/>
                  <w:b w:val="1"/>
                  <w:color w:val="333333"/>
                  <w:sz w:val="20"/>
                  <w:szCs w:val="20"/>
                  <w:highlight w:val="white"/>
                  <w:rtl w:val="0"/>
                </w:rPr>
                <w:t xml:space="preserve"> </w:t>
              </w:r>
            </w:hyperlink>
            <w:hyperlink r:id="rId7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Edinaldo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Obtained pipelines/PIPELINE-FULL-PRODUCTION/Jenkinsfile from git git@github.com:leimiged/todo-list-aws.git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Start of Pipeline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node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Running on</w:t>
            </w:r>
            <w:hyperlink r:id="rId8">
              <w:r w:rsidDel="00000000" w:rsidR="00000000" w:rsidRPr="00000000">
                <w:rPr>
                  <w:rFonts w:ascii="Calibri" w:cs="Calibri" w:eastAsia="Calibri" w:hAnsi="Calibri"/>
                  <w:b w:val="1"/>
                  <w:color w:val="333333"/>
                  <w:sz w:val="20"/>
                  <w:szCs w:val="20"/>
                  <w:highlight w:val="white"/>
                  <w:rtl w:val="0"/>
                </w:rPr>
                <w:t xml:space="preserve"> </w:t>
              </w:r>
            </w:hyperlink>
            <w:hyperlink r:id="rId9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Jenkins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in /var/lib/jenkins/workspace/PIPELINE-FULL-PRODUCTION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{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stage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{ (Declarative: Checkout SCM)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checkout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Selected Git installation does not exist. Using Default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The recommended git tool is: NONE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using credential 3acd5903-2448-471f-b438-0d1850993de4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Cloning the remote Git repository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Cloning repository git@github.com:leimiged/todo-list-aws.git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&gt; git init /var/lib/jenkins/workspace/PIPELINE-FULL-PRODUCTION # timeout=10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Fetching upstream changes from git@github.com:leimiged/todo-list-aws.git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&gt; git --version # timeout=10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&gt; git --version # 'git version 2.17.1'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using GIT_SSH to set credentials github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&gt; git fetch --tags --progress -- git@github.com:leimiged/todo-list-aws.git +refs/heads/*:refs/remotes/origin/* # timeout=10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&gt; git config remote.origin.url git@github.com:leimiged/todo-list-aws.git # timeout=10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&gt; git config --add remote.origin.fetch +refs/heads/*:refs/remotes/origin/* # timeout=10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Avoid second fetch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&gt; git rev-parse refs/remotes/origin/master^{commit} # timeout=10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Checking out Revision 5b62275bc43c8166f4acb76bba23c0578e1028e8 (refs/remotes/origin/master)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&gt; git config core.sparsecheckout # timeout=10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&gt; git checkout -f 5b62275bc43c8166f4acb76bba23c0578e1028e8 # timeout=10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Commit message: "arreglado archivo deploy para production pipeline"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&gt; git rev-list --no-walk 5b62275bc43c8166f4acb76bba23c0578e1028e8 # timeout=10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}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// stage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withEnv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{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stage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{ (SetUp)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echo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Setup Virtualenv for testing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sh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bash pipelines/PIPELINE-FULL-PRODUCTION/setup.sh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python3.7 -m venv todo-list-aws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source todo-list-aws/bin/activate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++ deactivate nondestructive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++ '[' -n '' ']'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++ '[' -n '' ']'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++ '[' -n /bin/bash -o -n '' ']'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++ hash -r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++ '[' -n '' ']'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++ unset VIRTUAL_ENV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++ '[' '!' nondestructive = nondestructive ']'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++ VIRTUAL_ENV=/var/lib/jenkins/workspace/PIPELINE-FULL-PRODUCTION/todo-list-aws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++ export VIRTUAL_ENV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++ _OLD_VIRTUAL_PATH=/usr/local/sbin:/usr/local/bin:/usr/sbin:/usr/bin:/sbin:/bin:/snap/bin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++ PATH=/var/lib/jenkins/workspace/PIPELINE-FULL-PRODUCTION/todo-list-aws/bin:/usr/local/sbin:/usr/local/bin:/usr/sbin:/usr/bin:/sbin:/bin:/snap/bin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++ export PATH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++ '[' -n '' ']'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++ '[' -z '' ']'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++ _OLD_VIRTUAL_PS1=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++ '[' 'x(todo-list-aws) ' '!=' x ']'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++ PS1='(todo-list-aws) '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++ export PS1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++ '[' -n /bin/bash -o -n '' ']'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++ hash -r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python -m pip install --upgrade pip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pip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Using cached</w:t>
            </w:r>
            <w:hyperlink r:id="rId10">
              <w:r w:rsidDel="00000000" w:rsidR="00000000" w:rsidRPr="00000000">
                <w:rPr>
                  <w:rFonts w:ascii="Calibri" w:cs="Calibri" w:eastAsia="Calibri" w:hAnsi="Calibri"/>
                  <w:b w:val="1"/>
                  <w:color w:val="333333"/>
                  <w:sz w:val="20"/>
                  <w:szCs w:val="20"/>
                  <w:highlight w:val="white"/>
                  <w:rtl w:val="0"/>
                </w:rPr>
                <w:t xml:space="preserve"> </w:t>
              </w:r>
            </w:hyperlink>
            <w:hyperlink r:id="rId11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https://files.pythonhosted.org/packages/96/2f/caec18213f6a67852f6997fb0673ae08d2e93d1b81573edb93ba4ef06970/pip-22.1.2-py3-none-any.whl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Installing collected packages: pip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Found existing installation: pip 9.0.1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Uninstalling pip-9.0.1: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  Successfully uninstalled pip-9.0.1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Successfully installed pip-22.1.2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python -m pip install awscli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awscli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Using cached awscli-1.25.3-py3-none-any.whl (3.9 MB)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s3transfer&lt;0.7.0,&gt;=0.6.0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Using cached s3transfer-0.6.0-py3-none-any.whl (79 kB)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rsa&lt;4.8,&gt;=3.1.2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Using cached rsa-4.7.2-py3-none-any.whl (34 kB)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docutils&lt;0.17,&gt;=0.10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Using cached docutils-0.16-py2.py3-none-any.whl (548 kB)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botocore==1.27.3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Using cached botocore-1.27.3-py3-none-any.whl (8.9 MB)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colorama&lt;0.4.5,&gt;=0.2.5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Using cached colorama-0.4.4-py2.py3-none-any.whl (16 kB)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PyYAML&lt;5.5,&gt;=3.10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Using cached PyYAML-5.4.1-cp37-cp37m-manylinux1_x86_64.whl (636 kB)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urllib3&lt;1.27,&gt;=1.25.4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Using cached urllib3-1.26.9-py2.py3-none-any.whl (138 kB)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python-dateutil&lt;3.0.0,&gt;=2.1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Using cached python_dateutil-2.8.2-py2.py3-none-any.whl (247 kB)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jmespath&lt;2.0.0,&gt;=0.7.1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Using cached jmespath-1.0.0-py3-none-any.whl (23 kB)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pyasn1&gt;=0.1.3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Using cached pyasn1-0.4.8-py2.py3-none-any.whl (77 kB)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six&gt;=1.5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Using cached six-1.16.0-py2.py3-none-any.whl (11 kB)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Installing collected packages: pyasn1, urllib3, six, rsa, PyYAML, jmespath, docutils, colorama, python-dateutil, botocore, s3transfer, awscli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Successfully installed PyYAML-5.4.1 awscli-1.25.3 botocore-1.27.3 colorama-0.4.4 docutils-0.16 jmespath-1.0.0 pyasn1-0.4.8 python-dateutil-2.8.2 rsa-4.7.2 s3transfer-0.6.0 six-1.16.0 urllib3-1.26.9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python -m pip install aws-sam-cli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aws-sam-cli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Using cached aws_sam_cli-1.51.0-py3-none-any.whl (5.1 MB)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MarkupSafe==2.0.1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Using cached MarkupSafe-2.0.1-cp37-cp37m-manylinux_2_5_x86_64.manylinux1_x86_64.manylinux_2_12_x86_64.manylinux2010_x86_64.whl (31 kB)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serverlessrepo==0.1.10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Using cached serverlessrepo-0.1.10-py2.py3-none-any.whl (23 kB)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tomlkit==0.7.2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Using cached tomlkit-0.7.2-py2.py3-none-any.whl (32 kB)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typing-extensions==3.10.0.0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Using cached typing_extensions-3.10.0.0-py3-none-any.whl (26 kB)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docker~=4.2.0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Using cached docker-4.2.2-py2.py3-none-any.whl (144 kB)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requests==2.25.1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Using cached requests-2.25.1-py2.py3-none-any.whl (61 kB)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jmespath~=0.10.0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Using cached jmespath-0.10.0-py2.py3-none-any.whl (24 kB)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aws-lambda-builders==1.17.0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Using cached aws_lambda_builders-1.17.0-py3-none-any.whl (113 kB)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cookiecutter~=1.7.2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Using cached cookiecutter-1.7.3-py2.py3-none-any.whl (34 kB)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aws-sam-translator==1.45.0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Using cached aws_sam_translator-1.45.0-py3-none-any.whl (228 kB)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Requirement already satisfied: PyYAML~=5.3 in ./todo-list-aws/lib/python3.7/site-packages (from aws-sam-cli) (5.4.1)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chevron~=0.12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Using cached chevron-0.14.0-py3-none-any.whl (11 kB)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Flask~=1.1.2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Using cached Flask-1.1.4-py2.py3-none-any.whl (94 kB)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regex==2021.9.30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Using cached regex-2021.9.30-cp37-cp37m-manylinux_2_17_x86_64.manylinux2014_x86_64.whl (747 kB)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tzlocal==3.0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Using cached tzlocal-3.0-py3-none-any.whl (16 kB)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boto3==1.*,&gt;=1.19.5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Using cached boto3-1.24.3-py3-none-any.whl (132 kB)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click~=7.1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Using cached click-7.1.2-py2.py3-none-any.whl (82 kB)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dateparser~=1.0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Using cached dateparser-1.1.1-py2.py3-none-any.whl (288 kB)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watchdog==2.1.2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Using cached watchdog-2.1.2-py3-none-manylinux2014_x86_64.whl (74 kB)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Requirement already satisfied: setuptools in ./todo-list-aws/lib/python3.7/site-packages (from aws-lambda-builders==1.17.0-&gt;aws-sam-cli) (39.0.1)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Requirement already satisfied: six~=1.11 in ./todo-list-aws/lib/python3.7/site-packages (from aws-lambda-builders==1.17.0-&gt;aws-sam-cli) (1.16.0)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wheel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Using cached wheel-0.37.1-py2.py3-none-any.whl (35 kB)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jsonschema~=3.2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Using cached jsonschema-3.2.0-py2.py3-none-any.whl (56 kB)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Requirement already satisfied: botocore&lt;1.28.0,&gt;=1.27.3 in ./todo-list-aws/lib/python3.7/site-packages (from boto3==1.*,&gt;=1.19.5-&gt;aws-sam-cli) (1.27.3)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Requirement already satisfied: s3transfer&lt;0.7.0,&gt;=0.6.0 in ./todo-list-aws/lib/python3.7/site-packages (from boto3==1.*,&gt;=1.19.5-&gt;aws-sam-cli) (0.6.0)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chardet&lt;5,&gt;=3.0.2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Using cached chardet-4.0.0-py2.py3-none-any.whl (178 kB)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certifi&gt;=2017.4.17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Using cached certifi-2022.5.18.1-py3-none-any.whl (155 kB)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idna&lt;3,&gt;=2.5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Using cached idna-2.10-py2.py3-none-any.whl (58 kB)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Requirement already satisfied: urllib3&lt;1.27,&gt;=1.21.1 in ./todo-list-aws/lib/python3.7/site-packages (from requests==2.25.1-&gt;aws-sam-cli) (1.26.9)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backports.zoneinfo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Using cached backports.zoneinfo-0.2.1-cp37-cp37m-manylinux1_x86_64.whl (70 kB)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poyo&gt;=0.5.0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Using cached poyo-0.5.0-py2.py3-none-any.whl (10 kB)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binaryornot&gt;=0.4.4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Using cached binaryornot-0.4.4-py2.py3-none-any.whl (9.0 kB)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python-slugify&gt;=4.0.0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Using cached python_slugify-6.1.2-py2.py3-none-any.whl (9.4 kB)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jinja2-time&gt;=0.2.0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Using cached jinja2_time-0.2.0-py2.py3-none-any.whl (6.4 kB)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Jinja2&lt;4.0.0,&gt;=2.7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Using cached Jinja2-3.1.2-py3-none-any.whl (133 kB)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Requirement already satisfied: python-dateutil in ./todo-list-aws/lib/python3.7/site-packages (from dateparser~=1.0-&gt;aws-sam-cli) (2.8.2)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pytz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Using cached pytz-2022.1-py2.py3-none-any.whl (503 kB)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websocket-client&gt;=0.32.0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Using cached websocket_client-1.3.2-py3-none-any.whl (54 kB)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itsdangerous&lt;2.0,&gt;=0.24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Using cached itsdangerous-1.1.0-py2.py3-none-any.whl (16 kB)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Jinja2&lt;4.0.0,&gt;=2.7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Using cached Jinja2-2.11.3-py2.py3-none-any.whl (125 kB)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Werkzeug&lt;2.0,&gt;=0.15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Using cached Werkzeug-1.0.1-py2.py3-none-any.whl (298 kB)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arrow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Using cached arrow-1.2.2-py3-none-any.whl (64 kB)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pyrsistent&gt;=0.14.0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Using cached pyrsistent-0.18.1-cp37-cp37m-manylinux_2_17_x86_64.manylinux2014_x86_64.whl (117 kB)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attrs&gt;=17.4.0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Using cached attrs-21.4.0-py2.py3-none-any.whl (60 kB)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importlib-metadata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Using cached importlib_metadata-4.11.4-py3-none-any.whl (18 kB)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text-unidecode&gt;=1.3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Using cached text_unidecode-1.3-py2.py3-none-any.whl (78 kB)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zipp&gt;=0.5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Using cached zipp-3.8.0-py3-none-any.whl (5.4 kB)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Installing collected packages: typing-extensions, text-unidecode, regex, pytz, chevron, zipp, wheel, Werkzeug, websocket-client, watchdog, tomlkit, python-slugify, pyrsistent, poyo, MarkupSafe, jmespath, itsdangerous, idna, click, chardet, certifi, backports.zoneinfo, attrs, tzlocal, requests, Jinja2, importlib-metadata, binaryornot, aws-lambda-builders, arrow, jsonschema, jinja2-time, Flask, docker, dateparser, cookiecutter, boto3, serverlessrepo, aws-sam-translator, aws-sam-cli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Attempting uninstall: jmespath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Found existing installation: jmespath 1.0.0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Uninstalling jmespath-1.0.0: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  Successfully uninstalled jmespath-1.0.0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Successfully installed Flask-1.1.4 Jinja2-2.11.3 MarkupSafe-2.0.1 Werkzeug-1.0.1 arrow-1.2.2 attrs-21.4.0 aws-lambda-builders-1.17.0 aws-sam-cli-1.51.0 aws-sam-translator-1.45.0 backports.zoneinfo-0.2.1 binaryornot-0.4.4 boto3-1.24.3 certifi-2022.5.18.1 chardet-4.0.0 chevron-0.14.0 click-7.1.2 cookiecutter-1.7.3 dateparser-1.1.1 docker-4.2.2 idna-2.10 importlib-metadata-4.11.4 itsdangerous-1.1.0 jinja2-time-0.2.0 jmespath-0.10.0 jsonschema-3.2.0 poyo-0.5.0 pyrsistent-0.18.1 python-slugify-6.1.2 pytz-2022.1 regex-2021.9.30 requests-2.25.1 serverlessrepo-0.1.10 text-unidecode-1.3 tomlkit-0.7.2 typing-extensions-3.10.0.0 tzlocal-3.0 watchdog-2.1.2 websocket-client-1.3.2 wheel-0.37.1 zipp-3.8.0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python -m pip install pytest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pytest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Using cached pytest-7.1.2-py3-none-any.whl (297 kB)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py&gt;=1.8.2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Using cached py-1.11.0-py2.py3-none-any.whl (98 kB)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iniconfig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Using cached iniconfig-1.1.1-py2.py3-none-any.whl (5.0 kB)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pluggy&lt;2.0,&gt;=0.12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Using cached pluggy-1.0.0-py2.py3-none-any.whl (13 kB)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Requirement already satisfied: importlib-metadata&gt;=0.12 in ./todo-list-aws/lib/python3.7/site-packages (from pytest) (4.11.4)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packaging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Using cached packaging-21.3-py3-none-any.whl (40 kB)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Requirement already satisfied: attrs&gt;=19.2.0 in ./todo-list-aws/lib/python3.7/site-packages (from pytest) (21.4.0)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tomli&gt;=1.0.0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Using cached tomli-2.0.1-py3-none-any.whl (12 kB)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Requirement already satisfied: zipp&gt;=0.5 in ./todo-list-aws/lib/python3.7/site-packages (from importlib-metadata&gt;=0.12-&gt;pytest) (3.8.0)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Requirement already satisfied: typing-extensions&gt;=3.6.4 in ./todo-list-aws/lib/python3.7/site-packages (from importlib-metadata&gt;=0.12-&gt;pytest) (3.10.0.0)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Collecting pyparsing!=3.0.5,&gt;=2.0.2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Using cached pyparsing-3.0.9-py3-none-any.whl (98 kB)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Installing collected packages: iniconfig, tomli, pyparsing, py, pluggy, packaging, pytest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Successfully installed iniconfig-1.1.1 packaging-21.3 pluggy-1.0.0 py-1.11.0 pyparsing-3.0.9 pytest-7.1.2 tomli-2.0.1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pwd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/var/lib/jenkins/workspace/PIPELINE-FULL-PRODUCTION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}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// stage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stage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{ (Build)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echo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Package sam application: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sh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bash pipelines/common-steps/build.sh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sam validate --region us-east-1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2022-06-06 22:38:51 Loading policies from IAM...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2022-06-06 22:38:51 Finished loading policies from IAM.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/var/lib/jenkins/workspace/PIPELINE-FULL-PRODUCTION/template.yaml is a valid SAM Template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sam build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[33mYour template contains a resource with logical ID "ServerlessRestApi", which is a reserved logical ID in AWS SAM. It could result in unexpected behaviors and is not recommended.[0m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Building codeuri: /var/lib/jenkins/workspace/PIPELINE-FULL-PRODUCTION/src runtime: python3.7 metadata: {} architecture: x86_64 functions: ['CreateTodoFunction', 'ListTodosFunction', 'GetTodoFunction', 'UpdateTodoFunction', 'DeleteTodoFunction']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Running PythonPipBuilder:ResolveDependencies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Running PythonPipBuilder:CopySource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Build Succeeded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Built Artifacts  : .aws-sam/build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Built Template   : .aws-sam/build/template.yaml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Commands you can use next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=========================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[*] Validate SAM template: sam validate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[*] Invoke Function: sam local invoke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[*] Test Function in the Cloud: sam sync --stack-name {stack-name} --watch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[*] Deploy: sam deploy --guided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}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// stage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stage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{ (Deploy)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echo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Initiating Deployment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sh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bash pipelines/common-steps/deploy.sh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du -hs CHANGELOG.md README.md localEnvironment.json pipelines pytest.ini samconfig.toml src template.yaml test todo-list-aws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sort -h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4.0K</w:t>
              <w:tab/>
              <w:t xml:space="preserve">CHANGELOG.md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4.0K</w:t>
              <w:tab/>
              <w:t xml:space="preserve">localEnvironment.json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4.0K</w:t>
              <w:tab/>
              <w:t xml:space="preserve">pytest.ini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4.0K</w:t>
              <w:tab/>
              <w:t xml:space="preserve">samconfig.toml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8.0K</w:t>
              <w:tab/>
              <w:t xml:space="preserve">README.md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8.0K</w:t>
              <w:tab/>
              <w:t xml:space="preserve">template.yaml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28K</w:t>
              <w:tab/>
              <w:t xml:space="preserve">test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36K</w:t>
              <w:tab/>
              <w:t xml:space="preserve">src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60K</w:t>
              <w:tab/>
              <w:t xml:space="preserve">pipelines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173M</w:t>
              <w:tab/>
              <w:t xml:space="preserve">todo-list-aws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sam deploy template.yaml --config-env staging --no-confirm-changeset --force-upload --no-fail-on-empty-changeset --no-progressbar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ab/>
              <w:t xml:space="preserve">Deploying with following values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ab/>
              <w:t xml:space="preserve">===============================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ab/>
              <w:t xml:space="preserve">Stack name                   : todo-list-aws-staging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ab/>
              <w:t xml:space="preserve">Region                       : us-east-1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ab/>
              <w:t xml:space="preserve">Confirm changeset            : False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ab/>
              <w:t xml:space="preserve">Deployment s3 bucket         : aws-sam-cli-managed-staging-samclisourcebucket-sta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ab/>
              <w:t xml:space="preserve">Capabilities                 : ["CAPABILITY_IAM"]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ab/>
              <w:t xml:space="preserve">Parameter overrides          : {"Stage": "staging"}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ab/>
              <w:t xml:space="preserve">Signing Profiles             : {}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Initiating deployment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=====================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Waiting for changeset to be created..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No changes to deploy. Stack todo-list-aws-staging is up to date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}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// stage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stage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{ (Integration Test after deploy)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script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{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sh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aws cloudformation describe-stacks --stack-name todo-list-aws-production --query Stacks[0].Outputs[?OutputKey==`BaseUrlApi`].OutputValue --region us-east-1 --output text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echo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hyperlink r:id="rId12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https://zwnfiioj9i.execute-api.us-east-1.amazonaws.com/Prod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echo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Initiating Integration Tests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sh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bash pipelines/common-steps/integration.sh</w:t>
            </w:r>
            <w:hyperlink r:id="rId13">
              <w:r w:rsidDel="00000000" w:rsidR="00000000" w:rsidRPr="00000000">
                <w:rPr>
                  <w:rFonts w:ascii="Calibri" w:cs="Calibri" w:eastAsia="Calibri" w:hAnsi="Calibri"/>
                  <w:b w:val="1"/>
                  <w:color w:val="333333"/>
                  <w:sz w:val="20"/>
                  <w:szCs w:val="20"/>
                  <w:highlight w:val="white"/>
                  <w:rtl w:val="0"/>
                </w:rPr>
                <w:t xml:space="preserve"> </w:t>
              </w:r>
            </w:hyperlink>
            <w:hyperlink r:id="rId14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https://zwnfiioj9i.execute-api.us-east-1.amazonaws.com/Prod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export BASE_URL=</w:t>
            </w:r>
            <w:hyperlink r:id="rId15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https://zwnfiioj9i.execute-api.us-east-1.amazonaws.com/Prod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BASE_URL=</w:t>
            </w:r>
            <w:hyperlink r:id="rId16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https://zwnfiioj9i.execute-api.us-east-1.amazonaws.com/Prod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+ pytest -s test/integration/todoApiTest.py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============================= test session starts ==============================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platform linux -- Python 3.7.5, pytest-7.1.2, pluggy-1.0.0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rootdir: /var/lib/jenkins/workspace/PIPELINE-FULL-PRODUCTION, configfile: pytest.ini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collected 5 items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test/integration/todoApiTest.py ---------------------------------------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Starting - integration test Add TODO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Response Add Todo: {"id": "7e429aaa-e5e9-11ec-b870-0e8288ab1f5a", "text": "Integration text example", "checked": false, "createdAt": "1654555154.8680122", "updatedAt": "1654555154.8680122"}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ID todo:7e429aaa-e5e9-11ec-b870-0e8288ab1f5a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End - integration test Add TODO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.---------------------------------------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Starting - integration test Delete TODO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Response Add todo: {"id": "7fedec92-e5e9-11ec-b870-0e8288ab1f5a", "text": "Integration text example - Initial", "checked": false, "createdAt": "1654555157.808077", "updatedAt": "1654555157.808077"}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ID todo:7fedec92-e5e9-11ec-b870-0e8288ab1f5a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Response Delete Todo:&lt;Response [200]&gt;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Response Get Todo</w:t>
            </w:r>
            <w:hyperlink r:id="rId17">
              <w:r w:rsidDel="00000000" w:rsidR="00000000" w:rsidRPr="00000000">
                <w:rPr>
                  <w:rFonts w:ascii="Calibri" w:cs="Calibri" w:eastAsia="Calibri" w:hAnsi="Calibri"/>
                  <w:b w:val="1"/>
                  <w:color w:val="333333"/>
                  <w:sz w:val="20"/>
                  <w:szCs w:val="20"/>
                  <w:highlight w:val="white"/>
                  <w:rtl w:val="0"/>
                </w:rPr>
                <w:t xml:space="preserve"> </w:t>
              </w:r>
            </w:hyperlink>
            <w:hyperlink r:id="rId18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https://zwnfiioj9i.execute-api.us-east-1.amazonaws.com/Prod/todos/7fedec92-e5e9-11ec-b870-0e8288ab1f5a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: &lt;Response [404]&gt;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End - integration test Delete TODO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.---------------------------------------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Starting - integration test Get TODO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Response Add Todo: {'statusCode': 200, 'body': '{"id": "81aec3f8-e5e9-11ec-b870-0e8288ab1f5a", "text": "Integration text example - GET", "checked": false, "createdAt": "1654555160.7496207", "updatedAt": "1654555160.7496207"}'}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ID todo:81aec3f8-e5e9-11ec-b870-0e8288ab1f5a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Response Get Todo: {'checked': False, 'createdAt': '1654555160.7496207', 'text': 'Integration text example - GET', 'id': '81aec3f8-e5e9-11ec-b870-0e8288ab1f5a', 'updatedAt': '1654555160.7496207'}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End - integration test Get TODO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.---------------------------------------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Starting - integration test List TODO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Response Add Todo: {'statusCode': 200, 'body': '{"id": "823ac268-e5e9-11ec-b870-0e8288ab1f5a", "text": "Integration text example", "checked": false, "createdAt": "1654555161.6300485", "updatedAt": "1654555161.6300485"}'}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ID todo:823ac268-e5e9-11ec-b870-0e8288ab1f5a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Response List Todo:[{'checked': False, 'createdAt': '1654555161.6300485', 'text': 'Integration text example', 'id': '823ac268-e5e9-11ec-b870-0e8288ab1f5a', 'updatedAt': '1654555161.6300485'}]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End - integration test List TODO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.---------------------------------------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Starting - integration test Update TODO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Response Add todo: {"id": "83a5faa0-e5e9-11ec-b870-0e8288ab1f5a", "text": "Integration text example - Initial", "checked": false, "createdAt": "1654555164.0474308", "updatedAt": "1654555164.0474308"}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ID todo:83a5faa0-e5e9-11ec-b870-0e8288ab1f5a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Response Update todo: {'checked': 'true', 'createdAt': '1654555164.0474308', 'text': 'Integration text example - Modified', 'id': '83a5faa0-e5e9-11ec-b870-0e8288ab1f5a', 'updatedAt': 1654555166204}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Response Get Todo: {'checked': 'true', 'createdAt': '1654555164.0474308', 'text': 'Integration text example - Modified', 'id': '83a5faa0-e5e9-11ec-b870-0e8288ab1f5a', 'updatedAt': 1654555166204}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End - integration test Update TODO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============================== 5 passed in 14.17s ==============================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}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// script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}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// stage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stage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{ (Declarative: Post Actions)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echo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Clean env: delete dir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cleanWs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[WS-CLEANUP] Deleting project workspace...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[WS-CLEANUP] Deferred wipeout is used...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[WS-CLEANUP] done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}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// stage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}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// withEnv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}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// node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9a9999"/>
                <w:sz w:val="20"/>
                <w:szCs w:val="20"/>
                <w:highlight w:val="white"/>
                <w:rtl w:val="0"/>
              </w:rPr>
              <w:t xml:space="preserve">[Pipeline] End of Pipeline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  <w:highlight w:val="white"/>
                <w:rtl w:val="0"/>
              </w:rPr>
              <w:t xml:space="preserve">Finished: SUCCESS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76" w:lineRule="auto"/>
              <w:rPr>
                <w:rFonts w:ascii="Calibri" w:cs="Calibri" w:eastAsia="Calibri" w:hAnsi="Calibri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D">
      <w:pPr>
        <w:spacing w:line="360" w:lineRule="auto"/>
        <w:ind w:left="567" w:firstLine="0"/>
        <w:jc w:val="both"/>
        <w:rPr/>
      </w:pPr>
      <w:bookmarkStart w:colFirst="0" w:colLast="0" w:name="_1fob9te" w:id="0"/>
      <w:bookmarkEnd w:id="0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files.pythonhosted.org/packages/96/2f/caec18213f6a67852f6997fb0673ae08d2e93d1b81573edb93ba4ef06970/pip-22.1.2-py3-none-any.whl" TargetMode="External"/><Relationship Id="rId10" Type="http://schemas.openxmlformats.org/officeDocument/2006/relationships/hyperlink" Target="https://files.pythonhosted.org/packages/96/2f/caec18213f6a67852f6997fb0673ae08d2e93d1b81573edb93ba4ef06970/pip-22.1.2-py3-none-any.whl" TargetMode="External"/><Relationship Id="rId13" Type="http://schemas.openxmlformats.org/officeDocument/2006/relationships/hyperlink" Target="https://zwnfiioj9i.execute-api.us-east-1.amazonaws.com/Prod" TargetMode="External"/><Relationship Id="rId12" Type="http://schemas.openxmlformats.org/officeDocument/2006/relationships/hyperlink" Target="https://zwnfiioj9i.execute-api.us-east-1.amazonaws.com/Pro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3.83.106.117:8080/computer/(built-in)/" TargetMode="External"/><Relationship Id="rId15" Type="http://schemas.openxmlformats.org/officeDocument/2006/relationships/hyperlink" Target="https://zwnfiioj9i.execute-api.us-east-1.amazonaws.com/Prod" TargetMode="External"/><Relationship Id="rId14" Type="http://schemas.openxmlformats.org/officeDocument/2006/relationships/hyperlink" Target="https://zwnfiioj9i.execute-api.us-east-1.amazonaws.com/Prod" TargetMode="External"/><Relationship Id="rId17" Type="http://schemas.openxmlformats.org/officeDocument/2006/relationships/hyperlink" Target="https://zwnfiioj9i.execute-api.us-east-1.amazonaws.com/Prod/todos/7fedec92-e5e9-11ec-b870-0e8288ab1f5a" TargetMode="External"/><Relationship Id="rId16" Type="http://schemas.openxmlformats.org/officeDocument/2006/relationships/hyperlink" Target="https://zwnfiioj9i.execute-api.us-east-1.amazonaws.com/Prod" TargetMode="External"/><Relationship Id="rId5" Type="http://schemas.openxmlformats.org/officeDocument/2006/relationships/styles" Target="styles.xml"/><Relationship Id="rId6" Type="http://schemas.openxmlformats.org/officeDocument/2006/relationships/hyperlink" Target="http://3.83.106.117:8080/user/leimiged" TargetMode="External"/><Relationship Id="rId18" Type="http://schemas.openxmlformats.org/officeDocument/2006/relationships/hyperlink" Target="https://zwnfiioj9i.execute-api.us-east-1.amazonaws.com/Prod/todos/7fedec92-e5e9-11ec-b870-0e8288ab1f5a" TargetMode="External"/><Relationship Id="rId7" Type="http://schemas.openxmlformats.org/officeDocument/2006/relationships/hyperlink" Target="http://3.83.106.117:8080/user/leimiged" TargetMode="External"/><Relationship Id="rId8" Type="http://schemas.openxmlformats.org/officeDocument/2006/relationships/hyperlink" Target="http://3.83.106.117:8080/computer/(built-in)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