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EB14F" w14:textId="77777777" w:rsidR="00CE5B78" w:rsidRDefault="00CE5B78" w:rsidP="00CE5B78">
      <w:r>
        <w:t>Claro, aqui estão 5 ideias de sistemas que provavelmente resolveriam o problema da dificuldade de acompanhamento de tratamentos dos pacientes, baseadas nas informações fornecidas:</w:t>
      </w:r>
    </w:p>
    <w:p w14:paraId="71E4F6DE" w14:textId="77777777" w:rsidR="00CE5B78" w:rsidRDefault="00CE5B78" w:rsidP="00CE5B78"/>
    <w:p w14:paraId="77DF9450" w14:textId="77777777" w:rsidR="00CE5B78" w:rsidRDefault="00CE5B78" w:rsidP="00CE5B78">
      <w:r>
        <w:t>1. **Software de Gestão Médica Personalizada:**</w:t>
      </w:r>
    </w:p>
    <w:p w14:paraId="5749B008" w14:textId="77777777" w:rsidR="00CE5B78" w:rsidRDefault="00CE5B78" w:rsidP="00CE5B78">
      <w:r>
        <w:t xml:space="preserve">   Criar um software de gestão médica que permita aos profissionais de saúde personalizar o acompanhamento dos tratamentos para cada paciente. Isso incluiria recursos para registrar detalhes específicos do tratamento, cronogramas de medicação, exames agendados e sintomas relatados pelos pacientes. A plataforma também poderia gerar alertas para profissionais de saúde quando uma ação específica for necessária, garantindo um acompanhamento mais </w:t>
      </w:r>
      <w:proofErr w:type="gramStart"/>
      <w:r>
        <w:t>eficaz[</w:t>
      </w:r>
      <w:proofErr w:type="gramEnd"/>
      <w:r>
        <w:t>1][2].</w:t>
      </w:r>
    </w:p>
    <w:p w14:paraId="40F2FD32" w14:textId="77777777" w:rsidR="00CE5B78" w:rsidRDefault="00CE5B78" w:rsidP="00CE5B78"/>
    <w:p w14:paraId="44E83C48" w14:textId="77777777" w:rsidR="00CE5B78" w:rsidRDefault="00CE5B78" w:rsidP="00CE5B78">
      <w:r>
        <w:t>2. **Plataforma de Telemedicina Integrada:**</w:t>
      </w:r>
    </w:p>
    <w:p w14:paraId="1C5D7D2F" w14:textId="77777777" w:rsidR="00CE5B78" w:rsidRDefault="00CE5B78" w:rsidP="00CE5B78">
      <w:r>
        <w:t xml:space="preserve">   Desenvolver uma plataforma que integre recursos de telemedicina com um sistema de gestão médica. Isso permitiria que os pacientes façam consultas virtuais para acompanhar o progresso do tratamento, discutir sintomas e fazer perguntas, tudo dentro da mesma plataforma. Isso aumentaria a acessibilidade ao cuidado e melhoraria o acompanhamento </w:t>
      </w:r>
      <w:proofErr w:type="gramStart"/>
      <w:r>
        <w:t>contínuo[</w:t>
      </w:r>
      <w:proofErr w:type="gramEnd"/>
      <w:r>
        <w:t>2][3].</w:t>
      </w:r>
    </w:p>
    <w:p w14:paraId="4998448C" w14:textId="77777777" w:rsidR="00CE5B78" w:rsidRDefault="00CE5B78" w:rsidP="00CE5B78"/>
    <w:p w14:paraId="718A8BD8" w14:textId="77777777" w:rsidR="00CE5B78" w:rsidRDefault="00CE5B78" w:rsidP="00CE5B78">
      <w:r>
        <w:t>3. **Sistema de Notificações Inteligentes:**</w:t>
      </w:r>
    </w:p>
    <w:p w14:paraId="6B23C744" w14:textId="77777777" w:rsidR="00CE5B78" w:rsidRDefault="00CE5B78" w:rsidP="00CE5B78">
      <w:r>
        <w:t xml:space="preserve">   Criar um sistema de notificações inteligentes que lembre os pacientes sobre horários de medicação, consultas e exames agendados. Essas notificações podem ser entregues por meio de aplicativos móveis, mensagens de texto ou e-mails, garantindo que os pacientes estejam cientes e sigam adequadamente o tratamento </w:t>
      </w:r>
      <w:proofErr w:type="gramStart"/>
      <w:r>
        <w:t>prescrito[</w:t>
      </w:r>
      <w:proofErr w:type="gramEnd"/>
      <w:r>
        <w:t>2][3].</w:t>
      </w:r>
    </w:p>
    <w:p w14:paraId="56A067D3" w14:textId="77777777" w:rsidR="00CE5B78" w:rsidRDefault="00CE5B78" w:rsidP="00CE5B78"/>
    <w:p w14:paraId="62BBE7B0" w14:textId="77777777" w:rsidR="00CE5B78" w:rsidRDefault="00CE5B78" w:rsidP="00CE5B78">
      <w:r>
        <w:t>4. **Plataforma de Autogerenciamento de Pacientes:**</w:t>
      </w:r>
    </w:p>
    <w:p w14:paraId="5DB42334" w14:textId="77777777" w:rsidR="00CE5B78" w:rsidRDefault="00CE5B78" w:rsidP="00CE5B78">
      <w:r>
        <w:t xml:space="preserve">   Desenvolver uma plataforma onde os pacientes possam registrar detalhes sobre seu tratamento, sintomas e efeitos colaterais em tempo real. Os profissionais de saúde teriam acesso a esses registros, permitindo um acompanhamento mais próximo e ajustes conforme necessário. Além disso, a plataforma poderia fornecer recursos educativos para ajudar os pacientes a entender melhor seus </w:t>
      </w:r>
      <w:proofErr w:type="gramStart"/>
      <w:r>
        <w:t>tratamentos[</w:t>
      </w:r>
      <w:proofErr w:type="gramEnd"/>
      <w:r>
        <w:t>1][3].</w:t>
      </w:r>
    </w:p>
    <w:p w14:paraId="62B75AAE" w14:textId="77777777" w:rsidR="00CE5B78" w:rsidRDefault="00CE5B78" w:rsidP="00CE5B78"/>
    <w:p w14:paraId="2F1EA86B" w14:textId="77777777" w:rsidR="00CE5B78" w:rsidRDefault="00CE5B78" w:rsidP="00CE5B78">
      <w:r>
        <w:t>5. **Sistema de Integração com Dispositivos Médicos:**</w:t>
      </w:r>
    </w:p>
    <w:p w14:paraId="462FD73B" w14:textId="77777777" w:rsidR="00CE5B78" w:rsidRDefault="00CE5B78" w:rsidP="00CE5B78">
      <w:r>
        <w:t xml:space="preserve">   Criar um sistema que integre dispositivos médicos conectados, como monitores de pressão arterial, medidores de glicose e dispositivos de rastreamento de atividades, à plataforma de gestão médica. Os dados desses dispositivos seriam automaticamente registrados no sistema, permitindo aos profissionais de saúde acompanhar o progresso do tratamento com base em dados </w:t>
      </w:r>
      <w:proofErr w:type="gramStart"/>
      <w:r>
        <w:t>objetivos[</w:t>
      </w:r>
      <w:proofErr w:type="gramEnd"/>
      <w:r>
        <w:t>2][3].</w:t>
      </w:r>
    </w:p>
    <w:p w14:paraId="3460BB6A" w14:textId="77777777" w:rsidR="00CE5B78" w:rsidRDefault="00CE5B78" w:rsidP="00CE5B78"/>
    <w:p w14:paraId="52C7CC72" w14:textId="7E02A832" w:rsidR="00A9563E" w:rsidRDefault="00CE5B78" w:rsidP="00CE5B78">
      <w:r>
        <w:lastRenderedPageBreak/>
        <w:t>Essas ideias de sistemas podem ajudar a superar a dificuldade de acompanhamento de tratamentos dos pacientes, proporcionando uma abordagem mais eficaz, personalizada e tecnologicamente avançada para o cuidado médico.</w:t>
      </w:r>
    </w:p>
    <w:sectPr w:rsidR="00A956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4F"/>
    <w:rsid w:val="00A9563E"/>
    <w:rsid w:val="00CE5B78"/>
    <w:rsid w:val="00FA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715B1-C792-474B-9F24-B094A20F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Leirisson</dc:creator>
  <cp:keywords/>
  <dc:description/>
  <cp:lastModifiedBy>Leirisson</cp:lastModifiedBy>
  <cp:revision>2</cp:revision>
  <dcterms:created xsi:type="dcterms:W3CDTF">2023-08-14T01:07:00Z</dcterms:created>
  <dcterms:modified xsi:type="dcterms:W3CDTF">2023-08-14T01:07:00Z</dcterms:modified>
</cp:coreProperties>
</file>