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048D" w14:textId="19CC8617" w:rsidR="00AC469A" w:rsidRDefault="00AC469A" w:rsidP="00DB2779">
      <w:pPr>
        <w:jc w:val="center"/>
      </w:pPr>
    </w:p>
    <w:p w14:paraId="1136569B" w14:textId="77777777" w:rsidR="009D560F" w:rsidRDefault="009D560F" w:rsidP="00DB2779">
      <w:pPr>
        <w:jc w:val="center"/>
      </w:pPr>
    </w:p>
    <w:p w14:paraId="167F5BDA" w14:textId="77777777" w:rsidR="009D560F" w:rsidRDefault="009D560F" w:rsidP="00DB2779">
      <w:pPr>
        <w:jc w:val="center"/>
      </w:pPr>
    </w:p>
    <w:p w14:paraId="46EF1990" w14:textId="70F8A242" w:rsidR="009D560F" w:rsidRDefault="009D560F" w:rsidP="00DB2779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747E88E1" wp14:editId="09B86307">
            <wp:extent cx="47625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C4B3" w14:textId="40DA0D1F" w:rsidR="009D560F" w:rsidRPr="009D560F" w:rsidRDefault="009D560F" w:rsidP="00DB2779">
      <w:pPr>
        <w:jc w:val="center"/>
        <w:rPr>
          <w:sz w:val="18"/>
          <w:szCs w:val="18"/>
        </w:rPr>
      </w:pPr>
      <w:r w:rsidRPr="009D560F">
        <w:rPr>
          <w:sz w:val="18"/>
          <w:szCs w:val="18"/>
        </w:rPr>
        <w:t>https://github.com/leistimo/ISTEM2024_Rockin_Amps/blob/main/Rockin_World_of_Transistor_Amplifier_Design.pdf</w:t>
      </w:r>
    </w:p>
    <w:p w14:paraId="575F6029" w14:textId="17E4FDF3" w:rsidR="00DB2779" w:rsidRPr="00DB2779" w:rsidRDefault="00DB2779" w:rsidP="00DB2779">
      <w:pPr>
        <w:jc w:val="center"/>
        <w:rPr>
          <w:sz w:val="56"/>
          <w:szCs w:val="56"/>
        </w:rPr>
      </w:pPr>
      <w:proofErr w:type="spellStart"/>
      <w:r w:rsidRPr="00DB2779">
        <w:rPr>
          <w:sz w:val="56"/>
          <w:szCs w:val="56"/>
        </w:rPr>
        <w:t>Rockin</w:t>
      </w:r>
      <w:proofErr w:type="spellEnd"/>
      <w:r w:rsidRPr="00DB2779">
        <w:rPr>
          <w:sz w:val="56"/>
          <w:szCs w:val="56"/>
        </w:rPr>
        <w:t>’ World of Transistor Amplifiers</w:t>
      </w:r>
    </w:p>
    <w:p w14:paraId="4D630A3E" w14:textId="00F8DD64" w:rsidR="00DB2779" w:rsidRPr="00DB2779" w:rsidRDefault="00DB2779" w:rsidP="00DB2779">
      <w:pPr>
        <w:jc w:val="center"/>
        <w:rPr>
          <w:sz w:val="56"/>
          <w:szCs w:val="56"/>
        </w:rPr>
      </w:pPr>
      <w:r w:rsidRPr="00DB2779">
        <w:rPr>
          <w:sz w:val="56"/>
          <w:szCs w:val="56"/>
        </w:rPr>
        <w:t>ISTEM 2024</w:t>
      </w:r>
    </w:p>
    <w:sectPr w:rsidR="00DB2779" w:rsidRPr="00DB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79"/>
    <w:rsid w:val="009D560F"/>
    <w:rsid w:val="00AC469A"/>
    <w:rsid w:val="00DB2779"/>
    <w:rsid w:val="00DE3932"/>
    <w:rsid w:val="00E2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C617"/>
  <w15:chartTrackingRefBased/>
  <w15:docId w15:val="{0FB2A880-924A-468D-B9A7-8A1FA624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Leishman</dc:creator>
  <cp:keywords/>
  <dc:description/>
  <cp:lastModifiedBy>Tim Leishman</cp:lastModifiedBy>
  <cp:revision>2</cp:revision>
  <cp:lastPrinted>2024-06-26T14:21:00Z</cp:lastPrinted>
  <dcterms:created xsi:type="dcterms:W3CDTF">2024-06-26T14:22:00Z</dcterms:created>
  <dcterms:modified xsi:type="dcterms:W3CDTF">2024-06-26T14:22:00Z</dcterms:modified>
</cp:coreProperties>
</file>