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0597" w:type="dxa"/>
        <w:tblInd w:w="-717" w:type="dxa"/>
        <w:tblLayout w:type="fixed"/>
        <w:tblCellMar>
          <w:left w:w="72" w:type="dxa"/>
          <w:right w:w="72" w:type="dxa"/>
        </w:tblCellMar>
        <w:tblLook w:val="0000" w:firstRow="0" w:lastRow="0" w:firstColumn="0" w:lastColumn="0" w:noHBand="0" w:noVBand="0"/>
      </w:tblPr>
      <w:tblGrid>
        <w:gridCol w:w="907"/>
        <w:gridCol w:w="1045"/>
        <w:gridCol w:w="1045"/>
        <w:gridCol w:w="1060"/>
        <w:gridCol w:w="1060"/>
        <w:gridCol w:w="1060"/>
        <w:gridCol w:w="1060"/>
        <w:gridCol w:w="1060"/>
        <w:gridCol w:w="1120"/>
        <w:gridCol w:w="1180"/>
      </w:tblGrid>
      <w:tr w:rsidR="00A44CC3" w:rsidRPr="00674081" w14:paraId="62BEED1F" w14:textId="77777777" w:rsidTr="00674081">
        <w:trPr>
          <w:tblHeader/>
        </w:trPr>
        <w:tc>
          <w:tcPr>
            <w:tcW w:w="907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98310FB" w14:textId="77777777" w:rsidR="00A44CC3" w:rsidRDefault="00A44CC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  <w:p w14:paraId="5CC1A16C" w14:textId="2C6FD675" w:rsidR="00674081" w:rsidRDefault="0067408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690" w:type="dxa"/>
            <w:gridSpan w:val="9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B5A8A33" w14:textId="77777777" w:rsidR="00A44CC3" w:rsidRPr="00A44CC3" w:rsidRDefault="00A44CC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A44CC3">
              <w:rPr>
                <w:rFonts w:ascii="Arial" w:hAnsi="Arial" w:cs="Arial"/>
                <w:sz w:val="20"/>
                <w:szCs w:val="20"/>
                <w:lang w:val="en-US"/>
              </w:rPr>
              <w:t>Tree Structure (student_performance_interactions_converted1)</w:t>
            </w:r>
          </w:p>
          <w:p w14:paraId="2B747176" w14:textId="77777777" w:rsidR="00A44CC3" w:rsidRPr="00A44CC3" w:rsidRDefault="00A44CC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A44CC3">
              <w:rPr>
                <w:rFonts w:ascii="Arial" w:hAnsi="Arial" w:cs="Arial"/>
                <w:sz w:val="20"/>
                <w:szCs w:val="20"/>
                <w:lang w:val="en-US"/>
              </w:rPr>
              <w:t>Child nodes, observed class n's,</w:t>
            </w:r>
          </w:p>
          <w:p w14:paraId="2D3198C8" w14:textId="77777777" w:rsidR="00A44CC3" w:rsidRPr="00A44CC3" w:rsidRDefault="00A44CC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A44CC3">
              <w:rPr>
                <w:rFonts w:ascii="Arial" w:hAnsi="Arial" w:cs="Arial"/>
                <w:sz w:val="20"/>
                <w:szCs w:val="20"/>
                <w:lang w:val="en-US"/>
              </w:rPr>
              <w:t>predicted class, and split condition for each node</w:t>
            </w:r>
          </w:p>
        </w:tc>
      </w:tr>
      <w:tr w:rsidR="00A44CC3" w14:paraId="484AAC67" w14:textId="77777777" w:rsidTr="0067408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rPr>
          <w:tblHeader/>
        </w:trPr>
        <w:tc>
          <w:tcPr>
            <w:tcW w:w="907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19BAE81" w14:textId="77777777" w:rsidR="00A44CC3" w:rsidRPr="00A44CC3" w:rsidRDefault="00A44CC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10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C826873" w14:textId="77777777" w:rsidR="00A44CC3" w:rsidRDefault="00A44CC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Left</w:t>
            </w:r>
            <w:proofErr w:type="spellEnd"/>
          </w:p>
          <w:p w14:paraId="11EDD899" w14:textId="77777777" w:rsidR="00A44CC3" w:rsidRDefault="00A44CC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branch</w:t>
            </w:r>
            <w:proofErr w:type="spellEnd"/>
          </w:p>
        </w:tc>
        <w:tc>
          <w:tcPr>
            <w:tcW w:w="10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C9B30BC" w14:textId="77777777" w:rsidR="00A44CC3" w:rsidRDefault="00A44CC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Right</w:t>
            </w:r>
            <w:proofErr w:type="spellEnd"/>
          </w:p>
          <w:p w14:paraId="18A97D42" w14:textId="77777777" w:rsidR="00A44CC3" w:rsidRDefault="00A44CC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branch</w:t>
            </w:r>
            <w:proofErr w:type="spellEnd"/>
          </w:p>
        </w:tc>
        <w:tc>
          <w:tcPr>
            <w:tcW w:w="1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9370240" w14:textId="77777777" w:rsidR="00A44CC3" w:rsidRDefault="00A44CC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n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in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cls</w:t>
            </w:r>
            <w:proofErr w:type="spellEnd"/>
          </w:p>
          <w:p w14:paraId="0E5E30B6" w14:textId="77777777" w:rsidR="00A44CC3" w:rsidRDefault="00A44CC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</w:t>
            </w:r>
          </w:p>
        </w:tc>
        <w:tc>
          <w:tcPr>
            <w:tcW w:w="1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E7F7954" w14:textId="77777777" w:rsidR="00A44CC3" w:rsidRDefault="00A44CC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n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in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cls</w:t>
            </w:r>
            <w:proofErr w:type="spellEnd"/>
          </w:p>
          <w:p w14:paraId="0B5E62BC" w14:textId="77777777" w:rsidR="00A44CC3" w:rsidRDefault="00A44CC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</w:t>
            </w:r>
          </w:p>
        </w:tc>
        <w:tc>
          <w:tcPr>
            <w:tcW w:w="1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EFE8A42" w14:textId="77777777" w:rsidR="00A44CC3" w:rsidRDefault="00A44CC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n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in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cls</w:t>
            </w:r>
            <w:proofErr w:type="spellEnd"/>
          </w:p>
          <w:p w14:paraId="460AD626" w14:textId="77777777" w:rsidR="00A44CC3" w:rsidRDefault="00A44CC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</w:t>
            </w:r>
          </w:p>
        </w:tc>
        <w:tc>
          <w:tcPr>
            <w:tcW w:w="1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8C65748" w14:textId="77777777" w:rsidR="00A44CC3" w:rsidRDefault="00A44CC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n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in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cls</w:t>
            </w:r>
            <w:proofErr w:type="spellEnd"/>
          </w:p>
          <w:p w14:paraId="5C0F3913" w14:textId="77777777" w:rsidR="00A44CC3" w:rsidRDefault="00A44CC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</w:t>
            </w:r>
          </w:p>
        </w:tc>
        <w:tc>
          <w:tcPr>
            <w:tcW w:w="1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F0D7886" w14:textId="77777777" w:rsidR="00A44CC3" w:rsidRDefault="00A44CC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n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in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cls</w:t>
            </w:r>
            <w:proofErr w:type="spellEnd"/>
          </w:p>
          <w:p w14:paraId="52D598BA" w14:textId="77777777" w:rsidR="00A44CC3" w:rsidRDefault="00A44CC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B</w:t>
            </w:r>
          </w:p>
        </w:tc>
        <w:tc>
          <w:tcPr>
            <w:tcW w:w="11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750EE8F" w14:textId="77777777" w:rsidR="00A44CC3" w:rsidRDefault="00A44CC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Predict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>.</w:t>
            </w:r>
          </w:p>
          <w:p w14:paraId="26DCDFBC" w14:textId="77777777" w:rsidR="00A44CC3" w:rsidRDefault="00A44CC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class</w:t>
            </w:r>
            <w:proofErr w:type="spellEnd"/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27FE579" w14:textId="77777777" w:rsidR="00A44CC3" w:rsidRDefault="00A44CC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Split</w:t>
            </w:r>
            <w:proofErr w:type="spellEnd"/>
          </w:p>
          <w:p w14:paraId="7F9312F1" w14:textId="77777777" w:rsidR="00A44CC3" w:rsidRDefault="00A44CC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constant</w:t>
            </w:r>
            <w:proofErr w:type="spellEnd"/>
          </w:p>
        </w:tc>
      </w:tr>
      <w:tr w:rsidR="00A44CC3" w14:paraId="141C8EA6" w14:textId="77777777" w:rsidTr="0067408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9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3C4B7C4" w14:textId="77777777" w:rsidR="00A44CC3" w:rsidRDefault="00A44CC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10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CCADDED" w14:textId="77777777" w:rsidR="00A44CC3" w:rsidRDefault="00A44CC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0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DB0B386" w14:textId="77777777" w:rsidR="00A44CC3" w:rsidRDefault="00A44CC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1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EE40122" w14:textId="77777777" w:rsidR="00A44CC3" w:rsidRDefault="00A44CC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65</w:t>
            </w:r>
          </w:p>
        </w:tc>
        <w:tc>
          <w:tcPr>
            <w:tcW w:w="1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C0C4D17" w14:textId="77777777" w:rsidR="00A44CC3" w:rsidRDefault="00A44CC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19</w:t>
            </w:r>
          </w:p>
        </w:tc>
        <w:tc>
          <w:tcPr>
            <w:tcW w:w="1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EF66017" w14:textId="77777777" w:rsidR="00A44CC3" w:rsidRDefault="00A44CC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60</w:t>
            </w:r>
          </w:p>
        </w:tc>
        <w:tc>
          <w:tcPr>
            <w:tcW w:w="1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CD1528F" w14:textId="77777777" w:rsidR="00A44CC3" w:rsidRDefault="00A44CC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13</w:t>
            </w:r>
          </w:p>
        </w:tc>
        <w:tc>
          <w:tcPr>
            <w:tcW w:w="1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55909B3" w14:textId="77777777" w:rsidR="00A44CC3" w:rsidRDefault="00A44CC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42</w:t>
            </w:r>
          </w:p>
        </w:tc>
        <w:tc>
          <w:tcPr>
            <w:tcW w:w="11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3D5D206" w14:textId="77777777" w:rsidR="00A44CC3" w:rsidRDefault="00A44CC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CE6FA4A" w14:textId="77777777" w:rsidR="00A44CC3" w:rsidRDefault="00A44CC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60,41011</w:t>
            </w:r>
          </w:p>
        </w:tc>
      </w:tr>
      <w:tr w:rsidR="00A44CC3" w14:paraId="3E53EFCA" w14:textId="77777777" w:rsidTr="0067408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9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6993EC3" w14:textId="77777777" w:rsidR="00A44CC3" w:rsidRDefault="00A44CC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0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0098B1D" w14:textId="77777777" w:rsidR="00A44CC3" w:rsidRDefault="00A44CC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92AD44A" w14:textId="77777777" w:rsidR="00A44CC3" w:rsidRDefault="00A44CC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B1F0548" w14:textId="77777777" w:rsidR="00A44CC3" w:rsidRDefault="00A44CC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53</w:t>
            </w:r>
          </w:p>
        </w:tc>
        <w:tc>
          <w:tcPr>
            <w:tcW w:w="1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01A724C" w14:textId="77777777" w:rsidR="00A44CC3" w:rsidRDefault="00A44CC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</w:t>
            </w:r>
          </w:p>
        </w:tc>
        <w:tc>
          <w:tcPr>
            <w:tcW w:w="1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19FB0F6" w14:textId="77777777" w:rsidR="00A44CC3" w:rsidRDefault="00A44CC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14</w:t>
            </w:r>
          </w:p>
        </w:tc>
        <w:tc>
          <w:tcPr>
            <w:tcW w:w="1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654C807" w14:textId="77777777" w:rsidR="00A44CC3" w:rsidRDefault="00A44CC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13</w:t>
            </w:r>
          </w:p>
        </w:tc>
        <w:tc>
          <w:tcPr>
            <w:tcW w:w="1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D8A755B" w14:textId="77777777" w:rsidR="00A44CC3" w:rsidRDefault="00A44CC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1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3C50278" w14:textId="77777777" w:rsidR="00A44CC3" w:rsidRDefault="00A44CC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7FC8A56" w14:textId="77777777" w:rsidR="00A44CC3" w:rsidRDefault="00A44CC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--</w:t>
            </w:r>
          </w:p>
        </w:tc>
      </w:tr>
      <w:tr w:rsidR="00A44CC3" w14:paraId="2539290C" w14:textId="77777777" w:rsidTr="0067408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9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522FD76" w14:textId="77777777" w:rsidR="00A44CC3" w:rsidRDefault="00A44CC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10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A6272FC" w14:textId="77777777" w:rsidR="00A44CC3" w:rsidRDefault="00A44CC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</w:t>
            </w:r>
          </w:p>
        </w:tc>
        <w:tc>
          <w:tcPr>
            <w:tcW w:w="10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DE1DC3A" w14:textId="77777777" w:rsidR="00A44CC3" w:rsidRDefault="00A44CC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</w:t>
            </w:r>
          </w:p>
        </w:tc>
        <w:tc>
          <w:tcPr>
            <w:tcW w:w="1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CCA7D20" w14:textId="77777777" w:rsidR="00A44CC3" w:rsidRDefault="00A44CC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12</w:t>
            </w:r>
          </w:p>
        </w:tc>
        <w:tc>
          <w:tcPr>
            <w:tcW w:w="1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F2F2F95" w14:textId="77777777" w:rsidR="00A44CC3" w:rsidRDefault="00A44CC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19</w:t>
            </w:r>
          </w:p>
        </w:tc>
        <w:tc>
          <w:tcPr>
            <w:tcW w:w="1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04143D1" w14:textId="77777777" w:rsidR="00A44CC3" w:rsidRDefault="00A44CC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46</w:t>
            </w:r>
          </w:p>
        </w:tc>
        <w:tc>
          <w:tcPr>
            <w:tcW w:w="1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2D376DA" w14:textId="77777777" w:rsidR="00A44CC3" w:rsidRDefault="00A44CC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</w:t>
            </w:r>
          </w:p>
        </w:tc>
        <w:tc>
          <w:tcPr>
            <w:tcW w:w="1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5835F71" w14:textId="77777777" w:rsidR="00A44CC3" w:rsidRDefault="00A44CC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40</w:t>
            </w:r>
          </w:p>
        </w:tc>
        <w:tc>
          <w:tcPr>
            <w:tcW w:w="11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BF12826" w14:textId="77777777" w:rsidR="00A44CC3" w:rsidRDefault="00A44CC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D9E1931" w14:textId="77777777" w:rsidR="00A44CC3" w:rsidRDefault="00A44CC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82,90849</w:t>
            </w:r>
          </w:p>
        </w:tc>
      </w:tr>
      <w:tr w:rsidR="00A44CC3" w14:paraId="38C19C9B" w14:textId="77777777" w:rsidTr="0067408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9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CE86656" w14:textId="77777777" w:rsidR="00A44CC3" w:rsidRDefault="00A44CC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</w:t>
            </w:r>
          </w:p>
        </w:tc>
        <w:tc>
          <w:tcPr>
            <w:tcW w:w="10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AAAB4D5" w14:textId="77777777" w:rsidR="00A44CC3" w:rsidRDefault="00A44CC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1E7FCB6" w14:textId="77777777" w:rsidR="00A44CC3" w:rsidRDefault="00A44CC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BD6A7D5" w14:textId="77777777" w:rsidR="00A44CC3" w:rsidRDefault="00A44CC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12</w:t>
            </w:r>
          </w:p>
        </w:tc>
        <w:tc>
          <w:tcPr>
            <w:tcW w:w="1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4F18ECA" w14:textId="77777777" w:rsidR="00A44CC3" w:rsidRDefault="00A44CC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1FFB140" w14:textId="77777777" w:rsidR="00A44CC3" w:rsidRDefault="00A44CC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40</w:t>
            </w:r>
          </w:p>
        </w:tc>
        <w:tc>
          <w:tcPr>
            <w:tcW w:w="1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93FC43B" w14:textId="77777777" w:rsidR="00A44CC3" w:rsidRDefault="00A44CC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</w:t>
            </w:r>
          </w:p>
        </w:tc>
        <w:tc>
          <w:tcPr>
            <w:tcW w:w="1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E57FF6B" w14:textId="77777777" w:rsidR="00A44CC3" w:rsidRDefault="00A44CC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20</w:t>
            </w:r>
          </w:p>
        </w:tc>
        <w:tc>
          <w:tcPr>
            <w:tcW w:w="11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0EEB2F8" w14:textId="77777777" w:rsidR="00A44CC3" w:rsidRDefault="00A44CC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0549AC1" w14:textId="77777777" w:rsidR="00A44CC3" w:rsidRDefault="00A44CC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--</w:t>
            </w:r>
          </w:p>
        </w:tc>
      </w:tr>
      <w:tr w:rsidR="00A44CC3" w14:paraId="306214D1" w14:textId="77777777" w:rsidTr="0067408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9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6A1AC83" w14:textId="77777777" w:rsidR="00A44CC3" w:rsidRDefault="00A44CC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</w:t>
            </w:r>
          </w:p>
        </w:tc>
        <w:tc>
          <w:tcPr>
            <w:tcW w:w="10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364255C" w14:textId="77777777" w:rsidR="00A44CC3" w:rsidRDefault="00A44CC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3FA195C" w14:textId="77777777" w:rsidR="00A44CC3" w:rsidRDefault="00A44CC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CAB9738" w14:textId="77777777" w:rsidR="00A44CC3" w:rsidRDefault="00A44CC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</w:t>
            </w:r>
          </w:p>
        </w:tc>
        <w:tc>
          <w:tcPr>
            <w:tcW w:w="1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DD50D0B" w14:textId="77777777" w:rsidR="00A44CC3" w:rsidRDefault="00A44CC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17</w:t>
            </w:r>
          </w:p>
        </w:tc>
        <w:tc>
          <w:tcPr>
            <w:tcW w:w="1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16246B3" w14:textId="77777777" w:rsidR="00A44CC3" w:rsidRDefault="00A44CC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6</w:t>
            </w:r>
          </w:p>
        </w:tc>
        <w:tc>
          <w:tcPr>
            <w:tcW w:w="1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23F037D" w14:textId="77777777" w:rsidR="00A44CC3" w:rsidRDefault="00A44CC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</w:t>
            </w:r>
          </w:p>
        </w:tc>
        <w:tc>
          <w:tcPr>
            <w:tcW w:w="1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675B0AB" w14:textId="77777777" w:rsidR="00A44CC3" w:rsidRDefault="00A44CC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20</w:t>
            </w:r>
          </w:p>
        </w:tc>
        <w:tc>
          <w:tcPr>
            <w:tcW w:w="11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C077D4A" w14:textId="77777777" w:rsidR="00A44CC3" w:rsidRDefault="00A44CC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B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65E72AC" w14:textId="77777777" w:rsidR="00A44CC3" w:rsidRDefault="00A44CC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--</w:t>
            </w:r>
          </w:p>
        </w:tc>
      </w:tr>
    </w:tbl>
    <w:p w14:paraId="3DC551B8" w14:textId="142F5C28" w:rsidR="00A44CC3" w:rsidRDefault="00A44CC3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</w:rPr>
      </w:pPr>
    </w:p>
    <w:p w14:paraId="77EF1E61" w14:textId="77777777" w:rsidR="00674081" w:rsidRDefault="00674081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</w:rPr>
      </w:pPr>
    </w:p>
    <w:tbl>
      <w:tblPr>
        <w:tblW w:w="0" w:type="auto"/>
        <w:tblInd w:w="-717" w:type="dxa"/>
        <w:tblLayout w:type="fixed"/>
        <w:tblCellMar>
          <w:left w:w="72" w:type="dxa"/>
          <w:right w:w="72" w:type="dxa"/>
        </w:tblCellMar>
        <w:tblLook w:val="0000" w:firstRow="0" w:lastRow="0" w:firstColumn="0" w:lastColumn="0" w:noHBand="0" w:noVBand="0"/>
      </w:tblPr>
      <w:tblGrid>
        <w:gridCol w:w="907"/>
        <w:gridCol w:w="2095"/>
        <w:gridCol w:w="1210"/>
      </w:tblGrid>
      <w:tr w:rsidR="00A44CC3" w:rsidRPr="00674081" w14:paraId="1442F431" w14:textId="77777777" w:rsidTr="00674081">
        <w:trPr>
          <w:tblHeader/>
        </w:trPr>
        <w:tc>
          <w:tcPr>
            <w:tcW w:w="907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5DCD7BC" w14:textId="77777777" w:rsidR="00A44CC3" w:rsidRDefault="00A44CC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  <w:p w14:paraId="144D239D" w14:textId="77777777" w:rsidR="00A44CC3" w:rsidRDefault="00A44CC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Node</w:t>
            </w:r>
            <w:proofErr w:type="spellEnd"/>
          </w:p>
        </w:tc>
        <w:tc>
          <w:tcPr>
            <w:tcW w:w="3305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E5BE91E" w14:textId="77777777" w:rsidR="00A44CC3" w:rsidRPr="00A44CC3" w:rsidRDefault="00A44CC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A44CC3">
              <w:rPr>
                <w:rFonts w:ascii="Arial" w:hAnsi="Arial" w:cs="Arial"/>
                <w:sz w:val="20"/>
                <w:szCs w:val="20"/>
                <w:lang w:val="en-US"/>
              </w:rPr>
              <w:t>Tree Structure (student_performance_interactions_converted1)</w:t>
            </w:r>
          </w:p>
          <w:p w14:paraId="570B0EBF" w14:textId="77777777" w:rsidR="00A44CC3" w:rsidRPr="00A44CC3" w:rsidRDefault="00A44CC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A44CC3">
              <w:rPr>
                <w:rFonts w:ascii="Arial" w:hAnsi="Arial" w:cs="Arial"/>
                <w:sz w:val="20"/>
                <w:szCs w:val="20"/>
                <w:lang w:val="en-US"/>
              </w:rPr>
              <w:t>Child nodes, observed class n's,</w:t>
            </w:r>
          </w:p>
          <w:p w14:paraId="5E419020" w14:textId="77777777" w:rsidR="00A44CC3" w:rsidRPr="00A44CC3" w:rsidRDefault="00A44CC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A44CC3">
              <w:rPr>
                <w:rFonts w:ascii="Arial" w:hAnsi="Arial" w:cs="Arial"/>
                <w:sz w:val="20"/>
                <w:szCs w:val="20"/>
                <w:lang w:val="en-US"/>
              </w:rPr>
              <w:t>predicted class, and split condition for each node</w:t>
            </w:r>
          </w:p>
        </w:tc>
      </w:tr>
      <w:tr w:rsidR="00A44CC3" w14:paraId="3C3FEE3E" w14:textId="77777777" w:rsidTr="0067408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rPr>
          <w:tblHeader/>
        </w:trPr>
        <w:tc>
          <w:tcPr>
            <w:tcW w:w="907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79ECA19" w14:textId="77777777" w:rsidR="00A44CC3" w:rsidRPr="00A44CC3" w:rsidRDefault="00A44CC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20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1BC1A2A" w14:textId="77777777" w:rsidR="00A44CC3" w:rsidRDefault="00A44CC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Split</w:t>
            </w:r>
            <w:proofErr w:type="spellEnd"/>
          </w:p>
          <w:p w14:paraId="3844AB7A" w14:textId="77777777" w:rsidR="00A44CC3" w:rsidRDefault="00A44CC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variable</w:t>
            </w:r>
            <w:proofErr w:type="spellEnd"/>
          </w:p>
        </w:tc>
        <w:tc>
          <w:tcPr>
            <w:tcW w:w="12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D734894" w14:textId="77777777" w:rsidR="00A44CC3" w:rsidRDefault="00A44CC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Split</w:t>
            </w:r>
            <w:proofErr w:type="spellEnd"/>
          </w:p>
          <w:p w14:paraId="0AB426C4" w14:textId="77777777" w:rsidR="00A44CC3" w:rsidRDefault="00A44CC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category</w:t>
            </w:r>
            <w:proofErr w:type="spellEnd"/>
          </w:p>
        </w:tc>
      </w:tr>
      <w:tr w:rsidR="00A44CC3" w14:paraId="705EC448" w14:textId="77777777" w:rsidTr="0067408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9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BA38D79" w14:textId="77777777" w:rsidR="00A44CC3" w:rsidRDefault="00A44CC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20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C7749B3" w14:textId="77777777" w:rsidR="00A44CC3" w:rsidRDefault="00A44CC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science_prev_score</w:t>
            </w:r>
            <w:proofErr w:type="spellEnd"/>
          </w:p>
        </w:tc>
        <w:tc>
          <w:tcPr>
            <w:tcW w:w="12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75343DA" w14:textId="77777777" w:rsidR="00A44CC3" w:rsidRDefault="00A44CC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--</w:t>
            </w:r>
          </w:p>
        </w:tc>
      </w:tr>
      <w:tr w:rsidR="00A44CC3" w14:paraId="1F0C2AD6" w14:textId="77777777" w:rsidTr="0067408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9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E9CDFEF" w14:textId="77777777" w:rsidR="00A44CC3" w:rsidRDefault="00A44CC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20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347D5AC" w14:textId="77777777" w:rsidR="00A44CC3" w:rsidRDefault="00A44CC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--</w:t>
            </w:r>
          </w:p>
        </w:tc>
        <w:tc>
          <w:tcPr>
            <w:tcW w:w="12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5DD1F72" w14:textId="77777777" w:rsidR="00A44CC3" w:rsidRDefault="00A44CC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--</w:t>
            </w:r>
          </w:p>
        </w:tc>
      </w:tr>
      <w:tr w:rsidR="00A44CC3" w14:paraId="51EE333C" w14:textId="77777777" w:rsidTr="0067408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9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0D42617" w14:textId="77777777" w:rsidR="00A44CC3" w:rsidRDefault="00A44CC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20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5C60BBB" w14:textId="77777777" w:rsidR="00A44CC3" w:rsidRDefault="00A44CC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previous_score</w:t>
            </w:r>
            <w:proofErr w:type="spellEnd"/>
          </w:p>
        </w:tc>
        <w:tc>
          <w:tcPr>
            <w:tcW w:w="12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9BCFACC" w14:textId="77777777" w:rsidR="00A44CC3" w:rsidRDefault="00A44CC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--</w:t>
            </w:r>
          </w:p>
        </w:tc>
      </w:tr>
      <w:tr w:rsidR="00A44CC3" w14:paraId="2AC95965" w14:textId="77777777" w:rsidTr="0067408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9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A305772" w14:textId="77777777" w:rsidR="00A44CC3" w:rsidRDefault="00A44CC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</w:t>
            </w:r>
          </w:p>
        </w:tc>
        <w:tc>
          <w:tcPr>
            <w:tcW w:w="20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B97714D" w14:textId="77777777" w:rsidR="00A44CC3" w:rsidRDefault="00A44CC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--</w:t>
            </w:r>
          </w:p>
        </w:tc>
        <w:tc>
          <w:tcPr>
            <w:tcW w:w="12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BE27C5A" w14:textId="77777777" w:rsidR="00A44CC3" w:rsidRDefault="00A44CC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--</w:t>
            </w:r>
          </w:p>
        </w:tc>
      </w:tr>
      <w:tr w:rsidR="00A44CC3" w14:paraId="5A5C3C87" w14:textId="77777777" w:rsidTr="0067408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9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9774339" w14:textId="77777777" w:rsidR="00A44CC3" w:rsidRDefault="00A44CC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</w:t>
            </w:r>
          </w:p>
        </w:tc>
        <w:tc>
          <w:tcPr>
            <w:tcW w:w="20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F5A98C8" w14:textId="77777777" w:rsidR="00A44CC3" w:rsidRDefault="00A44CC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--</w:t>
            </w:r>
          </w:p>
        </w:tc>
        <w:tc>
          <w:tcPr>
            <w:tcW w:w="12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1A3F78B" w14:textId="77777777" w:rsidR="00A44CC3" w:rsidRDefault="00A44CC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--</w:t>
            </w:r>
          </w:p>
        </w:tc>
      </w:tr>
    </w:tbl>
    <w:p w14:paraId="1F8AE741" w14:textId="2248AF44" w:rsidR="00A44CC3" w:rsidRDefault="00A44CC3"/>
    <w:p w14:paraId="59788E8E" w14:textId="0D370E32" w:rsidR="00674081" w:rsidRPr="00674081" w:rsidRDefault="00674081" w:rsidP="00674081">
      <w:pPr>
        <w:jc w:val="center"/>
        <w:rPr>
          <w:rFonts w:ascii="Times New Roman" w:hAnsi="Times New Roman" w:cs="Times New Roman"/>
          <w:sz w:val="28"/>
          <w:szCs w:val="28"/>
        </w:rPr>
      </w:pPr>
      <w:r w:rsidRPr="00674081">
        <w:rPr>
          <w:rFonts w:ascii="Times New Roman" w:hAnsi="Times New Roman" w:cs="Times New Roman"/>
          <w:sz w:val="28"/>
          <w:szCs w:val="28"/>
        </w:rPr>
        <w:t>таблиц</w:t>
      </w:r>
      <w:r>
        <w:rPr>
          <w:rFonts w:ascii="Times New Roman" w:hAnsi="Times New Roman" w:cs="Times New Roman"/>
          <w:sz w:val="28"/>
          <w:szCs w:val="28"/>
        </w:rPr>
        <w:t>а</w:t>
      </w:r>
      <w:r w:rsidRPr="00674081">
        <w:rPr>
          <w:rFonts w:ascii="Times New Roman" w:hAnsi="Times New Roman" w:cs="Times New Roman"/>
          <w:sz w:val="28"/>
          <w:szCs w:val="28"/>
        </w:rPr>
        <w:t xml:space="preserve"> строения дерева</w:t>
      </w:r>
    </w:p>
    <w:p w14:paraId="6D0C99F5" w14:textId="77777777" w:rsidR="00674081" w:rsidRPr="00674081" w:rsidRDefault="00674081" w:rsidP="00674081">
      <w:pPr>
        <w:jc w:val="both"/>
        <w:rPr>
          <w:rFonts w:ascii="Times New Roman" w:hAnsi="Times New Roman" w:cs="Times New Roman"/>
          <w:sz w:val="28"/>
          <w:szCs w:val="28"/>
        </w:rPr>
      </w:pPr>
      <w:r w:rsidRPr="00674081">
        <w:rPr>
          <w:rFonts w:ascii="Times New Roman" w:hAnsi="Times New Roman" w:cs="Times New Roman"/>
          <w:sz w:val="28"/>
          <w:szCs w:val="28"/>
        </w:rPr>
        <w:t>По результатам построения дерева классификации было получено дерево, состоящее из 5 узлов, из которых 3 являются конечными (терминальными). В корневом узле находится вся выборка из 199 наблюдений. В этом узле больше всего объектов относится к классу D, поэтому он указан как предсказанный класс.</w:t>
      </w:r>
    </w:p>
    <w:p w14:paraId="177B3056" w14:textId="77777777" w:rsidR="00674081" w:rsidRPr="00674081" w:rsidRDefault="00674081" w:rsidP="00674081">
      <w:pPr>
        <w:jc w:val="both"/>
        <w:rPr>
          <w:rFonts w:ascii="Times New Roman" w:hAnsi="Times New Roman" w:cs="Times New Roman"/>
          <w:sz w:val="28"/>
          <w:szCs w:val="28"/>
        </w:rPr>
      </w:pPr>
      <w:r w:rsidRPr="00674081">
        <w:rPr>
          <w:rFonts w:ascii="Times New Roman" w:hAnsi="Times New Roman" w:cs="Times New Roman"/>
          <w:sz w:val="28"/>
          <w:szCs w:val="28"/>
        </w:rPr>
        <w:t xml:space="preserve">Первое разделение данных происходит по переменной </w:t>
      </w:r>
      <w:proofErr w:type="spellStart"/>
      <w:r w:rsidRPr="00674081">
        <w:rPr>
          <w:rFonts w:ascii="Times New Roman" w:hAnsi="Times New Roman" w:cs="Times New Roman"/>
          <w:sz w:val="28"/>
          <w:szCs w:val="28"/>
        </w:rPr>
        <w:t>science_prev_score</w:t>
      </w:r>
      <w:proofErr w:type="spellEnd"/>
      <w:r w:rsidRPr="00674081">
        <w:rPr>
          <w:rFonts w:ascii="Times New Roman" w:hAnsi="Times New Roman" w:cs="Times New Roman"/>
          <w:sz w:val="28"/>
          <w:szCs w:val="28"/>
        </w:rPr>
        <w:t>. Это означает, что предыдущая оценка по естественным наукам влияет на итоговую оценку студента.</w:t>
      </w:r>
    </w:p>
    <w:p w14:paraId="6BFA0F1C" w14:textId="77777777" w:rsidR="00674081" w:rsidRPr="00674081" w:rsidRDefault="00674081" w:rsidP="00674081">
      <w:pPr>
        <w:jc w:val="both"/>
        <w:rPr>
          <w:rFonts w:ascii="Times New Roman" w:hAnsi="Times New Roman" w:cs="Times New Roman"/>
          <w:sz w:val="28"/>
          <w:szCs w:val="28"/>
        </w:rPr>
      </w:pPr>
      <w:r w:rsidRPr="00674081">
        <w:rPr>
          <w:rFonts w:ascii="Times New Roman" w:hAnsi="Times New Roman" w:cs="Times New Roman"/>
          <w:sz w:val="28"/>
          <w:szCs w:val="28"/>
        </w:rPr>
        <w:t>Левая ветвь дерева образует узел 2, который является конечным. В нем большинство студентов имеют оценку D, поэтому этот класс выбран как предсказанный.</w:t>
      </w:r>
    </w:p>
    <w:p w14:paraId="73228407" w14:textId="7F66B55D" w:rsidR="00674081" w:rsidRPr="00674081" w:rsidRDefault="00674081" w:rsidP="00674081">
      <w:pPr>
        <w:jc w:val="both"/>
        <w:rPr>
          <w:rFonts w:ascii="Times New Roman" w:hAnsi="Times New Roman" w:cs="Times New Roman"/>
          <w:sz w:val="28"/>
          <w:szCs w:val="28"/>
        </w:rPr>
      </w:pPr>
      <w:r w:rsidRPr="00674081">
        <w:rPr>
          <w:rFonts w:ascii="Times New Roman" w:hAnsi="Times New Roman" w:cs="Times New Roman"/>
          <w:sz w:val="28"/>
          <w:szCs w:val="28"/>
        </w:rPr>
        <w:t xml:space="preserve">Правая ветвь образует узел 3, который далее делится по переменной </w:t>
      </w:r>
      <w:proofErr w:type="spellStart"/>
      <w:r w:rsidRPr="00674081">
        <w:rPr>
          <w:rFonts w:ascii="Times New Roman" w:hAnsi="Times New Roman" w:cs="Times New Roman"/>
          <w:sz w:val="28"/>
          <w:szCs w:val="28"/>
        </w:rPr>
        <w:t>previous_score</w:t>
      </w:r>
      <w:proofErr w:type="spellEnd"/>
      <w:r w:rsidRPr="00674081">
        <w:rPr>
          <w:rFonts w:ascii="Times New Roman" w:hAnsi="Times New Roman" w:cs="Times New Roman"/>
          <w:sz w:val="28"/>
          <w:szCs w:val="28"/>
        </w:rPr>
        <w:t xml:space="preserve">. В результате образуются два конечных узла. В узле 4 большинство наблюдений относится к классу C, а в узле 5 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674081">
        <w:rPr>
          <w:rFonts w:ascii="Times New Roman" w:hAnsi="Times New Roman" w:cs="Times New Roman"/>
          <w:sz w:val="28"/>
          <w:szCs w:val="28"/>
        </w:rPr>
        <w:t xml:space="preserve"> к классу B.</w:t>
      </w:r>
    </w:p>
    <w:p w14:paraId="0E2FFF40" w14:textId="77777777" w:rsidR="00674081" w:rsidRPr="00674081" w:rsidRDefault="00674081" w:rsidP="00674081">
      <w:pPr>
        <w:jc w:val="both"/>
        <w:rPr>
          <w:rFonts w:ascii="Times New Roman" w:hAnsi="Times New Roman" w:cs="Times New Roman"/>
          <w:sz w:val="28"/>
          <w:szCs w:val="28"/>
        </w:rPr>
      </w:pPr>
      <w:r w:rsidRPr="00674081">
        <w:rPr>
          <w:rFonts w:ascii="Times New Roman" w:hAnsi="Times New Roman" w:cs="Times New Roman"/>
          <w:sz w:val="28"/>
          <w:szCs w:val="28"/>
        </w:rPr>
        <w:t xml:space="preserve">Таким образом, основными факторами, по которым происходит разделение данных, являются </w:t>
      </w:r>
      <w:proofErr w:type="spellStart"/>
      <w:r w:rsidRPr="00674081">
        <w:rPr>
          <w:rFonts w:ascii="Times New Roman" w:hAnsi="Times New Roman" w:cs="Times New Roman"/>
          <w:sz w:val="28"/>
          <w:szCs w:val="28"/>
        </w:rPr>
        <w:t>science_prev_score</w:t>
      </w:r>
      <w:proofErr w:type="spellEnd"/>
      <w:r w:rsidRPr="00674081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674081">
        <w:rPr>
          <w:rFonts w:ascii="Times New Roman" w:hAnsi="Times New Roman" w:cs="Times New Roman"/>
          <w:sz w:val="28"/>
          <w:szCs w:val="28"/>
        </w:rPr>
        <w:t>previous_score</w:t>
      </w:r>
      <w:proofErr w:type="spellEnd"/>
      <w:r w:rsidRPr="00674081">
        <w:rPr>
          <w:rFonts w:ascii="Times New Roman" w:hAnsi="Times New Roman" w:cs="Times New Roman"/>
          <w:sz w:val="28"/>
          <w:szCs w:val="28"/>
        </w:rPr>
        <w:t>.</w:t>
      </w:r>
    </w:p>
    <w:p w14:paraId="354C99D6" w14:textId="77777777" w:rsidR="00674081" w:rsidRDefault="00674081"/>
    <w:p w14:paraId="66AC51B6" w14:textId="35539DB6" w:rsidR="00A44CC3" w:rsidRPr="00674081" w:rsidRDefault="00674081" w:rsidP="00674081">
      <w:pPr>
        <w:jc w:val="center"/>
        <w:rPr>
          <w:rFonts w:ascii="Times New Roman" w:hAnsi="Times New Roman" w:cs="Times New Roman"/>
          <w:sz w:val="28"/>
          <w:szCs w:val="28"/>
        </w:rPr>
      </w:pPr>
      <w:r w:rsidRPr="00674081">
        <w:rPr>
          <w:rFonts w:ascii="Times New Roman" w:hAnsi="Times New Roman" w:cs="Times New Roman"/>
          <w:sz w:val="28"/>
          <w:szCs w:val="28"/>
        </w:rPr>
        <w:t>график дерева классификации</w:t>
      </w:r>
    </w:p>
    <w:p w14:paraId="2535659D" w14:textId="63D61686" w:rsidR="00A44CC3" w:rsidRDefault="00A44CC3">
      <w:r>
        <w:object w:dxaOrig="9361" w:dyaOrig="7021" w14:anchorId="2516211A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68pt;height:351pt" o:ole="">
            <v:imagedata r:id="rId7" o:title=""/>
          </v:shape>
          <o:OLEObject Type="Embed" ProgID="STATISTICA.Graph" ShapeID="_x0000_i1025" DrawAspect="Content" ObjectID="_1837091589" r:id="rId8">
            <o:FieldCodes>\s</o:FieldCodes>
          </o:OLEObject>
        </w:object>
      </w:r>
    </w:p>
    <w:p w14:paraId="272AF07E" w14:textId="3558D523" w:rsidR="00674081" w:rsidRDefault="00674081"/>
    <w:p w14:paraId="4D9B6CDC" w14:textId="046B6F5C" w:rsidR="00674081" w:rsidRPr="00674081" w:rsidRDefault="00674081" w:rsidP="00674081">
      <w:pPr>
        <w:pStyle w:val="a7"/>
        <w:jc w:val="both"/>
        <w:rPr>
          <w:sz w:val="28"/>
          <w:szCs w:val="28"/>
        </w:rPr>
      </w:pPr>
      <w:r w:rsidRPr="00674081">
        <w:rPr>
          <w:sz w:val="28"/>
          <w:szCs w:val="28"/>
        </w:rPr>
        <w:t xml:space="preserve">Граф дерева классификации показывает, как происходит разделение студентов на группы. В верхней части дерева находится корневой узел, содержащий всю выборку. Далее данные разделяются на две ветви по значению переменной </w:t>
      </w:r>
      <w:proofErr w:type="spellStart"/>
      <w:r w:rsidRPr="00674081">
        <w:rPr>
          <w:rStyle w:val="a8"/>
          <w:b w:val="0"/>
          <w:bCs w:val="0"/>
          <w:sz w:val="28"/>
          <w:szCs w:val="28"/>
        </w:rPr>
        <w:t>science_prev_score</w:t>
      </w:r>
      <w:proofErr w:type="spellEnd"/>
      <w:r w:rsidRPr="00674081">
        <w:rPr>
          <w:b/>
          <w:bCs/>
          <w:sz w:val="28"/>
          <w:szCs w:val="28"/>
        </w:rPr>
        <w:t>.</w:t>
      </w:r>
    </w:p>
    <w:p w14:paraId="5EAC2357" w14:textId="77777777" w:rsidR="00674081" w:rsidRPr="00674081" w:rsidRDefault="00674081" w:rsidP="00674081">
      <w:pPr>
        <w:pStyle w:val="a7"/>
        <w:jc w:val="both"/>
        <w:rPr>
          <w:sz w:val="28"/>
          <w:szCs w:val="28"/>
        </w:rPr>
      </w:pPr>
      <w:r w:rsidRPr="00674081">
        <w:rPr>
          <w:sz w:val="28"/>
          <w:szCs w:val="28"/>
        </w:rPr>
        <w:t xml:space="preserve">Если значение этой переменной меньше определённого порога, наблюдения попадают в левую ветвь, где большинство студентов имеют оценку </w:t>
      </w:r>
      <w:r w:rsidRPr="00674081">
        <w:rPr>
          <w:rStyle w:val="a8"/>
          <w:b w:val="0"/>
          <w:bCs w:val="0"/>
          <w:sz w:val="28"/>
          <w:szCs w:val="28"/>
        </w:rPr>
        <w:t>D</w:t>
      </w:r>
      <w:r w:rsidRPr="00674081">
        <w:rPr>
          <w:sz w:val="28"/>
          <w:szCs w:val="28"/>
        </w:rPr>
        <w:t>. Если значение больше, данные переходят в правую ветвь дерева.</w:t>
      </w:r>
    </w:p>
    <w:p w14:paraId="0CD49E45" w14:textId="77777777" w:rsidR="00674081" w:rsidRPr="00674081" w:rsidRDefault="00674081" w:rsidP="00674081">
      <w:pPr>
        <w:pStyle w:val="a7"/>
        <w:jc w:val="both"/>
        <w:rPr>
          <w:sz w:val="28"/>
          <w:szCs w:val="28"/>
        </w:rPr>
      </w:pPr>
      <w:r w:rsidRPr="00674081">
        <w:rPr>
          <w:sz w:val="28"/>
          <w:szCs w:val="28"/>
        </w:rPr>
        <w:t xml:space="preserve">Правая часть дерева дополнительно делится по переменной </w:t>
      </w:r>
      <w:proofErr w:type="spellStart"/>
      <w:r w:rsidRPr="00674081">
        <w:rPr>
          <w:rStyle w:val="a8"/>
          <w:b w:val="0"/>
          <w:bCs w:val="0"/>
          <w:sz w:val="28"/>
          <w:szCs w:val="28"/>
        </w:rPr>
        <w:t>previous_score</w:t>
      </w:r>
      <w:proofErr w:type="spellEnd"/>
      <w:r w:rsidRPr="00674081">
        <w:rPr>
          <w:sz w:val="28"/>
          <w:szCs w:val="28"/>
        </w:rPr>
        <w:t xml:space="preserve">. В результате образуются две группы студентов: одна с преобладанием оценки </w:t>
      </w:r>
      <w:r w:rsidRPr="00674081">
        <w:rPr>
          <w:rStyle w:val="a8"/>
          <w:b w:val="0"/>
          <w:bCs w:val="0"/>
          <w:sz w:val="28"/>
          <w:szCs w:val="28"/>
        </w:rPr>
        <w:t>C</w:t>
      </w:r>
      <w:r w:rsidRPr="00674081">
        <w:rPr>
          <w:sz w:val="28"/>
          <w:szCs w:val="28"/>
        </w:rPr>
        <w:t xml:space="preserve">, а другая с преобладанием оценки </w:t>
      </w:r>
      <w:r w:rsidRPr="00674081">
        <w:rPr>
          <w:rStyle w:val="a8"/>
          <w:b w:val="0"/>
          <w:bCs w:val="0"/>
          <w:sz w:val="28"/>
          <w:szCs w:val="28"/>
        </w:rPr>
        <w:t>B</w:t>
      </w:r>
      <w:r w:rsidRPr="00674081">
        <w:rPr>
          <w:sz w:val="28"/>
          <w:szCs w:val="28"/>
        </w:rPr>
        <w:t>.</w:t>
      </w:r>
    </w:p>
    <w:p w14:paraId="53C8727D" w14:textId="72452A2B" w:rsidR="00674081" w:rsidRDefault="00674081" w:rsidP="00674081">
      <w:pPr>
        <w:pStyle w:val="a7"/>
        <w:jc w:val="both"/>
        <w:rPr>
          <w:b/>
          <w:bCs/>
          <w:sz w:val="28"/>
          <w:szCs w:val="28"/>
        </w:rPr>
      </w:pPr>
      <w:r>
        <w:rPr>
          <w:sz w:val="28"/>
          <w:szCs w:val="28"/>
        </w:rPr>
        <w:t>Г</w:t>
      </w:r>
      <w:r w:rsidRPr="00674081">
        <w:rPr>
          <w:sz w:val="28"/>
          <w:szCs w:val="28"/>
        </w:rPr>
        <w:t xml:space="preserve">раф дерева показывает, что </w:t>
      </w:r>
      <w:r w:rsidRPr="00674081">
        <w:rPr>
          <w:rStyle w:val="a8"/>
          <w:b w:val="0"/>
          <w:bCs w:val="0"/>
          <w:sz w:val="28"/>
          <w:szCs w:val="28"/>
        </w:rPr>
        <w:t>предыдущая успеваемость студентов является главным фактором, который влияет на итоговую оценку</w:t>
      </w:r>
      <w:r w:rsidRPr="00674081">
        <w:rPr>
          <w:b/>
          <w:bCs/>
          <w:sz w:val="28"/>
          <w:szCs w:val="28"/>
        </w:rPr>
        <w:t>.</w:t>
      </w:r>
    </w:p>
    <w:p w14:paraId="626FB4A5" w14:textId="7272160C" w:rsidR="00674081" w:rsidRDefault="00674081" w:rsidP="00674081">
      <w:pPr>
        <w:pStyle w:val="a7"/>
        <w:jc w:val="both"/>
        <w:rPr>
          <w:b/>
          <w:bCs/>
          <w:sz w:val="28"/>
          <w:szCs w:val="28"/>
        </w:rPr>
      </w:pPr>
    </w:p>
    <w:p w14:paraId="1DC4D115" w14:textId="7EA3CEFD" w:rsidR="00674081" w:rsidRPr="00674081" w:rsidRDefault="00674081" w:rsidP="00674081">
      <w:pPr>
        <w:pStyle w:val="a7"/>
        <w:jc w:val="center"/>
        <w:rPr>
          <w:rStyle w:val="a8"/>
          <w:b w:val="0"/>
          <w:bCs w:val="0"/>
        </w:rPr>
      </w:pPr>
      <w:r w:rsidRPr="00674081">
        <w:rPr>
          <w:rStyle w:val="a8"/>
          <w:b w:val="0"/>
          <w:bCs w:val="0"/>
          <w:sz w:val="28"/>
          <w:szCs w:val="28"/>
        </w:rPr>
        <w:t>матриц</w:t>
      </w:r>
      <w:r>
        <w:rPr>
          <w:rStyle w:val="a8"/>
          <w:b w:val="0"/>
          <w:bCs w:val="0"/>
          <w:sz w:val="28"/>
          <w:szCs w:val="28"/>
        </w:rPr>
        <w:t>а</w:t>
      </w:r>
      <w:r w:rsidRPr="00674081">
        <w:rPr>
          <w:rStyle w:val="a8"/>
          <w:b w:val="0"/>
          <w:bCs w:val="0"/>
          <w:sz w:val="28"/>
          <w:szCs w:val="28"/>
        </w:rPr>
        <w:t xml:space="preserve"> ошибок классификации</w:t>
      </w:r>
    </w:p>
    <w:p w14:paraId="2BF55E82" w14:textId="77777777" w:rsidR="00674081" w:rsidRDefault="00674081"/>
    <w:tbl>
      <w:tblPr>
        <w:tblW w:w="0" w:type="auto"/>
        <w:tblInd w:w="-80" w:type="dxa"/>
        <w:tblLayout w:type="fixed"/>
        <w:tblCellMar>
          <w:left w:w="72" w:type="dxa"/>
          <w:right w:w="72" w:type="dxa"/>
        </w:tblCellMar>
        <w:tblLook w:val="0000" w:firstRow="0" w:lastRow="0" w:firstColumn="0" w:lastColumn="0" w:noHBand="0" w:noVBand="0"/>
      </w:tblPr>
      <w:tblGrid>
        <w:gridCol w:w="1012"/>
        <w:gridCol w:w="880"/>
        <w:gridCol w:w="880"/>
        <w:gridCol w:w="880"/>
        <w:gridCol w:w="880"/>
        <w:gridCol w:w="880"/>
      </w:tblGrid>
      <w:tr w:rsidR="00A44CC3" w14:paraId="52655832" w14:textId="77777777">
        <w:trPr>
          <w:tblHeader/>
        </w:trPr>
        <w:tc>
          <w:tcPr>
            <w:tcW w:w="1012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5562985" w14:textId="77777777" w:rsidR="00A44CC3" w:rsidRDefault="00A44CC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  <w:p w14:paraId="55837D33" w14:textId="77777777" w:rsidR="00A44CC3" w:rsidRDefault="00A44CC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 Class</w:t>
            </w:r>
          </w:p>
        </w:tc>
        <w:tc>
          <w:tcPr>
            <w:tcW w:w="4400" w:type="dxa"/>
            <w:gridSpan w:val="5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066FBF9" w14:textId="77777777" w:rsidR="00A44CC3" w:rsidRPr="00A44CC3" w:rsidRDefault="00A44CC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A44CC3">
              <w:rPr>
                <w:rFonts w:ascii="Arial" w:hAnsi="Arial" w:cs="Arial"/>
                <w:sz w:val="20"/>
                <w:szCs w:val="20"/>
                <w:lang w:val="en-US"/>
              </w:rPr>
              <w:t>Learning Sample Misclassification Matrix (student_performance_interactions_converted1)</w:t>
            </w:r>
          </w:p>
          <w:p w14:paraId="79DD4F41" w14:textId="77777777" w:rsidR="00A44CC3" w:rsidRPr="00A44CC3" w:rsidRDefault="00A44CC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A44CC3">
              <w:rPr>
                <w:rFonts w:ascii="Arial" w:hAnsi="Arial" w:cs="Arial"/>
                <w:sz w:val="20"/>
                <w:szCs w:val="20"/>
                <w:lang w:val="en-US"/>
              </w:rPr>
              <w:t>Predicted (row) x observed (column) matrix</w:t>
            </w:r>
          </w:p>
          <w:p w14:paraId="3A365B9D" w14:textId="77777777" w:rsidR="00A44CC3" w:rsidRDefault="00A44CC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Learning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sample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N = 199</w:t>
            </w:r>
          </w:p>
        </w:tc>
      </w:tr>
      <w:tr w:rsidR="00A44CC3" w14:paraId="13F9BCD0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rPr>
          <w:tblHeader/>
        </w:trPr>
        <w:tc>
          <w:tcPr>
            <w:tcW w:w="1012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4F55EEB" w14:textId="77777777" w:rsidR="00A44CC3" w:rsidRDefault="00A44CC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4470E4D" w14:textId="77777777" w:rsidR="00A44CC3" w:rsidRDefault="00A44CC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Class</w:t>
            </w:r>
          </w:p>
          <w:p w14:paraId="54FC6AE6" w14:textId="77777777" w:rsidR="00A44CC3" w:rsidRDefault="00A44CC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</w:t>
            </w:r>
          </w:p>
        </w:tc>
        <w:tc>
          <w:tcPr>
            <w:tcW w:w="8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29DEBF8" w14:textId="77777777" w:rsidR="00A44CC3" w:rsidRDefault="00A44CC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Class</w:t>
            </w:r>
          </w:p>
          <w:p w14:paraId="2F7270F2" w14:textId="77777777" w:rsidR="00A44CC3" w:rsidRDefault="00A44CC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</w:t>
            </w:r>
          </w:p>
        </w:tc>
        <w:tc>
          <w:tcPr>
            <w:tcW w:w="8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463C476" w14:textId="77777777" w:rsidR="00A44CC3" w:rsidRDefault="00A44CC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Class</w:t>
            </w:r>
          </w:p>
          <w:p w14:paraId="1274C6D3" w14:textId="77777777" w:rsidR="00A44CC3" w:rsidRDefault="00A44CC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</w:t>
            </w:r>
          </w:p>
        </w:tc>
        <w:tc>
          <w:tcPr>
            <w:tcW w:w="8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4FC4BF8" w14:textId="77777777" w:rsidR="00A44CC3" w:rsidRDefault="00A44CC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Class</w:t>
            </w:r>
          </w:p>
          <w:p w14:paraId="7DFB2F39" w14:textId="77777777" w:rsidR="00A44CC3" w:rsidRDefault="00A44CC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</w:t>
            </w:r>
          </w:p>
        </w:tc>
        <w:tc>
          <w:tcPr>
            <w:tcW w:w="8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84F9E83" w14:textId="77777777" w:rsidR="00A44CC3" w:rsidRDefault="00A44CC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Class</w:t>
            </w:r>
          </w:p>
          <w:p w14:paraId="1180C45C" w14:textId="77777777" w:rsidR="00A44CC3" w:rsidRDefault="00A44CC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B</w:t>
            </w:r>
          </w:p>
        </w:tc>
      </w:tr>
      <w:tr w:rsidR="00A44CC3" w14:paraId="4F4BE4D4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0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ECD44A9" w14:textId="77777777" w:rsidR="00A44CC3" w:rsidRDefault="00A44CC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</w:t>
            </w:r>
          </w:p>
        </w:tc>
        <w:tc>
          <w:tcPr>
            <w:tcW w:w="8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3D00413" w14:textId="77777777" w:rsidR="00A44CC3" w:rsidRDefault="00A44CC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E393054" w14:textId="77777777" w:rsidR="00A44CC3" w:rsidRDefault="00A44CC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</w:t>
            </w:r>
          </w:p>
        </w:tc>
        <w:tc>
          <w:tcPr>
            <w:tcW w:w="8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3000825" w14:textId="77777777" w:rsidR="00A44CC3" w:rsidRDefault="00A44CC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14</w:t>
            </w:r>
          </w:p>
        </w:tc>
        <w:tc>
          <w:tcPr>
            <w:tcW w:w="8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3453035" w14:textId="77777777" w:rsidR="00A44CC3" w:rsidRDefault="00A44CC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13</w:t>
            </w:r>
          </w:p>
        </w:tc>
        <w:tc>
          <w:tcPr>
            <w:tcW w:w="8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0574702" w14:textId="77777777" w:rsidR="00A44CC3" w:rsidRDefault="00A44CC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</w:tr>
      <w:tr w:rsidR="00A44CC3" w14:paraId="68ACF2D1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0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D966F56" w14:textId="77777777" w:rsidR="00A44CC3" w:rsidRDefault="00A44CC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</w:t>
            </w:r>
          </w:p>
        </w:tc>
        <w:tc>
          <w:tcPr>
            <w:tcW w:w="8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F39F34E" w14:textId="77777777" w:rsidR="00A44CC3" w:rsidRDefault="00A44CC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</w:t>
            </w:r>
          </w:p>
        </w:tc>
        <w:tc>
          <w:tcPr>
            <w:tcW w:w="8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D37F8F6" w14:textId="77777777" w:rsidR="00A44CC3" w:rsidRDefault="00A44CC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756D880" w14:textId="77777777" w:rsidR="00A44CC3" w:rsidRDefault="00A44CC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</w:t>
            </w:r>
          </w:p>
        </w:tc>
        <w:tc>
          <w:tcPr>
            <w:tcW w:w="8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9BC65F6" w14:textId="77777777" w:rsidR="00A44CC3" w:rsidRDefault="00A44CC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</w:t>
            </w:r>
          </w:p>
        </w:tc>
        <w:tc>
          <w:tcPr>
            <w:tcW w:w="8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BA088CD" w14:textId="77777777" w:rsidR="00A44CC3" w:rsidRDefault="00A44CC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</w:t>
            </w:r>
          </w:p>
        </w:tc>
      </w:tr>
      <w:tr w:rsidR="00A44CC3" w14:paraId="773FD9BB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0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DEC2DAB" w14:textId="77777777" w:rsidR="00A44CC3" w:rsidRDefault="00A44CC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</w:t>
            </w:r>
          </w:p>
        </w:tc>
        <w:tc>
          <w:tcPr>
            <w:tcW w:w="8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8A0C89E" w14:textId="77777777" w:rsidR="00A44CC3" w:rsidRDefault="00A44CC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12</w:t>
            </w:r>
          </w:p>
        </w:tc>
        <w:tc>
          <w:tcPr>
            <w:tcW w:w="8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B3D4AE3" w14:textId="77777777" w:rsidR="00A44CC3" w:rsidRDefault="00A44CC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8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96EB91D" w14:textId="77777777" w:rsidR="00A44CC3" w:rsidRDefault="00A44CC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7C04E6C" w14:textId="77777777" w:rsidR="00A44CC3" w:rsidRDefault="00A44CC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</w:t>
            </w:r>
          </w:p>
        </w:tc>
        <w:tc>
          <w:tcPr>
            <w:tcW w:w="8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78D6A9D" w14:textId="77777777" w:rsidR="00A44CC3" w:rsidRDefault="00A44CC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20</w:t>
            </w:r>
          </w:p>
        </w:tc>
      </w:tr>
      <w:tr w:rsidR="00A44CC3" w14:paraId="51FEEB0D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0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790CCD3" w14:textId="77777777" w:rsidR="00A44CC3" w:rsidRDefault="00A44CC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</w:t>
            </w:r>
          </w:p>
        </w:tc>
        <w:tc>
          <w:tcPr>
            <w:tcW w:w="8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90E9817" w14:textId="77777777" w:rsidR="00A44CC3" w:rsidRDefault="00A44CC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</w:t>
            </w:r>
          </w:p>
        </w:tc>
        <w:tc>
          <w:tcPr>
            <w:tcW w:w="8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FED713C" w14:textId="77777777" w:rsidR="00A44CC3" w:rsidRDefault="00A44CC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</w:t>
            </w:r>
          </w:p>
        </w:tc>
        <w:tc>
          <w:tcPr>
            <w:tcW w:w="8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31E048E" w14:textId="77777777" w:rsidR="00A44CC3" w:rsidRDefault="00A44CC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</w:t>
            </w:r>
          </w:p>
        </w:tc>
        <w:tc>
          <w:tcPr>
            <w:tcW w:w="8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1A19BDE" w14:textId="77777777" w:rsidR="00A44CC3" w:rsidRDefault="00A44CC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FE57D25" w14:textId="77777777" w:rsidR="00A44CC3" w:rsidRDefault="00A44CC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</w:t>
            </w:r>
          </w:p>
        </w:tc>
      </w:tr>
      <w:tr w:rsidR="00A44CC3" w14:paraId="741773F0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0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B8C403E" w14:textId="77777777" w:rsidR="00A44CC3" w:rsidRDefault="00A44CC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B</w:t>
            </w:r>
          </w:p>
        </w:tc>
        <w:tc>
          <w:tcPr>
            <w:tcW w:w="8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E89614B" w14:textId="77777777" w:rsidR="00A44CC3" w:rsidRDefault="00A44CC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</w:t>
            </w:r>
          </w:p>
        </w:tc>
        <w:tc>
          <w:tcPr>
            <w:tcW w:w="8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7663AC2" w14:textId="77777777" w:rsidR="00A44CC3" w:rsidRDefault="00A44CC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17</w:t>
            </w:r>
          </w:p>
        </w:tc>
        <w:tc>
          <w:tcPr>
            <w:tcW w:w="8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7E90D61" w14:textId="77777777" w:rsidR="00A44CC3" w:rsidRDefault="00A44CC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6</w:t>
            </w:r>
          </w:p>
        </w:tc>
        <w:tc>
          <w:tcPr>
            <w:tcW w:w="8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2B3011B" w14:textId="77777777" w:rsidR="00A44CC3" w:rsidRDefault="00A44CC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</w:t>
            </w:r>
          </w:p>
        </w:tc>
        <w:tc>
          <w:tcPr>
            <w:tcW w:w="8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83E2B7F" w14:textId="77777777" w:rsidR="00A44CC3" w:rsidRDefault="00A44CC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42C7B5FF" w14:textId="6D48CEF2" w:rsidR="00A44CC3" w:rsidRDefault="00A44CC3"/>
    <w:p w14:paraId="6A5091B2" w14:textId="77777777" w:rsidR="00674081" w:rsidRPr="00674081" w:rsidRDefault="00674081" w:rsidP="00674081">
      <w:pPr>
        <w:pStyle w:val="a7"/>
        <w:jc w:val="both"/>
        <w:rPr>
          <w:sz w:val="28"/>
          <w:szCs w:val="28"/>
        </w:rPr>
      </w:pPr>
      <w:r w:rsidRPr="00674081">
        <w:rPr>
          <w:sz w:val="28"/>
          <w:szCs w:val="28"/>
        </w:rPr>
        <w:t>Матрица ошибок показывает, насколько правильно модель определяет оценки студентов. В таблице сравниваются реальные оценки и те, которые предсказала модель.</w:t>
      </w:r>
    </w:p>
    <w:p w14:paraId="2FF25346" w14:textId="796FAE28" w:rsidR="00674081" w:rsidRPr="00674081" w:rsidRDefault="00674081" w:rsidP="00674081">
      <w:pPr>
        <w:pStyle w:val="a7"/>
        <w:jc w:val="both"/>
        <w:rPr>
          <w:sz w:val="28"/>
          <w:szCs w:val="28"/>
        </w:rPr>
      </w:pPr>
      <w:r w:rsidRPr="00674081">
        <w:rPr>
          <w:sz w:val="28"/>
          <w:szCs w:val="28"/>
        </w:rPr>
        <w:t>Из результатов видно, что большая часть наблюдений классифицируется правильно, однако присутствуют и некоторые ошибки. Чаще всего ошибки возникают между близкими по уровню оценками.</w:t>
      </w:r>
    </w:p>
    <w:p w14:paraId="7E7176B3" w14:textId="77777777" w:rsidR="00674081" w:rsidRPr="00674081" w:rsidRDefault="00674081" w:rsidP="00674081">
      <w:pPr>
        <w:pStyle w:val="a7"/>
        <w:jc w:val="both"/>
        <w:rPr>
          <w:sz w:val="28"/>
          <w:szCs w:val="28"/>
        </w:rPr>
      </w:pPr>
      <w:r w:rsidRPr="00674081">
        <w:rPr>
          <w:sz w:val="28"/>
          <w:szCs w:val="28"/>
        </w:rPr>
        <w:t xml:space="preserve">При этом некоторые классы определяются достаточно точно. В целом можно сказать, что построенная модель </w:t>
      </w:r>
      <w:r w:rsidRPr="00674081">
        <w:rPr>
          <w:rStyle w:val="a8"/>
          <w:b w:val="0"/>
          <w:bCs w:val="0"/>
          <w:sz w:val="28"/>
          <w:szCs w:val="28"/>
        </w:rPr>
        <w:t xml:space="preserve">достаточно хорошо классифицирует </w:t>
      </w:r>
      <w:proofErr w:type="gramStart"/>
      <w:r w:rsidRPr="00674081">
        <w:rPr>
          <w:rStyle w:val="a8"/>
          <w:b w:val="0"/>
          <w:bCs w:val="0"/>
          <w:sz w:val="28"/>
          <w:szCs w:val="28"/>
        </w:rPr>
        <w:t>студентов по итоговой оценке</w:t>
      </w:r>
      <w:proofErr w:type="gramEnd"/>
      <w:r w:rsidRPr="00674081">
        <w:rPr>
          <w:sz w:val="28"/>
          <w:szCs w:val="28"/>
        </w:rPr>
        <w:t>, хотя небольшое количество ошибок остается.</w:t>
      </w:r>
    </w:p>
    <w:p w14:paraId="1D3810AE" w14:textId="77777777" w:rsidR="00674081" w:rsidRDefault="00674081"/>
    <w:p w14:paraId="071A2F9C" w14:textId="630B51FC" w:rsidR="00A44CC3" w:rsidRDefault="00674081" w:rsidP="00674081">
      <w:pPr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74081">
        <w:rPr>
          <w:rFonts w:ascii="Times New Roman" w:eastAsia="Times New Roman" w:hAnsi="Times New Roman" w:cs="Times New Roman"/>
          <w:sz w:val="28"/>
          <w:szCs w:val="28"/>
          <w:lang w:eastAsia="ru-RU"/>
        </w:rPr>
        <w:t>значимост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ь</w:t>
      </w:r>
      <w:r w:rsidRPr="0067408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переменных</w:t>
      </w:r>
    </w:p>
    <w:p w14:paraId="445519F9" w14:textId="77777777" w:rsidR="00674081" w:rsidRPr="00674081" w:rsidRDefault="00674081" w:rsidP="00674081">
      <w:pPr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tbl>
      <w:tblPr>
        <w:tblW w:w="0" w:type="auto"/>
        <w:tblInd w:w="-80" w:type="dxa"/>
        <w:tblLayout w:type="fixed"/>
        <w:tblCellMar>
          <w:left w:w="72" w:type="dxa"/>
          <w:right w:w="72" w:type="dxa"/>
        </w:tblCellMar>
        <w:tblLook w:val="0000" w:firstRow="0" w:lastRow="0" w:firstColumn="0" w:lastColumn="0" w:noHBand="0" w:noVBand="0"/>
      </w:tblPr>
      <w:tblGrid>
        <w:gridCol w:w="2827"/>
        <w:gridCol w:w="1165"/>
      </w:tblGrid>
      <w:tr w:rsidR="00A44CC3" w:rsidRPr="00674081" w14:paraId="26BB76E0" w14:textId="77777777">
        <w:trPr>
          <w:tblHeader/>
        </w:trPr>
        <w:tc>
          <w:tcPr>
            <w:tcW w:w="2827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493BC16" w14:textId="77777777" w:rsidR="00A44CC3" w:rsidRDefault="00A44CC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  <w:p w14:paraId="02A34660" w14:textId="77777777" w:rsidR="00A44CC3" w:rsidRDefault="00A44CC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Variable</w:t>
            </w:r>
            <w:proofErr w:type="spellEnd"/>
          </w:p>
        </w:tc>
        <w:tc>
          <w:tcPr>
            <w:tcW w:w="11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CCF950F" w14:textId="77777777" w:rsidR="00A44CC3" w:rsidRPr="00A44CC3" w:rsidRDefault="00A44CC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A44CC3">
              <w:rPr>
                <w:rFonts w:ascii="Arial" w:hAnsi="Arial" w:cs="Arial"/>
                <w:sz w:val="20"/>
                <w:szCs w:val="20"/>
                <w:lang w:val="en-US"/>
              </w:rPr>
              <w:t>Predictor Variable Importance Rankings (student_performance_interactions_converted1)</w:t>
            </w:r>
          </w:p>
          <w:p w14:paraId="52964587" w14:textId="77777777" w:rsidR="00A44CC3" w:rsidRPr="00A44CC3" w:rsidRDefault="00A44CC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A44CC3">
              <w:rPr>
                <w:rFonts w:ascii="Arial" w:hAnsi="Arial" w:cs="Arial"/>
                <w:sz w:val="20"/>
                <w:szCs w:val="20"/>
                <w:lang w:val="en-US"/>
              </w:rPr>
              <w:t>Based on univariate splits</w:t>
            </w:r>
          </w:p>
          <w:p w14:paraId="69F63E28" w14:textId="77777777" w:rsidR="00A44CC3" w:rsidRPr="00A44CC3" w:rsidRDefault="00A44CC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A44CC3">
              <w:rPr>
                <w:rFonts w:ascii="Arial" w:hAnsi="Arial" w:cs="Arial"/>
                <w:sz w:val="20"/>
                <w:szCs w:val="20"/>
                <w:lang w:val="en-US"/>
              </w:rPr>
              <w:t>0=low importance; 100=high importance</w:t>
            </w:r>
          </w:p>
        </w:tc>
      </w:tr>
      <w:tr w:rsidR="00A44CC3" w14:paraId="6C57BDC2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rPr>
          <w:tblHeader/>
        </w:trPr>
        <w:tc>
          <w:tcPr>
            <w:tcW w:w="2827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0CC29E6" w14:textId="77777777" w:rsidR="00A44CC3" w:rsidRPr="00A44CC3" w:rsidRDefault="00A44CC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11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3700AB6" w14:textId="77777777" w:rsidR="00A44CC3" w:rsidRDefault="00A44CC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Ranking</w:t>
            </w:r>
            <w:proofErr w:type="spellEnd"/>
          </w:p>
        </w:tc>
      </w:tr>
      <w:tr w:rsidR="00A44CC3" w14:paraId="42E2D042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82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D17B86B" w14:textId="77777777" w:rsidR="00A44CC3" w:rsidRDefault="00A44CC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parent_education_level</w:t>
            </w:r>
            <w:proofErr w:type="spellEnd"/>
          </w:p>
        </w:tc>
        <w:tc>
          <w:tcPr>
            <w:tcW w:w="11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20AC98D" w14:textId="77777777" w:rsidR="00A44CC3" w:rsidRDefault="00A44CC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16</w:t>
            </w:r>
          </w:p>
        </w:tc>
      </w:tr>
      <w:tr w:rsidR="00A44CC3" w14:paraId="11A8DA8D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82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25C49FF" w14:textId="77777777" w:rsidR="00A44CC3" w:rsidRDefault="00A44CC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study_environment</w:t>
            </w:r>
            <w:proofErr w:type="spellEnd"/>
          </w:p>
        </w:tc>
        <w:tc>
          <w:tcPr>
            <w:tcW w:w="11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98F8331" w14:textId="77777777" w:rsidR="00A44CC3" w:rsidRDefault="00A44CC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</w:t>
            </w:r>
          </w:p>
        </w:tc>
      </w:tr>
      <w:tr w:rsidR="00A44CC3" w14:paraId="0B30FB0D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82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5D50E7E" w14:textId="77777777" w:rsidR="00A44CC3" w:rsidRDefault="00A44CC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previous_score</w:t>
            </w:r>
            <w:proofErr w:type="spellEnd"/>
          </w:p>
        </w:tc>
        <w:tc>
          <w:tcPr>
            <w:tcW w:w="11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999C540" w14:textId="77777777" w:rsidR="00A44CC3" w:rsidRDefault="00A44CC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100</w:t>
            </w:r>
          </w:p>
        </w:tc>
      </w:tr>
      <w:tr w:rsidR="00A44CC3" w14:paraId="6EB3CB10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82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11BCA2E" w14:textId="77777777" w:rsidR="00A44CC3" w:rsidRDefault="00A44CC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math_prev_score</w:t>
            </w:r>
            <w:proofErr w:type="spellEnd"/>
          </w:p>
        </w:tc>
        <w:tc>
          <w:tcPr>
            <w:tcW w:w="11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2284A36" w14:textId="77777777" w:rsidR="00A44CC3" w:rsidRDefault="00A44CC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92</w:t>
            </w:r>
          </w:p>
        </w:tc>
      </w:tr>
      <w:tr w:rsidR="00A44CC3" w14:paraId="50F56DEB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82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2820FAA" w14:textId="77777777" w:rsidR="00A44CC3" w:rsidRDefault="00A44CC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science_prev_score</w:t>
            </w:r>
            <w:proofErr w:type="spellEnd"/>
          </w:p>
        </w:tc>
        <w:tc>
          <w:tcPr>
            <w:tcW w:w="11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29FA122" w14:textId="77777777" w:rsidR="00A44CC3" w:rsidRDefault="00A44CC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94</w:t>
            </w:r>
          </w:p>
        </w:tc>
      </w:tr>
      <w:tr w:rsidR="00A44CC3" w14:paraId="2199589F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82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286B5AC" w14:textId="77777777" w:rsidR="00A44CC3" w:rsidRDefault="00A44CC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language_prev_score</w:t>
            </w:r>
            <w:proofErr w:type="spellEnd"/>
          </w:p>
        </w:tc>
        <w:tc>
          <w:tcPr>
            <w:tcW w:w="11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4F47781" w14:textId="77777777" w:rsidR="00A44CC3" w:rsidRDefault="00A44CC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88</w:t>
            </w:r>
          </w:p>
        </w:tc>
      </w:tr>
      <w:tr w:rsidR="00A44CC3" w14:paraId="78257DE2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82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2E98D8D" w14:textId="77777777" w:rsidR="00A44CC3" w:rsidRDefault="00A44CC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daily_study_hours</w:t>
            </w:r>
            <w:proofErr w:type="spellEnd"/>
          </w:p>
        </w:tc>
        <w:tc>
          <w:tcPr>
            <w:tcW w:w="11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4E82022" w14:textId="77777777" w:rsidR="00A44CC3" w:rsidRDefault="00A44CC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32</w:t>
            </w:r>
          </w:p>
        </w:tc>
      </w:tr>
      <w:tr w:rsidR="00A44CC3" w14:paraId="55BC577A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82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15B3685" w14:textId="77777777" w:rsidR="00A44CC3" w:rsidRDefault="00A44CC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attendance_percentage</w:t>
            </w:r>
            <w:proofErr w:type="spellEnd"/>
          </w:p>
        </w:tc>
        <w:tc>
          <w:tcPr>
            <w:tcW w:w="11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3476A0E" w14:textId="77777777" w:rsidR="00A44CC3" w:rsidRDefault="00A44CC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63</w:t>
            </w:r>
          </w:p>
        </w:tc>
      </w:tr>
      <w:tr w:rsidR="00A44CC3" w14:paraId="29648C8B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82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574CC98" w14:textId="77777777" w:rsidR="00A44CC3" w:rsidRDefault="00A44CC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lastRenderedPageBreak/>
              <w:t>homework_completion_rate</w:t>
            </w:r>
            <w:proofErr w:type="spellEnd"/>
          </w:p>
        </w:tc>
        <w:tc>
          <w:tcPr>
            <w:tcW w:w="11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CD9C4EC" w14:textId="77777777" w:rsidR="00A44CC3" w:rsidRDefault="00A44CC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32</w:t>
            </w:r>
          </w:p>
        </w:tc>
      </w:tr>
      <w:tr w:rsidR="00A44CC3" w14:paraId="528106B0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82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1707F2D" w14:textId="77777777" w:rsidR="00A44CC3" w:rsidRDefault="00A44CC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sleep_hours</w:t>
            </w:r>
            <w:proofErr w:type="spellEnd"/>
          </w:p>
        </w:tc>
        <w:tc>
          <w:tcPr>
            <w:tcW w:w="11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3CB8A30" w14:textId="77777777" w:rsidR="00A44CC3" w:rsidRDefault="00A44CC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13</w:t>
            </w:r>
          </w:p>
        </w:tc>
      </w:tr>
      <w:tr w:rsidR="00A44CC3" w14:paraId="61123D8F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82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AEA7111" w14:textId="77777777" w:rsidR="00A44CC3" w:rsidRDefault="00A44CC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screen_time_hours</w:t>
            </w:r>
            <w:proofErr w:type="spellEnd"/>
          </w:p>
        </w:tc>
        <w:tc>
          <w:tcPr>
            <w:tcW w:w="11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F007EEE" w14:textId="77777777" w:rsidR="00A44CC3" w:rsidRDefault="00A44CC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18</w:t>
            </w:r>
          </w:p>
        </w:tc>
      </w:tr>
      <w:tr w:rsidR="00A44CC3" w14:paraId="2E5E94A3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82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3D093A2" w14:textId="77777777" w:rsidR="00A44CC3" w:rsidRDefault="00A44CC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physical_activity_minutes</w:t>
            </w:r>
            <w:proofErr w:type="spellEnd"/>
          </w:p>
        </w:tc>
        <w:tc>
          <w:tcPr>
            <w:tcW w:w="11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3BC6AEB" w14:textId="77777777" w:rsidR="00A44CC3" w:rsidRDefault="00A44CC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12</w:t>
            </w:r>
          </w:p>
        </w:tc>
      </w:tr>
      <w:tr w:rsidR="00A44CC3" w14:paraId="3D343F82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82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D78EDD4" w14:textId="77777777" w:rsidR="00A44CC3" w:rsidRDefault="00A44CC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motivation_score</w:t>
            </w:r>
            <w:proofErr w:type="spellEnd"/>
          </w:p>
        </w:tc>
        <w:tc>
          <w:tcPr>
            <w:tcW w:w="11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348DC32" w14:textId="77777777" w:rsidR="00A44CC3" w:rsidRDefault="00A44CC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22</w:t>
            </w:r>
          </w:p>
        </w:tc>
      </w:tr>
      <w:tr w:rsidR="00A44CC3" w14:paraId="30438B74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82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87533CC" w14:textId="77777777" w:rsidR="00A44CC3" w:rsidRDefault="00A44CC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exam_anxiety_score</w:t>
            </w:r>
            <w:proofErr w:type="spellEnd"/>
          </w:p>
        </w:tc>
        <w:tc>
          <w:tcPr>
            <w:tcW w:w="11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350DD38" w14:textId="77777777" w:rsidR="00A44CC3" w:rsidRDefault="00A44CC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22</w:t>
            </w:r>
          </w:p>
        </w:tc>
      </w:tr>
    </w:tbl>
    <w:p w14:paraId="2A49C060" w14:textId="77777777" w:rsidR="00A44CC3" w:rsidRDefault="00A44CC3"/>
    <w:p w14:paraId="5AC219F4" w14:textId="77777777" w:rsidR="00674081" w:rsidRPr="00674081" w:rsidRDefault="00674081" w:rsidP="006740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74081">
        <w:rPr>
          <w:rFonts w:ascii="Times New Roman" w:eastAsia="Times New Roman" w:hAnsi="Times New Roman" w:cs="Times New Roman"/>
          <w:sz w:val="28"/>
          <w:szCs w:val="28"/>
          <w:lang w:eastAsia="ru-RU"/>
        </w:rPr>
        <w:t>Таблица значимости показывает, какие переменные больше всего влияют на результат классификации.</w:t>
      </w:r>
    </w:p>
    <w:p w14:paraId="636A8A44" w14:textId="77777777" w:rsidR="00674081" w:rsidRPr="00674081" w:rsidRDefault="00674081" w:rsidP="006740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74081">
        <w:rPr>
          <w:rFonts w:ascii="Times New Roman" w:eastAsia="Times New Roman" w:hAnsi="Times New Roman" w:cs="Times New Roman"/>
          <w:sz w:val="28"/>
          <w:szCs w:val="28"/>
          <w:lang w:eastAsia="ru-RU"/>
        </w:rPr>
        <w:t>Наибольшую значимость имеют переменные:</w:t>
      </w:r>
    </w:p>
    <w:p w14:paraId="094750BC" w14:textId="77777777" w:rsidR="00674081" w:rsidRPr="00674081" w:rsidRDefault="00674081" w:rsidP="006740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674081">
        <w:rPr>
          <w:rFonts w:ascii="Times New Roman" w:eastAsia="Times New Roman" w:hAnsi="Times New Roman" w:cs="Times New Roman"/>
          <w:sz w:val="28"/>
          <w:szCs w:val="28"/>
          <w:lang w:eastAsia="ru-RU"/>
        </w:rPr>
        <w:t>previous_score</w:t>
      </w:r>
      <w:proofErr w:type="spellEnd"/>
      <w:r w:rsidRPr="0067408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</w:p>
    <w:p w14:paraId="0FF103B5" w14:textId="77777777" w:rsidR="00674081" w:rsidRPr="00674081" w:rsidRDefault="00674081" w:rsidP="006740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674081">
        <w:rPr>
          <w:rFonts w:ascii="Times New Roman" w:eastAsia="Times New Roman" w:hAnsi="Times New Roman" w:cs="Times New Roman"/>
          <w:sz w:val="28"/>
          <w:szCs w:val="28"/>
          <w:lang w:eastAsia="ru-RU"/>
        </w:rPr>
        <w:t>science_prev_score</w:t>
      </w:r>
      <w:proofErr w:type="spellEnd"/>
      <w:r w:rsidRPr="0067408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</w:p>
    <w:p w14:paraId="2C27EE34" w14:textId="77777777" w:rsidR="00674081" w:rsidRPr="00674081" w:rsidRDefault="00674081" w:rsidP="006740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674081">
        <w:rPr>
          <w:rFonts w:ascii="Times New Roman" w:eastAsia="Times New Roman" w:hAnsi="Times New Roman" w:cs="Times New Roman"/>
          <w:sz w:val="28"/>
          <w:szCs w:val="28"/>
          <w:lang w:eastAsia="ru-RU"/>
        </w:rPr>
        <w:t>math_prev_score</w:t>
      </w:r>
      <w:proofErr w:type="spellEnd"/>
      <w:r w:rsidRPr="0067408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</w:p>
    <w:p w14:paraId="12EA0441" w14:textId="77777777" w:rsidR="00674081" w:rsidRPr="00674081" w:rsidRDefault="00674081" w:rsidP="006740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674081">
        <w:rPr>
          <w:rFonts w:ascii="Times New Roman" w:eastAsia="Times New Roman" w:hAnsi="Times New Roman" w:cs="Times New Roman"/>
          <w:sz w:val="28"/>
          <w:szCs w:val="28"/>
          <w:lang w:eastAsia="ru-RU"/>
        </w:rPr>
        <w:t>language_prev_score</w:t>
      </w:r>
      <w:proofErr w:type="spellEnd"/>
      <w:r w:rsidRPr="0067408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</w:p>
    <w:p w14:paraId="36B1F067" w14:textId="77777777" w:rsidR="00674081" w:rsidRPr="00674081" w:rsidRDefault="00674081" w:rsidP="006740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74081">
        <w:rPr>
          <w:rFonts w:ascii="Times New Roman" w:eastAsia="Times New Roman" w:hAnsi="Times New Roman" w:cs="Times New Roman"/>
          <w:sz w:val="28"/>
          <w:szCs w:val="28"/>
          <w:lang w:eastAsia="ru-RU"/>
        </w:rPr>
        <w:t>Это говорит о том, что предыдущие оценки студентов являются главным фактором, влияющим на их итоговую оценку.</w:t>
      </w:r>
    </w:p>
    <w:p w14:paraId="6360817F" w14:textId="77777777" w:rsidR="00674081" w:rsidRPr="00674081" w:rsidRDefault="00674081" w:rsidP="006740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7408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Также заметное влияние оказывает </w:t>
      </w:r>
      <w:proofErr w:type="spellStart"/>
      <w:r w:rsidRPr="00674081">
        <w:rPr>
          <w:rFonts w:ascii="Times New Roman" w:eastAsia="Times New Roman" w:hAnsi="Times New Roman" w:cs="Times New Roman"/>
          <w:sz w:val="28"/>
          <w:szCs w:val="28"/>
          <w:lang w:eastAsia="ru-RU"/>
        </w:rPr>
        <w:t>attendance_percentage</w:t>
      </w:r>
      <w:proofErr w:type="spellEnd"/>
      <w:r w:rsidRPr="00674081">
        <w:rPr>
          <w:rFonts w:ascii="Times New Roman" w:eastAsia="Times New Roman" w:hAnsi="Times New Roman" w:cs="Times New Roman"/>
          <w:sz w:val="28"/>
          <w:szCs w:val="28"/>
          <w:lang w:eastAsia="ru-RU"/>
        </w:rPr>
        <w:t>, что показывает важность посещаемости занятий.</w:t>
      </w:r>
    </w:p>
    <w:p w14:paraId="0854DC6D" w14:textId="77777777" w:rsidR="00674081" w:rsidRPr="00674081" w:rsidRDefault="00674081" w:rsidP="006740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74081">
        <w:rPr>
          <w:rFonts w:ascii="Times New Roman" w:eastAsia="Times New Roman" w:hAnsi="Times New Roman" w:cs="Times New Roman"/>
          <w:sz w:val="28"/>
          <w:szCs w:val="28"/>
          <w:lang w:eastAsia="ru-RU"/>
        </w:rPr>
        <w:t>Другие переменные, такие как сон, физическая активность и условия обучения, оказывают значительно меньшее влияние на результат классификации.</w:t>
      </w:r>
    </w:p>
    <w:p w14:paraId="64D67313" w14:textId="77777777" w:rsidR="00A44CC3" w:rsidRDefault="00A44CC3"/>
    <w:tbl>
      <w:tblPr>
        <w:tblW w:w="0" w:type="auto"/>
        <w:tblInd w:w="-80" w:type="dxa"/>
        <w:tblLayout w:type="fixed"/>
        <w:tblCellMar>
          <w:left w:w="72" w:type="dxa"/>
          <w:right w:w="72" w:type="dxa"/>
        </w:tblCellMar>
        <w:tblLook w:val="0000" w:firstRow="0" w:lastRow="0" w:firstColumn="0" w:lastColumn="0" w:noHBand="0" w:noVBand="0"/>
      </w:tblPr>
      <w:tblGrid>
        <w:gridCol w:w="907"/>
        <w:gridCol w:w="1045"/>
        <w:gridCol w:w="1045"/>
        <w:gridCol w:w="1060"/>
        <w:gridCol w:w="1060"/>
        <w:gridCol w:w="1060"/>
        <w:gridCol w:w="1060"/>
        <w:gridCol w:w="1060"/>
        <w:gridCol w:w="1120"/>
      </w:tblGrid>
      <w:tr w:rsidR="00A44CC3" w:rsidRPr="00674081" w14:paraId="084127B2" w14:textId="77777777">
        <w:trPr>
          <w:tblHeader/>
        </w:trPr>
        <w:tc>
          <w:tcPr>
            <w:tcW w:w="907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F989B75" w14:textId="77777777" w:rsidR="00A44CC3" w:rsidRDefault="00A44CC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  <w:p w14:paraId="7C90C5B8" w14:textId="77777777" w:rsidR="00A44CC3" w:rsidRDefault="00A44CC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Node</w:t>
            </w:r>
            <w:proofErr w:type="spellEnd"/>
          </w:p>
        </w:tc>
        <w:tc>
          <w:tcPr>
            <w:tcW w:w="8510" w:type="dxa"/>
            <w:gridSpan w:val="8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8FE2B76" w14:textId="77777777" w:rsidR="00A44CC3" w:rsidRPr="00A44CC3" w:rsidRDefault="00A44CC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A44CC3">
              <w:rPr>
                <w:rFonts w:ascii="Arial" w:hAnsi="Arial" w:cs="Arial"/>
                <w:sz w:val="20"/>
                <w:szCs w:val="20"/>
                <w:lang w:val="en-US"/>
              </w:rPr>
              <w:t>Predicted Classes (student_performance_interactions_converted1)</w:t>
            </w:r>
          </w:p>
          <w:p w14:paraId="29D64561" w14:textId="77777777" w:rsidR="00A44CC3" w:rsidRPr="00A44CC3" w:rsidRDefault="00A44CC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A44CC3">
              <w:rPr>
                <w:rFonts w:ascii="Arial" w:hAnsi="Arial" w:cs="Arial"/>
                <w:sz w:val="20"/>
                <w:szCs w:val="20"/>
                <w:lang w:val="en-US"/>
              </w:rPr>
              <w:t>Child nodes, observed class n's,</w:t>
            </w:r>
          </w:p>
          <w:p w14:paraId="1C306937" w14:textId="77777777" w:rsidR="00A44CC3" w:rsidRPr="00A44CC3" w:rsidRDefault="00A44CC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A44CC3">
              <w:rPr>
                <w:rFonts w:ascii="Arial" w:hAnsi="Arial" w:cs="Arial"/>
                <w:sz w:val="20"/>
                <w:szCs w:val="20"/>
                <w:lang w:val="en-US"/>
              </w:rPr>
              <w:t>and predicted class for each node</w:t>
            </w:r>
          </w:p>
        </w:tc>
      </w:tr>
      <w:tr w:rsidR="00A44CC3" w14:paraId="16EAC535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rPr>
          <w:tblHeader/>
        </w:trPr>
        <w:tc>
          <w:tcPr>
            <w:tcW w:w="907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69C7A6E" w14:textId="77777777" w:rsidR="00A44CC3" w:rsidRPr="00A44CC3" w:rsidRDefault="00A44CC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10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C11B296" w14:textId="77777777" w:rsidR="00A44CC3" w:rsidRDefault="00A44CC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Left</w:t>
            </w:r>
            <w:proofErr w:type="spellEnd"/>
          </w:p>
          <w:p w14:paraId="4DFD2285" w14:textId="77777777" w:rsidR="00A44CC3" w:rsidRDefault="00A44CC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branch</w:t>
            </w:r>
            <w:proofErr w:type="spellEnd"/>
          </w:p>
        </w:tc>
        <w:tc>
          <w:tcPr>
            <w:tcW w:w="10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322363E" w14:textId="77777777" w:rsidR="00A44CC3" w:rsidRDefault="00A44CC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Right</w:t>
            </w:r>
            <w:proofErr w:type="spellEnd"/>
          </w:p>
          <w:p w14:paraId="5287878B" w14:textId="77777777" w:rsidR="00A44CC3" w:rsidRDefault="00A44CC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branch</w:t>
            </w:r>
            <w:proofErr w:type="spellEnd"/>
          </w:p>
        </w:tc>
        <w:tc>
          <w:tcPr>
            <w:tcW w:w="1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467C0FB" w14:textId="77777777" w:rsidR="00A44CC3" w:rsidRDefault="00A44CC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n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in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cls</w:t>
            </w:r>
            <w:proofErr w:type="spellEnd"/>
          </w:p>
          <w:p w14:paraId="0B6333BB" w14:textId="77777777" w:rsidR="00A44CC3" w:rsidRDefault="00A44CC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</w:t>
            </w:r>
          </w:p>
        </w:tc>
        <w:tc>
          <w:tcPr>
            <w:tcW w:w="1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7C4388A" w14:textId="77777777" w:rsidR="00A44CC3" w:rsidRDefault="00A44CC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n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in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cls</w:t>
            </w:r>
            <w:proofErr w:type="spellEnd"/>
          </w:p>
          <w:p w14:paraId="3DB9FB65" w14:textId="77777777" w:rsidR="00A44CC3" w:rsidRDefault="00A44CC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</w:t>
            </w:r>
          </w:p>
        </w:tc>
        <w:tc>
          <w:tcPr>
            <w:tcW w:w="1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2EE35DF" w14:textId="77777777" w:rsidR="00A44CC3" w:rsidRDefault="00A44CC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n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in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cls</w:t>
            </w:r>
            <w:proofErr w:type="spellEnd"/>
          </w:p>
          <w:p w14:paraId="2795803C" w14:textId="77777777" w:rsidR="00A44CC3" w:rsidRDefault="00A44CC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</w:t>
            </w:r>
          </w:p>
        </w:tc>
        <w:tc>
          <w:tcPr>
            <w:tcW w:w="1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D653791" w14:textId="77777777" w:rsidR="00A44CC3" w:rsidRDefault="00A44CC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n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in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cls</w:t>
            </w:r>
            <w:proofErr w:type="spellEnd"/>
          </w:p>
          <w:p w14:paraId="1F11913E" w14:textId="77777777" w:rsidR="00A44CC3" w:rsidRDefault="00A44CC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</w:t>
            </w:r>
          </w:p>
        </w:tc>
        <w:tc>
          <w:tcPr>
            <w:tcW w:w="1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FFDA9A6" w14:textId="77777777" w:rsidR="00A44CC3" w:rsidRDefault="00A44CC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n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in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cls</w:t>
            </w:r>
            <w:proofErr w:type="spellEnd"/>
          </w:p>
          <w:p w14:paraId="41623300" w14:textId="77777777" w:rsidR="00A44CC3" w:rsidRDefault="00A44CC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B</w:t>
            </w:r>
          </w:p>
        </w:tc>
        <w:tc>
          <w:tcPr>
            <w:tcW w:w="11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F4B5DD7" w14:textId="77777777" w:rsidR="00A44CC3" w:rsidRDefault="00A44CC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Predict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>.</w:t>
            </w:r>
          </w:p>
          <w:p w14:paraId="395BEEF3" w14:textId="77777777" w:rsidR="00A44CC3" w:rsidRDefault="00A44CC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class</w:t>
            </w:r>
            <w:proofErr w:type="spellEnd"/>
          </w:p>
        </w:tc>
      </w:tr>
      <w:tr w:rsidR="00A44CC3" w14:paraId="325FE041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9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79C4F6E" w14:textId="77777777" w:rsidR="00A44CC3" w:rsidRDefault="00A44CC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10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2A00C3F" w14:textId="77777777" w:rsidR="00A44CC3" w:rsidRDefault="00A44CC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0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102AC32" w14:textId="77777777" w:rsidR="00A44CC3" w:rsidRDefault="00A44CC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1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E94D5CD" w14:textId="77777777" w:rsidR="00A44CC3" w:rsidRDefault="00A44CC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65</w:t>
            </w:r>
          </w:p>
        </w:tc>
        <w:tc>
          <w:tcPr>
            <w:tcW w:w="1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EDAF8EE" w14:textId="77777777" w:rsidR="00A44CC3" w:rsidRDefault="00A44CC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19</w:t>
            </w:r>
          </w:p>
        </w:tc>
        <w:tc>
          <w:tcPr>
            <w:tcW w:w="1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18CAC08" w14:textId="77777777" w:rsidR="00A44CC3" w:rsidRDefault="00A44CC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60</w:t>
            </w:r>
          </w:p>
        </w:tc>
        <w:tc>
          <w:tcPr>
            <w:tcW w:w="1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CB0AC8F" w14:textId="77777777" w:rsidR="00A44CC3" w:rsidRDefault="00A44CC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13</w:t>
            </w:r>
          </w:p>
        </w:tc>
        <w:tc>
          <w:tcPr>
            <w:tcW w:w="1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0D8DB3D" w14:textId="77777777" w:rsidR="00A44CC3" w:rsidRDefault="00A44CC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42</w:t>
            </w:r>
          </w:p>
        </w:tc>
        <w:tc>
          <w:tcPr>
            <w:tcW w:w="11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A5FA594" w14:textId="77777777" w:rsidR="00A44CC3" w:rsidRDefault="00A44CC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</w:t>
            </w:r>
          </w:p>
        </w:tc>
      </w:tr>
      <w:tr w:rsidR="00A44CC3" w14:paraId="321CAE2D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9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32AEE03" w14:textId="77777777" w:rsidR="00A44CC3" w:rsidRDefault="00A44CC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0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0F9BF1C" w14:textId="77777777" w:rsidR="00A44CC3" w:rsidRDefault="00A44CC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8255CBA" w14:textId="77777777" w:rsidR="00A44CC3" w:rsidRDefault="00A44CC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C633751" w14:textId="77777777" w:rsidR="00A44CC3" w:rsidRDefault="00A44CC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53</w:t>
            </w:r>
          </w:p>
        </w:tc>
        <w:tc>
          <w:tcPr>
            <w:tcW w:w="1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54DFFE8" w14:textId="77777777" w:rsidR="00A44CC3" w:rsidRDefault="00A44CC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</w:t>
            </w:r>
          </w:p>
        </w:tc>
        <w:tc>
          <w:tcPr>
            <w:tcW w:w="1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C5F4D2E" w14:textId="77777777" w:rsidR="00A44CC3" w:rsidRDefault="00A44CC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14</w:t>
            </w:r>
          </w:p>
        </w:tc>
        <w:tc>
          <w:tcPr>
            <w:tcW w:w="1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F20DF1C" w14:textId="77777777" w:rsidR="00A44CC3" w:rsidRDefault="00A44CC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13</w:t>
            </w:r>
          </w:p>
        </w:tc>
        <w:tc>
          <w:tcPr>
            <w:tcW w:w="1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B1C29AF" w14:textId="77777777" w:rsidR="00A44CC3" w:rsidRDefault="00A44CC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1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27809CB" w14:textId="77777777" w:rsidR="00A44CC3" w:rsidRDefault="00A44CC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</w:t>
            </w:r>
          </w:p>
        </w:tc>
      </w:tr>
      <w:tr w:rsidR="00A44CC3" w14:paraId="58A80775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9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152D0BD" w14:textId="77777777" w:rsidR="00A44CC3" w:rsidRDefault="00A44CC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10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11E94B7" w14:textId="77777777" w:rsidR="00A44CC3" w:rsidRDefault="00A44CC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</w:t>
            </w:r>
          </w:p>
        </w:tc>
        <w:tc>
          <w:tcPr>
            <w:tcW w:w="10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D3BF0D7" w14:textId="77777777" w:rsidR="00A44CC3" w:rsidRDefault="00A44CC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</w:t>
            </w:r>
          </w:p>
        </w:tc>
        <w:tc>
          <w:tcPr>
            <w:tcW w:w="1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F93696E" w14:textId="77777777" w:rsidR="00A44CC3" w:rsidRDefault="00A44CC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12</w:t>
            </w:r>
          </w:p>
        </w:tc>
        <w:tc>
          <w:tcPr>
            <w:tcW w:w="1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5408E94" w14:textId="77777777" w:rsidR="00A44CC3" w:rsidRDefault="00A44CC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19</w:t>
            </w:r>
          </w:p>
        </w:tc>
        <w:tc>
          <w:tcPr>
            <w:tcW w:w="1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8AABA14" w14:textId="77777777" w:rsidR="00A44CC3" w:rsidRDefault="00A44CC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46</w:t>
            </w:r>
          </w:p>
        </w:tc>
        <w:tc>
          <w:tcPr>
            <w:tcW w:w="1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8B163D6" w14:textId="77777777" w:rsidR="00A44CC3" w:rsidRDefault="00A44CC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</w:t>
            </w:r>
          </w:p>
        </w:tc>
        <w:tc>
          <w:tcPr>
            <w:tcW w:w="1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84FE907" w14:textId="77777777" w:rsidR="00A44CC3" w:rsidRDefault="00A44CC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40</w:t>
            </w:r>
          </w:p>
        </w:tc>
        <w:tc>
          <w:tcPr>
            <w:tcW w:w="11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CAB74AD" w14:textId="77777777" w:rsidR="00A44CC3" w:rsidRDefault="00A44CC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</w:t>
            </w:r>
          </w:p>
        </w:tc>
      </w:tr>
      <w:tr w:rsidR="00A44CC3" w14:paraId="36A8EBDC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9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1330206" w14:textId="77777777" w:rsidR="00A44CC3" w:rsidRDefault="00A44CC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</w:t>
            </w:r>
          </w:p>
        </w:tc>
        <w:tc>
          <w:tcPr>
            <w:tcW w:w="10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CE176F2" w14:textId="77777777" w:rsidR="00A44CC3" w:rsidRDefault="00A44CC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09D08CA" w14:textId="77777777" w:rsidR="00A44CC3" w:rsidRDefault="00A44CC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3671649" w14:textId="77777777" w:rsidR="00A44CC3" w:rsidRDefault="00A44CC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12</w:t>
            </w:r>
          </w:p>
        </w:tc>
        <w:tc>
          <w:tcPr>
            <w:tcW w:w="1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4CEAD63" w14:textId="77777777" w:rsidR="00A44CC3" w:rsidRDefault="00A44CC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7DE71A6" w14:textId="77777777" w:rsidR="00A44CC3" w:rsidRDefault="00A44CC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40</w:t>
            </w:r>
          </w:p>
        </w:tc>
        <w:tc>
          <w:tcPr>
            <w:tcW w:w="1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BBAE079" w14:textId="77777777" w:rsidR="00A44CC3" w:rsidRDefault="00A44CC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</w:t>
            </w:r>
          </w:p>
        </w:tc>
        <w:tc>
          <w:tcPr>
            <w:tcW w:w="1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B423C67" w14:textId="77777777" w:rsidR="00A44CC3" w:rsidRDefault="00A44CC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20</w:t>
            </w:r>
          </w:p>
        </w:tc>
        <w:tc>
          <w:tcPr>
            <w:tcW w:w="11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71408F8" w14:textId="77777777" w:rsidR="00A44CC3" w:rsidRDefault="00A44CC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</w:t>
            </w:r>
          </w:p>
        </w:tc>
      </w:tr>
      <w:tr w:rsidR="00A44CC3" w14:paraId="679493DB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9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96D21A1" w14:textId="77777777" w:rsidR="00A44CC3" w:rsidRDefault="00A44CC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</w:t>
            </w:r>
          </w:p>
        </w:tc>
        <w:tc>
          <w:tcPr>
            <w:tcW w:w="10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AAFD4A3" w14:textId="77777777" w:rsidR="00A44CC3" w:rsidRDefault="00A44CC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67D3F12" w14:textId="77777777" w:rsidR="00A44CC3" w:rsidRDefault="00A44CC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DE93E74" w14:textId="77777777" w:rsidR="00A44CC3" w:rsidRDefault="00A44CC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</w:t>
            </w:r>
          </w:p>
        </w:tc>
        <w:tc>
          <w:tcPr>
            <w:tcW w:w="1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80DA25C" w14:textId="77777777" w:rsidR="00A44CC3" w:rsidRDefault="00A44CC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17</w:t>
            </w:r>
          </w:p>
        </w:tc>
        <w:tc>
          <w:tcPr>
            <w:tcW w:w="1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E1A826E" w14:textId="77777777" w:rsidR="00A44CC3" w:rsidRDefault="00A44CC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6</w:t>
            </w:r>
          </w:p>
        </w:tc>
        <w:tc>
          <w:tcPr>
            <w:tcW w:w="1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A0A9C16" w14:textId="77777777" w:rsidR="00A44CC3" w:rsidRDefault="00A44CC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</w:t>
            </w:r>
          </w:p>
        </w:tc>
        <w:tc>
          <w:tcPr>
            <w:tcW w:w="1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412E7F0" w14:textId="77777777" w:rsidR="00A44CC3" w:rsidRDefault="00A44CC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20</w:t>
            </w:r>
          </w:p>
        </w:tc>
        <w:tc>
          <w:tcPr>
            <w:tcW w:w="11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458A3E6" w14:textId="77777777" w:rsidR="00A44CC3" w:rsidRDefault="00A44CC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B</w:t>
            </w:r>
          </w:p>
        </w:tc>
      </w:tr>
    </w:tbl>
    <w:p w14:paraId="49F92893" w14:textId="77777777" w:rsidR="00A44CC3" w:rsidRDefault="00A44CC3"/>
    <w:p w14:paraId="3F83CE92" w14:textId="77777777" w:rsidR="00674081" w:rsidRPr="00024CC8" w:rsidRDefault="00674081" w:rsidP="00674081">
      <w:pPr>
        <w:pStyle w:val="a7"/>
        <w:rPr>
          <w:sz w:val="28"/>
          <w:szCs w:val="28"/>
        </w:rPr>
      </w:pPr>
      <w:r w:rsidRPr="00024CC8">
        <w:rPr>
          <w:sz w:val="28"/>
          <w:szCs w:val="28"/>
        </w:rPr>
        <w:t xml:space="preserve">Таблица </w:t>
      </w:r>
      <w:proofErr w:type="spellStart"/>
      <w:r w:rsidRPr="00024CC8">
        <w:rPr>
          <w:rStyle w:val="a8"/>
          <w:b w:val="0"/>
          <w:bCs w:val="0"/>
          <w:sz w:val="28"/>
          <w:szCs w:val="28"/>
        </w:rPr>
        <w:t>Predicted</w:t>
      </w:r>
      <w:proofErr w:type="spellEnd"/>
      <w:r w:rsidRPr="00024CC8">
        <w:rPr>
          <w:rStyle w:val="a8"/>
          <w:b w:val="0"/>
          <w:bCs w:val="0"/>
          <w:sz w:val="28"/>
          <w:szCs w:val="28"/>
        </w:rPr>
        <w:t xml:space="preserve"> </w:t>
      </w:r>
      <w:proofErr w:type="spellStart"/>
      <w:r w:rsidRPr="00024CC8">
        <w:rPr>
          <w:rStyle w:val="a8"/>
          <w:b w:val="0"/>
          <w:bCs w:val="0"/>
          <w:sz w:val="28"/>
          <w:szCs w:val="28"/>
        </w:rPr>
        <w:t>Classes</w:t>
      </w:r>
      <w:proofErr w:type="spellEnd"/>
      <w:r w:rsidRPr="00024CC8">
        <w:rPr>
          <w:sz w:val="28"/>
          <w:szCs w:val="28"/>
        </w:rPr>
        <w:t xml:space="preserve"> показывает распределение наблюдений по узлам дерева и классы, которые модель предсказывает для каждой группы.</w:t>
      </w:r>
    </w:p>
    <w:p w14:paraId="3E987D66" w14:textId="77777777" w:rsidR="00674081" w:rsidRPr="00024CC8" w:rsidRDefault="00674081" w:rsidP="00674081">
      <w:pPr>
        <w:pStyle w:val="a7"/>
        <w:rPr>
          <w:sz w:val="28"/>
          <w:szCs w:val="28"/>
        </w:rPr>
      </w:pPr>
      <w:r w:rsidRPr="00024CC8">
        <w:rPr>
          <w:sz w:val="28"/>
          <w:szCs w:val="28"/>
        </w:rPr>
        <w:t xml:space="preserve">В корневом узле (узел 1) находится вся выборка из </w:t>
      </w:r>
      <w:r w:rsidRPr="00024CC8">
        <w:rPr>
          <w:rStyle w:val="a8"/>
          <w:b w:val="0"/>
          <w:bCs w:val="0"/>
          <w:sz w:val="28"/>
          <w:szCs w:val="28"/>
        </w:rPr>
        <w:t>199 наблюдений</w:t>
      </w:r>
      <w:r w:rsidRPr="00024CC8">
        <w:rPr>
          <w:sz w:val="28"/>
          <w:szCs w:val="28"/>
        </w:rPr>
        <w:t xml:space="preserve">. Больше всего объектов относится к классу </w:t>
      </w:r>
      <w:r w:rsidRPr="00024CC8">
        <w:rPr>
          <w:rStyle w:val="a8"/>
          <w:b w:val="0"/>
          <w:bCs w:val="0"/>
          <w:sz w:val="28"/>
          <w:szCs w:val="28"/>
        </w:rPr>
        <w:t>D</w:t>
      </w:r>
      <w:r w:rsidRPr="00024CC8">
        <w:rPr>
          <w:sz w:val="28"/>
          <w:szCs w:val="28"/>
        </w:rPr>
        <w:t>, поэтому этот класс выбран как предсказанный.</w:t>
      </w:r>
    </w:p>
    <w:p w14:paraId="7B0F7B08" w14:textId="77777777" w:rsidR="00674081" w:rsidRPr="00024CC8" w:rsidRDefault="00674081" w:rsidP="00674081">
      <w:pPr>
        <w:pStyle w:val="a7"/>
        <w:rPr>
          <w:sz w:val="28"/>
          <w:szCs w:val="28"/>
        </w:rPr>
      </w:pPr>
      <w:r w:rsidRPr="00024CC8">
        <w:rPr>
          <w:sz w:val="28"/>
          <w:szCs w:val="28"/>
        </w:rPr>
        <w:t xml:space="preserve">После первого разделения формируются два узла. </w:t>
      </w:r>
      <w:r w:rsidRPr="00024CC8">
        <w:rPr>
          <w:rStyle w:val="a8"/>
          <w:b w:val="0"/>
          <w:bCs w:val="0"/>
          <w:sz w:val="28"/>
          <w:szCs w:val="28"/>
        </w:rPr>
        <w:t>Узел 2</w:t>
      </w:r>
      <w:r w:rsidRPr="00024CC8">
        <w:rPr>
          <w:sz w:val="28"/>
          <w:szCs w:val="28"/>
        </w:rPr>
        <w:t xml:space="preserve"> является конечным и содержит в основном студентов с оценкой </w:t>
      </w:r>
      <w:r w:rsidRPr="00024CC8">
        <w:rPr>
          <w:rStyle w:val="a8"/>
          <w:b w:val="0"/>
          <w:bCs w:val="0"/>
          <w:sz w:val="28"/>
          <w:szCs w:val="28"/>
        </w:rPr>
        <w:t>D</w:t>
      </w:r>
      <w:r w:rsidRPr="00024CC8">
        <w:rPr>
          <w:sz w:val="28"/>
          <w:szCs w:val="28"/>
        </w:rPr>
        <w:t>, поэтому этот класс остаётся предсказанным.</w:t>
      </w:r>
    </w:p>
    <w:p w14:paraId="1BEFDEF7" w14:textId="77777777" w:rsidR="00674081" w:rsidRPr="00024CC8" w:rsidRDefault="00674081" w:rsidP="00674081">
      <w:pPr>
        <w:pStyle w:val="a7"/>
        <w:rPr>
          <w:sz w:val="28"/>
          <w:szCs w:val="28"/>
        </w:rPr>
      </w:pPr>
      <w:r w:rsidRPr="00024CC8">
        <w:rPr>
          <w:sz w:val="28"/>
          <w:szCs w:val="28"/>
        </w:rPr>
        <w:t xml:space="preserve">Правая ветвь дерева образует </w:t>
      </w:r>
      <w:r w:rsidRPr="00024CC8">
        <w:rPr>
          <w:rStyle w:val="a8"/>
          <w:b w:val="0"/>
          <w:bCs w:val="0"/>
          <w:sz w:val="28"/>
          <w:szCs w:val="28"/>
        </w:rPr>
        <w:t>узел 3</w:t>
      </w:r>
      <w:r w:rsidRPr="00024CC8">
        <w:rPr>
          <w:sz w:val="28"/>
          <w:szCs w:val="28"/>
        </w:rPr>
        <w:t xml:space="preserve">, который далее делится на два конечных узла. В </w:t>
      </w:r>
      <w:r w:rsidRPr="00024CC8">
        <w:rPr>
          <w:rStyle w:val="a8"/>
          <w:b w:val="0"/>
          <w:bCs w:val="0"/>
          <w:sz w:val="28"/>
          <w:szCs w:val="28"/>
        </w:rPr>
        <w:t>узле 4</w:t>
      </w:r>
      <w:r w:rsidRPr="00024CC8">
        <w:rPr>
          <w:sz w:val="28"/>
          <w:szCs w:val="28"/>
        </w:rPr>
        <w:t xml:space="preserve"> больше всего студентов с оценкой </w:t>
      </w:r>
      <w:r w:rsidRPr="00024CC8">
        <w:rPr>
          <w:rStyle w:val="a8"/>
          <w:b w:val="0"/>
          <w:bCs w:val="0"/>
          <w:sz w:val="28"/>
          <w:szCs w:val="28"/>
        </w:rPr>
        <w:t>C</w:t>
      </w:r>
      <w:r w:rsidRPr="00024CC8">
        <w:rPr>
          <w:sz w:val="28"/>
          <w:szCs w:val="28"/>
        </w:rPr>
        <w:t xml:space="preserve">, поэтому модель предсказывает этот класс. В </w:t>
      </w:r>
      <w:r w:rsidRPr="00024CC8">
        <w:rPr>
          <w:rStyle w:val="a8"/>
          <w:b w:val="0"/>
          <w:bCs w:val="0"/>
          <w:sz w:val="28"/>
          <w:szCs w:val="28"/>
        </w:rPr>
        <w:t>узле 5</w:t>
      </w:r>
      <w:r w:rsidRPr="00024CC8">
        <w:rPr>
          <w:sz w:val="28"/>
          <w:szCs w:val="28"/>
        </w:rPr>
        <w:t xml:space="preserve"> преобладает класс </w:t>
      </w:r>
      <w:r w:rsidRPr="00024CC8">
        <w:rPr>
          <w:rStyle w:val="a8"/>
          <w:b w:val="0"/>
          <w:bCs w:val="0"/>
          <w:sz w:val="28"/>
          <w:szCs w:val="28"/>
        </w:rPr>
        <w:t>B</w:t>
      </w:r>
      <w:r w:rsidRPr="00024CC8">
        <w:rPr>
          <w:sz w:val="28"/>
          <w:szCs w:val="28"/>
        </w:rPr>
        <w:t>, поэтому он становится предсказанным для данного узла.</w:t>
      </w:r>
    </w:p>
    <w:p w14:paraId="12DD8530" w14:textId="77777777" w:rsidR="00A44CC3" w:rsidRDefault="00A44CC3"/>
    <w:sectPr w:rsidR="00A44CC3" w:rsidSect="00D454D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BD654B6" w14:textId="77777777" w:rsidR="007B5F49" w:rsidRDefault="007B5F49" w:rsidP="00674081">
      <w:pPr>
        <w:spacing w:after="0" w:line="240" w:lineRule="auto"/>
      </w:pPr>
      <w:r>
        <w:separator/>
      </w:r>
    </w:p>
  </w:endnote>
  <w:endnote w:type="continuationSeparator" w:id="0">
    <w:p w14:paraId="1CD68BC7" w14:textId="77777777" w:rsidR="007B5F49" w:rsidRDefault="007B5F49" w:rsidP="0067408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095F5F4" w14:textId="77777777" w:rsidR="007B5F49" w:rsidRDefault="007B5F49" w:rsidP="00674081">
      <w:pPr>
        <w:spacing w:after="0" w:line="240" w:lineRule="auto"/>
      </w:pPr>
      <w:r>
        <w:separator/>
      </w:r>
    </w:p>
  </w:footnote>
  <w:footnote w:type="continuationSeparator" w:id="0">
    <w:p w14:paraId="754E034E" w14:textId="77777777" w:rsidR="007B5F49" w:rsidRDefault="007B5F49" w:rsidP="0067408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5487F48"/>
    <w:multiLevelType w:val="multilevel"/>
    <w:tmpl w:val="97B69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4CC3"/>
    <w:rsid w:val="00024CC8"/>
    <w:rsid w:val="00674081"/>
    <w:rsid w:val="007B5F49"/>
    <w:rsid w:val="00A44C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818280"/>
  <w15:chartTrackingRefBased/>
  <w15:docId w15:val="{8DCF7721-F46E-4E02-8765-04C92500D0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67408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674081"/>
  </w:style>
  <w:style w:type="paragraph" w:styleId="a5">
    <w:name w:val="footer"/>
    <w:basedOn w:val="a"/>
    <w:link w:val="a6"/>
    <w:uiPriority w:val="99"/>
    <w:unhideWhenUsed/>
    <w:rsid w:val="0067408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674081"/>
  </w:style>
  <w:style w:type="paragraph" w:styleId="a7">
    <w:name w:val="Normal (Web)"/>
    <w:basedOn w:val="a"/>
    <w:uiPriority w:val="99"/>
    <w:semiHidden/>
    <w:unhideWhenUsed/>
    <w:rsid w:val="0067408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8">
    <w:name w:val="Strong"/>
    <w:basedOn w:val="a0"/>
    <w:uiPriority w:val="22"/>
    <w:qFormat/>
    <w:rsid w:val="0067408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14012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686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49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337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4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749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1.bin"/><Relationship Id="rId3" Type="http://schemas.openxmlformats.org/officeDocument/2006/relationships/settings" Target="settings.xml"/><Relationship Id="rId7" Type="http://schemas.openxmlformats.org/officeDocument/2006/relationships/image" Target="media/image1.emf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806</Words>
  <Characters>4596</Characters>
  <Application>Microsoft Office Word</Application>
  <DocSecurity>0</DocSecurity>
  <Lines>38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Алексей Савченко</dc:creator>
  <cp:keywords/>
  <dc:description/>
  <cp:lastModifiedBy>Алексей Савченко</cp:lastModifiedBy>
  <cp:revision>2</cp:revision>
  <dcterms:created xsi:type="dcterms:W3CDTF">2026-04-07T15:27:00Z</dcterms:created>
  <dcterms:modified xsi:type="dcterms:W3CDTF">2026-04-07T15:27:00Z</dcterms:modified>
</cp:coreProperties>
</file>