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AB08" w14:textId="7EC84143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Goeie dag </w:t>
      </w:r>
    </w:p>
    <w:p w14:paraId="58CAEE5E" w14:textId="77777777" w:rsidR="00AC63D8" w:rsidRDefault="00AC63D8" w:rsidP="004C2954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Baie dankie vir u navraag. </w:t>
      </w:r>
    </w:p>
    <w:p w14:paraId="6222F4BF" w14:textId="7C277F3C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Aangesien ons nie meer 'n agent vir jul area het nie, kan julle voorraad direk vanaf ons bestel teen veel beter pryse. Ons is die vervaardigers en is in Kaapstad. U is verantwoordelik vir die koerierkoste. Koerierkoste word bereken volgens die gewig van die pakkies en kan eers bepaal word wanneer ons weet hoe die bestelling lyk. </w:t>
      </w:r>
    </w:p>
    <w:p w14:paraId="29B1E40D" w14:textId="3E762479" w:rsidR="00AC7787" w:rsidRDefault="004C2954" w:rsidP="00AC7787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Dit is baie meer ekonomies om groter bestellings per slag te plaas om die koerierkoste te regverdig. </w:t>
      </w:r>
      <w:r w:rsidR="00AC7787">
        <w:rPr>
          <w:rFonts w:ascii="Verdana" w:hAnsi="Verdana"/>
          <w:sz w:val="20"/>
          <w:szCs w:val="20"/>
        </w:rPr>
        <w:t>Ons maak gebruik van The Courier Guy en</w:t>
      </w:r>
      <w:r w:rsidR="00AC63D8">
        <w:rPr>
          <w:rFonts w:ascii="Verdana" w:hAnsi="Verdana"/>
          <w:sz w:val="20"/>
          <w:szCs w:val="20"/>
        </w:rPr>
        <w:t xml:space="preserve"> </w:t>
      </w:r>
      <w:r w:rsidR="00AC7787">
        <w:rPr>
          <w:rFonts w:ascii="Verdana" w:hAnsi="Verdana"/>
          <w:sz w:val="20"/>
          <w:szCs w:val="20"/>
        </w:rPr>
        <w:t>hul aflewerings-tyd is tussen 2 en 4 werksdae. </w:t>
      </w:r>
      <w:r w:rsidR="00AC63D8">
        <w:rPr>
          <w:rFonts w:ascii="Verdana" w:hAnsi="Verdana"/>
          <w:sz w:val="20"/>
          <w:szCs w:val="20"/>
        </w:rPr>
        <w:t>The Courier Guy se koste is R 1</w:t>
      </w:r>
      <w:r w:rsidR="00306EFD">
        <w:rPr>
          <w:rFonts w:ascii="Verdana" w:hAnsi="Verdana"/>
          <w:sz w:val="20"/>
          <w:szCs w:val="20"/>
        </w:rPr>
        <w:t>7</w:t>
      </w:r>
      <w:r w:rsidR="00AC63D8">
        <w:rPr>
          <w:rFonts w:ascii="Verdana" w:hAnsi="Verdana"/>
          <w:sz w:val="20"/>
          <w:szCs w:val="20"/>
        </w:rPr>
        <w:t xml:space="preserve">0 (BTW Uitgesluit) vir pakkies tot en met 25kg. Daarna is die koste R </w:t>
      </w:r>
      <w:r w:rsidR="00021149">
        <w:rPr>
          <w:rFonts w:ascii="Verdana" w:hAnsi="Verdana"/>
          <w:sz w:val="20"/>
          <w:szCs w:val="20"/>
        </w:rPr>
        <w:t>7</w:t>
      </w:r>
      <w:r w:rsidR="00AC63D8">
        <w:rPr>
          <w:rFonts w:ascii="Verdana" w:hAnsi="Verdana"/>
          <w:sz w:val="20"/>
          <w:szCs w:val="20"/>
        </w:rPr>
        <w:t xml:space="preserve"> ekstra per kg. </w:t>
      </w:r>
    </w:p>
    <w:p w14:paraId="0B5B6419" w14:textId="77777777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>U kan ook reël vir die afhaal van bestellings by ons perseel indien u nie wil gebruik maak van 'n koerier nie of u eie koerier wil reel.</w:t>
      </w:r>
      <w:r>
        <w:t> </w:t>
      </w:r>
    </w:p>
    <w:p w14:paraId="4C1BD1F2" w14:textId="77777777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Sien asb aangeheg ons pryslys/bestelvorm. </w:t>
      </w:r>
      <w:r>
        <w:rPr>
          <w:rFonts w:ascii="Verdana" w:hAnsi="Verdana"/>
          <w:b/>
          <w:bCs/>
          <w:sz w:val="20"/>
          <w:szCs w:val="20"/>
        </w:rPr>
        <w:t>Sal u asb so gaaf wees om u volledige besigheidsnaam, aflewerings adres en BTW nommer bo-aan die vorm in te vul.</w:t>
      </w:r>
    </w:p>
    <w:p w14:paraId="625219F6" w14:textId="36104849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Op die bestelvorm kan u slegs die hoeveelhede verlang voltooi en die vormpie terugstuur na ons. Op ontvangs van die bestelvorm sal ons 'n faktuur uitmaak en aanstuur. </w:t>
      </w:r>
    </w:p>
    <w:p w14:paraId="02BAE589" w14:textId="37D545A5" w:rsidR="004C2954" w:rsidRDefault="004C2954" w:rsidP="004C2954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>PS: Ons beste verkopers is die Original Multi-Purpose Spice en Worcester Sauce Spice, gevolg deur die Red Wine &amp; Garlic Sprinkle</w:t>
      </w:r>
      <w:r w:rsidR="00674854">
        <w:rPr>
          <w:rFonts w:ascii="Verdana" w:hAnsi="Verdana"/>
          <w:sz w:val="20"/>
          <w:szCs w:val="20"/>
        </w:rPr>
        <w:t xml:space="preserve">, Chutney Sprinkle, </w:t>
      </w:r>
      <w:r>
        <w:rPr>
          <w:rFonts w:ascii="Verdana" w:hAnsi="Verdana"/>
          <w:sz w:val="20"/>
          <w:szCs w:val="20"/>
        </w:rPr>
        <w:t xml:space="preserve">Curry Mix </w:t>
      </w:r>
      <w:r w:rsidR="00674854">
        <w:rPr>
          <w:rFonts w:ascii="Verdana" w:hAnsi="Verdana"/>
          <w:sz w:val="20"/>
          <w:szCs w:val="20"/>
        </w:rPr>
        <w:t>asook ons heel nuwe SAVOURY HERB MIX</w:t>
      </w:r>
      <w:r>
        <w:rPr>
          <w:rFonts w:ascii="Verdana" w:hAnsi="Verdana"/>
          <w:sz w:val="20"/>
          <w:szCs w:val="20"/>
        </w:rPr>
        <w:t>.</w:t>
      </w:r>
      <w:r>
        <w:rPr>
          <w:b/>
          <w:bCs/>
        </w:rPr>
        <w:t> </w:t>
      </w:r>
    </w:p>
    <w:p w14:paraId="57047336" w14:textId="77777777" w:rsidR="004C2954" w:rsidRDefault="004C2954" w:rsidP="004C2954">
      <w:r>
        <w:rPr>
          <w:lang w:eastAsia="en-ZA"/>
        </w:rPr>
        <w:t>Kind regards / Vriendelike groete</w:t>
      </w:r>
    </w:p>
    <w:p w14:paraId="34F798FD" w14:textId="77777777" w:rsidR="004C2954" w:rsidRPr="004C2954" w:rsidRDefault="004C2954" w:rsidP="004C2954"/>
    <w:sectPr w:rsidR="004C2954" w:rsidRPr="004C2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54"/>
    <w:rsid w:val="00021149"/>
    <w:rsid w:val="00306EFD"/>
    <w:rsid w:val="004C2954"/>
    <w:rsid w:val="00653913"/>
    <w:rsid w:val="00674854"/>
    <w:rsid w:val="00AC63D8"/>
    <w:rsid w:val="00AC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C41B6"/>
  <w15:chartTrackingRefBased/>
  <w15:docId w15:val="{4C7E0080-5AC0-43A5-BD81-CC3FDE9C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5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André Cabano</cp:lastModifiedBy>
  <cp:revision>8</cp:revision>
  <dcterms:created xsi:type="dcterms:W3CDTF">2021-02-01T06:51:00Z</dcterms:created>
  <dcterms:modified xsi:type="dcterms:W3CDTF">2023-06-20T09:12:00Z</dcterms:modified>
</cp:coreProperties>
</file>