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C3E4B" w14:textId="77777777" w:rsidR="00431F8B" w:rsidRPr="00431F8B" w:rsidRDefault="00431F8B" w:rsidP="00431F8B">
      <w:pPr>
        <w:rPr>
          <w:b/>
          <w:bCs/>
          <w:sz w:val="28"/>
          <w:szCs w:val="28"/>
        </w:rPr>
      </w:pPr>
      <w:r w:rsidRPr="00431F8B">
        <w:rPr>
          <w:b/>
          <w:bCs/>
          <w:sz w:val="28"/>
          <w:szCs w:val="28"/>
        </w:rPr>
        <w:t>For Part I, you must include a written description of three observable trends based on the data.</w:t>
      </w:r>
    </w:p>
    <w:p w14:paraId="619EABC5" w14:textId="77777777" w:rsidR="00431F8B" w:rsidRDefault="00431F8B" w:rsidP="00431F8B"/>
    <w:p w14:paraId="1F308D52" w14:textId="4DAF02A1" w:rsidR="00431F8B" w:rsidRDefault="00431F8B" w:rsidP="00431F8B">
      <w:r w:rsidRPr="00431F8B">
        <w:rPr>
          <w:b/>
          <w:bCs/>
          <w:u w:val="single"/>
        </w:rPr>
        <w:t>Max Temp vs. Latitude:</w:t>
      </w:r>
      <w:r>
        <w:t xml:space="preserve"> For Northern hemisphere based on the r value there is moderate </w:t>
      </w:r>
      <w:r>
        <w:t>-</w:t>
      </w:r>
      <w:proofErr w:type="spellStart"/>
      <w:r>
        <w:t>ve</w:t>
      </w:r>
      <w:proofErr w:type="spellEnd"/>
      <w:r>
        <w:t xml:space="preserve"> </w:t>
      </w:r>
      <w:r>
        <w:t xml:space="preserve">correlation between the latitude and temperature. </w:t>
      </w:r>
      <w:r>
        <w:t>As the latitude increases the Max temperature decreases.</w:t>
      </w:r>
    </w:p>
    <w:p w14:paraId="5719CF49" w14:textId="4566ACED" w:rsidR="00431F8B" w:rsidRDefault="00431F8B" w:rsidP="00431F8B"/>
    <w:p w14:paraId="0F04D31F" w14:textId="472409A1" w:rsidR="00431F8B" w:rsidRDefault="00431F8B" w:rsidP="00431F8B"/>
    <w:p w14:paraId="20387AD7" w14:textId="51A003DE" w:rsidR="00431F8B" w:rsidRDefault="00431F8B" w:rsidP="00431F8B">
      <w:r w:rsidRPr="00431F8B">
        <w:rPr>
          <w:b/>
          <w:bCs/>
          <w:u w:val="single"/>
        </w:rPr>
        <w:t>Max Temp vs. Latitude:</w:t>
      </w:r>
      <w:r>
        <w:t xml:space="preserve"> For </w:t>
      </w:r>
      <w:r>
        <w:t>Southern</w:t>
      </w:r>
      <w:r>
        <w:t xml:space="preserve"> hemisphere </w:t>
      </w:r>
      <w:r>
        <w:t xml:space="preserve">the </w:t>
      </w:r>
      <w:r>
        <w:t xml:space="preserve">r value </w:t>
      </w:r>
      <w:r>
        <w:t>is 0.76 which shows that is a strong</w:t>
      </w:r>
      <w:r>
        <w:t xml:space="preserve"> correlation between the latitude and temperature. </w:t>
      </w:r>
      <w:proofErr w:type="spellStart"/>
      <w:r>
        <w:t>ie</w:t>
      </w:r>
      <w:proofErr w:type="spellEnd"/>
      <w:r>
        <w:t xml:space="preserve"> as the latitude gets farther from equator there is a </w:t>
      </w:r>
      <w:r>
        <w:t xml:space="preserve">steady </w:t>
      </w:r>
      <w:r>
        <w:t>decrease in the max temperature.</w:t>
      </w:r>
    </w:p>
    <w:p w14:paraId="4C923643" w14:textId="77777777" w:rsidR="00431F8B" w:rsidRDefault="00431F8B" w:rsidP="00431F8B"/>
    <w:p w14:paraId="24AA33B8" w14:textId="77777777" w:rsidR="00431F8B" w:rsidRPr="00431F8B" w:rsidRDefault="00431F8B" w:rsidP="00431F8B">
      <w:pPr>
        <w:rPr>
          <w:b/>
          <w:bCs/>
          <w:u w:val="single"/>
        </w:rPr>
      </w:pPr>
    </w:p>
    <w:p w14:paraId="308EE4C6" w14:textId="6E7A2614" w:rsidR="00431F8B" w:rsidRDefault="00431F8B" w:rsidP="00431F8B">
      <w:r w:rsidRPr="00431F8B">
        <w:rPr>
          <w:b/>
          <w:bCs/>
          <w:u w:val="single"/>
        </w:rPr>
        <w:t>Humidity (%) vs. Latitude:</w:t>
      </w:r>
      <w:r>
        <w:t xml:space="preserve"> The r value is &lt;0.3 for both </w:t>
      </w:r>
      <w:r>
        <w:t>hemispheres</w:t>
      </w:r>
      <w:r>
        <w:t xml:space="preserve"> which shows that there is no correlation or very weak </w:t>
      </w:r>
      <w:r>
        <w:t>correlation</w:t>
      </w:r>
      <w:r>
        <w:t xml:space="preserve"> between humidity and latitude.</w:t>
      </w:r>
    </w:p>
    <w:p w14:paraId="74EB4BFB" w14:textId="77777777" w:rsidR="00431F8B" w:rsidRDefault="00431F8B" w:rsidP="00431F8B"/>
    <w:p w14:paraId="01CEC40A" w14:textId="3D6781B5" w:rsidR="00431F8B" w:rsidRDefault="00431F8B" w:rsidP="00431F8B">
      <w:r w:rsidRPr="00431F8B">
        <w:rPr>
          <w:b/>
          <w:bCs/>
          <w:u w:val="single"/>
        </w:rPr>
        <w:t>Cloudiness (%) vs. Latitude:</w:t>
      </w:r>
      <w:r>
        <w:t xml:space="preserve"> For both Northern hemisphere and Southern hemisphere the correlation value is very small for cloudiness and Latitude showing there is no correlation between two.</w:t>
      </w:r>
    </w:p>
    <w:p w14:paraId="74435DD1" w14:textId="77777777" w:rsidR="00431F8B" w:rsidRDefault="00431F8B" w:rsidP="00431F8B"/>
    <w:p w14:paraId="5772FEE2" w14:textId="65D5DFEE" w:rsidR="009356CC" w:rsidRDefault="00431F8B" w:rsidP="00431F8B">
      <w:r w:rsidRPr="00431F8B">
        <w:rPr>
          <w:b/>
          <w:bCs/>
          <w:u w:val="single"/>
        </w:rPr>
        <w:t>Wind Speed (mph) vs. Latitude:</w:t>
      </w:r>
      <w:r>
        <w:t xml:space="preserve"> The r value is &lt;0.3 for both hemispheres which shows that the</w:t>
      </w:r>
      <w:r>
        <w:t xml:space="preserve"> </w:t>
      </w:r>
      <w:r>
        <w:t>correlation is none or very weak between windspeed and latitude.</w:t>
      </w:r>
    </w:p>
    <w:p w14:paraId="58FCA56C" w14:textId="6F62F2A7" w:rsidR="00D47968" w:rsidRDefault="00D47968" w:rsidP="00431F8B"/>
    <w:p w14:paraId="7906F2BB" w14:textId="10D98ED3" w:rsidR="00D47968" w:rsidRDefault="00D47968" w:rsidP="00431F8B"/>
    <w:sectPr w:rsidR="00D4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8B"/>
    <w:rsid w:val="00431F8B"/>
    <w:rsid w:val="009356CC"/>
    <w:rsid w:val="00D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B100F"/>
  <w15:chartTrackingRefBased/>
  <w15:docId w15:val="{E1E5B56A-398D-6742-A36D-C85AAA23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 Ramkumar</dc:creator>
  <cp:keywords/>
  <dc:description/>
  <cp:lastModifiedBy>Rajit Ramkumar</cp:lastModifiedBy>
  <cp:revision>2</cp:revision>
  <dcterms:created xsi:type="dcterms:W3CDTF">2020-08-03T18:33:00Z</dcterms:created>
  <dcterms:modified xsi:type="dcterms:W3CDTF">2020-08-03T18:41:00Z</dcterms:modified>
</cp:coreProperties>
</file>