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9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381"/>
        <w:gridCol w:w="8216"/>
      </w:tblGrid>
      <w:tr w:rsidR="00000000" w:rsidRPr="00443524">
        <w:trPr>
          <w:trHeight w:val="1731"/>
        </w:trPr>
        <w:tc>
          <w:tcPr>
            <w:tcW w:w="2381" w:type="dxa"/>
          </w:tcPr>
          <w:p w:rsidR="00000000" w:rsidRPr="00443524" w:rsidRDefault="009D27FB">
            <w:pPr>
              <w:jc w:val="center"/>
              <w:rPr>
                <w:b/>
                <w:color w:val="0000CC"/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6" type="#_x0000_t32" style="position:absolute;left:0;text-align:left;margin-left:19.65pt;margin-top:97.05pt;width:498.75pt;height:.05pt;z-index:251657728" o:connectortype="straight">
                  <v:stroke dashstyle="1 1"/>
                </v:shape>
              </w:pict>
            </w:r>
            <w:r w:rsidR="00997044" w:rsidRPr="00443524">
              <w:rPr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i1025" type="#_x0000_t75" style="width:116.85pt;height:65.9pt;mso-position-horizontal-relative:page;mso-position-vertical-relative:page">
                  <v:fill o:detectmouseclick="t"/>
                  <v:imagedata r:id="rId5" o:title=""/>
                </v:shape>
              </w:pict>
            </w:r>
          </w:p>
        </w:tc>
        <w:tc>
          <w:tcPr>
            <w:tcW w:w="8216" w:type="dxa"/>
          </w:tcPr>
          <w:p w:rsidR="00000000" w:rsidRPr="00443524" w:rsidRDefault="00997044">
            <w:pPr>
              <w:ind w:left="16" w:firstLineChars="87" w:firstLine="210"/>
              <w:rPr>
                <w:b/>
                <w:color w:val="0000CC"/>
                <w:sz w:val="24"/>
                <w:szCs w:val="24"/>
                <w:lang w:val="en-US"/>
              </w:rPr>
            </w:pPr>
            <w:r w:rsidRPr="00443524">
              <w:rPr>
                <w:b/>
                <w:color w:val="0000CC"/>
                <w:sz w:val="24"/>
                <w:szCs w:val="24"/>
                <w:lang w:val="en-US"/>
              </w:rPr>
              <w:t>CÔNG TY TNHH ĐÀO TẠO VÀ PHÁT TRIỂN CÔNG NGHỆ VIETKEY</w:t>
            </w:r>
          </w:p>
          <w:p w:rsidR="00000000" w:rsidRPr="00443524" w:rsidRDefault="00997044">
            <w:pPr>
              <w:ind w:leftChars="100" w:left="200" w:firstLine="6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 xml:space="preserve">Địa chỉ: </w:t>
            </w:r>
            <w:r w:rsidRPr="00443524">
              <w:rPr>
                <w:sz w:val="24"/>
                <w:szCs w:val="24"/>
              </w:rPr>
              <w:t>STH11.17 đường Thanh Tịnh, K</w:t>
            </w:r>
            <w:r w:rsidRPr="00443524">
              <w:rPr>
                <w:sz w:val="24"/>
                <w:szCs w:val="24"/>
                <w:lang w:val="en-US"/>
              </w:rPr>
              <w:t>ĐT</w:t>
            </w:r>
            <w:r w:rsidRPr="00443524">
              <w:rPr>
                <w:sz w:val="24"/>
                <w:szCs w:val="24"/>
              </w:rPr>
              <w:t xml:space="preserve"> Lê Hồng Phong 1, </w:t>
            </w:r>
            <w:r w:rsidRPr="00443524">
              <w:rPr>
                <w:sz w:val="24"/>
                <w:szCs w:val="24"/>
                <w:lang w:val="en-US"/>
              </w:rPr>
              <w:t>p</w:t>
            </w:r>
            <w:r w:rsidRPr="00443524">
              <w:rPr>
                <w:sz w:val="24"/>
                <w:szCs w:val="24"/>
              </w:rPr>
              <w:t xml:space="preserve">hường Nam Nha Trang, </w:t>
            </w:r>
            <w:r w:rsidRPr="00443524">
              <w:rPr>
                <w:sz w:val="24"/>
                <w:szCs w:val="24"/>
                <w:lang w:val="en-US"/>
              </w:rPr>
              <w:t>t</w:t>
            </w:r>
            <w:r w:rsidRPr="00443524">
              <w:rPr>
                <w:sz w:val="24"/>
                <w:szCs w:val="24"/>
              </w:rPr>
              <w:t>ỉnh Khánh Hòa</w:t>
            </w:r>
            <w:r w:rsidRPr="00443524">
              <w:rPr>
                <w:sz w:val="24"/>
                <w:szCs w:val="24"/>
                <w:lang w:val="en-US"/>
              </w:rPr>
              <w:t>.</w:t>
            </w:r>
          </w:p>
          <w:p w:rsidR="00000000" w:rsidRPr="00443524" w:rsidRDefault="00997044">
            <w:pPr>
              <w:ind w:left="16" w:firstLineChars="87" w:firstLine="209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>MST: 4201605281</w:t>
            </w:r>
          </w:p>
          <w:p w:rsidR="00000000" w:rsidRPr="00443524" w:rsidRDefault="00997044">
            <w:pPr>
              <w:ind w:left="16" w:firstLineChars="87" w:firstLine="209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>Điện thoại: 0905.353.344</w:t>
            </w:r>
          </w:p>
          <w:p w:rsidR="00EF4B89" w:rsidRDefault="00997044" w:rsidP="00EF4B89">
            <w:pPr>
              <w:ind w:left="16" w:firstLineChars="87" w:firstLine="209"/>
              <w:rPr>
                <w:i/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 xml:space="preserve">Email: </w:t>
            </w:r>
            <w:hyperlink r:id="rId6" w:history="1">
              <w:r w:rsidR="000E128A" w:rsidRPr="00BD5D34">
                <w:rPr>
                  <w:rStyle w:val="Hyperlink"/>
                  <w:i/>
                  <w:sz w:val="24"/>
                  <w:szCs w:val="24"/>
                  <w:lang w:val="en-US"/>
                </w:rPr>
                <w:t>kinhdoanh@vietkey.ai.vn</w:t>
              </w:r>
            </w:hyperlink>
          </w:p>
          <w:p w:rsidR="00000000" w:rsidRPr="00EF4B89" w:rsidRDefault="00EF4B89" w:rsidP="00EF4B89">
            <w:pPr>
              <w:ind w:left="16" w:firstLineChars="87" w:firstLine="209"/>
              <w:rPr>
                <w:i/>
                <w:sz w:val="24"/>
                <w:szCs w:val="24"/>
                <w:lang w:val="en-US"/>
              </w:rPr>
            </w:pPr>
            <w:r w:rsidRPr="00EF4B89">
              <w:rPr>
                <w:iCs/>
                <w:sz w:val="24"/>
                <w:szCs w:val="24"/>
              </w:rPr>
              <w:t xml:space="preserve">Website: </w:t>
            </w:r>
            <w:hyperlink r:id="rId7" w:history="1">
              <w:r w:rsidRPr="00EF4B89">
                <w:rPr>
                  <w:rStyle w:val="Hyperlink"/>
                  <w:iCs/>
                  <w:sz w:val="24"/>
                  <w:szCs w:val="24"/>
                </w:rPr>
                <w:t>vietkey.ai.vn</w:t>
              </w:r>
            </w:hyperlink>
            <w:r w:rsidRPr="00EF4B89">
              <w:rPr>
                <w:b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000000" w:rsidRPr="00443524" w:rsidRDefault="00997044">
      <w:pPr>
        <w:spacing w:line="324" w:lineRule="auto"/>
        <w:jc w:val="right"/>
        <w:rPr>
          <w:i/>
          <w:sz w:val="24"/>
          <w:szCs w:val="24"/>
          <w:lang w:val="en-US"/>
        </w:rPr>
      </w:pPr>
      <w:r w:rsidRPr="00443524">
        <w:rPr>
          <w:i/>
          <w:sz w:val="24"/>
          <w:szCs w:val="24"/>
          <w:lang w:val="en-US"/>
        </w:rPr>
        <w:t xml:space="preserve">Khánh Hòa, ngày </w:t>
      </w:r>
      <w:r w:rsidR="00F755CC" w:rsidRPr="00443524">
        <w:rPr>
          <w:i/>
          <w:sz w:val="24"/>
          <w:szCs w:val="24"/>
          <w:lang w:val="en-US"/>
        </w:rPr>
        <w:t>{ngay}</w:t>
      </w:r>
      <w:r w:rsidR="000E128A">
        <w:rPr>
          <w:i/>
          <w:sz w:val="24"/>
          <w:szCs w:val="24"/>
          <w:lang w:val="en-US"/>
        </w:rPr>
        <w:t/>
      </w:r>
      <w:r w:rsidRPr="00443524">
        <w:rPr>
          <w:i/>
          <w:sz w:val="24"/>
          <w:szCs w:val="24"/>
          <w:lang w:val="en-US"/>
        </w:rPr>
        <w:t xml:space="preserve"> tháng 0</w:t>
      </w:r>
      <w:r w:rsidR="000E128A">
        <w:rPr>
          <w:i/>
          <w:sz w:val="24"/>
          <w:szCs w:val="24"/>
          <w:lang w:val="en-US"/>
        </w:rPr>
        <w:t>{thang}</w:t>
      </w:r>
      <w:r w:rsidRPr="00443524">
        <w:rPr>
          <w:i/>
          <w:sz w:val="24"/>
          <w:szCs w:val="24"/>
          <w:lang w:val="en-US"/>
        </w:rPr>
        <w:t xml:space="preserve"> năm 2026</w:t>
      </w:r>
    </w:p>
    <w:p w:rsidR="00000000" w:rsidRPr="00443524" w:rsidRDefault="00997044">
      <w:pPr>
        <w:spacing w:line="324" w:lineRule="auto"/>
        <w:jc w:val="center"/>
        <w:rPr>
          <w:b/>
          <w:color w:val="0000CC"/>
          <w:sz w:val="36"/>
          <w:szCs w:val="36"/>
          <w:lang w:val="en-US"/>
        </w:rPr>
      </w:pPr>
      <w:r w:rsidRPr="00443524">
        <w:rPr>
          <w:b/>
          <w:color w:val="0000CC"/>
          <w:sz w:val="36"/>
          <w:szCs w:val="36"/>
          <w:lang w:val="en-US"/>
        </w:rPr>
        <w:t>BẢNG  BÁO GIÁ</w:t>
      </w:r>
    </w:p>
    <w:p w:rsidR="00000000" w:rsidRPr="00443524" w:rsidRDefault="00997044">
      <w:pPr>
        <w:tabs>
          <w:tab w:val="left" w:pos="2268"/>
        </w:tabs>
        <w:spacing w:line="324" w:lineRule="auto"/>
        <w:ind w:leftChars="200" w:left="400"/>
        <w:jc w:val="both"/>
        <w:rPr>
          <w:b/>
          <w:sz w:val="24"/>
          <w:szCs w:val="24"/>
          <w:lang w:val="en-US"/>
        </w:rPr>
      </w:pPr>
      <w:r w:rsidRPr="00443524">
        <w:rPr>
          <w:b/>
          <w:i/>
          <w:sz w:val="24"/>
          <w:szCs w:val="24"/>
          <w:lang w:val="en-US"/>
        </w:rPr>
        <w:t xml:space="preserve">                   </w:t>
      </w:r>
      <w:r w:rsidRPr="00443524">
        <w:rPr>
          <w:b/>
          <w:i/>
          <w:sz w:val="24"/>
          <w:szCs w:val="24"/>
          <w:u w:val="single"/>
          <w:lang w:val="en-US"/>
        </w:rPr>
        <w:t>Kính gửi</w:t>
      </w:r>
      <w:r w:rsidRPr="00443524">
        <w:rPr>
          <w:b/>
          <w:i/>
          <w:sz w:val="24"/>
          <w:szCs w:val="24"/>
          <w:lang w:val="en-US"/>
        </w:rPr>
        <w:t>:</w:t>
      </w:r>
      <w:r w:rsidRPr="00443524">
        <w:rPr>
          <w:b/>
          <w:sz w:val="24"/>
          <w:szCs w:val="24"/>
          <w:lang w:val="en-US"/>
        </w:rPr>
        <w:t xml:space="preserve"> {ten_khach_hang}</w:t>
      </w:r>
    </w:p>
    <w:p w:rsidR="00000000" w:rsidRPr="00443524" w:rsidRDefault="00997044">
      <w:pPr>
        <w:spacing w:line="324" w:lineRule="auto"/>
        <w:ind w:leftChars="200" w:left="400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Công ty TNHH Đào Tạo Và Phát Triển Công Nghệ Vietkey – trân trọng gửi tới Quý</w:t>
      </w:r>
      <w:r w:rsidRPr="00443524">
        <w:rPr>
          <w:sz w:val="24"/>
          <w:szCs w:val="24"/>
          <w:lang w:val="en-US"/>
        </w:rPr>
        <w:t xml:space="preserve"> Khách Hàng lời chào và lời cảm ơn chân thành đã quan tâm hợp tác với chúng t</w:t>
      </w:r>
      <w:r w:rsidRPr="00443524">
        <w:rPr>
          <w:sz w:val="24"/>
          <w:szCs w:val="24"/>
          <w:lang w:val="en-US"/>
        </w:rPr>
        <w:t>ôi.</w:t>
      </w:r>
    </w:p>
    <w:p w:rsidR="00000000" w:rsidRPr="00443524" w:rsidRDefault="00997044" w:rsidP="002735B6">
      <w:pPr>
        <w:spacing w:line="324" w:lineRule="auto"/>
        <w:ind w:leftChars="200" w:left="400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Công ty chúng tôi hân hạnh báo giá như sau:</w:t>
      </w:r>
    </w:p>
    <w:tbl>
      <w:tblPr>
        <w:tblW w:w="9922" w:type="dxa"/>
        <w:tblInd w:w="534" w:type="dxa"/>
        <w:tblLook w:val="04A0" w:firstRow="1" w:lastRow="0" w:firstColumn="1" w:lastColumn="0" w:noHBand="0" w:noVBand="1"/>
      </w:tblPr>
      <w:tblGrid>
        <w:gridCol w:w="800"/>
        <w:gridCol w:w="3600"/>
        <w:gridCol w:w="2000"/>
        <w:gridCol w:w="1122"/>
        <w:gridCol w:w="2400"/>
      </w:tblGrid>
      <w:tr w:rsidR="002735B6" w:rsidRPr="00443524" w:rsidTr="00443524">
        <w:trPr>
          <w:trHeight w:val="600"/>
        </w:trPr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2735B6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STT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2735B6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TÊN HÀNG HÓA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2735B6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GHI CHÚ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F755CC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Đơn vị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F755CC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Đơn giá (VNĐ)</w:t>
            </w:r>
          </w:p>
        </w:tc>
      </w:tr>
      <w:tr w:rsidR="00F755CC" w:rsidRPr="00443524" w:rsidTr="008A3DC8">
        <w:trPr>
          <w:trHeight w:val="439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F755CC">
            <w:pPr>
              <w:jc w:val="center"/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{#items}{stt}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F755CC">
            <w:pPr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{ten_hang}</w:t>
            </w:r>
            <w:r w:rsidR="008A3DC8">
              <w:rPr>
                <w:sz w:val="24"/>
                <w:szCs w:val="24"/>
                <w:lang w:val="en-US" w:eastAsia="en-US"/>
              </w:rPr>
              <w:t/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F755CC">
            <w:pPr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{ghi_chu}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8A3DC8">
            <w:pPr>
              <w:jc w:val="center"/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{don_vi}</w:t>
            </w:r>
            <w:r w:rsidRPr="00443524">
              <w:rPr>
                <w:sz w:val="24"/>
                <w:szCs w:val="24"/>
                <w:vertAlign w:val="superscript"/>
                <w:lang w:val="en-US" w:eastAsia="en-US"/>
              </w:rPr>
              <w:t/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755CC" w:rsidRPr="00443524" w:rsidRDefault="000E128A" w:rsidP="00F755CC">
            <w:pPr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{don_gia}{/items}</w:t>
            </w:r>
          </w:p>
        </w:tc>
      </w:tr>
    </w:tbl>
    <w:p w:rsidR="002735B6" w:rsidRPr="00443524" w:rsidRDefault="002735B6" w:rsidP="0017743B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 xml:space="preserve">Đơn giá trên đã bao gồm thuế GTGT 10% và chi phí </w:t>
      </w:r>
      <w:r w:rsidR="0017743B" w:rsidRPr="00443524">
        <w:rPr>
          <w:sz w:val="24"/>
          <w:szCs w:val="24"/>
          <w:lang w:val="en-US"/>
        </w:rPr>
        <w:t xml:space="preserve">giao đến </w:t>
      </w:r>
      <w:r w:rsidR="008A3DC8">
        <w:rPr>
          <w:sz w:val="24"/>
          <w:szCs w:val="24"/>
          <w:lang w:val="en-US"/>
        </w:rPr>
        <w:t xml:space="preserve">công trình </w:t>
      </w:r>
      <w:r w:rsidR="000E128A">
        <w:rPr>
          <w:sz w:val="24"/>
          <w:szCs w:val="24"/>
          <w:lang w:val="en-US"/>
        </w:rPr>
        <w:t>bên mua</w:t>
      </w:r>
    </w:p>
    <w:p w:rsidR="002735B6" w:rsidRPr="00443524" w:rsidRDefault="002735B6" w:rsidP="002735B6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Phương thức thanh toán: Thanh toán 100% trước khi nhận hàng.</w:t>
      </w:r>
    </w:p>
    <w:p w:rsidR="0017743B" w:rsidRPr="00443524" w:rsidRDefault="0017743B" w:rsidP="0017743B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 xml:space="preserve">Mọi thông tin vui lòng liên hệ Phòng Kinh Doanh: </w:t>
      </w:r>
    </w:p>
    <w:p w:rsidR="0017743B" w:rsidRPr="00443524" w:rsidRDefault="0017743B" w:rsidP="0017743B">
      <w:pPr>
        <w:numPr>
          <w:ilvl w:val="0"/>
          <w:numId w:val="5"/>
        </w:numPr>
        <w:spacing w:line="324" w:lineRule="auto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Ms.Vũ – 0905 353 344</w:t>
      </w:r>
    </w:p>
    <w:p w:rsidR="0017743B" w:rsidRPr="00443524" w:rsidRDefault="0017743B" w:rsidP="0017743B">
      <w:pPr>
        <w:numPr>
          <w:ilvl w:val="0"/>
          <w:numId w:val="5"/>
        </w:numPr>
        <w:spacing w:line="324" w:lineRule="auto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Mr.Hoàng – 0967.177.502</w:t>
      </w:r>
    </w:p>
    <w:p w:rsidR="00000000" w:rsidRPr="00443524" w:rsidRDefault="00997044" w:rsidP="002735B6">
      <w:pPr>
        <w:spacing w:line="324" w:lineRule="auto"/>
        <w:ind w:leftChars="200" w:left="405" w:hanging="5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Trân trọng kính chào!</w:t>
      </w: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5239"/>
        <w:gridCol w:w="5240"/>
      </w:tblGrid>
      <w:tr w:rsidR="00000000" w:rsidRPr="00443524">
        <w:tc>
          <w:tcPr>
            <w:tcW w:w="5239" w:type="dxa"/>
          </w:tcPr>
          <w:p w:rsidR="00000000" w:rsidRPr="00443524" w:rsidRDefault="00997044">
            <w:pPr>
              <w:spacing w:line="324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240" w:type="dxa"/>
          </w:tcPr>
          <w:p w:rsidR="00000000" w:rsidRPr="00443524" w:rsidRDefault="00997044" w:rsidP="00F755CC">
            <w:pPr>
              <w:spacing w:line="324" w:lineRule="auto"/>
              <w:ind w:left="6"/>
              <w:jc w:val="center"/>
              <w:rPr>
                <w:b/>
                <w:sz w:val="24"/>
                <w:szCs w:val="24"/>
                <w:lang w:val="en-US"/>
              </w:rPr>
            </w:pPr>
            <w:r w:rsidRPr="00443524">
              <w:rPr>
                <w:b/>
                <w:sz w:val="24"/>
                <w:szCs w:val="24"/>
                <w:lang w:val="en-US"/>
              </w:rPr>
              <w:t>CÔNG TY TNHH ĐT&amp;PT CN VIETKEY</w:t>
            </w:r>
          </w:p>
        </w:tc>
      </w:tr>
    </w:tbl>
    <w:p w:rsidR="002E52CA" w:rsidRPr="00443524" w:rsidRDefault="002E52CA" w:rsidP="00F755CC">
      <w:pPr>
        <w:spacing w:line="324" w:lineRule="auto"/>
        <w:jc w:val="both"/>
        <w:rPr>
          <w:sz w:val="24"/>
          <w:szCs w:val="24"/>
          <w:lang w:val="en-US"/>
        </w:rPr>
      </w:pPr>
    </w:p>
    <w:sectPr w:rsidR="002E52CA" w:rsidRPr="00443524" w:rsidSect="00443524">
      <w:pgSz w:w="11907" w:h="16840"/>
      <w:pgMar w:top="720" w:right="964" w:bottom="1134" w:left="56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9768E"/>
    <w:multiLevelType w:val="multilevel"/>
    <w:tmpl w:val="4309768E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7196775"/>
    <w:multiLevelType w:val="hybridMultilevel"/>
    <w:tmpl w:val="9ECC97A8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717F5F3C"/>
    <w:multiLevelType w:val="multilevel"/>
    <w:tmpl w:val="B72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4056C"/>
    <w:multiLevelType w:val="hybridMultilevel"/>
    <w:tmpl w:val="429CEDBE"/>
    <w:lvl w:ilvl="0" w:tplc="C2FA87F4"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74675329"/>
    <w:multiLevelType w:val="multilevel"/>
    <w:tmpl w:val="17A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oNotTrackMoves/>
  <w:defaultTabStop w:val="720"/>
  <w:drawingGridHorizontalSpacing w:val="10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9B4"/>
    <w:rsid w:val="00035FB5"/>
    <w:rsid w:val="00037AB8"/>
    <w:rsid w:val="000922D8"/>
    <w:rsid w:val="000D7C47"/>
    <w:rsid w:val="000E06F4"/>
    <w:rsid w:val="000E128A"/>
    <w:rsid w:val="00123DE5"/>
    <w:rsid w:val="00126FB5"/>
    <w:rsid w:val="001772BC"/>
    <w:rsid w:val="0017743B"/>
    <w:rsid w:val="001A6FD9"/>
    <w:rsid w:val="001B4259"/>
    <w:rsid w:val="002075E2"/>
    <w:rsid w:val="002208E7"/>
    <w:rsid w:val="00221A15"/>
    <w:rsid w:val="0026280A"/>
    <w:rsid w:val="002735B6"/>
    <w:rsid w:val="002761D8"/>
    <w:rsid w:val="0028543E"/>
    <w:rsid w:val="002D53B4"/>
    <w:rsid w:val="002E2A8D"/>
    <w:rsid w:val="002E52CA"/>
    <w:rsid w:val="00301E0F"/>
    <w:rsid w:val="003357A1"/>
    <w:rsid w:val="0035487D"/>
    <w:rsid w:val="003E7F52"/>
    <w:rsid w:val="003F06F1"/>
    <w:rsid w:val="003F24FD"/>
    <w:rsid w:val="00426F80"/>
    <w:rsid w:val="00435061"/>
    <w:rsid w:val="004409E8"/>
    <w:rsid w:val="00443524"/>
    <w:rsid w:val="00494024"/>
    <w:rsid w:val="004D112F"/>
    <w:rsid w:val="0051494F"/>
    <w:rsid w:val="0055011D"/>
    <w:rsid w:val="00581E06"/>
    <w:rsid w:val="00594C52"/>
    <w:rsid w:val="005D48C0"/>
    <w:rsid w:val="005F162A"/>
    <w:rsid w:val="00602096"/>
    <w:rsid w:val="0060779A"/>
    <w:rsid w:val="00697768"/>
    <w:rsid w:val="006B1552"/>
    <w:rsid w:val="006B32DC"/>
    <w:rsid w:val="006D0B50"/>
    <w:rsid w:val="006D49F1"/>
    <w:rsid w:val="006D735C"/>
    <w:rsid w:val="006F60DF"/>
    <w:rsid w:val="0071463B"/>
    <w:rsid w:val="00721B06"/>
    <w:rsid w:val="00754B71"/>
    <w:rsid w:val="00785917"/>
    <w:rsid w:val="007941C8"/>
    <w:rsid w:val="007B278A"/>
    <w:rsid w:val="007F2148"/>
    <w:rsid w:val="008055FE"/>
    <w:rsid w:val="00841147"/>
    <w:rsid w:val="00861848"/>
    <w:rsid w:val="00881647"/>
    <w:rsid w:val="00897252"/>
    <w:rsid w:val="008A3DC8"/>
    <w:rsid w:val="008B5660"/>
    <w:rsid w:val="008F6BEC"/>
    <w:rsid w:val="00957872"/>
    <w:rsid w:val="00965716"/>
    <w:rsid w:val="009737EB"/>
    <w:rsid w:val="00990C78"/>
    <w:rsid w:val="00997044"/>
    <w:rsid w:val="009B339D"/>
    <w:rsid w:val="009D27FB"/>
    <w:rsid w:val="009D342D"/>
    <w:rsid w:val="009E5D39"/>
    <w:rsid w:val="00A0070B"/>
    <w:rsid w:val="00A13016"/>
    <w:rsid w:val="00A625F2"/>
    <w:rsid w:val="00A871B7"/>
    <w:rsid w:val="00A911CA"/>
    <w:rsid w:val="00AF5452"/>
    <w:rsid w:val="00B5392F"/>
    <w:rsid w:val="00B725A4"/>
    <w:rsid w:val="00B85090"/>
    <w:rsid w:val="00B94380"/>
    <w:rsid w:val="00BF6070"/>
    <w:rsid w:val="00C23734"/>
    <w:rsid w:val="00C30ED0"/>
    <w:rsid w:val="00C55CC8"/>
    <w:rsid w:val="00C811E9"/>
    <w:rsid w:val="00C82998"/>
    <w:rsid w:val="00C900F5"/>
    <w:rsid w:val="00CD0A25"/>
    <w:rsid w:val="00D06EBE"/>
    <w:rsid w:val="00D246C7"/>
    <w:rsid w:val="00D26380"/>
    <w:rsid w:val="00D352D1"/>
    <w:rsid w:val="00D74CB3"/>
    <w:rsid w:val="00D90F85"/>
    <w:rsid w:val="00DD6078"/>
    <w:rsid w:val="00E125D7"/>
    <w:rsid w:val="00E25B4A"/>
    <w:rsid w:val="00E45CBC"/>
    <w:rsid w:val="00E80B29"/>
    <w:rsid w:val="00E8430B"/>
    <w:rsid w:val="00E939B4"/>
    <w:rsid w:val="00EA6445"/>
    <w:rsid w:val="00EF4B89"/>
    <w:rsid w:val="00F01109"/>
    <w:rsid w:val="00F10B81"/>
    <w:rsid w:val="00F50AD2"/>
    <w:rsid w:val="00F550F7"/>
    <w:rsid w:val="00F755CC"/>
    <w:rsid w:val="00F75C28"/>
    <w:rsid w:val="00FF1125"/>
    <w:rsid w:val="2C917C21"/>
    <w:rsid w:val="47DF7052"/>
    <w:rsid w:val="5E284D38"/>
    <w:rsid w:val="76AA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"/>
      </o:rules>
    </o:shapelayout>
  </w:shapeDefaults>
  <w:decimalSymbol w:val=","/>
  <w:listSeparator w:val=","/>
  <w15:chartTrackingRefBased/>
  <w15:docId w15:val="{F527A770-FE27-4C46-B337-2A196AF5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E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inhdoanh@vietkey.ai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nhdoanh@vietkey.ai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1177</CharactersWithSpaces>
  <SharedDoc>false</SharedDoc>
  <HLinks>
    <vt:vector size="12" baseType="variant">
      <vt:variant>
        <vt:i4>2752579</vt:i4>
      </vt:variant>
      <vt:variant>
        <vt:i4>3</vt:i4>
      </vt:variant>
      <vt:variant>
        <vt:i4>0</vt:i4>
      </vt:variant>
      <vt:variant>
        <vt:i4>5</vt:i4>
      </vt:variant>
      <vt:variant>
        <vt:lpwstr>mailto:kinhdoanh@vietkey.ai.vn</vt:lpwstr>
      </vt:variant>
      <vt:variant>
        <vt:lpwstr/>
      </vt:variant>
      <vt:variant>
        <vt:i4>2752579</vt:i4>
      </vt:variant>
      <vt:variant>
        <vt:i4>0</vt:i4>
      </vt:variant>
      <vt:variant>
        <vt:i4>0</vt:i4>
      </vt:variant>
      <vt:variant>
        <vt:i4>5</vt:i4>
      </vt:variant>
      <vt:variant>
        <vt:lpwstr>mailto:kinhdoanh@vietkey.ai.vn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Huy Hunter</cp:lastModifiedBy>
  <cp:revision>2</cp:revision>
  <cp:lastPrinted>2026-07-13T07:10:00Z</cp:lastPrinted>
  <dcterms:created xsi:type="dcterms:W3CDTF">2026-07-30T09:56:00Z</dcterms:created>
  <dcterms:modified xsi:type="dcterms:W3CDTF">2026-07-30T09:56:00Z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F6D36C37021346819AEBF30395E74ED2_12</vt:lpwstr>
  </property>
</Properties>
</file>