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8429" w14:textId="77777777" w:rsidR="00F71D1B" w:rsidRPr="00F71D1B" w:rsidRDefault="00F71D1B" w:rsidP="00F71D1B">
      <w:pPr>
        <w:rPr>
          <w:b/>
          <w:bCs/>
          <w:sz w:val="32"/>
          <w:szCs w:val="32"/>
        </w:rPr>
      </w:pPr>
      <w:r w:rsidRPr="00F71D1B">
        <w:rPr>
          <w:b/>
          <w:bCs/>
          <w:sz w:val="32"/>
          <w:szCs w:val="32"/>
        </w:rPr>
        <w:t>Áttekintés</w:t>
      </w:r>
    </w:p>
    <w:p w14:paraId="0604E507" w14:textId="77777777" w:rsidR="00F71D1B" w:rsidRDefault="00F71D1B" w:rsidP="00F71D1B">
      <w:r>
        <w:t>Ez a dokumentáció a webshop főoldalának funkcióit és tervezési elemeit írja le. A webshop célja, hogy kényelmes és egyszerű vásárlási élményt nyújtson a felhasználóknak. A főoldal az első benyomást kelti a látogatóknak, ezért fontos, hogy letisztult és felhasználóbarát legyen.</w:t>
      </w:r>
    </w:p>
    <w:p w14:paraId="04D2ED47" w14:textId="77777777" w:rsidR="00F71D1B" w:rsidRDefault="00F71D1B" w:rsidP="00F71D1B"/>
    <w:p w14:paraId="2AE564F5" w14:textId="77777777" w:rsidR="00F71D1B" w:rsidRPr="00F71D1B" w:rsidRDefault="00F71D1B" w:rsidP="00F71D1B">
      <w:pPr>
        <w:rPr>
          <w:b/>
          <w:bCs/>
          <w:sz w:val="28"/>
          <w:szCs w:val="28"/>
        </w:rPr>
      </w:pPr>
      <w:r w:rsidRPr="00F71D1B">
        <w:rPr>
          <w:b/>
          <w:bCs/>
          <w:sz w:val="28"/>
          <w:szCs w:val="28"/>
        </w:rPr>
        <w:t>Funkciók</w:t>
      </w:r>
    </w:p>
    <w:p w14:paraId="3D5ECC44" w14:textId="77777777" w:rsidR="00F71D1B" w:rsidRDefault="00F71D1B" w:rsidP="00F71D1B">
      <w:r>
        <w:t>A webshop főoldala számos fontos funkciót tartalmaz, amelyeket a látogatók használhatnak. A következők a legfontosabbak:</w:t>
      </w:r>
    </w:p>
    <w:p w14:paraId="31CEF9E2" w14:textId="77777777" w:rsidR="00F71D1B" w:rsidRDefault="00F71D1B" w:rsidP="00F71D1B"/>
    <w:p w14:paraId="6C55218D" w14:textId="77777777" w:rsidR="00F71D1B" w:rsidRPr="00F71D1B" w:rsidRDefault="00F71D1B" w:rsidP="00F71D1B">
      <w:pPr>
        <w:rPr>
          <w:b/>
          <w:bCs/>
          <w:sz w:val="28"/>
          <w:szCs w:val="28"/>
        </w:rPr>
      </w:pPr>
      <w:r w:rsidRPr="00F71D1B">
        <w:rPr>
          <w:b/>
          <w:bCs/>
          <w:sz w:val="28"/>
          <w:szCs w:val="28"/>
        </w:rPr>
        <w:t>Termékkategóriák</w:t>
      </w:r>
    </w:p>
    <w:p w14:paraId="18F4FEE2" w14:textId="77777777" w:rsidR="00F71D1B" w:rsidRDefault="00F71D1B" w:rsidP="00F71D1B">
      <w:r>
        <w:t>A főoldalon láthatóak a legfontosabb termékkategóriák, amelyekre a felhasználók kattinthatnak. Ez a funkció lehetővé teszi a felhasználók számára, hogy könnyen megtalálják azokat a termékeket, amelyekre szükségük van.</w:t>
      </w:r>
    </w:p>
    <w:p w14:paraId="3B544EE7" w14:textId="77777777" w:rsidR="00F71D1B" w:rsidRDefault="00F71D1B" w:rsidP="00F71D1B"/>
    <w:p w14:paraId="2C63B9D4" w14:textId="77777777" w:rsidR="00F71D1B" w:rsidRPr="00F71D1B" w:rsidRDefault="00F71D1B" w:rsidP="00F71D1B">
      <w:pPr>
        <w:rPr>
          <w:b/>
          <w:bCs/>
          <w:sz w:val="28"/>
          <w:szCs w:val="28"/>
        </w:rPr>
      </w:pPr>
      <w:r w:rsidRPr="00F71D1B">
        <w:rPr>
          <w:b/>
          <w:bCs/>
          <w:sz w:val="28"/>
          <w:szCs w:val="28"/>
        </w:rPr>
        <w:t>Tervezési elemek</w:t>
      </w:r>
    </w:p>
    <w:p w14:paraId="3054C8A9" w14:textId="72C7DB04" w:rsidR="00F71D1B" w:rsidRDefault="00F71D1B" w:rsidP="00F71D1B">
      <w:r>
        <w:t>A webshop főoldala letisztult és felhasználóbarát tervezési elemeket használ. A következők a legfontosabbak:</w:t>
      </w:r>
    </w:p>
    <w:p w14:paraId="134E1431" w14:textId="77777777" w:rsidR="00F71D1B" w:rsidRDefault="00F71D1B" w:rsidP="00F71D1B"/>
    <w:p w14:paraId="3569647B" w14:textId="77777777" w:rsidR="00F71D1B" w:rsidRPr="00F71D1B" w:rsidRDefault="00F71D1B" w:rsidP="00F71D1B">
      <w:pPr>
        <w:rPr>
          <w:b/>
          <w:bCs/>
          <w:sz w:val="28"/>
          <w:szCs w:val="28"/>
        </w:rPr>
      </w:pPr>
      <w:r w:rsidRPr="00F71D1B">
        <w:rPr>
          <w:b/>
          <w:bCs/>
          <w:sz w:val="28"/>
          <w:szCs w:val="28"/>
        </w:rPr>
        <w:t>Menüsáv</w:t>
      </w:r>
    </w:p>
    <w:p w14:paraId="0177B870" w14:textId="1A36447A" w:rsidR="00F71D1B" w:rsidRDefault="00F71D1B" w:rsidP="00F71D1B">
      <w:r>
        <w:t>A főoldal tetején található menüsávban megtalálhatók a fő kategóriák, és ezekre kattintva elérhetők a termékkategóriák. Ez a funkció egyszerű navigációt biztosít a webshopban, és lehetővé teszi a felhasználók számára, hogy gyorsan megtalálják az általuk keresett terméket.</w:t>
      </w:r>
    </w:p>
    <w:p w14:paraId="59E36611" w14:textId="77777777" w:rsidR="00F71D1B" w:rsidRDefault="00F71D1B" w:rsidP="00F71D1B"/>
    <w:p w14:paraId="68EB5728" w14:textId="77777777" w:rsidR="00F71D1B" w:rsidRPr="00F71D1B" w:rsidRDefault="00F71D1B" w:rsidP="00F71D1B">
      <w:pPr>
        <w:rPr>
          <w:b/>
          <w:bCs/>
          <w:sz w:val="28"/>
          <w:szCs w:val="28"/>
        </w:rPr>
      </w:pPr>
      <w:r w:rsidRPr="00F71D1B">
        <w:rPr>
          <w:b/>
          <w:bCs/>
          <w:sz w:val="28"/>
          <w:szCs w:val="28"/>
        </w:rPr>
        <w:t>Összegzés</w:t>
      </w:r>
    </w:p>
    <w:p w14:paraId="2D9E888A" w14:textId="03CF8E65" w:rsidR="00F71D1B" w:rsidRDefault="00F71D1B" w:rsidP="00F71D1B">
      <w:r>
        <w:t>A webshop főoldala fontos része az online vásárlási élménynek, és azon kell dolgozni, hogy felhasználóbarát és könnyen használható legyen. A megfelelő funkciók és tervezési elemek lehetővé teszik, hogy a látogatók gyorsan és egyszerűen megtalálják az általuk keresett terméket, és növelik az eladásokat és konverziókat.</w:t>
      </w:r>
    </w:p>
    <w:sectPr w:rsidR="00F7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1B"/>
    <w:rsid w:val="00161E2F"/>
    <w:rsid w:val="00173407"/>
    <w:rsid w:val="00410659"/>
    <w:rsid w:val="004F2E85"/>
    <w:rsid w:val="00664D25"/>
    <w:rsid w:val="00F7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A068"/>
  <w15:chartTrackingRefBased/>
  <w15:docId w15:val="{E847B76D-9EBE-4BEE-9593-30B90713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D00C7785BB54B98100DCFE8723AD9" ma:contentTypeVersion="4" ma:contentTypeDescription="Create a new document." ma:contentTypeScope="" ma:versionID="87c1923bfbdaf18d7586da3e0aed834a">
  <xsd:schema xmlns:xsd="http://www.w3.org/2001/XMLSchema" xmlns:xs="http://www.w3.org/2001/XMLSchema" xmlns:p="http://schemas.microsoft.com/office/2006/metadata/properties" xmlns:ns3="c4984f2c-062d-48c3-846a-2726c50e9a42" targetNamespace="http://schemas.microsoft.com/office/2006/metadata/properties" ma:root="true" ma:fieldsID="32865bf50d79859203f7d7cb581511d4" ns3:_="">
    <xsd:import namespace="c4984f2c-062d-48c3-846a-2726c50e9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84f2c-062d-48c3-846a-2726c50e9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FAFD22-D2A2-44CA-824B-6E8F281F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84f2c-062d-48c3-846a-2726c50e9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66CFA-EB5A-4BB3-8832-0C4BD762F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ADC75-8EA0-485C-B482-0703714FB7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Feka@sulid.hu</dc:creator>
  <cp:keywords/>
  <dc:description/>
  <cp:lastModifiedBy>Feka@sulid.hu</cp:lastModifiedBy>
  <cp:revision>4</cp:revision>
  <dcterms:created xsi:type="dcterms:W3CDTF">2023-05-01T19:58:00Z</dcterms:created>
  <dcterms:modified xsi:type="dcterms:W3CDTF">2023-05-01T19:58:00Z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0x0101001BBD00C7785BB54B98100DCFE8723AD9</vt:lpwstr>
  </property>
</Properties>
</file>