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D5D" w:rsidRDefault="004F6D5D">
      <w:r>
        <w:t xml:space="preserve"> Para la </w:t>
      </w:r>
      <w:proofErr w:type="spellStart"/>
      <w:r>
        <w:t>pagina</w:t>
      </w:r>
      <w:proofErr w:type="spellEnd"/>
      <w:r>
        <w:t xml:space="preserve"> web </w:t>
      </w:r>
    </w:p>
    <w:p w:rsidR="009C7174" w:rsidRDefault="00204464">
      <w:hyperlink r:id="rId4" w:history="1">
        <w:r w:rsidR="004F6D5D" w:rsidRPr="00874905">
          <w:rPr>
            <w:rStyle w:val="Hipervnculo"/>
          </w:rPr>
          <w:t>https://programmerclick.com/article/61581791854/</w:t>
        </w:r>
      </w:hyperlink>
      <w:r w:rsidR="0072144C">
        <w:t xml:space="preserve"> </w:t>
      </w:r>
    </w:p>
    <w:p w:rsidR="0072144C" w:rsidRDefault="0072144C"/>
    <w:p w:rsidR="0072144C" w:rsidRDefault="0072144C">
      <w:r>
        <w:t>Si se va a realizar grafico de barras o de líneas</w:t>
      </w:r>
    </w:p>
    <w:p w:rsidR="0072144C" w:rsidRDefault="00204464">
      <w:hyperlink r:id="rId5" w:history="1">
        <w:r w:rsidR="0072144C" w:rsidRPr="004C5A05">
          <w:rPr>
            <w:rStyle w:val="Hipervnculo"/>
          </w:rPr>
          <w:t>https://wilkelab.org/ungeviz/</w:t>
        </w:r>
      </w:hyperlink>
      <w:r w:rsidR="0072144C">
        <w:t xml:space="preserve"> al final errores </w:t>
      </w:r>
    </w:p>
    <w:p w:rsidR="002B15DC" w:rsidRDefault="00204464">
      <w:hyperlink r:id="rId6" w:history="1">
        <w:r w:rsidR="002B15DC" w:rsidRPr="004C5A05">
          <w:rPr>
            <w:rStyle w:val="Hipervnculo"/>
          </w:rPr>
          <w:t>https://rstudio-pubs-static.s3.amazonaws.com/150253_2ebf6860e6324d8f9aec3f49a2bf405e.html</w:t>
        </w:r>
      </w:hyperlink>
    </w:p>
    <w:p w:rsidR="002B15DC" w:rsidRDefault="002B15DC">
      <w:proofErr w:type="spellStart"/>
      <w:r>
        <w:t>scaterplot</w:t>
      </w:r>
      <w:proofErr w:type="spellEnd"/>
    </w:p>
    <w:p w:rsidR="002B15DC" w:rsidRDefault="00204464">
      <w:hyperlink r:id="rId7" w:history="1">
        <w:r w:rsidR="002B15DC" w:rsidRPr="004C5A05">
          <w:rPr>
            <w:rStyle w:val="Hipervnculo"/>
          </w:rPr>
          <w:t>https://openair-project.github.io/book/sections/utilities/scatter-plot.html</w:t>
        </w:r>
      </w:hyperlink>
    </w:p>
    <w:p w:rsidR="002B15DC" w:rsidRDefault="00421EB3">
      <w:r>
        <w:t xml:space="preserve">ejemplo </w:t>
      </w:r>
    </w:p>
    <w:p w:rsidR="00421EB3" w:rsidRDefault="00204464">
      <w:pPr>
        <w:rPr>
          <w:rStyle w:val="Hipervnculo"/>
        </w:rPr>
      </w:pPr>
      <w:hyperlink r:id="rId8" w:history="1">
        <w:r w:rsidR="00421EB3" w:rsidRPr="004C5A05">
          <w:rPr>
            <w:rStyle w:val="Hipervnculo"/>
          </w:rPr>
          <w:t>https://github.com/sachit27/Trust-Based-Calibration-for-Low-Cost-PM2.5-Sensors/tree/main/src</w:t>
        </w:r>
      </w:hyperlink>
    </w:p>
    <w:p w:rsidR="00FB12F7" w:rsidRDefault="00FB12F7">
      <w:proofErr w:type="spellStart"/>
      <w:r>
        <w:t>Pagina</w:t>
      </w:r>
      <w:proofErr w:type="spellEnd"/>
      <w:r>
        <w:t xml:space="preserve"> web</w:t>
      </w:r>
    </w:p>
    <w:p w:rsidR="00FB12F7" w:rsidRDefault="00F1172F">
      <w:hyperlink r:id="rId9" w:history="1">
        <w:r w:rsidRPr="00D80051">
          <w:rPr>
            <w:rStyle w:val="Hipervnculo"/>
          </w:rPr>
          <w:t>https://cesarquezadab.com/2021/07/16/crear-graficos-interactivos-en-r-con-gganimate/</w:t>
        </w:r>
      </w:hyperlink>
    </w:p>
    <w:p w:rsidR="00F1172F" w:rsidRDefault="00F1172F">
      <w:bookmarkStart w:id="0" w:name="_GoBack"/>
      <w:bookmarkEnd w:id="0"/>
    </w:p>
    <w:p w:rsidR="00914FA9" w:rsidRPr="00FB12F7" w:rsidRDefault="00914FA9" w:rsidP="00914FA9">
      <w:pPr>
        <w:pStyle w:val="NormalWeb"/>
        <w:shd w:val="clear" w:color="auto" w:fill="FF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#FF0000</w:t>
      </w:r>
    </w:p>
    <w:p w:rsidR="00914FA9" w:rsidRPr="00FB12F7" w:rsidRDefault="00914FA9" w:rsidP="00914FA9">
      <w:pPr>
        <w:pStyle w:val="NormalWeb"/>
        <w:shd w:val="clear" w:color="auto" w:fill="FF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red1</w:t>
      </w:r>
    </w:p>
    <w:p w:rsidR="00914FA9" w:rsidRPr="00FB12F7" w:rsidRDefault="00914FA9" w:rsidP="00914FA9">
      <w:pPr>
        <w:pStyle w:val="NormalWeb"/>
        <w:shd w:val="clear" w:color="auto" w:fill="FF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#FF0000</w:t>
      </w:r>
    </w:p>
    <w:p w:rsidR="00914FA9" w:rsidRPr="00FB12F7" w:rsidRDefault="00914FA9" w:rsidP="00914FA9">
      <w:pPr>
        <w:pStyle w:val="NormalWeb"/>
        <w:shd w:val="clear" w:color="auto" w:fill="EE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red2</w:t>
      </w:r>
    </w:p>
    <w:p w:rsidR="00914FA9" w:rsidRPr="00FB12F7" w:rsidRDefault="00914FA9" w:rsidP="00914FA9">
      <w:pPr>
        <w:pStyle w:val="NormalWeb"/>
        <w:shd w:val="clear" w:color="auto" w:fill="EE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#EE0000</w:t>
      </w:r>
    </w:p>
    <w:p w:rsidR="00914FA9" w:rsidRPr="00FB12F7" w:rsidRDefault="00914FA9" w:rsidP="00914FA9">
      <w:pPr>
        <w:pStyle w:val="NormalWeb"/>
        <w:shd w:val="clear" w:color="auto" w:fill="CD000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 w:rsidRPr="00FB12F7">
        <w:rPr>
          <w:rFonts w:ascii="Arial" w:hAnsi="Arial" w:cs="Arial"/>
          <w:color w:val="FFFFFF"/>
          <w:sz w:val="23"/>
          <w:szCs w:val="23"/>
        </w:rPr>
        <w:t>red3</w:t>
      </w:r>
    </w:p>
    <w:p w:rsidR="00914FA9" w:rsidRPr="00D35919" w:rsidRDefault="00914FA9" w:rsidP="00914FA9">
      <w:pPr>
        <w:pStyle w:val="NormalWeb"/>
        <w:shd w:val="clear" w:color="auto" w:fill="CD0000"/>
        <w:spacing w:before="0" w:beforeAutospacing="0"/>
        <w:rPr>
          <w:rFonts w:ascii="Arial" w:hAnsi="Arial" w:cs="Arial"/>
          <w:color w:val="FFFFFF"/>
          <w:sz w:val="23"/>
          <w:szCs w:val="23"/>
          <w:lang w:val="en-US"/>
        </w:rPr>
      </w:pPr>
      <w:r w:rsidRPr="00D35919">
        <w:rPr>
          <w:rFonts w:ascii="Arial" w:hAnsi="Arial" w:cs="Arial"/>
          <w:color w:val="FFFFFF"/>
          <w:sz w:val="23"/>
          <w:szCs w:val="23"/>
          <w:lang w:val="en-US"/>
        </w:rPr>
        <w:t>#CD000</w:t>
      </w:r>
    </w:p>
    <w:p w:rsidR="00D35919" w:rsidRPr="00D35919" w:rsidRDefault="00D35919" w:rsidP="00D35919">
      <w:pPr>
        <w:pStyle w:val="NormalWeb"/>
        <w:shd w:val="clear" w:color="auto" w:fill="B22222"/>
        <w:spacing w:before="0" w:beforeAutospacing="0"/>
        <w:rPr>
          <w:rFonts w:ascii="Arial" w:hAnsi="Arial" w:cs="Arial"/>
          <w:color w:val="FFFFFF"/>
          <w:sz w:val="23"/>
          <w:szCs w:val="23"/>
          <w:lang w:val="en-US"/>
        </w:rPr>
      </w:pPr>
      <w:r w:rsidRPr="00D35919">
        <w:rPr>
          <w:rFonts w:ascii="Arial" w:hAnsi="Arial" w:cs="Arial"/>
          <w:color w:val="FFFFFF"/>
          <w:sz w:val="23"/>
          <w:szCs w:val="23"/>
          <w:lang w:val="en-US"/>
        </w:rPr>
        <w:t>firebrick</w:t>
      </w:r>
    </w:p>
    <w:p w:rsidR="00D35919" w:rsidRPr="00D35919" w:rsidRDefault="00D35919" w:rsidP="00D35919">
      <w:pPr>
        <w:pStyle w:val="NormalWeb"/>
        <w:shd w:val="clear" w:color="auto" w:fill="B22222"/>
        <w:spacing w:before="0" w:beforeAutospacing="0"/>
        <w:rPr>
          <w:rFonts w:ascii="Arial" w:hAnsi="Arial" w:cs="Arial"/>
          <w:color w:val="FFFFFF"/>
          <w:sz w:val="23"/>
          <w:szCs w:val="23"/>
          <w:lang w:val="en-US"/>
        </w:rPr>
      </w:pPr>
      <w:r w:rsidRPr="00D35919">
        <w:rPr>
          <w:rFonts w:ascii="Arial" w:hAnsi="Arial" w:cs="Arial"/>
          <w:color w:val="FFFFFF"/>
          <w:sz w:val="23"/>
          <w:szCs w:val="23"/>
          <w:lang w:val="en-US"/>
        </w:rPr>
        <w:t>#B22222</w:t>
      </w:r>
    </w:p>
    <w:p w:rsidR="00D35919" w:rsidRPr="00D35919" w:rsidRDefault="00D35919" w:rsidP="00D35919">
      <w:pPr>
        <w:pStyle w:val="NormalWeb"/>
        <w:shd w:val="clear" w:color="auto" w:fill="FF3030"/>
        <w:spacing w:before="0" w:beforeAutospacing="0"/>
        <w:rPr>
          <w:rFonts w:ascii="Arial" w:hAnsi="Arial" w:cs="Arial"/>
          <w:color w:val="FFFFFF"/>
          <w:sz w:val="23"/>
          <w:szCs w:val="23"/>
          <w:lang w:val="en-US"/>
        </w:rPr>
      </w:pPr>
      <w:r w:rsidRPr="00D35919">
        <w:rPr>
          <w:rFonts w:ascii="Arial" w:hAnsi="Arial" w:cs="Arial"/>
          <w:color w:val="FFFFFF"/>
          <w:sz w:val="23"/>
          <w:szCs w:val="23"/>
          <w:lang w:val="en-US"/>
        </w:rPr>
        <w:t>firebrick1</w:t>
      </w:r>
    </w:p>
    <w:p w:rsidR="00D35919" w:rsidRDefault="00D35919" w:rsidP="00D35919">
      <w:pPr>
        <w:pStyle w:val="NormalWeb"/>
        <w:shd w:val="clear" w:color="auto" w:fill="FF3030"/>
        <w:spacing w:before="0" w:beforeAutospacing="0"/>
        <w:rPr>
          <w:rFonts w:ascii="Arial" w:hAnsi="Arial" w:cs="Arial"/>
          <w:color w:val="FFFFFF"/>
          <w:sz w:val="23"/>
          <w:szCs w:val="23"/>
        </w:rPr>
      </w:pPr>
      <w:r>
        <w:rPr>
          <w:rFonts w:ascii="Arial" w:hAnsi="Arial" w:cs="Arial"/>
          <w:color w:val="FFFFFF"/>
          <w:sz w:val="23"/>
          <w:szCs w:val="23"/>
        </w:rPr>
        <w:t>#FF3030</w:t>
      </w:r>
    </w:p>
    <w:p w:rsidR="00421EB3" w:rsidRDefault="00421EB3"/>
    <w:sectPr w:rsidR="00421E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4C"/>
    <w:rsid w:val="000D7C73"/>
    <w:rsid w:val="00204464"/>
    <w:rsid w:val="002B15DC"/>
    <w:rsid w:val="00421EB3"/>
    <w:rsid w:val="004F6D5D"/>
    <w:rsid w:val="0072144C"/>
    <w:rsid w:val="00914FA9"/>
    <w:rsid w:val="009C7174"/>
    <w:rsid w:val="00D35919"/>
    <w:rsid w:val="00DE44AE"/>
    <w:rsid w:val="00EB7ED1"/>
    <w:rsid w:val="00F1172F"/>
    <w:rsid w:val="00FB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00E45"/>
  <w15:chartTrackingRefBased/>
  <w15:docId w15:val="{A51FC74E-0042-4A3A-B0F2-2E874A0EE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214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14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4F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9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chit27/Trust-Based-Calibration-for-Low-Cost-PM2.5-Sensors/tree/main/sr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openair-project.github.io/book/sections/utilities/scatter-plot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studio-pubs-static.s3.amazonaws.com/150253_2ebf6860e6324d8f9aec3f49a2bf405e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lkelab.org/ungeviz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programmerclick.com/article/61581791854/" TargetMode="External"/><Relationship Id="rId9" Type="http://schemas.openxmlformats.org/officeDocument/2006/relationships/hyperlink" Target="https://cesarquezadab.com/2021/07/16/crear-graficos-interactivos-en-r-con-gganimat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Lenna Pedroso Noris</dc:creator>
  <cp:keywords/>
  <dc:description/>
  <cp:lastModifiedBy>Lenna Pedroso Noris</cp:lastModifiedBy>
  <cp:revision>6</cp:revision>
  <dcterms:created xsi:type="dcterms:W3CDTF">2025-11-19T02:54:00Z</dcterms:created>
  <dcterms:modified xsi:type="dcterms:W3CDTF">2025-11-27T03:00:00Z</dcterms:modified>
</cp:coreProperties>
</file>