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11BA5BFA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 xml:space="preserve">Terdapat </w:t>
      </w:r>
      <w:r w:rsidR="004B74F5">
        <w:rPr>
          <w:rFonts w:ascii="Candara" w:hAnsi="Candara" w:cs="Times New Roman"/>
        </w:rPr>
        <w:t>{{echo}}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 xml:space="preserve">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{{date}}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{{time}}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 </w:t>
      </w:r>
      <w:r>
        <w:rPr>
          <w:rFonts w:ascii="Candara" w:hAnsi="Candara" w:cs="Times New Roman"/>
          <w:lang w:val="id-ID"/>
        </w:rPr>
        <w:t xml:space="preserve">Koordinat </w:t>
      </w:r>
      <w:r>
        <w:rPr>
          <w:rFonts w:ascii="Candara" w:hAnsi="Candara" w:cs="Times New Roman"/>
        </w:rPr>
        <w:t>kapal-</w:t>
      </w:r>
      <w:r>
        <w:rPr>
          <w:rFonts w:ascii="Candara" w:hAnsi="Candara" w:cs="Times New Roman"/>
          <w:lang w:val="id-ID"/>
        </w:rPr>
        <w:t>kapal</w:t>
      </w:r>
      <w:r>
        <w:rPr>
          <w:rFonts w:ascii="Candara" w:hAnsi="Candara" w:cs="Times New Roman"/>
        </w:rPr>
        <w:t xml:space="preserve"> tersebut, </w:t>
      </w:r>
      <w:r>
        <w:rPr>
          <w:rFonts w:ascii="Candara" w:hAnsi="Candara" w:cs="Times New Roman"/>
          <w:lang w:val="id-ID"/>
        </w:rPr>
        <w:t xml:space="preserve">beserta dengan </w:t>
      </w:r>
      <w:r>
        <w:rPr>
          <w:rFonts w:ascii="Candara" w:hAnsi="Candara" w:cs="Times New Roman"/>
          <w:i/>
          <w:iCs/>
          <w:lang w:val="id-ID"/>
        </w:rPr>
        <w:t>heading</w:t>
      </w:r>
      <w:r>
        <w:rPr>
          <w:rFonts w:ascii="Candara" w:hAnsi="Candara" w:cs="Times New Roman"/>
          <w:lang w:val="id-ID"/>
        </w:rPr>
        <w:t>, dan ukuran panjang</w:t>
      </w:r>
      <w:r>
        <w:rPr>
          <w:rFonts w:ascii="Candara" w:hAnsi="Candara" w:cs="Times New Roman"/>
        </w:rPr>
        <w:t xml:space="preserve"> dirangkum dalam Tabel 1. </w:t>
      </w:r>
      <w:r>
        <w:rPr>
          <w:rFonts w:ascii="Candara" w:hAnsi="Candara" w:cs="Times New Roman"/>
          <w:lang w:val="id-ID"/>
        </w:rPr>
        <w:t xml:space="preserve">Untuk menentukan kapal penangkapan ilegal dilakukan analisa dengan data sebaran kapal penangkapan ikan dari database </w:t>
      </w:r>
      <w:r>
        <w:rPr>
          <w:rFonts w:ascii="Candara" w:hAnsi="Candara" w:cs="Times New Roman"/>
          <w:i/>
        </w:rPr>
        <w:t>Automatic Identifcation System</w:t>
      </w:r>
      <w:r>
        <w:rPr>
          <w:rFonts w:ascii="Candara" w:hAnsi="Candara" w:cs="Times New Roman"/>
        </w:rPr>
        <w:t xml:space="preserve"> (AIS) dan </w:t>
      </w:r>
      <w:r>
        <w:rPr>
          <w:rFonts w:ascii="Candara" w:hAnsi="Candara" w:cs="Times New Roman"/>
          <w:i/>
          <w:iCs/>
          <w:lang w:val="id-ID"/>
        </w:rPr>
        <w:t>Vessel Monitoring System</w:t>
      </w:r>
      <w:r>
        <w:rPr>
          <w:rFonts w:ascii="Candara" w:hAnsi="Candara" w:cs="Times New Roman"/>
          <w:lang w:val="id-ID"/>
        </w:rPr>
        <w:t xml:space="preserve"> (VMS).</w:t>
      </w:r>
      <w:r w:rsidR="002A3945">
        <w:rPr>
          <w:rFonts w:ascii="Candara" w:hAnsi="Candara" w:cs="Times New Roman"/>
        </w:rPr>
        <w:t xml:space="preserve"> Pada periode observasi ini, {{ais}}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kapal yang berasosiasi dengan database AIS dan tidak terdapat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kapal yang berasosiasi dengan database VMS. Sedangkan {{non}}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kapal lainnya tidak berasosiasi dengan AIS maupun VMS. Informasi detail kapal yang berasosiasi dengan AIS dapat dilihat pada Tabel 2.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dengan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77777777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125237D0" w14:textId="17E2CA26" w:rsidR="00FA5B96" w:rsidRDefault="00413DE4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3" w:name="__DdeLink__1837_4038887596"/>
      <w:r>
        <w:rPr>
          <w:rFonts w:ascii="Candara" w:hAnsi="Candara" w:cs="Candara"/>
          <w:b/>
          <w:bCs/>
        </w:rPr>
        <w:t xml:space="preserve">Perairan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3"/>
      <w:r>
        <w:rPr>
          <w:rFonts w:ascii="Candara" w:hAnsi="Candara" w:cs="Candara"/>
          <w:b/>
          <w:bCs/>
        </w:rPr>
        <w:t xml:space="preserve">periode </w:t>
      </w:r>
      <w:r w:rsidR="004B74F5">
        <w:rPr>
          <w:rFonts w:ascii="Candara" w:hAnsi="Candara" w:cs="Times New Roman"/>
          <w:b/>
          <w:bCs/>
          <w:lang w:val="id-ID"/>
        </w:rPr>
        <w:t>{{date}}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{{time}}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p w14:paraId="7733F2FC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EFDB83E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0691DE65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250D8130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221E6A2" w14:textId="4A7808A6" w:rsidR="00FA5B96" w:rsidRDefault="00413DE4">
      <w:pPr>
        <w:pStyle w:val="Caption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begin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instrText>SEQ Tabel \* ARABIC</w:instrTex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t>1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end"/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sebaran kapal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di </w:t>
      </w:r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Perairan </w:t>
      </w:r>
      <w:r w:rsidR="00DE4098"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{{location}}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>berdasarkan citra radar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C28C4" w:rsidRPr="001C5A68" w14:paraId="330D0187" w14:textId="006A0493" w:rsidTr="000C28C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CE01C8B" w14:textId="0670C3DD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698BB330" w14:textId="2F662682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E3E1A7E" w14:textId="6D0E41A5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6F1315" w:rsidRPr="001C5A68" w14:paraId="2D451EDC" w14:textId="2F8B6297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5204AA" w14:textId="45F9C0A0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 w:rsidR="009309DD" w:rsidRPr="009309DD">
              <w:rPr>
                <w:rFonts w:ascii="Candara" w:hAnsi="Candara"/>
              </w:rPr>
              <w:t>ship_contents</w:t>
            </w:r>
            <w:r w:rsidRPr="001C5A68">
              <w:rPr>
                <w:rFonts w:ascii="Candara" w:hAnsi="Candara"/>
              </w:rPr>
              <w:t>%}</w:t>
            </w:r>
          </w:p>
        </w:tc>
      </w:tr>
      <w:tr w:rsidR="006F1315" w:rsidRPr="001C5A68" w14:paraId="5242687A" w14:textId="12899E04" w:rsidTr="001D2A2E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3EA24D" w14:textId="09A5A851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1F072C" w14:textId="07680573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6CA820C" w14:textId="400ACE5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47FB208" w14:textId="40F1CD39" w:rsidR="006F1315" w:rsidRPr="001C5A68" w:rsidRDefault="006F1315" w:rsidP="001D2A2E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6F1315" w:rsidRPr="001C5A68" w14:paraId="29D81D78" w14:textId="71DDA7AF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76C90D" w14:textId="1B4AEAA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62EF3FDC" w14:textId="77777777" w:rsidR="00FA5B96" w:rsidRDefault="00FA5B96">
      <w:pPr>
        <w:pStyle w:val="Caption"/>
        <w:spacing w:after="202" w:line="276" w:lineRule="auto"/>
        <w:jc w:val="both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</w:pPr>
    </w:p>
    <w:p w14:paraId="0F71CEC4" w14:textId="6D4638E2" w:rsidR="00FA5B96" w:rsidRDefault="00413DE4">
      <w:pPr>
        <w:pStyle w:val="Caption"/>
        <w:spacing w:after="202" w:line="276" w:lineRule="auto"/>
        <w:jc w:val="both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>2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kapal </w:t>
      </w:r>
      <w:r w:rsidR="008F4FF9"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AIS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yang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fr-FR"/>
        </w:rPr>
        <w:t>ber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asosiasi dengan </w:t>
      </w:r>
      <w:r>
        <w:rPr>
          <w:rFonts w:ascii="Candara" w:hAnsi="Candara" w:cs="Candara"/>
          <w:b/>
          <w:bCs/>
          <w:color w:val="auto"/>
          <w:sz w:val="22"/>
          <w:szCs w:val="22"/>
        </w:rPr>
        <w:t>echo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kapal 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835ED6" w:rsidRPr="001C5A68" w14:paraId="5B20BE19" w14:textId="77777777" w:rsidTr="006F5609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109B395B" w14:textId="1D6D21F2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 w:rsidR="00581C59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ais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 w:rsidR="00581C59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ais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2DF40FE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71210F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835ED6" w:rsidRPr="001C5A68" w14:paraId="6346A3F2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29A90A" w14:textId="677BDA85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 w:rsidR="00581C59">
              <w:rPr>
                <w:rFonts w:ascii="Candara" w:hAnsi="Candara"/>
              </w:rPr>
              <w:t>ais</w:t>
            </w:r>
            <w:bookmarkStart w:id="4" w:name="_GoBack"/>
            <w:bookmarkEnd w:id="4"/>
            <w:r w:rsidRPr="001C5A68">
              <w:rPr>
                <w:rFonts w:ascii="Candara" w:hAnsi="Candara"/>
              </w:rPr>
              <w:t>_contents %}</w:t>
            </w:r>
          </w:p>
        </w:tc>
      </w:tr>
      <w:tr w:rsidR="00835ED6" w:rsidRPr="001C5A68" w14:paraId="4B9661E3" w14:textId="77777777" w:rsidTr="006F5609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0C6769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EE80194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919430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CEEAE02" w14:textId="77777777" w:rsidR="00835ED6" w:rsidRPr="001C5A68" w:rsidRDefault="00835ED6" w:rsidP="006F5609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835ED6" w:rsidRPr="001C5A68" w14:paraId="2BF0A5F6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360F2A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77DF2A29" w14:textId="77777777" w:rsidR="00B8770D" w:rsidRDefault="00B8770D">
      <w:pPr>
        <w:spacing w:after="202"/>
        <w:jc w:val="both"/>
      </w:pP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DD4F" w14:textId="77777777" w:rsidR="007B4BE2" w:rsidRDefault="007B4BE2">
      <w:pPr>
        <w:spacing w:after="0" w:line="240" w:lineRule="auto"/>
      </w:pPr>
      <w:r>
        <w:separator/>
      </w:r>
    </w:p>
  </w:endnote>
  <w:endnote w:type="continuationSeparator" w:id="0">
    <w:p w14:paraId="6A3DDD15" w14:textId="77777777" w:rsidR="007B4BE2" w:rsidRDefault="007B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FB18" w14:textId="77777777" w:rsidR="007B4BE2" w:rsidRDefault="007B4BE2">
      <w:pPr>
        <w:spacing w:after="0" w:line="240" w:lineRule="auto"/>
      </w:pPr>
      <w:r>
        <w:separator/>
      </w:r>
    </w:p>
  </w:footnote>
  <w:footnote w:type="continuationSeparator" w:id="0">
    <w:p w14:paraId="0EF8911D" w14:textId="77777777" w:rsidR="007B4BE2" w:rsidRDefault="007B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75BA2"/>
    <w:rsid w:val="00092335"/>
    <w:rsid w:val="000C28C4"/>
    <w:rsid w:val="000C44EF"/>
    <w:rsid w:val="001A6D2F"/>
    <w:rsid w:val="001C5A68"/>
    <w:rsid w:val="001D2A2E"/>
    <w:rsid w:val="001F47AA"/>
    <w:rsid w:val="002649F3"/>
    <w:rsid w:val="002743B9"/>
    <w:rsid w:val="002A3945"/>
    <w:rsid w:val="002B2242"/>
    <w:rsid w:val="002B6C01"/>
    <w:rsid w:val="002C68C8"/>
    <w:rsid w:val="0037735A"/>
    <w:rsid w:val="003B59FE"/>
    <w:rsid w:val="003B7CDA"/>
    <w:rsid w:val="003D5CC9"/>
    <w:rsid w:val="00413DE4"/>
    <w:rsid w:val="0044778F"/>
    <w:rsid w:val="004955E5"/>
    <w:rsid w:val="004B74F5"/>
    <w:rsid w:val="00545924"/>
    <w:rsid w:val="00581C59"/>
    <w:rsid w:val="00602FEE"/>
    <w:rsid w:val="00640588"/>
    <w:rsid w:val="00653FC5"/>
    <w:rsid w:val="00655900"/>
    <w:rsid w:val="006A1FC8"/>
    <w:rsid w:val="006E51C2"/>
    <w:rsid w:val="006F1315"/>
    <w:rsid w:val="00703DA4"/>
    <w:rsid w:val="00725E08"/>
    <w:rsid w:val="00733B90"/>
    <w:rsid w:val="007B4BE2"/>
    <w:rsid w:val="007D6E8E"/>
    <w:rsid w:val="007E7F1D"/>
    <w:rsid w:val="00835ED6"/>
    <w:rsid w:val="008614F3"/>
    <w:rsid w:val="00875223"/>
    <w:rsid w:val="008A13FE"/>
    <w:rsid w:val="008F4FF9"/>
    <w:rsid w:val="008F519F"/>
    <w:rsid w:val="00903E90"/>
    <w:rsid w:val="00920410"/>
    <w:rsid w:val="009217F8"/>
    <w:rsid w:val="009309DD"/>
    <w:rsid w:val="00992061"/>
    <w:rsid w:val="00A03610"/>
    <w:rsid w:val="00A64F06"/>
    <w:rsid w:val="00A753DA"/>
    <w:rsid w:val="00AA6A37"/>
    <w:rsid w:val="00AE54E1"/>
    <w:rsid w:val="00B55214"/>
    <w:rsid w:val="00B6095A"/>
    <w:rsid w:val="00B8770D"/>
    <w:rsid w:val="00BF022D"/>
    <w:rsid w:val="00BF52E7"/>
    <w:rsid w:val="00C06A9B"/>
    <w:rsid w:val="00C44B93"/>
    <w:rsid w:val="00DE4098"/>
    <w:rsid w:val="00E06209"/>
    <w:rsid w:val="00F02011"/>
    <w:rsid w:val="00F1450E"/>
    <w:rsid w:val="00FA5B9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EEE4C-44EC-4316-B580-9DC786F1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Microsoft Suhendra</cp:lastModifiedBy>
  <cp:revision>34</cp:revision>
  <dcterms:created xsi:type="dcterms:W3CDTF">2020-01-04T13:47:00Z</dcterms:created>
  <dcterms:modified xsi:type="dcterms:W3CDTF">2020-01-06T02:39:00Z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