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5D0F3" w14:textId="0A2CB539" w:rsidR="00A902C7" w:rsidRDefault="00E90877">
      <w:r>
        <w:t xml:space="preserve">Some query </w:t>
      </w:r>
      <w:proofErr w:type="gramStart"/>
      <w:r>
        <w:t>sample</w:t>
      </w:r>
      <w:proofErr w:type="gramEnd"/>
    </w:p>
    <w:p w14:paraId="2B6AD40E" w14:textId="7342ED68" w:rsidR="00A902C7" w:rsidRDefault="00A902C7">
      <w:r>
        <w:rPr>
          <w:noProof/>
        </w:rPr>
        <w:drawing>
          <wp:inline distT="0" distB="0" distL="0" distR="0" wp14:anchorId="0709201E" wp14:editId="76911CEE">
            <wp:extent cx="6801194" cy="4181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4501" cy="418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77D5" w14:textId="3D9CF0FA" w:rsidR="001955B6" w:rsidRDefault="001955B6">
      <w:bookmarkStart w:id="0" w:name="_GoBack"/>
      <w:bookmarkEnd w:id="0"/>
      <w:r>
        <w:t>4 Query options</w:t>
      </w:r>
    </w:p>
    <w:p w14:paraId="466AD0BD" w14:textId="61B793AE" w:rsidR="00A902C7" w:rsidRDefault="00E90877">
      <w:r>
        <w:rPr>
          <w:noProof/>
        </w:rPr>
        <w:drawing>
          <wp:inline distT="0" distB="0" distL="0" distR="0" wp14:anchorId="5AA9522D" wp14:editId="72F064CF">
            <wp:extent cx="5228904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07" cy="26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08CF" w14:textId="383FCE88" w:rsidR="00A902C7" w:rsidRDefault="00A902C7"/>
    <w:p w14:paraId="02E30F73" w14:textId="77777777" w:rsidR="00A902C7" w:rsidRDefault="00A902C7"/>
    <w:sectPr w:rsidR="00A902C7" w:rsidSect="00A902C7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1EA6"/>
    <w:rsid w:val="000C3A71"/>
    <w:rsid w:val="00115986"/>
    <w:rsid w:val="001955B6"/>
    <w:rsid w:val="00386C9D"/>
    <w:rsid w:val="003B56BA"/>
    <w:rsid w:val="00410C72"/>
    <w:rsid w:val="006002E1"/>
    <w:rsid w:val="008D2993"/>
    <w:rsid w:val="00A902C7"/>
    <w:rsid w:val="00AA5C7A"/>
    <w:rsid w:val="00B86124"/>
    <w:rsid w:val="00DB6B63"/>
    <w:rsid w:val="00E90877"/>
    <w:rsid w:val="00EF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CCEC"/>
  <w15:chartTrackingRefBased/>
  <w15:docId w15:val="{5AA4CB4E-EC48-4338-9894-DE4F8450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Zhixing</dc:creator>
  <cp:keywords/>
  <dc:description/>
  <cp:lastModifiedBy>Liu, Zhixing</cp:lastModifiedBy>
  <cp:revision>11</cp:revision>
  <dcterms:created xsi:type="dcterms:W3CDTF">2018-08-31T01:31:00Z</dcterms:created>
  <dcterms:modified xsi:type="dcterms:W3CDTF">2018-08-31T01:44:00Z</dcterms:modified>
</cp:coreProperties>
</file>