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2A153EF0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488CA14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7575F748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8361B6">
              <w:rPr>
                <w:b/>
              </w:rPr>
              <w:t>SISTEMA DE GESTION DE PRESTAMOS DE LIBROS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88BE75B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358023DE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8361B6">
              <w:rPr>
                <w:b/>
                <w:color w:val="000000"/>
              </w:rPr>
              <w:t>14937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1B563F65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8361B6">
              <w:rPr>
                <w:b/>
                <w:color w:val="000000"/>
              </w:rPr>
              <w:t>02/09/2014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F882A69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30FE14CE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 La Cadena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7D44822B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143B67A5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Jacome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5D0C5AB3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Andres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52B2AF6C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Tituaña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588FCD1C" w:rsidR="00775C7E" w:rsidRDefault="008361B6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Lizardo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210AA432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39C3A12A" w:rsidR="00A85217" w:rsidRDefault="00A85217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754C1" w14:textId="77777777" w:rsidR="00FC2FD0" w:rsidRDefault="00FC2FD0">
      <w:pPr>
        <w:spacing w:after="0" w:line="240" w:lineRule="auto"/>
      </w:pPr>
      <w:r>
        <w:separator/>
      </w:r>
    </w:p>
  </w:endnote>
  <w:endnote w:type="continuationSeparator" w:id="0">
    <w:p w14:paraId="572BCF75" w14:textId="77777777" w:rsidR="00FC2FD0" w:rsidRDefault="00FC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66106" w14:textId="77777777" w:rsidR="00FC2FD0" w:rsidRDefault="00FC2FD0">
      <w:pPr>
        <w:spacing w:after="0" w:line="240" w:lineRule="auto"/>
      </w:pPr>
      <w:r>
        <w:separator/>
      </w:r>
    </w:p>
  </w:footnote>
  <w:footnote w:type="continuationSeparator" w:id="0">
    <w:p w14:paraId="6264BBD6" w14:textId="77777777" w:rsidR="00FC2FD0" w:rsidRDefault="00FC2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44854435">
    <w:abstractNumId w:val="2"/>
  </w:num>
  <w:num w:numId="2" w16cid:durableId="67580339">
    <w:abstractNumId w:val="0"/>
  </w:num>
  <w:num w:numId="3" w16cid:durableId="1970429723">
    <w:abstractNumId w:val="1"/>
  </w:num>
  <w:num w:numId="4" w16cid:durableId="79104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D37FC"/>
    <w:rsid w:val="002311BB"/>
    <w:rsid w:val="004156BB"/>
    <w:rsid w:val="005543C4"/>
    <w:rsid w:val="00614350"/>
    <w:rsid w:val="00775C7E"/>
    <w:rsid w:val="008361B6"/>
    <w:rsid w:val="00863A8E"/>
    <w:rsid w:val="00966E0E"/>
    <w:rsid w:val="009F616F"/>
    <w:rsid w:val="00A85217"/>
    <w:rsid w:val="00B11770"/>
    <w:rsid w:val="00B45BB0"/>
    <w:rsid w:val="00BB3E08"/>
    <w:rsid w:val="00BF35B3"/>
    <w:rsid w:val="00C72434"/>
    <w:rsid w:val="00F118EA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Andres Jacome</cp:lastModifiedBy>
  <cp:revision>2</cp:revision>
  <cp:lastPrinted>2024-02-29T12:53:00Z</cp:lastPrinted>
  <dcterms:created xsi:type="dcterms:W3CDTF">2024-09-02T17:41:00Z</dcterms:created>
  <dcterms:modified xsi:type="dcterms:W3CDTF">2024-09-02T17:41:00Z</dcterms:modified>
</cp:coreProperties>
</file>