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2.2 Funções do produto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Identificam-se aqui as principais funções que o produto desempenhará,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descrevendo de forma sintética o objetivo de cada uma.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Registrar Pedido: Permite que o cliente registre um pedido de concreto.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Cancelar Pedido: Permite que o cliente cancele um pedido previamente feito.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Escalonar Pedido: O Departamento de Vendas escalona o pedido para a produção, definindo a prioridade e o prazo de entrega.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 Controlar Produção: Acompanha e controla o processo de produção do concreto.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5. Gerenciar Estoque: Gerencia o estoque de matéria-prima e produtos acabados na Almoxarifado e Estocagem.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6. Gerenciar Transporte e Entrega: Coordena a logística e o transporte do concreto até o local de entrega.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7. Receber Pagamento: Registra e gerencia o recebimento do pagamento do cliente.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8. Registrar Venda: Registra a venda realizada pelo Departamento de Vendas.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3.2 Requisitos funcionais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3.2.1 Diagramas de casos de uso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Incluir todos os casos de uso que se pretende implementar em uma liberação.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Pode-se incluir ainda: um certo caso de uso e seus relacionamentos, todos os casos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 uso para um certo ator.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@startuml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left to right direction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skinparam packageStyle rect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actor Cliente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actor "Departamento de Vendas" as dv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actor Produção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actor "Almoxarifado e Estocagem" as ae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actor "Setor de Recebimento e Distribuição" as srd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actor Transportadora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actor "Departamento Financeiro" as df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actor "Gerenciador de qualidade" as gd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rectangle "Sistema de Produção da Indústria de Concreto" {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usecase "Registrar Pedido" as UC1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usecase "Cancelar Pedido" as UC7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usecase "Escalonar Pedido" as UC2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usecase "Controlar Produção" as UC3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usecase "Gerenciar Estoque" as UC4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usecase "Gerenciar Transporte e Entrega" as UC5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usecase "Receber Pagamento" as UC6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usecase "Registrar venda" as UC8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Cliente -- UC1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Cliente -- UC7 : extend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UC1 -- dv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dv -- UC2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UC2 -- Produção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Produção -- UC3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UC3 -- ae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UC3 -- gd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UC4 -- Produção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UC4 -- ae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srd -- UC4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UC5 -- Transportadora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UC6 -- df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UC8 -- df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UC2 -- Produção : &lt;&lt;extend&gt;&gt;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UC4 -- Produção : &lt;&lt;extend&gt;&gt;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UC2 .&gt; UC1 : &lt;&lt;include&gt;&gt;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Transportadora --&gt; UC5 : &lt;&lt;include&gt;&gt;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@enduml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1200" cy="477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3.2.2 Fluxos dos casos de uso (caso de uso expandido e diagrama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 atividades)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Pré-condições para a realização do caso de uso;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Fluxo principal do caso de uso, descrito na forma de uma sequência de passos;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Fluxos alternativos do caso de uso;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Descrições mais formais, como diagramas de estado ou de atividade, se a complexidade do caso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 uso exigir;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Observações.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Nome do caso de uso: Gerenciar Produção e Vendas na Indústria de Concreto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Resumo: Este caso de uso descreve o processo de gerenciamento da produção e vendas na indústria de concreto, desde o registro do pedido até o recebimento do pagamento e feedback dos clientes.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Ator principal: Cliente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Interessados: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Cliente: Deseja registrar pedidos, receber entregas, fornecer feedback e efetuar o pagamento.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Departamento de Vendas: Responsável pelo registro de pedidos e escalonamento de pedidos.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Produção: Responsável por controlar a produção de concreto.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Almoxarifado e Estocagem: Responsável pelo gerenciamento do estoque de materiais.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Setor de Recebimento e Distribuição: Responsável pelo recebimento de entregas.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Transportadora: Responsável pelo transporte e entrega dos produtos.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Departamento Financeiro: Responsável por receber o pagamento dos pedidos.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Gerenciador de qualidade: Responsável por receber feedback dos clientes e garantir a qualidade dos produtos.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Pré-condições: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O sistema de produção está funcionando corretamente.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O estoque de materiais está disponível.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A transportadora está disponível para realizar as entregas.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O cliente possui acesso ao sistema.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Fluxo principal de eventos: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O cliente solicita o registro de um pedido (UC1).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O Departamento de Vendas registra o pedido no sistema.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O Departamento de Vendas escalona o pedido para a Produção (UC2).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 A Produção controla a produção do concreto (UC3).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5. A Produção verifica o estoque disponível no Almoxarifado e Estocagem (UC4).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6. O Almoxarifado e Estocagem fornece os materiais necessários para a produção.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7. A Produção inicia a produção do concreto.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8. O Gerenciador de qualidade verifica a qualidade do concreto produzido.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9. A Produção finaliza a produção do concreto.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10. A Produção solicita à Transportadora o transporte e entrega do pedido (UC5).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11. A Transportadora realiza o transporte e entrega do pedido.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12. O cliente recebe a entrega e confirma o recebimento (UC9).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13. O Departamento Financeiro recebe o pagamento do cliente (UC6).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14. O Departamento Financeiro registra a venda (UC8).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15. O Gerenciador de qualidade recebe feedback do cliente sobre o item entregue (UC11).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16. O sistema registra o feedback do cliente.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17. O Gerenciador de qualidade analisa o feedback e toma as ações necessárias.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Pós-condições: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O pedido é registrado no sistema.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A produção do concreto é controlada e finalizada.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O estoque é atualizado.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A entrega do pedido é realizada com sucesso.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O pagamento é recebido.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A venda é registrada.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O feedback do cliente é registrado e analisado pelo Gerenciador de qualidade.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Fluxos alternativos: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No passo 2, se o cliente decidir cancelar o pedido, o Departamento de Vendas cancela o pedido (UC7).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No passo 11, se a Transportadora não estiver disponível, o Departamento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de Vendas escalona o pedido para outra transportadora.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No passo 13, se o cliente não efetuar o pagamento, o Departamento Financeiro notifica o cliente sobre o pagamento pendente.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No passo 15, se o cliente não fornecer feedback, o Gerenciador de qualidade segue com as análises com base nas informações disponíveis.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