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FD08" w14:textId="14838ABC" w:rsidR="0084768C" w:rsidRDefault="00FE61F2">
      <w:r>
        <w:t xml:space="preserve">CS 32 Lecture 2 – Professor </w:t>
      </w:r>
      <w:proofErr w:type="spellStart"/>
      <w:r>
        <w:t>Smallberg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7BFB2ACE" w14:textId="194062A4" w:rsidR="00FE61F2" w:rsidRDefault="00FE61F2">
      <w:r>
        <w:t>HW#4 Write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3</w:t>
      </w:r>
      <w:proofErr w:type="gramEnd"/>
      <w:r>
        <w:t>/4/19</w:t>
      </w:r>
    </w:p>
    <w:p w14:paraId="5614E4A6" w14:textId="7A94A18C" w:rsidR="00441D08" w:rsidRDefault="00441D08"/>
    <w:p w14:paraId="3306719E" w14:textId="74FF87A4" w:rsidR="00441D08" w:rsidRDefault="00441D08">
      <w:pPr>
        <w:rPr>
          <w:u w:val="single"/>
        </w:rPr>
      </w:pPr>
      <w:r>
        <w:rPr>
          <w:u w:val="single"/>
        </w:rPr>
        <w:t>Question 2:</w:t>
      </w:r>
    </w:p>
    <w:p w14:paraId="0A039D6F" w14:textId="6F357409" w:rsidR="00441D08" w:rsidRDefault="00441D08">
      <w:r>
        <w:t>Set&lt;Coord</w:t>
      </w:r>
      <w:proofErr w:type="gramStart"/>
      <w:r>
        <w:t>&gt;::</w:t>
      </w:r>
      <w:proofErr w:type="gramEnd"/>
      <w:r>
        <w:t xml:space="preserve">insert causes an error because insert uses a comparison operator that is never defined for the Coord object. </w:t>
      </w:r>
    </w:p>
    <w:p w14:paraId="70B16DA9" w14:textId="56808BD2" w:rsidR="00441D08" w:rsidRDefault="00441D08"/>
    <w:p w14:paraId="1C80CAE9" w14:textId="3EEA0576" w:rsidR="0082460B" w:rsidRDefault="0082460B">
      <w:pPr>
        <w:rPr>
          <w:u w:val="single"/>
        </w:rPr>
      </w:pPr>
      <w:r>
        <w:rPr>
          <w:u w:val="single"/>
        </w:rPr>
        <w:t>Question 3b:</w:t>
      </w:r>
    </w:p>
    <w:p w14:paraId="32E05822" w14:textId="02E2915B" w:rsidR="0082460B" w:rsidRDefault="00906B82">
      <w:r>
        <w:t xml:space="preserve">You would not be able to recursively implement the one-parameter function because when analyzing the lower sub-menu-items, you would have no way of knowing the names of the previous menu items. For example, at the plain menu item with just “Window,” the spec requires that </w:t>
      </w:r>
      <w:proofErr w:type="spellStart"/>
      <w:r>
        <w:t>listAll</w:t>
      </w:r>
      <w:proofErr w:type="spellEnd"/>
      <w:r>
        <w:t xml:space="preserve"> print out File/New/Window, but there would be no way of accessing the File and New names without a recursive “path” string variable. </w:t>
      </w:r>
    </w:p>
    <w:p w14:paraId="48EEFAC4" w14:textId="13171F94" w:rsidR="00906B82" w:rsidRDefault="00906B82"/>
    <w:p w14:paraId="79232A3C" w14:textId="09A87AFE" w:rsidR="00906B82" w:rsidRDefault="00250F29">
      <w:pPr>
        <w:rPr>
          <w:u w:val="single"/>
        </w:rPr>
      </w:pPr>
      <w:r>
        <w:rPr>
          <w:u w:val="single"/>
        </w:rPr>
        <w:t>Question 4:</w:t>
      </w:r>
    </w:p>
    <w:p w14:paraId="1F830E42" w14:textId="693EDAF2" w:rsidR="00250F29" w:rsidRDefault="00250F29" w:rsidP="00250F29">
      <w:pPr>
        <w:pStyle w:val="ListParagraph"/>
        <w:numPr>
          <w:ilvl w:val="0"/>
          <w:numId w:val="2"/>
        </w:numPr>
      </w:pPr>
      <w:r>
        <w:t>This algorithm is O(N^3). This is because the k (third) loop has complexity O(N-j), then the j (second loop) has complexity O((N-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(N-</w:t>
      </w:r>
      <w:proofErr w:type="spellStart"/>
      <w:r>
        <w:t>i</w:t>
      </w:r>
      <w:proofErr w:type="spellEnd"/>
      <w:r>
        <w:t xml:space="preserve">)), then the </w:t>
      </w:r>
      <w:proofErr w:type="spellStart"/>
      <w:r>
        <w:t>i</w:t>
      </w:r>
      <w:proofErr w:type="spellEnd"/>
      <w:r>
        <w:t xml:space="preserve"> loop has complexity O(N*N*N) = O(N^3). Essentially, with nested for-loops, barring recursion, the complexity is O(</w:t>
      </w:r>
      <w:proofErr w:type="spellStart"/>
      <w:r>
        <w:t>N^m</w:t>
      </w:r>
      <w:proofErr w:type="spellEnd"/>
      <w:r>
        <w:t>) where m is the number of loops.</w:t>
      </w:r>
      <w:r w:rsidR="00834AAF">
        <w:t xml:space="preserve"> All the other lines are </w:t>
      </w:r>
      <w:proofErr w:type="gramStart"/>
      <w:r w:rsidR="00834AAF">
        <w:t>O(</w:t>
      </w:r>
      <w:proofErr w:type="gramEnd"/>
      <w:r w:rsidR="00834AAF">
        <w:t>1), which don’t multiple the O value.</w:t>
      </w:r>
    </w:p>
    <w:p w14:paraId="6C58F720" w14:textId="60521362" w:rsidR="00250F29" w:rsidRDefault="00250F29" w:rsidP="00250F29">
      <w:pPr>
        <w:pStyle w:val="ListParagraph"/>
        <w:numPr>
          <w:ilvl w:val="0"/>
          <w:numId w:val="2"/>
        </w:numPr>
      </w:pPr>
      <w:r>
        <w:t xml:space="preserve">This algorithm is O(N^3), as well for very similar reasons as the previous algorithm in 4b. </w:t>
      </w:r>
      <w:r w:rsidR="00BE28C5">
        <w:t xml:space="preserve">The only difference is that the j (second) loop only iterates </w:t>
      </w:r>
      <w:proofErr w:type="spellStart"/>
      <w:r w:rsidR="00BE28C5">
        <w:t>i</w:t>
      </w:r>
      <w:proofErr w:type="spellEnd"/>
      <w:r w:rsidR="00BE28C5">
        <w:t xml:space="preserve"> times. This creates less iterations in total and therefore a smaller constant of proportionality, but this is irrelevant when determining the power of N in the complexity. </w:t>
      </w:r>
      <w:r w:rsidR="00834AAF">
        <w:t xml:space="preserve">All the other lines are </w:t>
      </w:r>
      <w:proofErr w:type="gramStart"/>
      <w:r w:rsidR="00834AAF">
        <w:t>O(</w:t>
      </w:r>
      <w:proofErr w:type="gramEnd"/>
      <w:r w:rsidR="00834AAF">
        <w:t>1), which don’t multiple the O value.</w:t>
      </w:r>
    </w:p>
    <w:p w14:paraId="091FB3E3" w14:textId="27E72122" w:rsidR="00BE28C5" w:rsidRDefault="00BE28C5" w:rsidP="00BE28C5"/>
    <w:p w14:paraId="68EEE213" w14:textId="40C1BEDD" w:rsidR="00BE28C5" w:rsidRDefault="00BE28C5" w:rsidP="00BE28C5">
      <w:pPr>
        <w:rPr>
          <w:u w:val="single"/>
        </w:rPr>
      </w:pPr>
      <w:r>
        <w:rPr>
          <w:u w:val="single"/>
        </w:rPr>
        <w:t>Question 5:</w:t>
      </w:r>
    </w:p>
    <w:p w14:paraId="63C4035E" w14:textId="704B20E9" w:rsidR="00BE28C5" w:rsidRDefault="00BE28C5" w:rsidP="00BE28C5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worst case</w:t>
      </w:r>
      <w:proofErr w:type="gramEnd"/>
      <w:r>
        <w:t xml:space="preserve"> time complexity for the unite function is O(N^</w:t>
      </w:r>
      <w:r w:rsidR="005A2EF4">
        <w:t>2</w:t>
      </w:r>
      <w:r>
        <w:t>)</w:t>
      </w:r>
      <w:r w:rsidR="00834AAF">
        <w:t xml:space="preserve">. This is because in the worst case, either the “else if” or the “else” in unite are used, calling the operator= function in Set.cpp. This function uses the Copy and swap technique, which calls the Set copy constructor which has a one for loop and is therefore O(N) and the swap function which has all </w:t>
      </w:r>
      <w:proofErr w:type="gramStart"/>
      <w:r w:rsidR="00834AAF">
        <w:t>O(</w:t>
      </w:r>
      <w:proofErr w:type="gramEnd"/>
      <w:r w:rsidR="00834AAF">
        <w:t xml:space="preserve">1) statements. After the if-else statements, the unite function has a for loop that iterates until the size of set2, which is N, making the complexity of the loop O(N). Then there are three lines inside the loop. The constructor makes a default construction of ItemType, which presumably has no loops within it. Then, the get function is called </w:t>
      </w:r>
      <w:r w:rsidR="0090147C">
        <w:t xml:space="preserve">from Set.cpp, and no matter what this function iterates through half the </w:t>
      </w:r>
      <w:proofErr w:type="gramStart"/>
      <w:r w:rsidR="0090147C">
        <w:t>Set in</w:t>
      </w:r>
      <w:proofErr w:type="gramEnd"/>
      <w:r w:rsidR="0090147C">
        <w:t xml:space="preserve"> question, making the complexity of the function O(N/2), where the ½ is negligible. The last line in the for loop calls the insert function from Set.cpp, which calls a function </w:t>
      </w:r>
      <w:proofErr w:type="spellStart"/>
      <w:r w:rsidR="0090147C">
        <w:t>findFirstAtLeast</w:t>
      </w:r>
      <w:proofErr w:type="spellEnd"/>
      <w:r w:rsidR="0090147C">
        <w:t xml:space="preserve">. </w:t>
      </w:r>
      <w:proofErr w:type="spellStart"/>
      <w:r w:rsidR="0090147C">
        <w:t>findFirstAtLeast</w:t>
      </w:r>
      <w:proofErr w:type="spellEnd"/>
      <w:r w:rsidR="0090147C">
        <w:t xml:space="preserve"> loops through the entire Set in the worst case, making its complexity O(N). The rest of the insert function has </w:t>
      </w:r>
      <w:proofErr w:type="gramStart"/>
      <w:r w:rsidR="0090147C">
        <w:t>O(</w:t>
      </w:r>
      <w:proofErr w:type="gramEnd"/>
      <w:r w:rsidR="0090147C">
        <w:t xml:space="preserve">1) calls, making the complexity of insert </w:t>
      </w:r>
      <w:r w:rsidR="0090147C">
        <w:lastRenderedPageBreak/>
        <w:t xml:space="preserve">O(N). </w:t>
      </w:r>
      <w:r w:rsidR="005A2EF4">
        <w:t>Within the for loop, the complexity is 2O(N) after adding get and insert, and multiplying this by the complexity of the for loop, the complexity would be 2O(N^2), where the 2 is negligible. As a result, the overall time complexity for the unite function is O(N^2).</w:t>
      </w:r>
    </w:p>
    <w:p w14:paraId="0D3A7CD7" w14:textId="620D308D" w:rsidR="005A2EF4" w:rsidRDefault="00E7431F" w:rsidP="00BE28C5">
      <w:pPr>
        <w:pStyle w:val="ListParagraph"/>
        <w:numPr>
          <w:ilvl w:val="0"/>
          <w:numId w:val="3"/>
        </w:numPr>
      </w:pPr>
      <w:r>
        <w:t>The time complexity of this function is O(N</w:t>
      </w:r>
      <w:r w:rsidR="00B46E6A">
        <w:t>logN</w:t>
      </w:r>
      <w:bookmarkStart w:id="0" w:name="_GoBack"/>
      <w:bookmarkEnd w:id="0"/>
      <w:r>
        <w:t>). All of the for and while loops in this function are of time complexity O(N) (the last for loop is O(2N)) and the sort algorithm uses O(</w:t>
      </w:r>
      <w:proofErr w:type="spellStart"/>
      <w:r>
        <w:t>NlogN</w:t>
      </w:r>
      <w:proofErr w:type="spellEnd"/>
      <w:r>
        <w:t>). When adding all of these terms up, the overall complexity would just be O(</w:t>
      </w:r>
      <w:proofErr w:type="spellStart"/>
      <w:r>
        <w:t>NlogN</w:t>
      </w:r>
      <w:proofErr w:type="spellEnd"/>
      <w:r>
        <w:t xml:space="preserve">) because the all the rest of the O(N)’s have a smaller order and are therefore negligible. </w:t>
      </w:r>
    </w:p>
    <w:p w14:paraId="08FA72CD" w14:textId="44B5CD2C" w:rsidR="00E7431F" w:rsidRPr="00BE28C5" w:rsidRDefault="00C21196" w:rsidP="00BE28C5">
      <w:pPr>
        <w:pStyle w:val="ListParagraph"/>
        <w:numPr>
          <w:ilvl w:val="0"/>
          <w:numId w:val="3"/>
        </w:numPr>
      </w:pPr>
      <w:r>
        <w:t>The time complexity of this function is O(N)</w:t>
      </w:r>
      <w:r w:rsidR="002416E9">
        <w:t xml:space="preserve">. In the </w:t>
      </w:r>
      <w:proofErr w:type="gramStart"/>
      <w:r w:rsidR="002416E9">
        <w:t>worst case</w:t>
      </w:r>
      <w:proofErr w:type="gramEnd"/>
      <w:r w:rsidR="002416E9">
        <w:t xml:space="preserve"> scenario, the else if or the else is called and therefore the assignment operator which is an O(N) function. Then the while loop consists of </w:t>
      </w:r>
      <w:proofErr w:type="gramStart"/>
      <w:r w:rsidR="00025DB2">
        <w:t>O(</w:t>
      </w:r>
      <w:proofErr w:type="gramEnd"/>
      <w:r w:rsidR="00025DB2">
        <w:t xml:space="preserve">1) statements. Lastly, the for loop consists of </w:t>
      </w:r>
      <w:proofErr w:type="spellStart"/>
      <w:r w:rsidR="00025DB2">
        <w:t>insertBefore</w:t>
      </w:r>
      <w:proofErr w:type="spellEnd"/>
      <w:r w:rsidR="002C078D">
        <w:t xml:space="preserve"> calls, which is O(N). Therefore, the O(N) defines the complexity for the algorithm.</w:t>
      </w:r>
    </w:p>
    <w:sectPr w:rsidR="00E7431F" w:rsidRPr="00BE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1DEA"/>
    <w:multiLevelType w:val="hybridMultilevel"/>
    <w:tmpl w:val="CA860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316B"/>
    <w:multiLevelType w:val="hybridMultilevel"/>
    <w:tmpl w:val="1DB29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935A5"/>
    <w:multiLevelType w:val="hybridMultilevel"/>
    <w:tmpl w:val="4BF67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25DB2"/>
    <w:rsid w:val="00211E1B"/>
    <w:rsid w:val="002416E9"/>
    <w:rsid w:val="00250F29"/>
    <w:rsid w:val="002C078D"/>
    <w:rsid w:val="00441D08"/>
    <w:rsid w:val="004E03E5"/>
    <w:rsid w:val="005A2EF4"/>
    <w:rsid w:val="0082460B"/>
    <w:rsid w:val="00834AAF"/>
    <w:rsid w:val="0084768C"/>
    <w:rsid w:val="0090147C"/>
    <w:rsid w:val="00906B82"/>
    <w:rsid w:val="009967A3"/>
    <w:rsid w:val="00B46E6A"/>
    <w:rsid w:val="00BC6382"/>
    <w:rsid w:val="00BE28C5"/>
    <w:rsid w:val="00C21196"/>
    <w:rsid w:val="00D63BDC"/>
    <w:rsid w:val="00E7431F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B364"/>
  <w15:chartTrackingRefBased/>
  <w15:docId w15:val="{2A766B36-ECB2-4CBE-B1A1-5C473A6E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4</cp:revision>
  <dcterms:created xsi:type="dcterms:W3CDTF">2019-03-05T04:32:00Z</dcterms:created>
  <dcterms:modified xsi:type="dcterms:W3CDTF">2019-03-05T21:19:00Z</dcterms:modified>
</cp:coreProperties>
</file>