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2FACC" w14:paraId="2C078E63" wp14:textId="76FB4540" wp14:noSpellErr="1">
      <w:pPr>
        <w:rPr>
          <w:b w:val="1"/>
          <w:bCs w:val="1"/>
        </w:rPr>
      </w:pPr>
      <w:bookmarkStart w:name="_GoBack" w:id="0"/>
      <w:bookmarkEnd w:id="0"/>
      <w:r w:rsidRPr="31C2FACC" w:rsidR="31C2FACC">
        <w:rPr>
          <w:b w:val="1"/>
          <w:bCs w:val="1"/>
        </w:rPr>
        <w:t>Exercise 1</w:t>
      </w:r>
    </w:p>
    <w:p w:rsidR="5991388D" w:rsidP="5991388D" w:rsidRDefault="5991388D" w14:paraId="69BF254D" w14:textId="4C48EFF5">
      <w:pPr>
        <w:pStyle w:val="Normal"/>
      </w:pPr>
    </w:p>
    <w:p w:rsidR="5991388D" w:rsidP="5991388D" w:rsidRDefault="5991388D" w14:noSpellErr="1" w14:paraId="4558418E" w14:textId="13A26CF0">
      <w:pPr>
        <w:pStyle w:val="Normal"/>
      </w:pPr>
      <w:r w:rsidR="5991388D">
        <w:rPr/>
        <w:t xml:space="preserve">The first exercise will be something we will do all together as a class  using my computer </w:t>
      </w:r>
    </w:p>
    <w:p w:rsidR="5991388D" w:rsidP="5991388D" w:rsidRDefault="5991388D" w14:noSpellErr="1" w14:paraId="18724B45" w14:textId="4C9BE28C">
      <w:pPr>
        <w:pStyle w:val="Normal"/>
      </w:pPr>
      <w:r w:rsidR="5991388D">
        <w:rPr/>
        <w:t xml:space="preserve">What we want is the following object to be printed on the page as </w:t>
      </w:r>
    </w:p>
    <w:p w:rsidR="5991388D" w:rsidP="5991388D" w:rsidRDefault="5991388D" w14:paraId="197A60E1" w14:textId="73A1DF0A">
      <w:pPr>
        <w:pStyle w:val="Normal"/>
      </w:pPr>
    </w:p>
    <w:p w:rsidR="5991388D" w:rsidP="5991388D" w:rsidRDefault="5991388D" w14:paraId="06BD1B18" w14:textId="3E22FAA5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var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daysofweek</w:t>
      </w:r>
      <w:proofErr w:type="spellEnd"/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 xml:space="preserve"> = [</w:t>
      </w:r>
    </w:p>
    <w:p w:rsidR="5991388D" w:rsidP="5991388D" w:rsidRDefault="5991388D" w14:noSpellErr="1" w14:paraId="79C3CF85" w14:textId="45E38D8E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'Monday'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0B632AB2" w14:textId="0F2091B8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'Tuesday'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27426C60" w14:textId="565CD7FC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'Wednesday'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30725016" w14:textId="426608DE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'Thursday'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5933F4BA" w14:textId="61154366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'Friday'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413C5440" w14:textId="06E67737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'Saturday'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991388D" w:rsidP="5991388D" w:rsidRDefault="5991388D" w14:noSpellErr="1" w14:paraId="5E5A5894" w14:textId="7CAEE0C9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'Sunday</w:t>
      </w: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'</w:t>
      </w:r>
    </w:p>
    <w:p w:rsidR="5991388D" w:rsidP="5991388D" w:rsidRDefault="5991388D" w14:noSpellErr="1" w14:paraId="2D1915C5" w14:textId="2FEF421A">
      <w:pPr>
        <w:spacing w:line="270" w:lineRule="exact"/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</w:pPr>
      <w:r w:rsidRPr="5991388D" w:rsidR="5991388D">
        <w:rPr>
          <w:rFonts w:ascii="Menlo" w:hAnsi="Menlo" w:eastAsia="Menlo" w:cs="Menlo"/>
          <w:noProof w:val="0"/>
          <w:color w:val="000000" w:themeColor="text1" w:themeTint="FF" w:themeShade="FF"/>
          <w:sz w:val="22"/>
          <w:szCs w:val="22"/>
          <w:lang w:val="en-US"/>
        </w:rPr>
        <w:t>];</w:t>
      </w:r>
    </w:p>
    <w:p w:rsidR="5991388D" w:rsidP="5991388D" w:rsidRDefault="5991388D" w14:noSpellErr="1" w14:paraId="0920E5BA" w14:textId="660B8F50">
      <w:pPr>
        <w:spacing w:line="270" w:lineRule="exact"/>
      </w:pPr>
      <w:r>
        <w:br/>
      </w:r>
    </w:p>
    <w:p w:rsidR="5991388D" w:rsidP="5991388D" w:rsidRDefault="5991388D" w14:noSpellErr="1" w14:paraId="159B6E14" w14:textId="3731EAF0">
      <w:pPr>
        <w:pStyle w:val="Normal"/>
      </w:pPr>
      <w:r w:rsidR="5991388D">
        <w:rPr/>
        <w:t>T</w:t>
      </w:r>
      <w:r w:rsidR="5991388D">
        <w:rPr/>
        <w:t xml:space="preserve">o </w:t>
      </w:r>
    </w:p>
    <w:p w:rsidR="5991388D" w:rsidP="5991388D" w:rsidRDefault="5991388D" w14:paraId="6A231BD4" w14:textId="366977D8">
      <w:pPr>
        <w:pStyle w:val="Normal"/>
      </w:pPr>
    </w:p>
    <w:p w:rsidR="5991388D" w:rsidP="5991388D" w:rsidRDefault="5991388D" w14:noSpellErr="1" w14:paraId="1E7A5D5E" w14:textId="148DDD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Monday</w:t>
      </w:r>
    </w:p>
    <w:p w:rsidR="5991388D" w:rsidP="5991388D" w:rsidRDefault="5991388D" w14:noSpellErr="1" w14:paraId="4CBE7BA9" w14:textId="7C6BA0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Tuesday</w:t>
      </w:r>
    </w:p>
    <w:p w:rsidR="5991388D" w:rsidP="5991388D" w:rsidRDefault="5991388D" w14:noSpellErr="1" w14:paraId="0DED2F26" w14:textId="100DBF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Wednesday</w:t>
      </w:r>
    </w:p>
    <w:p w:rsidR="5991388D" w:rsidP="5991388D" w:rsidRDefault="5991388D" w14:noSpellErr="1" w14:paraId="2D29C973" w14:textId="221DE2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Thursday</w:t>
      </w:r>
    </w:p>
    <w:p w:rsidR="5991388D" w:rsidP="5991388D" w:rsidRDefault="5991388D" w14:noSpellErr="1" w14:paraId="190CC713" w14:textId="19F47F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Friday</w:t>
      </w:r>
    </w:p>
    <w:p w:rsidR="5991388D" w:rsidP="5991388D" w:rsidRDefault="5991388D" w14:noSpellErr="1" w14:paraId="00A7B83C" w14:textId="1DC20C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Saturday</w:t>
      </w:r>
    </w:p>
    <w:p w:rsidR="5991388D" w:rsidP="5991388D" w:rsidRDefault="5991388D" w14:noSpellErr="1" w14:paraId="791555B3" w14:textId="494A1A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991388D">
        <w:rPr/>
        <w:t>Sunday</w:t>
      </w:r>
    </w:p>
    <w:p w:rsidR="5991388D" w:rsidP="5991388D" w:rsidRDefault="5991388D" w14:noSpellErr="1" w14:paraId="1983A575" w14:textId="6A5FA58E">
      <w:pPr>
        <w:pStyle w:val="Normal"/>
      </w:pPr>
    </w:p>
    <w:p w:rsidR="5991388D" w:rsidP="5991388D" w:rsidRDefault="5991388D" w14:noSpellErr="1" w14:paraId="1EADEC47" w14:textId="7E8B6EAB">
      <w:pPr>
        <w:pStyle w:val="Normal"/>
      </w:pPr>
    </w:p>
    <w:p w:rsidR="5991388D" w:rsidP="31C2FACC" w:rsidRDefault="5991388D" w14:paraId="5587148E" w14:textId="1F83E9D7" w14:noSpellErr="1">
      <w:pPr>
        <w:pStyle w:val="Normal"/>
        <w:rPr>
          <w:b w:val="1"/>
          <w:bCs w:val="1"/>
        </w:rPr>
      </w:pPr>
      <w:r w:rsidRPr="31C2FACC" w:rsidR="31C2FACC">
        <w:rPr>
          <w:b w:val="1"/>
          <w:bCs w:val="1"/>
        </w:rPr>
        <w:t>Exercise 2:</w:t>
      </w:r>
    </w:p>
    <w:p w:rsidR="5991388D" w:rsidP="5991388D" w:rsidRDefault="5991388D" w14:noSpellErr="1" w14:paraId="4B61B70A" w14:textId="0451FB67">
      <w:pPr>
        <w:pStyle w:val="Normal"/>
      </w:pPr>
      <w:r w:rsidR="31C2FACC">
        <w:rPr/>
        <w:t>Copy the following code to an empty html file called Exercise2.html</w:t>
      </w:r>
    </w:p>
    <w:p w:rsidR="31C2FACC" w:rsidP="31C2FACC" w:rsidRDefault="31C2FACC" w14:paraId="2E9B59C9" w14:textId="772A809B">
      <w:pPr>
        <w:pStyle w:val="Normal"/>
      </w:pPr>
      <w:r>
        <w:drawing>
          <wp:inline wp14:editId="7AD5361C" wp14:anchorId="730190E9">
            <wp:extent cx="4572000" cy="4352925"/>
            <wp:effectExtent l="0" t="0" r="0" b="0"/>
            <wp:docPr id="197860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2d8fc89b447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F2175" w:rsidP="75EF2175" w:rsidRDefault="75EF2175" w14:paraId="4087B177" w14:textId="6690232D">
      <w:pPr>
        <w:pStyle w:val="Normal"/>
      </w:pPr>
    </w:p>
    <w:p w:rsidR="75EF2175" w:rsidP="75EF2175" w:rsidRDefault="75EF2175" w14:paraId="1792979D" w14:textId="7817C83E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DOCTYPE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html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0A591439" w14:textId="230FD68A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html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lang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"en"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1BAC8646" w14:textId="5A194171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head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2FFF1360" w14:textId="69FED943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title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To do..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title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7DDA8425" w14:textId="3FAEFBD1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head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5A6083F1" w14:textId="104AC434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body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27565F1F" w14:textId="652B1207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h1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To do form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h1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12D71391" w14:textId="359A60F8">
      <w:pPr>
        <w:spacing w:line="270" w:lineRule="exact"/>
      </w:pPr>
      <w:r>
        <w:br/>
      </w:r>
    </w:p>
    <w:p w:rsidR="75EF2175" w:rsidP="75EF2175" w:rsidRDefault="75EF2175" w14:paraId="4069AA5B" w14:textId="4555689A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h2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Add to do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h2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2024CEDD" w14:textId="0D0F493C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7463F442" w14:textId="54722FD9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Task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1803757D" w14:textId="289C8AB2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input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id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"title"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type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"text"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name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"title"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value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"Name"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51CA1FC1" w14:textId="0F8581B4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Date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3187127D" w14:textId="10FB5CEE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input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id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"date"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type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"text"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name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"title"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value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"Date"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45891BDD" w14:textId="459D2BCA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Description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label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6236F665" w14:textId="4DE2C363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textarea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id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"description"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placeholder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"Enter what to do"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textarea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0847F8FC" w14:textId="0F86755A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button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id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"myBtn"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Add To do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button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33F8B129" w14:textId="4B773E6F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/&gt;</w:t>
      </w:r>
    </w:p>
    <w:p w:rsidR="75EF2175" w:rsidP="75EF2175" w:rsidRDefault="75EF2175" w14:paraId="61154FA0" w14:textId="261AF597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33167D08" w14:textId="5D458D7D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h2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To dos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h2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081F9670" w14:textId="20A25CB1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hr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</w:p>
    <w:p w:rsidR="75EF2175" w:rsidP="75EF2175" w:rsidRDefault="75EF2175" w14:paraId="14E5479F" w14:textId="48F716D8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6A9955"/>
          <w:sz w:val="22"/>
          <w:szCs w:val="22"/>
          <w:lang w:val="en-US"/>
        </w:rPr>
        <w:t>&lt;!--Add the script tag--&gt;</w:t>
      </w:r>
    </w:p>
    <w:p w:rsidR="75EF2175" w:rsidP="75EF2175" w:rsidRDefault="75EF2175" w14:paraId="7C58CB86" w14:textId="2163738C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script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 xml:space="preserve"> </w:t>
      </w:r>
      <w:r w:rsidRPr="75EF2175" w:rsidR="75EF2175">
        <w:rPr>
          <w:rFonts w:ascii="Menlo" w:hAnsi="Menlo" w:eastAsia="Menlo" w:cs="Menlo"/>
          <w:noProof w:val="0"/>
          <w:color w:val="9CDCFE"/>
          <w:sz w:val="22"/>
          <w:szCs w:val="22"/>
          <w:lang w:val="en-US"/>
        </w:rPr>
        <w:t>src</w:t>
      </w:r>
      <w:r w:rsidRPr="75EF2175" w:rsidR="75EF2175">
        <w:rPr>
          <w:rFonts w:ascii="Menlo" w:hAnsi="Menlo" w:eastAsia="Menlo" w:cs="Menlo"/>
          <w:noProof w:val="0"/>
          <w:color w:val="D4D4D4"/>
          <w:sz w:val="22"/>
          <w:szCs w:val="22"/>
          <w:lang w:val="en-US"/>
        </w:rPr>
        <w:t>=</w:t>
      </w:r>
      <w:r w:rsidRPr="75EF2175" w:rsidR="75EF2175">
        <w:rPr>
          <w:rFonts w:ascii="Menlo" w:hAnsi="Menlo" w:eastAsia="Menlo" w:cs="Menlo"/>
          <w:noProof w:val="0"/>
          <w:color w:val="CE9178"/>
          <w:sz w:val="22"/>
          <w:szCs w:val="22"/>
          <w:lang w:val="en-US"/>
        </w:rPr>
        <w:t>"Exercise3.js"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script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7CA75811" w14:textId="263EEDAB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body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77AC494D" w14:textId="5E550330">
      <w:pPr>
        <w:spacing w:line="270" w:lineRule="exact"/>
      </w:pP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75EF2175" w:rsidR="75EF2175">
        <w:rPr>
          <w:rFonts w:ascii="Menlo" w:hAnsi="Menlo" w:eastAsia="Menlo" w:cs="Menlo"/>
          <w:noProof w:val="0"/>
          <w:color w:val="569CD6"/>
          <w:sz w:val="22"/>
          <w:szCs w:val="22"/>
          <w:lang w:val="en-US"/>
        </w:rPr>
        <w:t>html</w:t>
      </w:r>
      <w:r w:rsidRPr="75EF2175" w:rsidR="75EF2175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5EF2175" w:rsidP="75EF2175" w:rsidRDefault="75EF2175" w14:paraId="724AA6D8" w14:textId="2BC15B78">
      <w:pPr>
        <w:pStyle w:val="Normal"/>
      </w:pPr>
    </w:p>
    <w:p w:rsidR="5991388D" w:rsidP="5991388D" w:rsidRDefault="5991388D" w14:paraId="5D1F0E85" w14:textId="219A9123">
      <w:pPr>
        <w:pStyle w:val="Normal"/>
      </w:pPr>
      <w:r w:rsidR="31C2FACC">
        <w:rPr/>
        <w:t>Create a J</w:t>
      </w:r>
      <w:r w:rsidR="31C2FACC">
        <w:rPr/>
        <w:t>avaS</w:t>
      </w:r>
      <w:r w:rsidR="31C2FACC">
        <w:rPr/>
        <w:t>cript</w:t>
      </w:r>
      <w:r w:rsidR="31C2FACC">
        <w:rPr/>
        <w:t xml:space="preserve"> file called </w:t>
      </w:r>
      <w:r w:rsidRPr="31C2FACC" w:rsidR="31C2FACC">
        <w:rPr>
          <w:b w:val="1"/>
          <w:bCs w:val="1"/>
        </w:rPr>
        <w:t>Exercise2.js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991388D" w:rsidTr="31C2FACC" w14:paraId="66AFC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000000" w:themeFill="text1"/>
            <w:tcMar/>
          </w:tcPr>
          <w:p w:rsidR="5991388D" w:rsidP="31C2FACC" w:rsidRDefault="5991388D" w14:paraId="51CD0718" w14:textId="720BC5DD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We will write a code where the user can add a todo</w:t>
            </w:r>
          </w:p>
          <w:p w:rsidR="5991388D" w:rsidP="31C2FACC" w:rsidRDefault="5991388D" w14:paraId="42A8F4FA" w14:textId="07128916">
            <w:pPr>
              <w:spacing w:line="270" w:lineRule="exact"/>
            </w:pPr>
            <w:r>
              <w:br/>
            </w:r>
          </w:p>
          <w:p w:rsidR="5991388D" w:rsidP="31C2FACC" w:rsidRDefault="5991388D" w14:paraId="5C255F7A" w14:textId="5FBCC219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1</w:t>
            </w:r>
          </w:p>
          <w:p w:rsidR="5991388D" w:rsidP="31C2FACC" w:rsidRDefault="5991388D" w14:paraId="212214F2" w14:textId="209E614F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Create a function constructor called ToDo which takes a task, date, description</w:t>
            </w:r>
          </w:p>
          <w:p w:rsidR="5991388D" w:rsidP="31C2FACC" w:rsidRDefault="5991388D" w14:paraId="560F6754" w14:textId="1E9FA70B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0BBBECDB" w14:textId="3C81F6D2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2</w:t>
            </w:r>
          </w:p>
          <w:p w:rsidR="5991388D" w:rsidP="31C2FACC" w:rsidRDefault="5991388D" w14:paraId="0B6CD671" w14:textId="3F9BA5A0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Create another class called Board that has a property that is an empty array called tasks</w:t>
            </w:r>
          </w:p>
          <w:p w:rsidR="5991388D" w:rsidP="31C2FACC" w:rsidRDefault="5991388D" w14:paraId="586CD6DD" w14:textId="700D5B80">
            <w:pPr>
              <w:spacing w:line="270" w:lineRule="exact"/>
            </w:pPr>
            <w:r>
              <w:br/>
            </w:r>
          </w:p>
          <w:p w:rsidR="5991388D" w:rsidP="31C2FACC" w:rsidRDefault="5991388D" w14:paraId="3AFAB397" w14:textId="1C0305B4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3</w:t>
            </w:r>
          </w:p>
          <w:p w:rsidR="5991388D" w:rsidP="31C2FACC" w:rsidRDefault="5991388D" w14:paraId="478409B3" w14:textId="653EE6D9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 xml:space="preserve">// Extend the board through the prototype property and create </w:t>
            </w:r>
          </w:p>
          <w:p w:rsidR="5991388D" w:rsidP="31C2FACC" w:rsidRDefault="5991388D" w14:paraId="24E30433" w14:textId="1D38C67F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addTask method that takes as input a todo</w:t>
            </w:r>
          </w:p>
          <w:p w:rsidR="5991388D" w:rsidP="31C2FACC" w:rsidRDefault="5991388D" w14:paraId="34782B2F" w14:textId="3C82FB51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it adds the todo to the tasks array property of the board</w:t>
            </w:r>
          </w:p>
          <w:p w:rsidR="5991388D" w:rsidP="31C2FACC" w:rsidRDefault="5991388D" w14:paraId="6FD64421" w14:textId="299C31C9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35A6CAE0" w14:textId="09D40D4C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3</w:t>
            </w:r>
          </w:p>
          <w:p w:rsidR="5991388D" w:rsidP="31C2FACC" w:rsidRDefault="5991388D" w14:paraId="5A95AA0C" w14:textId="45CF8C23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 xml:space="preserve">// Extend the board through the prototype property and create </w:t>
            </w:r>
          </w:p>
          <w:p w:rsidR="5991388D" w:rsidP="31C2FACC" w:rsidRDefault="5991388D" w14:paraId="61B1CE19" w14:textId="3D70C68B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printTasks method that takes no input</w:t>
            </w:r>
          </w:p>
          <w:p w:rsidR="5991388D" w:rsidP="31C2FACC" w:rsidRDefault="5991388D" w14:paraId="549DDC06" w14:textId="7AD5D124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it prints on the console the tasks</w:t>
            </w:r>
          </w:p>
          <w:p w:rsidR="5991388D" w:rsidP="31C2FACC" w:rsidRDefault="5991388D" w14:paraId="7AE8DEB4" w14:textId="785F5B11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3BCAA3BA" w14:textId="2C5B60B3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4</w:t>
            </w:r>
          </w:p>
          <w:p w:rsidR="5991388D" w:rsidP="31C2FACC" w:rsidRDefault="5991388D" w14:paraId="33DA363E" w14:textId="0B09E62E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Instantiate a new object of Board</w:t>
            </w:r>
          </w:p>
          <w:p w:rsidR="5991388D" w:rsidP="31C2FACC" w:rsidRDefault="5991388D" w14:paraId="71CA97F9" w14:textId="73A654BE">
            <w:pPr>
              <w:spacing w:line="270" w:lineRule="exact"/>
            </w:pPr>
            <w:r>
              <w:br/>
            </w:r>
          </w:p>
          <w:p w:rsidR="5991388D" w:rsidP="31C2FACC" w:rsidRDefault="5991388D" w14:paraId="250422B2" w14:textId="73FA797C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5</w:t>
            </w:r>
          </w:p>
          <w:p w:rsidR="5991388D" w:rsidP="31C2FACC" w:rsidRDefault="5991388D" w14:paraId="314692E7" w14:textId="2293C74F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 xml:space="preserve">// Create two instances of Todo </w:t>
            </w:r>
          </w:p>
          <w:p w:rsidR="5991388D" w:rsidP="31C2FACC" w:rsidRDefault="5991388D" w14:paraId="4D6857B4" w14:textId="34996E4E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Initialise the first with task="go home", day="Tuesday"</w:t>
            </w:r>
          </w:p>
          <w:p w:rsidR="5991388D" w:rsidP="31C2FACC" w:rsidRDefault="5991388D" w14:paraId="4A5D94EF" w14:textId="41629B9B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Intialise the second with task="make breakfast", day="Monday"</w:t>
            </w:r>
          </w:p>
          <w:p w:rsidR="5991388D" w:rsidP="31C2FACC" w:rsidRDefault="5991388D" w14:paraId="7B6E9789" w14:textId="12B76603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1915CA30" w14:textId="31745C5A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 xml:space="preserve">// Step 6 </w:t>
            </w:r>
          </w:p>
          <w:p w:rsidR="5991388D" w:rsidP="31C2FACC" w:rsidRDefault="5991388D" w14:paraId="16740CBA" w14:textId="1AD05C41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 xml:space="preserve">// Use the addTask method of the board to add todo1, and todo2 </w:t>
            </w:r>
          </w:p>
          <w:p w:rsidR="5991388D" w:rsidP="31C2FACC" w:rsidRDefault="5991388D" w14:paraId="12532F6E" w14:textId="11600B74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29EE4D43" w14:textId="6793B51A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Step 7</w:t>
            </w:r>
          </w:p>
          <w:p w:rsidR="5991388D" w:rsidP="31C2FACC" w:rsidRDefault="5991388D" w14:paraId="34447A14" w14:textId="6F63DA83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Use the printTasks methodt of the board to display the tasks on the board</w:t>
            </w:r>
          </w:p>
          <w:p w:rsidR="5991388D" w:rsidP="31C2FACC" w:rsidRDefault="5991388D" w14:paraId="49337044" w14:textId="37A610D2">
            <w:pPr>
              <w:spacing w:line="270" w:lineRule="exact"/>
            </w:pPr>
            <w:r>
              <w:br/>
            </w:r>
            <w:r>
              <w:br/>
            </w:r>
          </w:p>
          <w:p w:rsidR="5991388D" w:rsidP="31C2FACC" w:rsidRDefault="5991388D" w14:paraId="20FB0558" w14:textId="317846DA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Extras</w:t>
            </w:r>
          </w:p>
          <w:p w:rsidR="5991388D" w:rsidP="31C2FACC" w:rsidRDefault="5991388D" w14:paraId="5DE6887A" w14:textId="2D08E600">
            <w:pPr>
              <w:spacing w:line="270" w:lineRule="exact"/>
            </w:pPr>
            <w:r w:rsidRPr="31C2FACC" w:rsidR="31C2FACC">
              <w:rPr>
                <w:rFonts w:ascii="Menlo" w:hAnsi="Menlo" w:eastAsia="Menlo" w:cs="Menlo"/>
                <w:noProof w:val="0"/>
                <w:color w:val="6A9955"/>
                <w:sz w:val="22"/>
                <w:szCs w:val="22"/>
                <w:lang w:val="en-US"/>
              </w:rPr>
              <w:t>// Try the same with the object.create();</w:t>
            </w:r>
          </w:p>
          <w:p w:rsidR="5991388D" w:rsidP="5991388D" w:rsidRDefault="5991388D" w14:paraId="1192C87A" w14:textId="3F87A879">
            <w:pPr>
              <w:pStyle w:val="Normal"/>
            </w:pPr>
          </w:p>
        </w:tc>
      </w:tr>
    </w:tbl>
    <w:p w:rsidR="5991388D" w:rsidP="5991388D" w:rsidRDefault="5991388D" w14:paraId="7D0B58F2" w14:textId="675DFBA2" w14:noSpellErr="1">
      <w:pPr>
        <w:pStyle w:val="Normal"/>
      </w:pPr>
    </w:p>
    <w:p w:rsidR="31C2FACC" w:rsidP="31C2FACC" w:rsidRDefault="31C2FACC" w14:paraId="36EE27D7" w14:textId="25D48EE9">
      <w:pPr>
        <w:pStyle w:val="Normal"/>
      </w:pPr>
      <w:r w:rsidR="31C2FACC">
        <w:rPr/>
        <w:t>The final result should look like this</w:t>
      </w:r>
    </w:p>
    <w:p w:rsidR="31C2FACC" w:rsidP="31C2FACC" w:rsidRDefault="31C2FACC" w14:paraId="53A287B7" w14:textId="5F12C06B">
      <w:pPr>
        <w:pStyle w:val="Normal"/>
      </w:pPr>
      <w:r>
        <w:drawing>
          <wp:inline wp14:editId="37BF1F3D" wp14:anchorId="73012532">
            <wp:extent cx="4572000" cy="1114425"/>
            <wp:effectExtent l="0" t="0" r="0" b="0"/>
            <wp:docPr id="203437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52ea2601642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1388D" w:rsidP="5991388D" w:rsidRDefault="5991388D" w14:paraId="1589B863" w14:textId="53BBD6A3" w14:noSpellErr="1">
      <w:pPr>
        <w:pStyle w:val="Normal"/>
      </w:pPr>
    </w:p>
    <w:p w:rsidR="31C2FACC" w:rsidP="31C2FACC" w:rsidRDefault="31C2FACC" w14:paraId="00690B21" w14:textId="1630B003">
      <w:pPr>
        <w:pStyle w:val="Normal"/>
      </w:pPr>
    </w:p>
    <w:p w:rsidR="31C2FACC" w:rsidP="31C2FACC" w:rsidRDefault="31C2FACC" w14:paraId="16198E9D" w14:textId="6CB35E3E">
      <w:pPr>
        <w:pStyle w:val="Normal"/>
      </w:pPr>
    </w:p>
    <w:p w:rsidR="31C2FACC" w:rsidP="31C2FACC" w:rsidRDefault="31C2FACC" w14:paraId="60F79222" w14:textId="0FEDE4EB">
      <w:pPr>
        <w:pStyle w:val="Normal"/>
      </w:pPr>
    </w:p>
    <w:p w:rsidR="5991388D" w:rsidP="31C2FACC" w:rsidRDefault="5991388D" w14:paraId="2CAD179D" w14:textId="47CB9B3C" w14:noSpellErr="1">
      <w:pPr>
        <w:pStyle w:val="Normal"/>
        <w:rPr>
          <w:b w:val="1"/>
          <w:bCs w:val="1"/>
        </w:rPr>
      </w:pPr>
      <w:r w:rsidRPr="31C2FACC" w:rsidR="31C2FACC">
        <w:rPr>
          <w:b w:val="1"/>
          <w:bCs w:val="1"/>
        </w:rPr>
        <w:t xml:space="preserve">Exercise 3: </w:t>
      </w:r>
    </w:p>
    <w:p w:rsidR="31C2FACC" w:rsidP="31C2FACC" w:rsidRDefault="31C2FACC" w14:paraId="52EA59A6" w14:textId="4B8379C3">
      <w:pPr>
        <w:pStyle w:val="Normal"/>
      </w:pPr>
    </w:p>
    <w:p w:rsidR="31C2FACC" w:rsidP="31C2FACC" w:rsidRDefault="31C2FACC" w14:paraId="69DDF65D" w14:textId="11EC314C">
      <w:pPr>
        <w:pStyle w:val="Normal"/>
      </w:pPr>
      <w:r w:rsidR="31C2FACC">
        <w:rPr/>
        <w:t xml:space="preserve">Continue from the previous exercise copy the html code and rename it to Exercise to Exercise3, change the script tag to Exercise3 </w:t>
      </w:r>
    </w:p>
    <w:p w:rsidR="31C2FACC" w:rsidP="31C2FACC" w:rsidRDefault="31C2FACC" w14:paraId="236DF491" w14:textId="2C78AFF4">
      <w:pPr>
        <w:pStyle w:val="Normal"/>
      </w:pPr>
    </w:p>
    <w:p w:rsidR="31C2FACC" w:rsidP="31C2FACC" w:rsidRDefault="31C2FACC" w14:paraId="0FF38473" w14:textId="47A7D07B">
      <w:pPr>
        <w:pStyle w:val="Normal"/>
      </w:pPr>
      <w:r w:rsidR="31C2FACC">
        <w:rPr/>
        <w:t>Copy the following JavaScript code to Exercise3.js</w:t>
      </w:r>
    </w:p>
    <w:p w:rsidR="31C2FACC" w:rsidP="31C2FACC" w:rsidRDefault="31C2FACC" w14:paraId="13AD6C76" w14:textId="3749CE88">
      <w:pPr>
        <w:pStyle w:val="Normal"/>
      </w:pPr>
      <w:r>
        <w:drawing>
          <wp:inline wp14:editId="715F8166" wp14:anchorId="74452646">
            <wp:extent cx="6151466" cy="7910946"/>
            <wp:effectExtent l="0" t="0" r="0" b="0"/>
            <wp:docPr id="11539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cdf1d8b724c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1466" cy="79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C2FACC" w:rsidP="31C2FACC" w:rsidRDefault="31C2FACC" w14:paraId="4DA2C9CC" w14:textId="249382AE">
      <w:pPr>
        <w:pStyle w:val="Normal"/>
      </w:pPr>
      <w:r w:rsidR="31C2FACC">
        <w:rPr/>
        <w:t xml:space="preserve">The result when you press the button should look like the following image </w:t>
      </w:r>
    </w:p>
    <w:p w:rsidR="31C2FACC" w:rsidP="31C2FACC" w:rsidRDefault="31C2FACC" w14:paraId="0B0135D9" w14:textId="2FFDE87E">
      <w:pPr>
        <w:pStyle w:val="Normal"/>
      </w:pPr>
    </w:p>
    <w:p w:rsidR="31C2FACC" w:rsidP="31C2FACC" w:rsidRDefault="31C2FACC" w14:paraId="34D0B0CC" w14:textId="2BD6FC42">
      <w:pPr>
        <w:pStyle w:val="Normal"/>
      </w:pPr>
      <w:r>
        <w:drawing>
          <wp:inline wp14:editId="2F0C9448" wp14:anchorId="363D09C1">
            <wp:extent cx="6267448" cy="3682127"/>
            <wp:effectExtent l="0" t="0" r="0" b="0"/>
            <wp:docPr id="211785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cfea7b6c94a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48" cy="36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efd8788aa5243ae"/>
      <w:footerReference w:type="default" r:id="R8c3aad1c36b84b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99146BF" w:rsidTr="599146BF" w14:paraId="769B71FD">
      <w:tc>
        <w:tcPr>
          <w:tcW w:w="3120" w:type="dxa"/>
          <w:tcMar/>
        </w:tcPr>
        <w:p w:rsidR="599146BF" w:rsidP="599146BF" w:rsidRDefault="599146BF" w14:paraId="45114F1C" w14:textId="3AED2A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9146BF" w:rsidP="599146BF" w:rsidRDefault="599146BF" w14:paraId="0361D1F4" w14:textId="062521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9146BF" w:rsidP="599146BF" w:rsidRDefault="599146BF" w14:paraId="2AED9551" w14:textId="63BD75FB">
          <w:pPr>
            <w:pStyle w:val="Header"/>
            <w:bidi w:val="0"/>
            <w:ind w:right="-115"/>
            <w:jc w:val="right"/>
          </w:pPr>
        </w:p>
      </w:tc>
    </w:tr>
  </w:tbl>
  <w:p w:rsidR="599146BF" w:rsidP="599146BF" w:rsidRDefault="599146BF" w14:paraId="343F76D7" w14:textId="21DE735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99146BF" w:rsidTr="599146BF" w14:paraId="3203604B">
      <w:tc>
        <w:tcPr>
          <w:tcW w:w="3120" w:type="dxa"/>
          <w:tcMar/>
        </w:tcPr>
        <w:p w:rsidR="599146BF" w:rsidP="599146BF" w:rsidRDefault="599146BF" w14:paraId="0082E97F" w14:textId="7350AD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9146BF" w:rsidP="599146BF" w:rsidRDefault="599146BF" w14:paraId="072CDD09" w14:textId="7FDA16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9146BF" w:rsidP="599146BF" w:rsidRDefault="599146BF" w14:paraId="367D7165" w14:textId="5DAAAD8A">
          <w:pPr>
            <w:pStyle w:val="Header"/>
            <w:bidi w:val="0"/>
            <w:ind w:right="-115"/>
            <w:jc w:val="right"/>
          </w:pPr>
        </w:p>
      </w:tc>
    </w:tr>
  </w:tbl>
  <w:p w:rsidR="599146BF" w:rsidP="599146BF" w:rsidRDefault="599146BF" w14:paraId="65F5B5EB" w14:textId="39A3CA4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ECEBD6"/>
  <w15:docId w15:val="{2e04ecb1-614b-424a-a9dd-d040db597444}"/>
  <w:rsids>
    <w:rsidRoot w:val="24ECEBD6"/>
    <w:rsid w:val="0B3B6D0D"/>
    <w:rsid w:val="24ECEBD6"/>
    <w:rsid w:val="31C2FACC"/>
    <w:rsid w:val="5991388D"/>
    <w:rsid w:val="599146BF"/>
    <w:rsid w:val="64C1816D"/>
    <w:rsid w:val="75EF2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d8a0981c19e40fb" /><Relationship Type="http://schemas.openxmlformats.org/officeDocument/2006/relationships/header" Target="/word/header.xml" Id="R5efd8788aa5243ae" /><Relationship Type="http://schemas.openxmlformats.org/officeDocument/2006/relationships/footer" Target="/word/footer.xml" Id="R8c3aad1c36b84b47" /><Relationship Type="http://schemas.openxmlformats.org/officeDocument/2006/relationships/image" Target="/media/image5.png" Id="Re562d8fc89b447ad" /><Relationship Type="http://schemas.openxmlformats.org/officeDocument/2006/relationships/image" Target="/media/image6.png" Id="R6a352ea26016425f" /><Relationship Type="http://schemas.openxmlformats.org/officeDocument/2006/relationships/image" Target="/media/image7.png" Id="Rba9cdf1d8b724c15" /><Relationship Type="http://schemas.openxmlformats.org/officeDocument/2006/relationships/image" Target="/media/image8.png" Id="R959cfea7b6c9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2018-05-07T13:20:55.5359652Z</dcterms:created>
  <dcterms:modified xsi:type="dcterms:W3CDTF">2020-01-28T20:12:51.8530224Z</dcterms:modified>
  <dc:creator>Markogiannakis, Aristos</dc:creator>
  <lastModifiedBy>Guest User</lastModifiedBy>
</coreProperties>
</file>