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D9007" w14:textId="77777777" w:rsidR="006328A1" w:rsidRPr="00B46B52" w:rsidRDefault="006328A1" w:rsidP="006328A1">
      <w:pPr>
        <w:jc w:val="center"/>
        <w:rPr>
          <w:b/>
        </w:rPr>
      </w:pPr>
      <w:bookmarkStart w:id="0" w:name="_GoBack"/>
      <w:bookmarkEnd w:id="0"/>
      <w:r w:rsidRPr="00B46B52">
        <w:rPr>
          <w:b/>
        </w:rPr>
        <w:t>Test Your Understanding</w:t>
      </w:r>
    </w:p>
    <w:p w14:paraId="3BCB1903" w14:textId="77777777" w:rsidR="006328A1" w:rsidRDefault="006328A1" w:rsidP="006328A1">
      <w:r>
        <w:t xml:space="preserve"> </w:t>
      </w:r>
    </w:p>
    <w:p w14:paraId="50B750BB" w14:textId="77777777" w:rsidR="006328A1" w:rsidRDefault="006328A1" w:rsidP="006328A1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B46B52">
        <w:rPr>
          <w:b/>
        </w:rPr>
        <w:t>Question</w:t>
      </w:r>
      <w:r>
        <w:t xml:space="preserve">: </w:t>
      </w:r>
      <w:r w:rsidRPr="006328A1">
        <w:rPr>
          <w:rFonts w:ascii="Arial" w:eastAsia="Times New Roman" w:hAnsi="Arial" w:cs="Arial"/>
          <w:color w:val="000000"/>
          <w:sz w:val="20"/>
          <w:szCs w:val="20"/>
        </w:rPr>
        <w:t>Prepare the June post-closing trial balance.</w:t>
      </w:r>
    </w:p>
    <w:p w14:paraId="70D474AD" w14:textId="43528B50" w:rsidR="006328A1" w:rsidRDefault="006328A1" w:rsidP="006328A1">
      <w:r>
        <w:rPr>
          <w:b/>
        </w:rPr>
        <w:t xml:space="preserve">Question </w:t>
      </w:r>
      <w:r w:rsidRPr="00BF312F">
        <w:rPr>
          <w:b/>
        </w:rPr>
        <w:t>Input:</w:t>
      </w:r>
    </w:p>
    <w:p w14:paraId="15850753" w14:textId="77777777" w:rsidR="00712E75" w:rsidRPr="00712E75" w:rsidRDefault="00712E75" w:rsidP="00712E75">
      <w:pPr>
        <w:rPr>
          <w:rFonts w:ascii="Times New Roman" w:eastAsia="Times New Roman" w:hAnsi="Times New Roman" w:cs="Times New Roman"/>
        </w:rPr>
      </w:pPr>
    </w:p>
    <w:p w14:paraId="3527E271" w14:textId="247B2F44" w:rsidR="00794FEF" w:rsidRDefault="00712E75" w:rsidP="009F049D">
      <w:r>
        <w:rPr>
          <w:noProof/>
        </w:rPr>
        <w:drawing>
          <wp:inline distT="0" distB="0" distL="0" distR="0" wp14:anchorId="2800E840" wp14:editId="0B554838">
            <wp:extent cx="5270500" cy="1692910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1215" w14:textId="03AF62F5" w:rsidR="00080081" w:rsidRDefault="00080081" w:rsidP="009F049D"/>
    <w:p w14:paraId="7A7414BC" w14:textId="27F63DAC" w:rsidR="00080081" w:rsidRPr="00080081" w:rsidRDefault="00080081" w:rsidP="009F049D">
      <w:r w:rsidRPr="00080081">
        <w:rPr>
          <w:i/>
        </w:rPr>
        <w:t>Sample Question Sheet</w:t>
      </w:r>
      <w:r>
        <w:rPr>
          <w:i/>
        </w:rPr>
        <w:t xml:space="preserve"> </w:t>
      </w:r>
      <w:r>
        <w:t xml:space="preserve">: </w:t>
      </w:r>
      <w:r>
        <w:object w:dxaOrig="1531" w:dyaOrig="993" w14:anchorId="1D6A90B6">
          <v:shape id="_x0000_i1026" type="#_x0000_t75" style="width:76.5pt;height:49.5pt" o:ole="">
            <v:imagedata r:id="rId6" o:title=""/>
          </v:shape>
          <o:OLEObject Type="Link" ProgID="Excel.Sheet.12" ShapeID="_x0000_i1026" DrawAspect="Icon" r:id="rId7" UpdateMode="Always">
            <o:LinkType>EnhancedMetaFile</o:LinkType>
            <o:LockedField>false</o:LockedField>
            <o:FieldCodes>\f 0</o:FieldCodes>
          </o:OLEObject>
        </w:object>
      </w:r>
    </w:p>
    <w:p w14:paraId="256343B9" w14:textId="6C29E5FF" w:rsidR="00712E75" w:rsidRDefault="00712E75" w:rsidP="009F049D"/>
    <w:p w14:paraId="1E696704" w14:textId="749FC0D5" w:rsidR="00712E75" w:rsidRDefault="00712E75" w:rsidP="009F049D">
      <w:pPr>
        <w:rPr>
          <w:b/>
        </w:rPr>
      </w:pPr>
      <w:r w:rsidRPr="00712E75">
        <w:rPr>
          <w:b/>
        </w:rPr>
        <w:t>Student Ans</w:t>
      </w:r>
      <w:r w:rsidR="005A5F93">
        <w:rPr>
          <w:b/>
        </w:rPr>
        <w:t>wer</w:t>
      </w:r>
      <w:r w:rsidRPr="00712E75">
        <w:rPr>
          <w:b/>
        </w:rPr>
        <w:t xml:space="preserve"> Sheet:</w:t>
      </w:r>
    </w:p>
    <w:p w14:paraId="6F222EF5" w14:textId="0D705109" w:rsidR="00F40968" w:rsidRDefault="00F40968" w:rsidP="009F049D">
      <w:pPr>
        <w:rPr>
          <w:b/>
        </w:rPr>
      </w:pPr>
    </w:p>
    <w:tbl>
      <w:tblPr>
        <w:tblW w:w="6522" w:type="dxa"/>
        <w:tblInd w:w="108" w:type="dxa"/>
        <w:tblLook w:val="04A0" w:firstRow="1" w:lastRow="0" w:firstColumn="1" w:lastColumn="0" w:noHBand="0" w:noVBand="1"/>
      </w:tblPr>
      <w:tblGrid>
        <w:gridCol w:w="272"/>
        <w:gridCol w:w="2278"/>
        <w:gridCol w:w="272"/>
        <w:gridCol w:w="272"/>
        <w:gridCol w:w="272"/>
        <w:gridCol w:w="272"/>
        <w:gridCol w:w="1434"/>
        <w:gridCol w:w="1645"/>
      </w:tblGrid>
      <w:tr w:rsidR="00F40968" w:rsidRPr="00F40968" w14:paraId="455C2A09" w14:textId="77777777" w:rsidTr="00F40968">
        <w:trPr>
          <w:trHeight w:val="300"/>
        </w:trPr>
        <w:tc>
          <w:tcPr>
            <w:tcW w:w="6522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036E782" w14:textId="77777777" w:rsidR="00F40968" w:rsidRPr="00F40968" w:rsidRDefault="00F40968" w:rsidP="00F40968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Post-Closing Trial Balance</w:t>
            </w:r>
          </w:p>
        </w:tc>
      </w:tr>
      <w:tr w:rsidR="00F40968" w:rsidRPr="00F40968" w14:paraId="6360CB5D" w14:textId="77777777" w:rsidTr="00F40968">
        <w:trPr>
          <w:trHeight w:val="300"/>
        </w:trPr>
        <w:tc>
          <w:tcPr>
            <w:tcW w:w="6522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BC583DE" w14:textId="77777777" w:rsidR="00F40968" w:rsidRPr="00F40968" w:rsidRDefault="00F40968" w:rsidP="00F40968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June 30, 2019</w:t>
            </w:r>
          </w:p>
        </w:tc>
      </w:tr>
      <w:tr w:rsidR="00F40968" w:rsidRPr="00F40968" w14:paraId="642FBCB2" w14:textId="77777777" w:rsidTr="00F40968">
        <w:trPr>
          <w:trHeight w:val="300"/>
        </w:trPr>
        <w:tc>
          <w:tcPr>
            <w:tcW w:w="3443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1366A866" w14:textId="77777777" w:rsidR="00F40968" w:rsidRPr="00F40968" w:rsidRDefault="00F40968" w:rsidP="00F40968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Chart of Accounts</w:t>
            </w:r>
          </w:p>
        </w:tc>
        <w:tc>
          <w:tcPr>
            <w:tcW w:w="14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6456FCF6" w14:textId="77777777" w:rsidR="00F40968" w:rsidRPr="00F40968" w:rsidRDefault="00F40968" w:rsidP="00F40968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Debit</w:t>
            </w:r>
          </w:p>
        </w:tc>
        <w:tc>
          <w:tcPr>
            <w:tcW w:w="16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8335423" w14:textId="77777777" w:rsidR="00F40968" w:rsidRPr="00F40968" w:rsidRDefault="00F40968" w:rsidP="00F40968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Credit</w:t>
            </w:r>
          </w:p>
        </w:tc>
      </w:tr>
      <w:tr w:rsidR="00F40968" w:rsidRPr="00F40968" w14:paraId="3841BDF7" w14:textId="77777777" w:rsidTr="00F40968">
        <w:trPr>
          <w:trHeight w:val="300"/>
        </w:trPr>
        <w:tc>
          <w:tcPr>
            <w:tcW w:w="2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66EDC8" w14:textId="77777777" w:rsidR="00F40968" w:rsidRPr="00F40968" w:rsidRDefault="00F40968" w:rsidP="00F4096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05BCC177" w14:textId="77777777" w:rsidR="00F40968" w:rsidRPr="00F40968" w:rsidRDefault="00F40968" w:rsidP="00F4096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Cash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3556A15D" w14:textId="77777777" w:rsidR="00F40968" w:rsidRPr="00F40968" w:rsidRDefault="00F40968" w:rsidP="00F4096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577929ED" w14:textId="77777777" w:rsidR="00F40968" w:rsidRPr="00F40968" w:rsidRDefault="00F40968" w:rsidP="00F4096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5E4A4B54" w14:textId="77777777" w:rsidR="00F40968" w:rsidRPr="00F40968" w:rsidRDefault="00F40968" w:rsidP="00F4096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6338B45F" w14:textId="77777777" w:rsidR="00F40968" w:rsidRPr="00F40968" w:rsidRDefault="00F40968" w:rsidP="00F4096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6C9F12" w14:textId="77777777" w:rsidR="00F40968" w:rsidRPr="00F40968" w:rsidRDefault="00F40968" w:rsidP="00F4096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F2100" w14:textId="77777777" w:rsidR="00F40968" w:rsidRPr="00F40968" w:rsidRDefault="00F40968" w:rsidP="00F4096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40968" w:rsidRPr="00F40968" w14:paraId="0498F91D" w14:textId="77777777" w:rsidTr="00F40968">
        <w:trPr>
          <w:trHeight w:val="300"/>
        </w:trPr>
        <w:tc>
          <w:tcPr>
            <w:tcW w:w="2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2172B7" w14:textId="77777777" w:rsidR="00F40968" w:rsidRPr="00F40968" w:rsidRDefault="00F40968" w:rsidP="00F4096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173AA2FC" w14:textId="77777777" w:rsidR="00F40968" w:rsidRPr="00F40968" w:rsidRDefault="00F40968" w:rsidP="00F4096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Accounts Receivable</w:t>
            </w:r>
          </w:p>
        </w:tc>
        <w:tc>
          <w:tcPr>
            <w:tcW w:w="14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8B627B" w14:textId="77777777" w:rsidR="00F40968" w:rsidRPr="00F40968" w:rsidRDefault="00F40968" w:rsidP="00F4096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DE6B8" w14:textId="77777777" w:rsidR="00F40968" w:rsidRPr="00F40968" w:rsidRDefault="00F40968" w:rsidP="00F4096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40968" w:rsidRPr="00F40968" w14:paraId="58A31021" w14:textId="77777777" w:rsidTr="00F40968">
        <w:trPr>
          <w:trHeight w:val="300"/>
        </w:trPr>
        <w:tc>
          <w:tcPr>
            <w:tcW w:w="2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997FF5" w14:textId="77777777" w:rsidR="00F40968" w:rsidRPr="00F40968" w:rsidRDefault="00F40968" w:rsidP="00F4096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4ACEE392" w14:textId="77777777" w:rsidR="00F40968" w:rsidRPr="00F40968" w:rsidRDefault="00F40968" w:rsidP="00F4096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Accounts Payable</w:t>
            </w:r>
          </w:p>
        </w:tc>
        <w:tc>
          <w:tcPr>
            <w:tcW w:w="14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FD44C2" w14:textId="77777777" w:rsidR="00F40968" w:rsidRPr="00F40968" w:rsidRDefault="00F40968" w:rsidP="00F4096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3B5D1" w14:textId="77777777" w:rsidR="00F40968" w:rsidRPr="00F40968" w:rsidRDefault="00F40968" w:rsidP="00F4096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40968" w:rsidRPr="00F40968" w14:paraId="49E793F5" w14:textId="77777777" w:rsidTr="00F40968">
        <w:trPr>
          <w:trHeight w:val="300"/>
        </w:trPr>
        <w:tc>
          <w:tcPr>
            <w:tcW w:w="2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AEAFEA" w14:textId="77777777" w:rsidR="00F40968" w:rsidRPr="00F40968" w:rsidRDefault="00F40968" w:rsidP="00F4096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029F4308" w14:textId="77777777" w:rsidR="00F40968" w:rsidRPr="00F40968" w:rsidRDefault="00F40968" w:rsidP="00F4096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Common Stock</w:t>
            </w:r>
          </w:p>
        </w:tc>
        <w:tc>
          <w:tcPr>
            <w:tcW w:w="14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DB4507" w14:textId="77777777" w:rsidR="00F40968" w:rsidRPr="00F40968" w:rsidRDefault="00F40968" w:rsidP="00F4096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3F415" w14:textId="77777777" w:rsidR="00F40968" w:rsidRPr="00F40968" w:rsidRDefault="00F40968" w:rsidP="00F4096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40968" w:rsidRPr="00F40968" w14:paraId="6DBA5176" w14:textId="77777777" w:rsidTr="00F40968">
        <w:trPr>
          <w:trHeight w:val="300"/>
        </w:trPr>
        <w:tc>
          <w:tcPr>
            <w:tcW w:w="2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23FF09" w14:textId="77777777" w:rsidR="00F40968" w:rsidRPr="00F40968" w:rsidRDefault="00F40968" w:rsidP="00F4096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03FBDEBB" w14:textId="77777777" w:rsidR="00F40968" w:rsidRPr="00F40968" w:rsidRDefault="00F40968" w:rsidP="00F4096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Retained Earnings</w:t>
            </w:r>
          </w:p>
        </w:tc>
        <w:tc>
          <w:tcPr>
            <w:tcW w:w="14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9C52F8" w14:textId="77777777" w:rsidR="00F40968" w:rsidRPr="00F40968" w:rsidRDefault="00F40968" w:rsidP="00F4096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7E649" w14:textId="77777777" w:rsidR="00F40968" w:rsidRPr="00F40968" w:rsidRDefault="00F40968" w:rsidP="00F4096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40968" w:rsidRPr="00F40968" w14:paraId="3823E731" w14:textId="77777777" w:rsidTr="00F40968">
        <w:trPr>
          <w:trHeight w:val="300"/>
        </w:trPr>
        <w:tc>
          <w:tcPr>
            <w:tcW w:w="2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D41EFE" w14:textId="77777777" w:rsidR="00F40968" w:rsidRPr="00F40968" w:rsidRDefault="00F40968" w:rsidP="00F4096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27B5CB52" w14:textId="77777777" w:rsidR="00F40968" w:rsidRPr="00F40968" w:rsidRDefault="00F40968" w:rsidP="00F4096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Cash Dividends</w:t>
            </w:r>
          </w:p>
        </w:tc>
        <w:tc>
          <w:tcPr>
            <w:tcW w:w="14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45C27D" w14:textId="77777777" w:rsidR="00F40968" w:rsidRPr="00F40968" w:rsidRDefault="00F40968" w:rsidP="00F4096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2E3A5" w14:textId="77777777" w:rsidR="00F40968" w:rsidRPr="00F40968" w:rsidRDefault="00F40968" w:rsidP="00F4096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40968" w:rsidRPr="00F40968" w14:paraId="095AD9DB" w14:textId="77777777" w:rsidTr="00F40968">
        <w:trPr>
          <w:trHeight w:val="300"/>
        </w:trPr>
        <w:tc>
          <w:tcPr>
            <w:tcW w:w="2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6909C2" w14:textId="77777777" w:rsidR="00F40968" w:rsidRPr="00F40968" w:rsidRDefault="00F40968" w:rsidP="00F4096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5CA848D7" w14:textId="77777777" w:rsidR="00F40968" w:rsidRPr="00F40968" w:rsidRDefault="00F40968" w:rsidP="00F4096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Fees Earned</w:t>
            </w:r>
          </w:p>
        </w:tc>
        <w:tc>
          <w:tcPr>
            <w:tcW w:w="14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FF597D" w14:textId="77777777" w:rsidR="00F40968" w:rsidRPr="00F40968" w:rsidRDefault="00F40968" w:rsidP="00F4096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F423" w14:textId="77777777" w:rsidR="00F40968" w:rsidRPr="00F40968" w:rsidRDefault="00F40968" w:rsidP="00F4096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40968" w:rsidRPr="00F40968" w14:paraId="7388FCE2" w14:textId="77777777" w:rsidTr="00F40968">
        <w:trPr>
          <w:trHeight w:val="300"/>
        </w:trPr>
        <w:tc>
          <w:tcPr>
            <w:tcW w:w="2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6452B0" w14:textId="77777777" w:rsidR="00F40968" w:rsidRPr="00F40968" w:rsidRDefault="00F40968" w:rsidP="00F4096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0CC5299E" w14:textId="77777777" w:rsidR="00F40968" w:rsidRPr="00F40968" w:rsidRDefault="00F40968" w:rsidP="00F4096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Salary Expense</w:t>
            </w:r>
          </w:p>
        </w:tc>
        <w:tc>
          <w:tcPr>
            <w:tcW w:w="14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DA59A9" w14:textId="77777777" w:rsidR="00F40968" w:rsidRPr="00F40968" w:rsidRDefault="00F40968" w:rsidP="00F4096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E51E9" w14:textId="77777777" w:rsidR="00F40968" w:rsidRPr="00F40968" w:rsidRDefault="00F40968" w:rsidP="00F4096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40968" w:rsidRPr="00F40968" w14:paraId="1FC0F2F8" w14:textId="77777777" w:rsidTr="00F40968">
        <w:trPr>
          <w:trHeight w:val="300"/>
        </w:trPr>
        <w:tc>
          <w:tcPr>
            <w:tcW w:w="2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5A6582" w14:textId="77777777" w:rsidR="00F40968" w:rsidRPr="00F40968" w:rsidRDefault="00F40968" w:rsidP="00F4096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4BF50C5C" w14:textId="77777777" w:rsidR="00F40968" w:rsidRPr="00F40968" w:rsidRDefault="00F40968" w:rsidP="00F4096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Supplies Expense</w:t>
            </w:r>
          </w:p>
        </w:tc>
        <w:tc>
          <w:tcPr>
            <w:tcW w:w="14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E800FD" w14:textId="77777777" w:rsidR="00F40968" w:rsidRPr="00F40968" w:rsidRDefault="00F40968" w:rsidP="00F4096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A9C09" w14:textId="77777777" w:rsidR="00F40968" w:rsidRPr="00F40968" w:rsidRDefault="00F40968" w:rsidP="00F4096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40968" w:rsidRPr="00F40968" w14:paraId="19A65423" w14:textId="77777777" w:rsidTr="00F40968">
        <w:trPr>
          <w:trHeight w:val="300"/>
        </w:trPr>
        <w:tc>
          <w:tcPr>
            <w:tcW w:w="2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35C492" w14:textId="77777777" w:rsidR="00F40968" w:rsidRPr="00F40968" w:rsidRDefault="00F40968" w:rsidP="00F4096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51C302E2" w14:textId="77777777" w:rsidR="00F40968" w:rsidRPr="00F40968" w:rsidRDefault="00F40968" w:rsidP="00F4096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Truck Expense</w:t>
            </w:r>
          </w:p>
        </w:tc>
        <w:tc>
          <w:tcPr>
            <w:tcW w:w="14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527CE1" w14:textId="77777777" w:rsidR="00F40968" w:rsidRPr="00F40968" w:rsidRDefault="00F40968" w:rsidP="00F4096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DA958" w14:textId="77777777" w:rsidR="00F40968" w:rsidRPr="00F40968" w:rsidRDefault="00F40968" w:rsidP="00F4096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40968" w:rsidRPr="00F40968" w14:paraId="074D83F4" w14:textId="77777777" w:rsidTr="00F40968">
        <w:trPr>
          <w:trHeight w:val="300"/>
        </w:trPr>
        <w:tc>
          <w:tcPr>
            <w:tcW w:w="2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F67AEA" w14:textId="77777777" w:rsidR="00F40968" w:rsidRPr="00F40968" w:rsidRDefault="00F40968" w:rsidP="00F4096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36D61F53" w14:textId="77777777" w:rsidR="00F40968" w:rsidRPr="00F40968" w:rsidRDefault="00F40968" w:rsidP="00F4096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Miscellaneous Expense</w:t>
            </w:r>
          </w:p>
        </w:tc>
        <w:tc>
          <w:tcPr>
            <w:tcW w:w="14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7C9575" w14:textId="77777777" w:rsidR="00F40968" w:rsidRPr="00F40968" w:rsidRDefault="00F40968" w:rsidP="00F4096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E8F54" w14:textId="77777777" w:rsidR="00F40968" w:rsidRPr="00F40968" w:rsidRDefault="00F40968" w:rsidP="00F4096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40968" w:rsidRPr="00F40968" w14:paraId="25AB616B" w14:textId="77777777" w:rsidTr="00F40968">
        <w:trPr>
          <w:trHeight w:val="300"/>
        </w:trPr>
        <w:tc>
          <w:tcPr>
            <w:tcW w:w="2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CBD3A0" w14:textId="77777777" w:rsidR="00F40968" w:rsidRPr="00F40968" w:rsidRDefault="00F40968" w:rsidP="00F4096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826C80" w14:textId="77777777" w:rsidR="00F40968" w:rsidRPr="00F40968" w:rsidRDefault="00F40968" w:rsidP="00F4096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TOTAL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89605E" w14:textId="77777777" w:rsidR="00F40968" w:rsidRPr="00F40968" w:rsidRDefault="00F40968" w:rsidP="00F4096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429EFD" w14:textId="77777777" w:rsidR="00F40968" w:rsidRPr="00F40968" w:rsidRDefault="00F40968" w:rsidP="00F4096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DA032A" w14:textId="77777777" w:rsidR="00F40968" w:rsidRPr="00F40968" w:rsidRDefault="00F40968" w:rsidP="00F4096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B81F07" w14:textId="77777777" w:rsidR="00F40968" w:rsidRPr="00F40968" w:rsidRDefault="00F40968" w:rsidP="00F4096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8B0EEF" w14:textId="77777777" w:rsidR="00F40968" w:rsidRPr="00F40968" w:rsidRDefault="00F40968" w:rsidP="00F4096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8B3EC" w14:textId="77777777" w:rsidR="00F40968" w:rsidRPr="00F40968" w:rsidRDefault="00F40968" w:rsidP="00F4096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09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28E18CA1" w14:textId="7B4E3FC8" w:rsidR="00F40968" w:rsidRDefault="00F40968" w:rsidP="009F049D">
      <w:pPr>
        <w:rPr>
          <w:b/>
        </w:rPr>
      </w:pPr>
    </w:p>
    <w:p w14:paraId="03F1DA84" w14:textId="67C3CA25" w:rsidR="00346B5F" w:rsidRPr="00712E75" w:rsidRDefault="00346B5F" w:rsidP="009F049D">
      <w:pPr>
        <w:rPr>
          <w:b/>
        </w:rPr>
      </w:pPr>
    </w:p>
    <w:sectPr w:rsidR="00346B5F" w:rsidRPr="00712E75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80081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B069B"/>
    <w:rsid w:val="001D3F67"/>
    <w:rsid w:val="001D59EA"/>
    <w:rsid w:val="001D5FB0"/>
    <w:rsid w:val="0025620E"/>
    <w:rsid w:val="002731FE"/>
    <w:rsid w:val="0028002C"/>
    <w:rsid w:val="002817BE"/>
    <w:rsid w:val="00286BCA"/>
    <w:rsid w:val="002872E9"/>
    <w:rsid w:val="002B30AC"/>
    <w:rsid w:val="00346B5F"/>
    <w:rsid w:val="00351204"/>
    <w:rsid w:val="003A1A5A"/>
    <w:rsid w:val="003D2DC4"/>
    <w:rsid w:val="003D3F6F"/>
    <w:rsid w:val="003F2EC7"/>
    <w:rsid w:val="00422CD2"/>
    <w:rsid w:val="0042324A"/>
    <w:rsid w:val="0046039D"/>
    <w:rsid w:val="004A1015"/>
    <w:rsid w:val="004A717E"/>
    <w:rsid w:val="004C33A7"/>
    <w:rsid w:val="004D3F45"/>
    <w:rsid w:val="004F435A"/>
    <w:rsid w:val="00500D98"/>
    <w:rsid w:val="0055700A"/>
    <w:rsid w:val="005740B9"/>
    <w:rsid w:val="005A5F93"/>
    <w:rsid w:val="005E232C"/>
    <w:rsid w:val="005F15E5"/>
    <w:rsid w:val="005F17E6"/>
    <w:rsid w:val="00614410"/>
    <w:rsid w:val="006328A1"/>
    <w:rsid w:val="00677FDC"/>
    <w:rsid w:val="00684B43"/>
    <w:rsid w:val="00692505"/>
    <w:rsid w:val="00694862"/>
    <w:rsid w:val="006F02B9"/>
    <w:rsid w:val="006F13DD"/>
    <w:rsid w:val="00707659"/>
    <w:rsid w:val="00712E75"/>
    <w:rsid w:val="00773866"/>
    <w:rsid w:val="007814FC"/>
    <w:rsid w:val="00794FEF"/>
    <w:rsid w:val="007A1D1A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474C"/>
    <w:rsid w:val="008D6BEE"/>
    <w:rsid w:val="00901617"/>
    <w:rsid w:val="00962867"/>
    <w:rsid w:val="00980EC8"/>
    <w:rsid w:val="009D093F"/>
    <w:rsid w:val="009F049D"/>
    <w:rsid w:val="00A01701"/>
    <w:rsid w:val="00A424BF"/>
    <w:rsid w:val="00A659D3"/>
    <w:rsid w:val="00AC29CD"/>
    <w:rsid w:val="00AC792C"/>
    <w:rsid w:val="00B223B6"/>
    <w:rsid w:val="00B92B2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33B98"/>
    <w:rsid w:val="00D47F34"/>
    <w:rsid w:val="00D8574C"/>
    <w:rsid w:val="00D87E27"/>
    <w:rsid w:val="00DA706C"/>
    <w:rsid w:val="00DA7487"/>
    <w:rsid w:val="00E13623"/>
    <w:rsid w:val="00E30502"/>
    <w:rsid w:val="00E4357B"/>
    <w:rsid w:val="00E5502A"/>
    <w:rsid w:val="00E80189"/>
    <w:rsid w:val="00EA2F5F"/>
    <w:rsid w:val="00ED6981"/>
    <w:rsid w:val="00F13015"/>
    <w:rsid w:val="00F152AC"/>
    <w:rsid w:val="00F20EB4"/>
    <w:rsid w:val="00F40968"/>
    <w:rsid w:val="00F51D62"/>
    <w:rsid w:val="00F71CCF"/>
    <w:rsid w:val="00F74C1A"/>
    <w:rsid w:val="00F81BF1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file:///C:\Users\Neelu_singh\Dropbox\Accounting%20Courseware\Chapter_4_Comprehensive%20Problem\documents\resources\Assessment_Questions\4.7_Question_Sheet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115</cp:revision>
  <dcterms:created xsi:type="dcterms:W3CDTF">2019-04-24T16:59:00Z</dcterms:created>
  <dcterms:modified xsi:type="dcterms:W3CDTF">2019-07-09T05:59:00Z</dcterms:modified>
</cp:coreProperties>
</file>