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3A33" w14:textId="41BA9555" w:rsidR="00A917A7" w:rsidRDefault="00A917A7" w:rsidP="00A917A7">
      <w:pPr>
        <w:jc w:val="center"/>
      </w:pPr>
      <w:r>
        <w:rPr>
          <w:lang w:val="mk-MK"/>
        </w:rPr>
        <w:t>Прва лабораториска по предметот СКИТ група -211169</w:t>
      </w:r>
    </w:p>
    <w:p w14:paraId="725681C6" w14:textId="77777777" w:rsidR="00A917A7" w:rsidRDefault="00A917A7" w:rsidP="00A917A7">
      <w:pPr>
        <w:jc w:val="center"/>
      </w:pPr>
    </w:p>
    <w:p w14:paraId="309636DC" w14:textId="06AA1CFE" w:rsidR="00A917A7" w:rsidRDefault="00A917A7" w:rsidP="00A917A7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CEBA5B0" wp14:editId="25E857E3">
                <wp:extent cx="304800" cy="304800"/>
                <wp:effectExtent l="0" t="0" r="0" b="0"/>
                <wp:docPr id="94484344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D0295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5C98312" wp14:editId="06171BEA">
            <wp:extent cx="6560820" cy="1794318"/>
            <wp:effectExtent l="0" t="0" r="0" b="0"/>
            <wp:docPr id="1121511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249" cy="1814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ED30F9" w14:textId="3C34CA1D" w:rsidR="00A917A7" w:rsidRPr="00A917A7" w:rsidRDefault="00A917A7" w:rsidP="00A917A7">
      <w:pPr>
        <w:pStyle w:val="ListParagraph"/>
        <w:numPr>
          <w:ilvl w:val="0"/>
          <w:numId w:val="1"/>
        </w:numPr>
      </w:pPr>
      <w:r>
        <w:t xml:space="preserve">1.Interface-based </w:t>
      </w:r>
      <w:r>
        <w:rPr>
          <w:lang w:val="mk-MK"/>
        </w:rPr>
        <w:t>карактеристики</w:t>
      </w:r>
    </w:p>
    <w:p w14:paraId="725538CE" w14:textId="12B547F7" w:rsidR="00A917A7" w:rsidRDefault="00A917A7" w:rsidP="00A917A7">
      <w:pPr>
        <w:rPr>
          <w:lang w:val="mk-MK"/>
        </w:rPr>
      </w:pPr>
      <w:r>
        <w:rPr>
          <w:lang w:val="mk-MK"/>
        </w:rPr>
        <w:t>Од описот можеме да издвоиме 4 карактеристики и тоа</w:t>
      </w:r>
    </w:p>
    <w:p w14:paraId="00599C4B" w14:textId="0FB196E2" w:rsidR="00A917A7" w:rsidRDefault="00A917A7" w:rsidP="00A917A7">
      <w:r>
        <w:t>C1-ukVisaApplications</w:t>
      </w:r>
      <w:r>
        <w:rPr>
          <w:lang w:val="mk-MK"/>
        </w:rPr>
        <w:t xml:space="preserve"> не е </w:t>
      </w:r>
      <w:r>
        <w:t>null</w:t>
      </w:r>
    </w:p>
    <w:p w14:paraId="3CC3524F" w14:textId="755EF130" w:rsidR="00A917A7" w:rsidRDefault="00A917A7" w:rsidP="00A917A7">
      <w:r>
        <w:t>C2-</w:t>
      </w:r>
      <w:proofErr w:type="gramStart"/>
      <w:r>
        <w:t xml:space="preserve">usaVisaApplications  </w:t>
      </w:r>
      <w:r>
        <w:rPr>
          <w:lang w:val="mk-MK"/>
        </w:rPr>
        <w:t>не</w:t>
      </w:r>
      <w:proofErr w:type="gramEnd"/>
      <w:r>
        <w:rPr>
          <w:lang w:val="mk-MK"/>
        </w:rPr>
        <w:t xml:space="preserve"> е </w:t>
      </w:r>
      <w:r>
        <w:t>null</w:t>
      </w:r>
    </w:p>
    <w:p w14:paraId="3C81A3BF" w14:textId="1F8AC5E9" w:rsidR="00A917A7" w:rsidRDefault="00A917A7" w:rsidP="00A917A7">
      <w:pPr>
        <w:rPr>
          <w:lang w:val="mk-MK"/>
        </w:rPr>
      </w:pPr>
      <w:r>
        <w:t xml:space="preserve">C3-ukVisaApplications </w:t>
      </w:r>
      <w:proofErr w:type="gramStart"/>
      <w:r>
        <w:rPr>
          <w:lang w:val="mk-MK"/>
        </w:rPr>
        <w:t>не  е</w:t>
      </w:r>
      <w:proofErr w:type="gramEnd"/>
      <w:r>
        <w:rPr>
          <w:lang w:val="mk-MK"/>
        </w:rPr>
        <w:t xml:space="preserve"> празна</w:t>
      </w:r>
    </w:p>
    <w:p w14:paraId="44BFFF8F" w14:textId="75D0BBF2" w:rsidR="00A917A7" w:rsidRDefault="00A917A7" w:rsidP="00A917A7">
      <w:pPr>
        <w:rPr>
          <w:lang w:val="mk-MK"/>
        </w:rPr>
      </w:pPr>
      <w:r>
        <w:t>C4</w:t>
      </w:r>
      <w:r>
        <w:rPr>
          <w:lang w:val="mk-MK"/>
        </w:rPr>
        <w:t>-</w:t>
      </w:r>
      <w:proofErr w:type="spellStart"/>
      <w:r>
        <w:t>usaVisaApplications</w:t>
      </w:r>
      <w:proofErr w:type="spellEnd"/>
      <w:r>
        <w:t xml:space="preserve"> </w:t>
      </w:r>
      <w:proofErr w:type="gramStart"/>
      <w:r>
        <w:rPr>
          <w:lang w:val="mk-MK"/>
        </w:rPr>
        <w:t>не  е</w:t>
      </w:r>
      <w:proofErr w:type="gramEnd"/>
      <w:r>
        <w:rPr>
          <w:lang w:val="mk-MK"/>
        </w:rPr>
        <w:t xml:space="preserve"> празна</w:t>
      </w:r>
    </w:p>
    <w:p w14:paraId="3B04EFD7" w14:textId="1A160DE4" w:rsidR="00A917A7" w:rsidRPr="00A917A7" w:rsidRDefault="00A917A7" w:rsidP="00A917A7">
      <w:pPr>
        <w:pStyle w:val="ListParagraph"/>
        <w:numPr>
          <w:ilvl w:val="0"/>
          <w:numId w:val="1"/>
        </w:numPr>
      </w:pPr>
      <w:r>
        <w:t xml:space="preserve">Functionality-based </w:t>
      </w:r>
      <w:r>
        <w:rPr>
          <w:lang w:val="mk-MK"/>
        </w:rPr>
        <w:t>карактеристики</w:t>
      </w:r>
    </w:p>
    <w:p w14:paraId="66E81267" w14:textId="43662276" w:rsidR="00A917A7" w:rsidRDefault="00A917A7" w:rsidP="00A917A7">
      <w:pPr>
        <w:rPr>
          <w:lang w:val="mk-MK"/>
        </w:rPr>
      </w:pPr>
      <w:r>
        <w:t>C5</w:t>
      </w:r>
      <w:r>
        <w:rPr>
          <w:lang w:val="mk-MK"/>
        </w:rPr>
        <w:t xml:space="preserve">-Бројот на апликанти кои аплицирале за </w:t>
      </w:r>
      <w:r>
        <w:t>UK</w:t>
      </w:r>
      <w:r>
        <w:rPr>
          <w:lang w:val="mk-MK"/>
        </w:rPr>
        <w:t xml:space="preserve"> виза</w:t>
      </w:r>
      <w:r>
        <w:t xml:space="preserve"> </w:t>
      </w:r>
      <w:r>
        <w:rPr>
          <w:lang w:val="mk-MK"/>
        </w:rPr>
        <w:t xml:space="preserve">и не аплицирале за </w:t>
      </w:r>
      <w:r>
        <w:t>USA</w:t>
      </w:r>
      <w:r>
        <w:rPr>
          <w:lang w:val="mk-MK"/>
        </w:rPr>
        <w:t xml:space="preserve"> виза.</w:t>
      </w:r>
    </w:p>
    <w:p w14:paraId="390E3811" w14:textId="237E04BD" w:rsidR="00A917A7" w:rsidRDefault="00A917A7" w:rsidP="00A917A7">
      <w:r>
        <w:rPr>
          <w:lang w:val="mk-MK"/>
        </w:rPr>
        <w:t xml:space="preserve">Следно треба да одредиме од кој тип ќе бидат карактеристиките. Првите 4 карактеристики ќе бидат од тип </w:t>
      </w:r>
      <w:r>
        <w:t>true/false</w:t>
      </w:r>
      <w:r>
        <w:rPr>
          <w:lang w:val="mk-MK"/>
        </w:rPr>
        <w:t xml:space="preserve"> т.е.</w:t>
      </w:r>
    </w:p>
    <w:p w14:paraId="76125C3C" w14:textId="75F94F60" w:rsidR="00A917A7" w:rsidRDefault="00A917A7" w:rsidP="00A917A7">
      <w:r>
        <w:t>C1-True/False</w:t>
      </w:r>
    </w:p>
    <w:p w14:paraId="26032C39" w14:textId="599AA16D" w:rsidR="00A917A7" w:rsidRDefault="00A917A7" w:rsidP="00A917A7">
      <w:r>
        <w:t>C2-True/False</w:t>
      </w:r>
    </w:p>
    <w:p w14:paraId="6EC5B606" w14:textId="5AB3D7AF" w:rsidR="00A917A7" w:rsidRDefault="00A917A7" w:rsidP="00A917A7">
      <w:r>
        <w:t>C3-True/False</w:t>
      </w:r>
    </w:p>
    <w:p w14:paraId="69E3F8B6" w14:textId="1506CEE7" w:rsidR="00A917A7" w:rsidRDefault="00A917A7" w:rsidP="00A917A7">
      <w:pPr>
        <w:rPr>
          <w:lang w:val="mk-MK"/>
        </w:rPr>
      </w:pPr>
      <w:r>
        <w:t>C4=True/False</w:t>
      </w:r>
    </w:p>
    <w:p w14:paraId="58288E37" w14:textId="5F72F167" w:rsidR="00AA42C0" w:rsidRPr="00AA42C0" w:rsidRDefault="00AA42C0" w:rsidP="00A917A7">
      <w:pPr>
        <w:rPr>
          <w:lang w:val="mk-MK"/>
        </w:rPr>
      </w:pPr>
      <w:r>
        <w:rPr>
          <w:lang w:val="mk-MK"/>
        </w:rPr>
        <w:t xml:space="preserve">Во првите 4 имаме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дисјунктност</w:t>
      </w:r>
      <w:proofErr w:type="spellEnd"/>
      <w:r>
        <w:rPr>
          <w:lang w:val="mk-MK"/>
        </w:rPr>
        <w:t>и комплетност бидејќи нешто не може да биде и точно и неточно  и нешто е или точно или неточно.</w:t>
      </w:r>
    </w:p>
    <w:p w14:paraId="3A72AE5E" w14:textId="20914A6C" w:rsidR="00AA42C0" w:rsidRPr="00AA42C0" w:rsidRDefault="00AA42C0" w:rsidP="00A917A7">
      <w:pPr>
        <w:rPr>
          <w:lang w:val="mk-MK"/>
        </w:rPr>
      </w:pPr>
      <w:r>
        <w:rPr>
          <w:lang w:val="mk-MK"/>
        </w:rPr>
        <w:t xml:space="preserve">Повторно </w:t>
      </w:r>
      <w:r>
        <w:t>C</w:t>
      </w:r>
      <w:r>
        <w:rPr>
          <w:lang w:val="mk-MK"/>
        </w:rPr>
        <w:t>5 може да има 2  типови и тоа</w:t>
      </w:r>
      <w:r>
        <w:t>:</w:t>
      </w:r>
    </w:p>
    <w:p w14:paraId="43B9DC03" w14:textId="54AA146B" w:rsidR="00AA42C0" w:rsidRDefault="00AA42C0" w:rsidP="00A917A7">
      <w:r>
        <w:lastRenderedPageBreak/>
        <w:t>C5-</w:t>
      </w:r>
      <w:proofErr w:type="gramStart"/>
      <w:r w:rsidR="00036963">
        <w:t>1</w:t>
      </w:r>
      <w:r>
        <w:t>.</w:t>
      </w:r>
      <w:r>
        <w:rPr>
          <w:lang w:val="mk-MK"/>
        </w:rPr>
        <w:t>Барем</w:t>
      </w:r>
      <w:proofErr w:type="gramEnd"/>
      <w:r>
        <w:rPr>
          <w:lang w:val="mk-MK"/>
        </w:rPr>
        <w:t xml:space="preserve"> еден апликант аплицирал за </w:t>
      </w:r>
      <w:r>
        <w:t>UK</w:t>
      </w:r>
      <w:r>
        <w:rPr>
          <w:lang w:val="mk-MK"/>
        </w:rPr>
        <w:t xml:space="preserve"> виза и не аплицирал за </w:t>
      </w:r>
      <w:r>
        <w:t xml:space="preserve">USA </w:t>
      </w:r>
      <w:r>
        <w:rPr>
          <w:lang w:val="mk-MK"/>
        </w:rPr>
        <w:t>виза(</w:t>
      </w:r>
      <w:r>
        <w:t>&gt;0)</w:t>
      </w:r>
    </w:p>
    <w:p w14:paraId="2CCBD528" w14:textId="330756BB" w:rsidR="00036963" w:rsidRDefault="00036963" w:rsidP="00A917A7">
      <w:r>
        <w:t>C5.</w:t>
      </w:r>
      <w:r>
        <w:t>2</w:t>
      </w:r>
      <w:r>
        <w:rPr>
          <w:lang w:val="mk-MK"/>
        </w:rPr>
        <w:t xml:space="preserve">-Ниту еден </w:t>
      </w:r>
      <w:proofErr w:type="gramStart"/>
      <w:r>
        <w:rPr>
          <w:lang w:val="mk-MK"/>
        </w:rPr>
        <w:t>апликант  аплицирал</w:t>
      </w:r>
      <w:proofErr w:type="gramEnd"/>
      <w:r>
        <w:rPr>
          <w:lang w:val="mk-MK"/>
        </w:rPr>
        <w:t xml:space="preserve"> за </w:t>
      </w:r>
      <w:r>
        <w:t xml:space="preserve">UK </w:t>
      </w:r>
      <w:r>
        <w:rPr>
          <w:lang w:val="mk-MK"/>
        </w:rPr>
        <w:t xml:space="preserve">виза  и не аплицирал за </w:t>
      </w:r>
      <w:r>
        <w:t>USA</w:t>
      </w:r>
      <w:r>
        <w:rPr>
          <w:lang w:val="mk-MK"/>
        </w:rPr>
        <w:t xml:space="preserve"> виза</w:t>
      </w:r>
      <w:r>
        <w:t>(=0)</w:t>
      </w:r>
    </w:p>
    <w:p w14:paraId="3D875213" w14:textId="3FBC4275" w:rsidR="00A917A7" w:rsidRDefault="00AA42C0" w:rsidP="00A917A7">
      <w:pPr>
        <w:rPr>
          <w:lang w:val="mk-MK"/>
        </w:rPr>
      </w:pPr>
      <w:proofErr w:type="spellStart"/>
      <w:r w:rsidRPr="00AA42C0">
        <w:t>Повторно</w:t>
      </w:r>
      <w:proofErr w:type="spellEnd"/>
      <w:r w:rsidRPr="00AA42C0">
        <w:t xml:space="preserve"> </w:t>
      </w:r>
      <w:proofErr w:type="spellStart"/>
      <w:r w:rsidRPr="00AA42C0">
        <w:t>имаме</w:t>
      </w:r>
      <w:proofErr w:type="spellEnd"/>
      <w:r w:rsidRPr="00AA42C0">
        <w:t xml:space="preserve"> </w:t>
      </w:r>
      <w:proofErr w:type="spellStart"/>
      <w:r w:rsidRPr="00AA42C0">
        <w:t>дисјунктност</w:t>
      </w:r>
      <w:proofErr w:type="spellEnd"/>
      <w:r w:rsidRPr="00AA42C0">
        <w:t xml:space="preserve"> и </w:t>
      </w:r>
      <w:proofErr w:type="spellStart"/>
      <w:r w:rsidRPr="00AA42C0">
        <w:t>комплетност</w:t>
      </w:r>
      <w:proofErr w:type="spellEnd"/>
      <w:r w:rsidRPr="00AA42C0">
        <w:t xml:space="preserve"> </w:t>
      </w:r>
      <w:proofErr w:type="spellStart"/>
      <w:r w:rsidRPr="00AA42C0">
        <w:t>бидејќи</w:t>
      </w:r>
      <w:proofErr w:type="spellEnd"/>
      <w:r w:rsidRPr="00AA42C0">
        <w:t xml:space="preserve"> </w:t>
      </w:r>
      <w:proofErr w:type="spellStart"/>
      <w:r w:rsidRPr="00AA42C0">
        <w:t>или</w:t>
      </w:r>
      <w:proofErr w:type="spellEnd"/>
      <w:r w:rsidRPr="00AA42C0">
        <w:t xml:space="preserve"> </w:t>
      </w:r>
      <w:proofErr w:type="spellStart"/>
      <w:r w:rsidRPr="00AA42C0">
        <w:t>ќе</w:t>
      </w:r>
      <w:proofErr w:type="spellEnd"/>
      <w:r w:rsidRPr="00AA42C0">
        <w:t xml:space="preserve"> </w:t>
      </w:r>
      <w:proofErr w:type="spellStart"/>
      <w:r w:rsidRPr="00AA42C0">
        <w:t>немаме</w:t>
      </w:r>
      <w:proofErr w:type="spellEnd"/>
      <w:r w:rsidRPr="00AA42C0">
        <w:t xml:space="preserve"> </w:t>
      </w:r>
      <w:proofErr w:type="spellStart"/>
      <w:r w:rsidRPr="00AA42C0">
        <w:t>ни</w:t>
      </w:r>
      <w:proofErr w:type="spellEnd"/>
      <w:r w:rsidRPr="00AA42C0">
        <w:t xml:space="preserve"> 1 </w:t>
      </w:r>
      <w:proofErr w:type="spellStart"/>
      <w:r w:rsidRPr="00AA42C0">
        <w:t>елемент</w:t>
      </w:r>
      <w:proofErr w:type="spellEnd"/>
      <w:r w:rsidRPr="00AA42C0">
        <w:t xml:space="preserve">, </w:t>
      </w:r>
      <w:proofErr w:type="spellStart"/>
      <w:r w:rsidRPr="00AA42C0">
        <w:t>или</w:t>
      </w:r>
      <w:proofErr w:type="spellEnd"/>
      <w:r w:rsidRPr="00AA42C0">
        <w:t xml:space="preserve"> </w:t>
      </w:r>
      <w:proofErr w:type="spellStart"/>
      <w:r w:rsidRPr="00AA42C0">
        <w:t>барем</w:t>
      </w:r>
      <w:proofErr w:type="spellEnd"/>
      <w:r w:rsidRPr="00AA42C0">
        <w:t xml:space="preserve"> 1 </w:t>
      </w:r>
      <w:proofErr w:type="spellStart"/>
      <w:r w:rsidRPr="00AA42C0">
        <w:t>елемент</w:t>
      </w:r>
      <w:proofErr w:type="spellEnd"/>
      <w:r w:rsidRPr="00AA42C0">
        <w:t>.</w:t>
      </w:r>
    </w:p>
    <w:p w14:paraId="2E7F9B03" w14:textId="435D3D1C" w:rsidR="00AA42C0" w:rsidRDefault="00AA42C0" w:rsidP="00A917A7">
      <w:pPr>
        <w:rPr>
          <w:lang w:val="mk-MK"/>
        </w:rPr>
      </w:pPr>
    </w:p>
    <w:p w14:paraId="34D18AF0" w14:textId="65E9EFBB" w:rsidR="00AA42C0" w:rsidRDefault="00AA42C0" w:rsidP="00A917A7">
      <w:pPr>
        <w:rPr>
          <w:lang w:val="mk-MK"/>
        </w:rPr>
      </w:pPr>
      <w:r>
        <w:rPr>
          <w:lang w:val="mk-MK"/>
        </w:rPr>
        <w:t xml:space="preserve">Следно ги покриваме овие патеки користејќи го </w:t>
      </w:r>
      <w:r>
        <w:t xml:space="preserve">Base Choice Coverage (BCC) </w:t>
      </w:r>
      <w:r>
        <w:rPr>
          <w:lang w:val="mk-MK"/>
        </w:rPr>
        <w:t>критериумот.</w:t>
      </w:r>
    </w:p>
    <w:p w14:paraId="1684D8DC" w14:textId="57148A03" w:rsidR="00AA42C0" w:rsidRDefault="00AA42C0" w:rsidP="00A917A7">
      <w:pPr>
        <w:rPr>
          <w:lang w:val="mk-MK"/>
        </w:rPr>
      </w:pPr>
      <w:r>
        <w:rPr>
          <w:lang w:val="mk-MK"/>
        </w:rPr>
        <w:t xml:space="preserve">Најпрво бараме </w:t>
      </w:r>
      <w:r>
        <w:t xml:space="preserve">base choice  </w:t>
      </w:r>
      <w:r>
        <w:rPr>
          <w:lang w:val="mk-MK"/>
        </w:rPr>
        <w:t xml:space="preserve">што ќе ни задоволи </w:t>
      </w:r>
      <w:r>
        <w:t>happy path</w:t>
      </w:r>
    </w:p>
    <w:p w14:paraId="6A6BAE4F" w14:textId="60238E55" w:rsidR="00AA42C0" w:rsidRDefault="00AA42C0" w:rsidP="00A917A7">
      <w:r>
        <w:rPr>
          <w:lang w:val="mk-MK"/>
        </w:rPr>
        <w:t xml:space="preserve">Овој </w:t>
      </w:r>
      <w:r>
        <w:t>happy path e:</w:t>
      </w:r>
    </w:p>
    <w:p w14:paraId="3817B217" w14:textId="19AC76C0" w:rsidR="00AA42C0" w:rsidRDefault="00E7708D" w:rsidP="00A917A7">
      <w:r>
        <w:t>BC-</w:t>
      </w:r>
      <w:r w:rsidR="00AA42C0">
        <w:t>TTTTC5.1</w:t>
      </w:r>
    </w:p>
    <w:p w14:paraId="0306308C" w14:textId="7908D45C" w:rsidR="00E7708D" w:rsidRDefault="00E7708D" w:rsidP="00A917A7">
      <w:r>
        <w:rPr>
          <w:lang w:val="mk-MK"/>
        </w:rPr>
        <w:t>Тест 2-</w:t>
      </w:r>
      <w:r>
        <w:t>FTTTC5.1</w:t>
      </w:r>
    </w:p>
    <w:p w14:paraId="23CF7FFA" w14:textId="26A5CB23" w:rsidR="00E7708D" w:rsidRDefault="00E7708D" w:rsidP="00A917A7">
      <w:r>
        <w:rPr>
          <w:lang w:val="mk-MK"/>
        </w:rPr>
        <w:t>Тест 3-</w:t>
      </w:r>
      <w:r>
        <w:t>TFTTC5.1</w:t>
      </w:r>
    </w:p>
    <w:p w14:paraId="52E8E46C" w14:textId="2D6081A2" w:rsidR="00E7708D" w:rsidRDefault="00E7708D" w:rsidP="00A917A7">
      <w:r>
        <w:rPr>
          <w:lang w:val="mk-MK"/>
        </w:rPr>
        <w:t>Тест4</w:t>
      </w:r>
      <w:r>
        <w:t>-TTFTC5.1</w:t>
      </w:r>
    </w:p>
    <w:p w14:paraId="19F03AC5" w14:textId="69E38B30" w:rsidR="00E7708D" w:rsidRDefault="00E7708D" w:rsidP="00A917A7">
      <w:r>
        <w:rPr>
          <w:lang w:val="mk-MK"/>
        </w:rPr>
        <w:t>Тест5</w:t>
      </w:r>
      <w:r>
        <w:t>-TTTFC5.1</w:t>
      </w:r>
    </w:p>
    <w:p w14:paraId="24210F34" w14:textId="035440AD" w:rsidR="00E7708D" w:rsidRDefault="00E7708D" w:rsidP="00A917A7">
      <w:pPr>
        <w:rPr>
          <w:lang w:val="mk-MK"/>
        </w:rPr>
      </w:pPr>
      <w:r>
        <w:rPr>
          <w:lang w:val="mk-MK"/>
        </w:rPr>
        <w:t>Тест6-</w:t>
      </w:r>
      <w:r>
        <w:t>TTTTC5.2</w:t>
      </w:r>
    </w:p>
    <w:p w14:paraId="46B485E4" w14:textId="72BD6619" w:rsidR="00E7708D" w:rsidRDefault="00E7708D" w:rsidP="00A917A7">
      <w:pPr>
        <w:rPr>
          <w:lang w:val="mk-MK"/>
        </w:rPr>
      </w:pPr>
      <w:r>
        <w:rPr>
          <w:lang w:val="mk-MK"/>
        </w:rPr>
        <w:t>Во овој случај за секој од карактеристиките добивме по 1 нов тест.</w:t>
      </w:r>
    </w:p>
    <w:p w14:paraId="6F28D6AE" w14:textId="1AA16D75" w:rsidR="00E7708D" w:rsidRDefault="00E7708D" w:rsidP="00A917A7">
      <w:r>
        <w:rPr>
          <w:lang w:val="mk-MK"/>
        </w:rPr>
        <w:t xml:space="preserve">Од овие тестови следно бараме некој дали е </w:t>
      </w:r>
      <w:r>
        <w:t>infeasible.</w:t>
      </w:r>
    </w:p>
    <w:p w14:paraId="5C04C8E5" w14:textId="57EDDE96" w:rsidR="00E7708D" w:rsidRDefault="00E7708D" w:rsidP="00A917A7">
      <w:pPr>
        <w:rPr>
          <w:lang w:val="mk-MK"/>
        </w:rPr>
      </w:pPr>
      <w:r>
        <w:rPr>
          <w:lang w:val="mk-MK"/>
        </w:rPr>
        <w:t>Вакви тестови се тестовите 2 и 3 бидејќи не може низите истовремено да бидат</w:t>
      </w:r>
      <w:r>
        <w:t xml:space="preserve"> null</w:t>
      </w:r>
      <w:r>
        <w:rPr>
          <w:lang w:val="mk-MK"/>
        </w:rPr>
        <w:t xml:space="preserve"> и да не бидат празни.</w:t>
      </w:r>
    </w:p>
    <w:p w14:paraId="7D4449BB" w14:textId="0A3CDC48" w:rsidR="00E7708D" w:rsidRDefault="00E7708D" w:rsidP="00A917A7">
      <w:r>
        <w:rPr>
          <w:lang w:val="mk-MK"/>
        </w:rPr>
        <w:t>Притоа ги менуваме тестовите да бидат</w:t>
      </w:r>
    </w:p>
    <w:p w14:paraId="0D1F6A21" w14:textId="4C209048" w:rsidR="00E7708D" w:rsidRDefault="00E7708D" w:rsidP="00A917A7">
      <w:r>
        <w:rPr>
          <w:lang w:val="mk-MK"/>
        </w:rPr>
        <w:t>Тест</w:t>
      </w:r>
      <w:r>
        <w:t xml:space="preserve"> </w:t>
      </w:r>
      <w:r>
        <w:rPr>
          <w:lang w:val="mk-MK"/>
        </w:rPr>
        <w:t>2-</w:t>
      </w:r>
      <w:r>
        <w:t>FTFTC5.1</w:t>
      </w:r>
    </w:p>
    <w:p w14:paraId="21E6E867" w14:textId="0610CA67" w:rsidR="00E7708D" w:rsidRDefault="00E7708D" w:rsidP="00A917A7">
      <w:r>
        <w:rPr>
          <w:lang w:val="mk-MK"/>
        </w:rPr>
        <w:t>Тест 3 -</w:t>
      </w:r>
      <w:r>
        <w:t>TFTFC5.1</w:t>
      </w:r>
    </w:p>
    <w:p w14:paraId="7DB8EE66" w14:textId="2DE114A1" w:rsidR="00E7708D" w:rsidRDefault="00E7708D" w:rsidP="00A917A7">
      <w:proofErr w:type="spellStart"/>
      <w:r>
        <w:t>Наредно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уште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дефинираме</w:t>
      </w:r>
      <w:proofErr w:type="spellEnd"/>
      <w:r>
        <w:t xml:space="preserve"> </w:t>
      </w:r>
      <w:proofErr w:type="spellStart"/>
      <w:r>
        <w:t>вредности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одговараат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секој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тестовите</w:t>
      </w:r>
      <w:proofErr w:type="spellEnd"/>
      <w:r>
        <w:t>:</w:t>
      </w:r>
    </w:p>
    <w:p w14:paraId="73091FC3" w14:textId="512158A6" w:rsidR="00E7708D" w:rsidRDefault="00E7708D" w:rsidP="00A917A7">
      <w:r>
        <w:t>BC-</w:t>
      </w:r>
      <w:r>
        <w:rPr>
          <w:lang w:val="mk-MK"/>
        </w:rPr>
        <w:t xml:space="preserve">Тест1 </w:t>
      </w:r>
      <w:r>
        <w:t xml:space="preserve">(T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C5.1):</w:t>
      </w:r>
    </w:p>
    <w:p w14:paraId="09ABB113" w14:textId="4720517E" w:rsidR="00E7708D" w:rsidRDefault="00E7708D" w:rsidP="00A917A7">
      <w:r>
        <w:t>List&lt;String&gt;ukVisaApplications={</w:t>
      </w:r>
      <w:r w:rsidR="00036963">
        <w:t>1,2,3,4</w:t>
      </w:r>
      <w:proofErr w:type="gramStart"/>
      <w:r w:rsidR="00036963">
        <w:t>},List</w:t>
      </w:r>
      <w:proofErr w:type="gramEnd"/>
      <w:r w:rsidR="00036963">
        <w:t>&lt;String&gt;usVisaApplications={5,6,7,8}</w:t>
      </w:r>
    </w:p>
    <w:p w14:paraId="5106C4C6" w14:textId="5825646C" w:rsidR="00036963" w:rsidRDefault="00036963" w:rsidP="00A917A7">
      <w:r>
        <w:rPr>
          <w:lang w:val="mk-MK"/>
        </w:rPr>
        <w:t>Очекуван излез</w:t>
      </w:r>
      <w:r>
        <w:t>:4</w:t>
      </w:r>
    </w:p>
    <w:p w14:paraId="31356729" w14:textId="750B9363" w:rsidR="00036963" w:rsidRDefault="00036963" w:rsidP="00A917A7">
      <w:r>
        <w:rPr>
          <w:lang w:val="mk-MK"/>
        </w:rPr>
        <w:t>Тест 2</w:t>
      </w:r>
      <w:r>
        <w:t>(FTFTC5.1)</w:t>
      </w:r>
    </w:p>
    <w:p w14:paraId="34077294" w14:textId="7984FEE8" w:rsidR="00036963" w:rsidRDefault="00036963" w:rsidP="00A917A7">
      <w:r>
        <w:lastRenderedPageBreak/>
        <w:t>List&lt;String&gt;</w:t>
      </w:r>
      <w:proofErr w:type="spellStart"/>
      <w:r>
        <w:t>ukVisaApplications</w:t>
      </w:r>
      <w:proofErr w:type="spellEnd"/>
      <w:r>
        <w:t>=null, List&lt;String&gt;</w:t>
      </w:r>
      <w:proofErr w:type="spellStart"/>
      <w:r>
        <w:t>usVisaApplications</w:t>
      </w:r>
      <w:proofErr w:type="spellEnd"/>
      <w:proofErr w:type="gramStart"/>
      <w:r>
        <w:t>={</w:t>
      </w:r>
      <w:proofErr w:type="gramEnd"/>
      <w:r>
        <w:t>1,2,3,4}</w:t>
      </w:r>
    </w:p>
    <w:p w14:paraId="4A2ADB3F" w14:textId="6EBB45F6" w:rsidR="00036963" w:rsidRDefault="00036963" w:rsidP="00A917A7">
      <w:r>
        <w:rPr>
          <w:lang w:val="mk-MK"/>
        </w:rPr>
        <w:t>Очекуван излез</w:t>
      </w:r>
      <w:r>
        <w:t>:</w:t>
      </w:r>
      <w:proofErr w:type="spellStart"/>
      <w:r>
        <w:t>nullPointerException</w:t>
      </w:r>
      <w:proofErr w:type="spellEnd"/>
    </w:p>
    <w:p w14:paraId="0C50DF1B" w14:textId="1130123F" w:rsidR="00036963" w:rsidRDefault="00036963" w:rsidP="00A917A7">
      <w:r>
        <w:rPr>
          <w:lang w:val="mk-MK"/>
        </w:rPr>
        <w:t>Тест3(</w:t>
      </w:r>
      <w:r>
        <w:t>TFTFC5.1)</w:t>
      </w:r>
    </w:p>
    <w:p w14:paraId="6F1214CD" w14:textId="136AB1DE" w:rsidR="00036963" w:rsidRDefault="00036963" w:rsidP="00A917A7">
      <w:r>
        <w:t>List&lt;String&gt;ukVisaApplications={1,2,3,4</w:t>
      </w:r>
      <w:proofErr w:type="gramStart"/>
      <w:r>
        <w:t>},List</w:t>
      </w:r>
      <w:proofErr w:type="gramEnd"/>
      <w:r>
        <w:t>&lt;String&gt;usVisaApplications=null</w:t>
      </w:r>
    </w:p>
    <w:p w14:paraId="64E3298C" w14:textId="77777777" w:rsidR="00036963" w:rsidRDefault="00036963" w:rsidP="00036963">
      <w:r>
        <w:rPr>
          <w:lang w:val="mk-MK"/>
        </w:rPr>
        <w:t>Очекуван излез</w:t>
      </w:r>
      <w:r>
        <w:t>:</w:t>
      </w:r>
      <w:proofErr w:type="spellStart"/>
      <w:r>
        <w:t>nullPointerException</w:t>
      </w:r>
      <w:proofErr w:type="spellEnd"/>
    </w:p>
    <w:p w14:paraId="64173F7B" w14:textId="6273CFB1" w:rsidR="00036963" w:rsidRDefault="00036963" w:rsidP="00A917A7">
      <w:r>
        <w:rPr>
          <w:lang w:val="mk-MK"/>
        </w:rPr>
        <w:t>Тест4</w:t>
      </w:r>
      <w:r>
        <w:t>-</w:t>
      </w:r>
      <w:r>
        <w:rPr>
          <w:lang w:val="mk-MK"/>
        </w:rPr>
        <w:t>(</w:t>
      </w:r>
      <w:r>
        <w:t>TTFTC5.1</w:t>
      </w:r>
      <w:r>
        <w:rPr>
          <w:lang w:val="mk-MK"/>
        </w:rPr>
        <w:t>)</w:t>
      </w:r>
    </w:p>
    <w:p w14:paraId="0E693D5E" w14:textId="63FEB639" w:rsidR="00036963" w:rsidRDefault="00036963" w:rsidP="00A917A7">
      <w:r>
        <w:t>List&lt;String&gt;ukVisaApplications={</w:t>
      </w:r>
      <w:proofErr w:type="gramStart"/>
      <w:r>
        <w:t>},List</w:t>
      </w:r>
      <w:proofErr w:type="gramEnd"/>
      <w:r>
        <w:t>&lt;String&gt;usVisaApplications={1,2,3,4}</w:t>
      </w:r>
    </w:p>
    <w:p w14:paraId="7A9549F2" w14:textId="46AE259A" w:rsidR="00036963" w:rsidRDefault="00036963" w:rsidP="00A917A7">
      <w:r>
        <w:rPr>
          <w:lang w:val="mk-MK"/>
        </w:rPr>
        <w:t>Очекуван излез</w:t>
      </w:r>
      <w:r>
        <w:t>:null</w:t>
      </w:r>
    </w:p>
    <w:p w14:paraId="4DECC066" w14:textId="1D908604" w:rsidR="00036963" w:rsidRDefault="00036963" w:rsidP="00036963">
      <w:r>
        <w:rPr>
          <w:lang w:val="mk-MK"/>
        </w:rPr>
        <w:t>Тест5</w:t>
      </w:r>
      <w:r>
        <w:t>-</w:t>
      </w:r>
      <w:r>
        <w:t>(</w:t>
      </w:r>
      <w:r>
        <w:t>TTTFC5.1</w:t>
      </w:r>
      <w:r>
        <w:t>)</w:t>
      </w:r>
    </w:p>
    <w:p w14:paraId="4E26F1F0" w14:textId="3B8DA10D" w:rsidR="00036963" w:rsidRDefault="00036963" w:rsidP="00036963">
      <w:r>
        <w:t>List&lt;String&gt;ukVisaApplications={1,2,3,4</w:t>
      </w:r>
      <w:proofErr w:type="gramStart"/>
      <w:r>
        <w:t>},List</w:t>
      </w:r>
      <w:proofErr w:type="gramEnd"/>
      <w:r>
        <w:t>&lt;String&gt;usVisaApplications={}</w:t>
      </w:r>
    </w:p>
    <w:p w14:paraId="0F9220DA" w14:textId="1D32A4F1" w:rsidR="00036963" w:rsidRDefault="00036963" w:rsidP="00036963">
      <w:r>
        <w:rPr>
          <w:lang w:val="mk-MK"/>
        </w:rPr>
        <w:t>Очекуван излез</w:t>
      </w:r>
      <w:r>
        <w:t>:4</w:t>
      </w:r>
    </w:p>
    <w:p w14:paraId="06CFC766" w14:textId="5C24E40D" w:rsidR="00036963" w:rsidRDefault="00036963" w:rsidP="00036963">
      <w:r>
        <w:rPr>
          <w:lang w:val="mk-MK"/>
        </w:rPr>
        <w:t>Тест6-</w:t>
      </w:r>
      <w:r>
        <w:t>(</w:t>
      </w:r>
      <w:r>
        <w:t>TTTTC5.2</w:t>
      </w:r>
      <w:r>
        <w:t>)</w:t>
      </w:r>
    </w:p>
    <w:p w14:paraId="52E4A82F" w14:textId="00C097AE" w:rsidR="00036963" w:rsidRDefault="00036963" w:rsidP="00036963">
      <w:r>
        <w:t>List&lt;String&gt;ukVisaApplications={1,2,3,4</w:t>
      </w:r>
      <w:proofErr w:type="gramStart"/>
      <w:r>
        <w:t>},List</w:t>
      </w:r>
      <w:proofErr w:type="gramEnd"/>
      <w:r>
        <w:t>&lt;String&gt;usVisaApplications{1,2,3,4}</w:t>
      </w:r>
    </w:p>
    <w:p w14:paraId="272507B4" w14:textId="0DF63B6C" w:rsidR="00036963" w:rsidRPr="00036963" w:rsidRDefault="00036963" w:rsidP="00036963">
      <w:r>
        <w:rPr>
          <w:lang w:val="mk-MK"/>
        </w:rPr>
        <w:t>Очекуван излез</w:t>
      </w:r>
      <w:r>
        <w:t>:null</w:t>
      </w:r>
    </w:p>
    <w:p w14:paraId="4564CA35" w14:textId="77777777" w:rsidR="00036963" w:rsidRPr="00036963" w:rsidRDefault="00036963" w:rsidP="00A917A7"/>
    <w:sectPr w:rsidR="00036963" w:rsidRPr="0003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724D2"/>
    <w:multiLevelType w:val="hybridMultilevel"/>
    <w:tmpl w:val="D2406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17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A7"/>
    <w:rsid w:val="00036963"/>
    <w:rsid w:val="00A917A7"/>
    <w:rsid w:val="00AA42C0"/>
    <w:rsid w:val="00E7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1E1F"/>
  <w15:chartTrackingRefBased/>
  <w15:docId w15:val="{70C2C501-E4A4-4BB4-AF1B-2B9D8D43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963"/>
  </w:style>
  <w:style w:type="paragraph" w:styleId="Heading1">
    <w:name w:val="heading 1"/>
    <w:basedOn w:val="Normal"/>
    <w:next w:val="Normal"/>
    <w:link w:val="Heading1Char"/>
    <w:uiPriority w:val="9"/>
    <w:qFormat/>
    <w:rsid w:val="00A91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Трајкоски Леонид</dc:creator>
  <cp:keywords/>
  <dc:description/>
  <cp:lastModifiedBy>Трајкоски Леонид</cp:lastModifiedBy>
  <cp:revision>1</cp:revision>
  <dcterms:created xsi:type="dcterms:W3CDTF">2024-03-27T14:26:00Z</dcterms:created>
  <dcterms:modified xsi:type="dcterms:W3CDTF">2024-03-27T15:02:00Z</dcterms:modified>
</cp:coreProperties>
</file>