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895B1E" w14:textId="77777777" w:rsidR="00BA0E05" w:rsidRDefault="00BA0E05" w:rsidP="00BA0E05">
      <w:pPr>
        <w:tabs>
          <w:tab w:val="left" w:pos="1358"/>
          <w:tab w:val="center" w:pos="5233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Частное учреждение профессиональная образовательная организация</w:t>
      </w:r>
    </w:p>
    <w:p w14:paraId="3979505C" w14:textId="77777777" w:rsidR="00BA0E05" w:rsidRDefault="00BA0E05" w:rsidP="00BA0E05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«СТОЛИЧНЫЙ БИЗНЕС КОЛЛЕДЖ»</w:t>
      </w:r>
    </w:p>
    <w:p w14:paraId="7E0CB7AE" w14:textId="77777777" w:rsidR="00BA0E05" w:rsidRDefault="00BA0E05" w:rsidP="00BA0E05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ЗАЧЕТНО-ЭКЗАМЕНАЦИОННАЯ  ВЕДОМОСТЬ</w:t>
      </w:r>
    </w:p>
    <w:p w14:paraId="48EF7B62" w14:textId="77777777" w:rsidR="00BA0E05" w:rsidRDefault="00BA0E05" w:rsidP="00BA0E05">
      <w:pPr>
        <w:spacing w:after="0" w:line="240" w:lineRule="auto"/>
        <w:jc w:val="center"/>
        <w:rPr>
          <w:b/>
          <w:sz w:val="28"/>
          <w:szCs w:val="28"/>
        </w:rPr>
      </w:pPr>
    </w:p>
    <w:p w14:paraId="265D2B1B" w14:textId="527DF5C7" w:rsidR="00BA0E05" w:rsidRDefault="00BA0E05" w:rsidP="00BA0E05">
      <w:pPr>
        <w:spacing w:after="0"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Дисциплина___</w:t>
      </w:r>
      <w:r w:rsidR="00DF67D3" w:rsidRPr="00DF67D3">
        <w:rPr>
          <w:sz w:val="20"/>
          <w:szCs w:val="20"/>
          <w:u w:val="single"/>
        </w:rPr>
        <w:t>Элементы</w:t>
      </w:r>
      <w:proofErr w:type="spellEnd"/>
      <w:r w:rsidR="00DF67D3" w:rsidRPr="00DF67D3">
        <w:rPr>
          <w:sz w:val="20"/>
          <w:szCs w:val="20"/>
          <w:u w:val="single"/>
        </w:rPr>
        <w:t xml:space="preserve"> высшей математики</w:t>
      </w:r>
      <w:r>
        <w:rPr>
          <w:sz w:val="20"/>
          <w:szCs w:val="20"/>
        </w:rPr>
        <w:t xml:space="preserve">______________            Группа  </w:t>
      </w:r>
      <w:r>
        <w:rPr>
          <w:b/>
          <w:sz w:val="20"/>
          <w:szCs w:val="20"/>
        </w:rPr>
        <w:t xml:space="preserve">1005 КМ         </w:t>
      </w:r>
      <w:r>
        <w:rPr>
          <w:sz w:val="20"/>
          <w:szCs w:val="20"/>
        </w:rPr>
        <w:t>Зачет/Экзамен</w:t>
      </w:r>
    </w:p>
    <w:p w14:paraId="5F4B6FBE" w14:textId="71BD2502" w:rsidR="00BA0E05" w:rsidRDefault="00BA0E05" w:rsidP="00BA0E05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Преподаватель ___</w:t>
      </w:r>
      <w:r w:rsidR="00DF67D3" w:rsidRPr="00DF67D3">
        <w:rPr>
          <w:sz w:val="20"/>
          <w:szCs w:val="20"/>
          <w:u w:val="single"/>
        </w:rPr>
        <w:t>Травкина И.Г</w:t>
      </w:r>
      <w:r w:rsidR="00DF67D3">
        <w:rPr>
          <w:sz w:val="20"/>
          <w:szCs w:val="20"/>
        </w:rPr>
        <w:t>.</w:t>
      </w:r>
      <w:r>
        <w:rPr>
          <w:sz w:val="20"/>
          <w:szCs w:val="20"/>
        </w:rPr>
        <w:t>___________________________                                 Дата</w:t>
      </w:r>
      <w:r w:rsidR="00DF67D3">
        <w:rPr>
          <w:sz w:val="20"/>
          <w:szCs w:val="20"/>
        </w:rPr>
        <w:t xml:space="preserve">         30.12.2020</w:t>
      </w:r>
    </w:p>
    <w:p w14:paraId="6C0AAA0E" w14:textId="77777777" w:rsidR="00BA0E05" w:rsidRDefault="00BA0E05" w:rsidP="00BA0E05">
      <w:pPr>
        <w:spacing w:after="0" w:line="240" w:lineRule="auto"/>
        <w:jc w:val="both"/>
      </w:pPr>
    </w:p>
    <w:tbl>
      <w:tblPr>
        <w:tblW w:w="1077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3"/>
        <w:gridCol w:w="4144"/>
        <w:gridCol w:w="1694"/>
        <w:gridCol w:w="2410"/>
        <w:gridCol w:w="1669"/>
      </w:tblGrid>
      <w:tr w:rsidR="00BA0E05" w14:paraId="5C66944E" w14:textId="77777777" w:rsidTr="007733A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AD9B6" w14:textId="77777777" w:rsidR="00BA0E05" w:rsidRDefault="00BA0E05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</w:p>
          <w:p w14:paraId="36EF1A6C" w14:textId="77777777" w:rsidR="00BA0E05" w:rsidRDefault="00BA0E05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п/п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D56C17" w14:textId="77777777" w:rsidR="00BA0E05" w:rsidRDefault="00BA0E05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Ф.И.О.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07370" w14:textId="77777777" w:rsidR="00BA0E05" w:rsidRDefault="00BA0E05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билета/</w:t>
            </w:r>
          </w:p>
          <w:p w14:paraId="59797BA8" w14:textId="77777777" w:rsidR="00BA0E05" w:rsidRDefault="00BA0E05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вариант теста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9D26C" w14:textId="77777777" w:rsidR="00BA0E05" w:rsidRDefault="00BA0E05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A2C69" w14:textId="77777777" w:rsidR="00BA0E05" w:rsidRDefault="00BA0E05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5F5273" w14:paraId="17E34EB9" w14:textId="77777777" w:rsidTr="007733A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45E35" w14:textId="77777777" w:rsidR="005F5273" w:rsidRDefault="005F5273" w:rsidP="005F5273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0A58" w14:textId="77777777" w:rsidR="005F5273" w:rsidRDefault="005F5273" w:rsidP="005F5273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Вервекин</w:t>
            </w:r>
            <w:proofErr w:type="spellEnd"/>
            <w:r>
              <w:rPr>
                <w:lang w:eastAsia="en-US"/>
              </w:rPr>
              <w:t xml:space="preserve"> Никита </w:t>
            </w:r>
            <w:proofErr w:type="spellStart"/>
            <w:r>
              <w:rPr>
                <w:lang w:eastAsia="en-US"/>
              </w:rPr>
              <w:t>Денисовия</w:t>
            </w:r>
            <w:proofErr w:type="spellEnd"/>
            <w:r>
              <w:rPr>
                <w:lang w:eastAsia="en-US"/>
              </w:rPr>
              <w:t xml:space="preserve">  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CABCF" w14:textId="124502C7" w:rsidR="005F5273" w:rsidRDefault="005F5273" w:rsidP="005F5273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3 </w:t>
            </w:r>
            <w:r w:rsidRPr="00E86C78">
              <w:rPr>
                <w:sz w:val="22"/>
                <w:szCs w:val="22"/>
                <w:lang w:eastAsia="en-US"/>
              </w:rPr>
              <w:t xml:space="preserve"> вариант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7F5DE" w14:textId="76F3F66D" w:rsidR="005F5273" w:rsidRDefault="005F5273" w:rsidP="005F5273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04567" w14:textId="05A48326" w:rsidR="005F5273" w:rsidRDefault="005F5273" w:rsidP="005F5273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7733AE" w14:paraId="2C2DC0C7" w14:textId="77777777" w:rsidTr="007733A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FBB92" w14:textId="77777777" w:rsidR="007733AE" w:rsidRDefault="007733AE" w:rsidP="007733A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B7188" w14:textId="77777777" w:rsidR="007733AE" w:rsidRDefault="007733AE" w:rsidP="007733AE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 xml:space="preserve">Власов Валерий Георгиевич 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4FA9" w14:textId="45865277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E86C78"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FDC2" w14:textId="45C1D64F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BC96" w14:textId="5B39DD77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367A0E">
              <w:rPr>
                <w:sz w:val="22"/>
                <w:szCs w:val="22"/>
                <w:lang w:eastAsia="en-US"/>
              </w:rPr>
              <w:t>Травкина И.Г</w:t>
            </w:r>
          </w:p>
        </w:tc>
      </w:tr>
      <w:tr w:rsidR="007733AE" w14:paraId="4ED9DC21" w14:textId="77777777" w:rsidTr="007733A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9568D" w14:textId="77777777" w:rsidR="007733AE" w:rsidRDefault="007733AE" w:rsidP="007733A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A4B46" w14:textId="77777777" w:rsidR="007733AE" w:rsidRDefault="007733AE" w:rsidP="007733AE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Гарбарчук</w:t>
            </w:r>
            <w:proofErr w:type="spellEnd"/>
            <w:r>
              <w:rPr>
                <w:lang w:eastAsia="en-US"/>
              </w:rPr>
              <w:t xml:space="preserve"> Андрей Сергеевич  МК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66D36" w14:textId="0C842502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2 </w:t>
            </w:r>
            <w:r w:rsidRPr="00E86C78">
              <w:rPr>
                <w:sz w:val="22"/>
                <w:szCs w:val="22"/>
                <w:lang w:eastAsia="en-US"/>
              </w:rPr>
              <w:t>вариант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86D9C" w14:textId="6469E271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E4F9" w14:textId="55F217C3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367A0E">
              <w:rPr>
                <w:sz w:val="22"/>
                <w:szCs w:val="22"/>
                <w:lang w:eastAsia="en-US"/>
              </w:rPr>
              <w:t>Травкина И.Г</w:t>
            </w:r>
          </w:p>
        </w:tc>
      </w:tr>
      <w:tr w:rsidR="007733AE" w14:paraId="6E43372E" w14:textId="77777777" w:rsidTr="007733A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B642" w14:textId="77777777" w:rsidR="007733AE" w:rsidRDefault="007733AE" w:rsidP="007733A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2B466" w14:textId="77777777" w:rsidR="007733AE" w:rsidRDefault="007733AE" w:rsidP="007733AE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Горбачева Александра Николаевна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FB69F" w14:textId="59C5F63C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 w:rsidRPr="00E86C78">
              <w:rPr>
                <w:sz w:val="22"/>
                <w:szCs w:val="22"/>
                <w:lang w:eastAsia="en-US"/>
              </w:rPr>
              <w:t xml:space="preserve"> вариант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DDE7B" w14:textId="3EA0B90D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D041B" w14:textId="43868582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367A0E">
              <w:rPr>
                <w:sz w:val="22"/>
                <w:szCs w:val="22"/>
                <w:lang w:eastAsia="en-US"/>
              </w:rPr>
              <w:t>Травкина И.Г</w:t>
            </w:r>
          </w:p>
        </w:tc>
      </w:tr>
      <w:tr w:rsidR="007733AE" w14:paraId="68741124" w14:textId="77777777" w:rsidTr="007733A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8C278" w14:textId="77777777" w:rsidR="007733AE" w:rsidRDefault="007733AE" w:rsidP="007733A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938A8" w14:textId="77777777" w:rsidR="007733AE" w:rsidRDefault="007733AE" w:rsidP="007733AE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Гуськов Максим Александрович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F4E4F" w14:textId="10AF6D02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E86C78"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C1F44" w14:textId="484A175D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84320" w14:textId="1ABC94C2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367A0E">
              <w:rPr>
                <w:sz w:val="22"/>
                <w:szCs w:val="22"/>
                <w:lang w:eastAsia="en-US"/>
              </w:rPr>
              <w:t>Травкина И.Г</w:t>
            </w:r>
          </w:p>
        </w:tc>
      </w:tr>
      <w:tr w:rsidR="007733AE" w14:paraId="14DFCD68" w14:textId="77777777" w:rsidTr="007733A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28F48" w14:textId="77777777" w:rsidR="007733AE" w:rsidRDefault="007733AE" w:rsidP="007733A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FAB01" w14:textId="77777777" w:rsidR="007733AE" w:rsidRDefault="007733AE" w:rsidP="007733AE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Замарахина</w:t>
            </w:r>
            <w:proofErr w:type="spellEnd"/>
            <w:r>
              <w:rPr>
                <w:lang w:eastAsia="en-US"/>
              </w:rPr>
              <w:t xml:space="preserve"> Мария Алексеевна 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003C8" w14:textId="60015DBE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  <w:r w:rsidRPr="00E86C78">
              <w:rPr>
                <w:sz w:val="22"/>
                <w:szCs w:val="22"/>
                <w:lang w:eastAsia="en-US"/>
              </w:rPr>
              <w:t xml:space="preserve"> вариант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DCEE6" w14:textId="480399F2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70CB9" w14:textId="4FA3A9B9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367A0E">
              <w:rPr>
                <w:sz w:val="22"/>
                <w:szCs w:val="22"/>
                <w:lang w:eastAsia="en-US"/>
              </w:rPr>
              <w:t>Травкина И.Г</w:t>
            </w:r>
          </w:p>
        </w:tc>
      </w:tr>
      <w:tr w:rsidR="007733AE" w14:paraId="09C7DAD0" w14:textId="77777777" w:rsidTr="007733A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7CB19" w14:textId="77777777" w:rsidR="007733AE" w:rsidRDefault="007733AE" w:rsidP="007733A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76063" w14:textId="77777777" w:rsidR="007733AE" w:rsidRDefault="007733AE" w:rsidP="007733AE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Ильягуев</w:t>
            </w:r>
            <w:proofErr w:type="spellEnd"/>
            <w:r>
              <w:rPr>
                <w:lang w:eastAsia="en-US"/>
              </w:rPr>
              <w:t xml:space="preserve"> Авраам </w:t>
            </w:r>
            <w:proofErr w:type="spellStart"/>
            <w:r>
              <w:rPr>
                <w:lang w:eastAsia="en-US"/>
              </w:rPr>
              <w:t>Раджаддинович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99BCA" w14:textId="37530FAA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8ED1" w14:textId="03CA787A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не явился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5BA46" w14:textId="54B2F07A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367A0E">
              <w:rPr>
                <w:sz w:val="22"/>
                <w:szCs w:val="22"/>
                <w:lang w:eastAsia="en-US"/>
              </w:rPr>
              <w:t>Травкина И.Г</w:t>
            </w:r>
          </w:p>
        </w:tc>
      </w:tr>
      <w:tr w:rsidR="007733AE" w14:paraId="7015022C" w14:textId="77777777" w:rsidTr="007733A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06B3" w14:textId="77777777" w:rsidR="007733AE" w:rsidRDefault="007733AE" w:rsidP="007733A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D026" w14:textId="77777777" w:rsidR="007733AE" w:rsidRDefault="007733AE" w:rsidP="007733AE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Кошин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Маркел</w:t>
            </w:r>
            <w:proofErr w:type="spellEnd"/>
            <w:r>
              <w:rPr>
                <w:lang w:eastAsia="en-US"/>
              </w:rPr>
              <w:t xml:space="preserve"> Сергеевич  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93AD1" w14:textId="64B55550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 w:rsidRPr="00E86C78">
              <w:rPr>
                <w:sz w:val="22"/>
                <w:szCs w:val="22"/>
                <w:lang w:eastAsia="en-US"/>
              </w:rPr>
              <w:t xml:space="preserve"> вариант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224D0" w14:textId="247CA834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24F1" w14:textId="6FC06317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367A0E">
              <w:rPr>
                <w:sz w:val="22"/>
                <w:szCs w:val="22"/>
                <w:lang w:eastAsia="en-US"/>
              </w:rPr>
              <w:t>Травкина И.Г</w:t>
            </w:r>
          </w:p>
        </w:tc>
      </w:tr>
      <w:tr w:rsidR="007733AE" w14:paraId="3910F954" w14:textId="77777777" w:rsidTr="007733A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13CE8" w14:textId="77777777" w:rsidR="007733AE" w:rsidRDefault="007733AE" w:rsidP="007733A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A71E9" w14:textId="77777777" w:rsidR="007733AE" w:rsidRDefault="007733AE" w:rsidP="007733AE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Красникова Софья Матвеевна  МК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EB8E" w14:textId="2D97E5AE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9A6B6" w14:textId="38794FC4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явилась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D8555" w14:textId="42A66357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367A0E">
              <w:rPr>
                <w:sz w:val="22"/>
                <w:szCs w:val="22"/>
                <w:lang w:eastAsia="en-US"/>
              </w:rPr>
              <w:t>Травкина И.Г</w:t>
            </w:r>
          </w:p>
        </w:tc>
      </w:tr>
      <w:tr w:rsidR="007733AE" w14:paraId="79638D82" w14:textId="77777777" w:rsidTr="007733A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9D11F" w14:textId="77777777" w:rsidR="007733AE" w:rsidRDefault="007733AE" w:rsidP="007733A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888A6" w14:textId="77777777" w:rsidR="007733AE" w:rsidRDefault="007733AE" w:rsidP="007733AE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Лопатин Александр Сергеевич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21D8" w14:textId="49DA4653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E86C78"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237A2" w14:textId="76F1815F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D055D" w14:textId="043DCF5C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367A0E">
              <w:rPr>
                <w:sz w:val="22"/>
                <w:szCs w:val="22"/>
                <w:lang w:eastAsia="en-US"/>
              </w:rPr>
              <w:t>Травкина И.Г</w:t>
            </w:r>
          </w:p>
        </w:tc>
      </w:tr>
      <w:tr w:rsidR="007733AE" w14:paraId="300CEE6A" w14:textId="77777777" w:rsidTr="007733A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B46D" w14:textId="77777777" w:rsidR="007733AE" w:rsidRDefault="007733AE" w:rsidP="007733A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EB1B5" w14:textId="77777777" w:rsidR="007733AE" w:rsidRDefault="007733AE" w:rsidP="007733AE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Нишко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Юдия</w:t>
            </w:r>
            <w:proofErr w:type="spellEnd"/>
            <w:r>
              <w:rPr>
                <w:lang w:eastAsia="en-US"/>
              </w:rPr>
              <w:t xml:space="preserve"> Юрьевна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4D30" w14:textId="02645036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  <w:r w:rsidRPr="00E86C78">
              <w:rPr>
                <w:sz w:val="22"/>
                <w:szCs w:val="22"/>
                <w:lang w:eastAsia="en-US"/>
              </w:rPr>
              <w:t xml:space="preserve"> вариант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1FB82" w14:textId="7EC5312A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9899" w14:textId="5248AC3A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367A0E">
              <w:rPr>
                <w:sz w:val="22"/>
                <w:szCs w:val="22"/>
                <w:lang w:eastAsia="en-US"/>
              </w:rPr>
              <w:t>Травкина И.Г</w:t>
            </w:r>
          </w:p>
        </w:tc>
      </w:tr>
      <w:tr w:rsidR="007733AE" w14:paraId="12EDF737" w14:textId="77777777" w:rsidTr="007733A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2143" w14:textId="77777777" w:rsidR="007733AE" w:rsidRDefault="007733AE" w:rsidP="007733A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FEF7E" w14:textId="77777777" w:rsidR="007733AE" w:rsidRDefault="007733AE" w:rsidP="007733AE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Пляскин</w:t>
            </w:r>
            <w:proofErr w:type="spellEnd"/>
            <w:r>
              <w:rPr>
                <w:lang w:eastAsia="en-US"/>
              </w:rPr>
              <w:t xml:space="preserve"> Богдан Олегович 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7AD6" w14:textId="2800347B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 w:rsidRPr="00E86C78">
              <w:rPr>
                <w:sz w:val="22"/>
                <w:szCs w:val="22"/>
                <w:lang w:eastAsia="en-US"/>
              </w:rPr>
              <w:t xml:space="preserve"> вариант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C10D9" w14:textId="6A6BCDE9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F3C03" w14:textId="49040290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367A0E">
              <w:rPr>
                <w:sz w:val="22"/>
                <w:szCs w:val="22"/>
                <w:lang w:eastAsia="en-US"/>
              </w:rPr>
              <w:t>Травкина И.Г</w:t>
            </w:r>
          </w:p>
        </w:tc>
      </w:tr>
      <w:tr w:rsidR="007733AE" w14:paraId="3A8111FC" w14:textId="77777777" w:rsidTr="007733A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1AE54" w14:textId="77777777" w:rsidR="007733AE" w:rsidRDefault="007733AE" w:rsidP="007733A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9B2F1" w14:textId="77777777" w:rsidR="007733AE" w:rsidRDefault="007733AE" w:rsidP="007733AE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Полещук Виктория Максимовна   МК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2AD02" w14:textId="038F800D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E86C78"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3D6F5" w14:textId="43BEE7C1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3571" w14:textId="39E331D1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367A0E">
              <w:rPr>
                <w:sz w:val="22"/>
                <w:szCs w:val="22"/>
                <w:lang w:eastAsia="en-US"/>
              </w:rPr>
              <w:t>Травкина И.Г</w:t>
            </w:r>
          </w:p>
        </w:tc>
      </w:tr>
      <w:tr w:rsidR="007733AE" w14:paraId="7AAB5030" w14:textId="77777777" w:rsidTr="007733A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B389" w14:textId="77777777" w:rsidR="007733AE" w:rsidRDefault="007733AE" w:rsidP="007733A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35114" w14:textId="77777777" w:rsidR="007733AE" w:rsidRDefault="007733AE" w:rsidP="007733AE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Сатторов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Сардор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Саидмуродович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A62F5" w14:textId="2AEA1991" w:rsidR="007733AE" w:rsidRDefault="007733AE" w:rsidP="007733AE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2F9B1" w14:textId="77777777" w:rsidR="007733AE" w:rsidRDefault="007733AE" w:rsidP="007733AE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Д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1C6FA" w14:textId="153EAA7B" w:rsidR="007733AE" w:rsidRDefault="00624E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367A0E">
              <w:rPr>
                <w:sz w:val="22"/>
                <w:szCs w:val="22"/>
                <w:lang w:eastAsia="en-US"/>
              </w:rPr>
              <w:t>Травкина И.Г</w:t>
            </w:r>
          </w:p>
        </w:tc>
      </w:tr>
      <w:tr w:rsidR="007733AE" w14:paraId="5341352B" w14:textId="77777777" w:rsidTr="007733A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04CE2" w14:textId="77777777" w:rsidR="007733AE" w:rsidRDefault="007733AE" w:rsidP="007733A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22EEC" w14:textId="77777777" w:rsidR="007733AE" w:rsidRDefault="007733AE" w:rsidP="007733AE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Сафронов Максим Витальевич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161D" w14:textId="574ABA50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E86C78"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00C1C" w14:textId="5F0F7747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D6323" w14:textId="47683A64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367A0E">
              <w:rPr>
                <w:sz w:val="22"/>
                <w:szCs w:val="22"/>
                <w:lang w:eastAsia="en-US"/>
              </w:rPr>
              <w:t>Травкина И.Г</w:t>
            </w:r>
          </w:p>
        </w:tc>
      </w:tr>
      <w:tr w:rsidR="007733AE" w14:paraId="4147BAA7" w14:textId="77777777" w:rsidTr="007733A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18B57" w14:textId="77777777" w:rsidR="007733AE" w:rsidRDefault="007733AE" w:rsidP="007733A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B3E7A" w14:textId="77777777" w:rsidR="007733AE" w:rsidRDefault="007733AE" w:rsidP="007733AE">
            <w:pPr>
              <w:spacing w:after="0"/>
              <w:rPr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Сиразиева</w:t>
            </w:r>
            <w:proofErr w:type="spellEnd"/>
            <w:r>
              <w:rPr>
                <w:color w:val="000000"/>
                <w:lang w:eastAsia="en-US"/>
              </w:rPr>
              <w:t xml:space="preserve"> Виктория Максимовна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BF2A" w14:textId="3837B9BE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  <w:r w:rsidRPr="00E86C78">
              <w:rPr>
                <w:sz w:val="22"/>
                <w:szCs w:val="22"/>
                <w:lang w:eastAsia="en-US"/>
              </w:rPr>
              <w:t xml:space="preserve"> вариант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76DD" w14:textId="2A782AD2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ED680" w14:textId="0494E686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367A0E">
              <w:rPr>
                <w:sz w:val="22"/>
                <w:szCs w:val="22"/>
                <w:lang w:eastAsia="en-US"/>
              </w:rPr>
              <w:t>Травкина И.Г</w:t>
            </w:r>
          </w:p>
        </w:tc>
      </w:tr>
      <w:tr w:rsidR="007733AE" w14:paraId="3ED64ED9" w14:textId="77777777" w:rsidTr="007733A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05D73" w14:textId="77777777" w:rsidR="007733AE" w:rsidRDefault="007733AE" w:rsidP="007733A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DFB3E" w14:textId="77777777" w:rsidR="007733AE" w:rsidRDefault="007733AE" w:rsidP="007733AE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Сорокина Вера Олеговна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33BE" w14:textId="66FA5A40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 w:rsidRPr="00E86C78">
              <w:rPr>
                <w:sz w:val="22"/>
                <w:szCs w:val="22"/>
                <w:lang w:eastAsia="en-US"/>
              </w:rPr>
              <w:t xml:space="preserve"> вариант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9DF08" w14:textId="6C67C72E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E1C09" w14:textId="5F5C4E23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367A0E">
              <w:rPr>
                <w:sz w:val="22"/>
                <w:szCs w:val="22"/>
                <w:lang w:eastAsia="en-US"/>
              </w:rPr>
              <w:t>Травкина И.Г</w:t>
            </w:r>
          </w:p>
        </w:tc>
      </w:tr>
      <w:tr w:rsidR="007733AE" w14:paraId="4F477A39" w14:textId="77777777" w:rsidTr="007733A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BC2E8" w14:textId="77777777" w:rsidR="007733AE" w:rsidRDefault="007733AE" w:rsidP="007733A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12395" w14:textId="77777777" w:rsidR="007733AE" w:rsidRDefault="007733AE" w:rsidP="007733AE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Тулупова</w:t>
            </w:r>
            <w:proofErr w:type="spellEnd"/>
            <w:r>
              <w:rPr>
                <w:lang w:eastAsia="en-US"/>
              </w:rPr>
              <w:t xml:space="preserve"> Евгения Дмитриевна 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FB25" w14:textId="0472273E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E86C78"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5A990" w14:textId="7741C053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4 (хорошо)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BB2C" w14:textId="732E7C0A" w:rsidR="007733AE" w:rsidRDefault="007733AE" w:rsidP="007733AE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367A0E">
              <w:rPr>
                <w:sz w:val="22"/>
                <w:szCs w:val="22"/>
                <w:lang w:eastAsia="en-US"/>
              </w:rPr>
              <w:t>Травкина И.Г</w:t>
            </w:r>
          </w:p>
        </w:tc>
      </w:tr>
      <w:tr w:rsidR="0045323D" w14:paraId="56906136" w14:textId="77777777" w:rsidTr="007733A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8C47D" w14:textId="77777777" w:rsidR="0045323D" w:rsidRDefault="0045323D" w:rsidP="0045323D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6927A" w14:textId="77777777" w:rsidR="0045323D" w:rsidRDefault="0045323D" w:rsidP="0045323D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Уланова Светлана Васильевна  МК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E2C76" w14:textId="5AF1A770" w:rsidR="0045323D" w:rsidRDefault="0045323D" w:rsidP="0045323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3 </w:t>
            </w:r>
            <w:r w:rsidRPr="00E86C78">
              <w:rPr>
                <w:sz w:val="22"/>
                <w:szCs w:val="22"/>
                <w:lang w:eastAsia="en-US"/>
              </w:rPr>
              <w:t>вариант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720D" w14:textId="1345A1D6" w:rsidR="0045323D" w:rsidRDefault="0045323D" w:rsidP="0045323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025A0" w14:textId="595977FA" w:rsidR="0045323D" w:rsidRDefault="0045323D" w:rsidP="0045323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367A0E">
              <w:rPr>
                <w:sz w:val="22"/>
                <w:szCs w:val="22"/>
                <w:lang w:eastAsia="en-US"/>
              </w:rPr>
              <w:t>Травкина И.Г</w:t>
            </w:r>
          </w:p>
        </w:tc>
      </w:tr>
      <w:tr w:rsidR="0045323D" w14:paraId="36B378E5" w14:textId="77777777" w:rsidTr="007733A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38A5" w14:textId="77777777" w:rsidR="0045323D" w:rsidRDefault="0045323D" w:rsidP="0045323D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FFE96" w14:textId="77777777" w:rsidR="0045323D" w:rsidRDefault="0045323D" w:rsidP="0045323D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Щепалин</w:t>
            </w:r>
            <w:proofErr w:type="spellEnd"/>
            <w:r>
              <w:rPr>
                <w:lang w:eastAsia="en-US"/>
              </w:rPr>
              <w:t xml:space="preserve"> Владимир Андреевич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6A905" w14:textId="21A8B9D9" w:rsidR="0045323D" w:rsidRDefault="0045323D" w:rsidP="0045323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  <w:r w:rsidRPr="00E86C78">
              <w:rPr>
                <w:sz w:val="22"/>
                <w:szCs w:val="22"/>
                <w:lang w:eastAsia="en-US"/>
              </w:rPr>
              <w:t xml:space="preserve"> вариант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EE747" w14:textId="41696FB6" w:rsidR="0045323D" w:rsidRDefault="0045323D" w:rsidP="0045323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6D0F" w14:textId="585CA4D6" w:rsidR="0045323D" w:rsidRDefault="0045323D" w:rsidP="0045323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367A0E">
              <w:rPr>
                <w:sz w:val="22"/>
                <w:szCs w:val="22"/>
                <w:lang w:eastAsia="en-US"/>
              </w:rPr>
              <w:t>Травкина И.Г</w:t>
            </w:r>
          </w:p>
        </w:tc>
      </w:tr>
      <w:tr w:rsidR="0045323D" w14:paraId="31236EF1" w14:textId="77777777" w:rsidTr="007733A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1B59F" w14:textId="77777777" w:rsidR="0045323D" w:rsidRDefault="0045323D" w:rsidP="0045323D">
            <w:pPr>
              <w:pStyle w:val="a3"/>
              <w:spacing w:line="276" w:lineRule="auto"/>
              <w:ind w:left="360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152B9" w14:textId="77777777" w:rsidR="0045323D" w:rsidRDefault="0045323D" w:rsidP="0045323D">
            <w:pPr>
              <w:spacing w:after="0"/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Инфолайн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F8BBA" w14:textId="60EE8DD3" w:rsidR="0045323D" w:rsidRDefault="0045323D" w:rsidP="0045323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0369D" w14:textId="77777777" w:rsidR="0045323D" w:rsidRDefault="0045323D" w:rsidP="0045323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BE8EB" w14:textId="201EDE64" w:rsidR="0045323D" w:rsidRDefault="0045323D" w:rsidP="0045323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</w:tr>
      <w:tr w:rsidR="0045323D" w14:paraId="7F524B4F" w14:textId="77777777" w:rsidTr="007733A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D8C9" w14:textId="77777777" w:rsidR="0045323D" w:rsidRDefault="0045323D" w:rsidP="0045323D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06A91" w14:textId="77777777" w:rsidR="0045323D" w:rsidRDefault="0045323D" w:rsidP="0045323D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Борисов Кирилл Игоревич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50475" w14:textId="040C3774" w:rsidR="0045323D" w:rsidRDefault="0045323D" w:rsidP="0045323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 w:rsidRPr="00E86C78">
              <w:rPr>
                <w:sz w:val="22"/>
                <w:szCs w:val="22"/>
                <w:lang w:eastAsia="en-US"/>
              </w:rPr>
              <w:t xml:space="preserve"> вариант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8D6CB" w14:textId="71D39C22" w:rsidR="0045323D" w:rsidRDefault="0045323D" w:rsidP="0045323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4FEDE" w14:textId="461BF4D4" w:rsidR="0045323D" w:rsidRDefault="0045323D" w:rsidP="0045323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367A0E">
              <w:rPr>
                <w:sz w:val="22"/>
                <w:szCs w:val="22"/>
                <w:lang w:eastAsia="en-US"/>
              </w:rPr>
              <w:t>Травкина И.Г</w:t>
            </w:r>
          </w:p>
        </w:tc>
      </w:tr>
      <w:tr w:rsidR="0045323D" w14:paraId="5F7AE34B" w14:textId="77777777" w:rsidTr="007733A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0C8A" w14:textId="77777777" w:rsidR="0045323D" w:rsidRDefault="0045323D" w:rsidP="0045323D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DC0E8" w14:textId="77777777" w:rsidR="0045323D" w:rsidRDefault="0045323D" w:rsidP="0045323D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Зай Денис Дмитриевич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E55A8" w14:textId="48B3CF41" w:rsidR="0045323D" w:rsidRDefault="0045323D" w:rsidP="0045323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8CB8C" w14:textId="0A4A93D6" w:rsidR="0045323D" w:rsidRDefault="0045323D" w:rsidP="0045323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9892" w14:textId="398C421B" w:rsidR="0045323D" w:rsidRDefault="0045323D" w:rsidP="0045323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367A0E">
              <w:rPr>
                <w:sz w:val="22"/>
                <w:szCs w:val="22"/>
                <w:lang w:eastAsia="en-US"/>
              </w:rPr>
              <w:t>Травкина И.Г</w:t>
            </w:r>
          </w:p>
        </w:tc>
      </w:tr>
      <w:tr w:rsidR="0045323D" w14:paraId="5E347017" w14:textId="77777777" w:rsidTr="007733A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E8E50" w14:textId="77777777" w:rsidR="0045323D" w:rsidRDefault="0045323D" w:rsidP="0045323D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65347" w14:textId="77777777" w:rsidR="0045323D" w:rsidRDefault="0045323D" w:rsidP="0045323D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Карловский Никита Романович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97D2" w14:textId="03A0EAC9" w:rsidR="0045323D" w:rsidRDefault="0045323D" w:rsidP="0045323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E86C78"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22A4" w14:textId="1C9D8702" w:rsidR="0045323D" w:rsidRDefault="0045323D" w:rsidP="0045323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AEC3" w14:textId="54D0DE86" w:rsidR="0045323D" w:rsidRDefault="0045323D" w:rsidP="0045323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367A0E">
              <w:rPr>
                <w:sz w:val="22"/>
                <w:szCs w:val="22"/>
                <w:lang w:eastAsia="en-US"/>
              </w:rPr>
              <w:t>Травкина И.Г</w:t>
            </w:r>
          </w:p>
        </w:tc>
      </w:tr>
      <w:tr w:rsidR="0045323D" w14:paraId="716A9576" w14:textId="77777777" w:rsidTr="007733A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D08EF" w14:textId="77777777" w:rsidR="0045323D" w:rsidRDefault="0045323D" w:rsidP="0045323D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C85DA" w14:textId="77777777" w:rsidR="0045323D" w:rsidRDefault="0045323D" w:rsidP="0045323D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Кормачев</w:t>
            </w:r>
            <w:proofErr w:type="spellEnd"/>
            <w:r>
              <w:rPr>
                <w:lang w:eastAsia="en-US"/>
              </w:rPr>
              <w:t xml:space="preserve"> Никита Сергеевич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7CB8B" w14:textId="643D6ACF" w:rsidR="0045323D" w:rsidRDefault="0045323D" w:rsidP="0045323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2 </w:t>
            </w:r>
            <w:r w:rsidRPr="00E86C78">
              <w:rPr>
                <w:sz w:val="22"/>
                <w:szCs w:val="22"/>
                <w:lang w:eastAsia="en-US"/>
              </w:rPr>
              <w:t xml:space="preserve"> вариант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87B0B" w14:textId="4EA115E5" w:rsidR="0045323D" w:rsidRDefault="000868BE" w:rsidP="0045323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5563F" w14:textId="6BF596EA" w:rsidR="0045323D" w:rsidRDefault="0045323D" w:rsidP="0045323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367A0E">
              <w:rPr>
                <w:sz w:val="22"/>
                <w:szCs w:val="22"/>
                <w:lang w:eastAsia="en-US"/>
              </w:rPr>
              <w:t>Травкина И.Г</w:t>
            </w:r>
          </w:p>
        </w:tc>
      </w:tr>
      <w:tr w:rsidR="0045323D" w14:paraId="4ABB1CAB" w14:textId="77777777" w:rsidTr="007733A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4C342" w14:textId="77777777" w:rsidR="0045323D" w:rsidRDefault="0045323D" w:rsidP="0045323D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38A53" w14:textId="71154D6B" w:rsidR="0045323D" w:rsidRDefault="0045323D" w:rsidP="0045323D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Турецкая Дарья Сергеевна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E79B4" w14:textId="6CB904F3" w:rsidR="0045323D" w:rsidRDefault="0045323D" w:rsidP="0045323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E86C78"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FC947" w14:textId="3F860EC8" w:rsidR="0045323D" w:rsidRDefault="0045323D" w:rsidP="0045323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8F4B" w14:textId="47AB7FDA" w:rsidR="0045323D" w:rsidRDefault="0045323D" w:rsidP="0045323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367A0E">
              <w:rPr>
                <w:sz w:val="22"/>
                <w:szCs w:val="22"/>
                <w:lang w:eastAsia="en-US"/>
              </w:rPr>
              <w:t>Травкина И.Г</w:t>
            </w:r>
          </w:p>
        </w:tc>
      </w:tr>
      <w:tr w:rsidR="0045323D" w14:paraId="71D3EA91" w14:textId="77777777" w:rsidTr="007733A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79F98" w14:textId="77777777" w:rsidR="0045323D" w:rsidRDefault="0045323D" w:rsidP="0045323D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24B08" w14:textId="77777777" w:rsidR="0045323D" w:rsidRDefault="0045323D" w:rsidP="0045323D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Колтуклу</w:t>
            </w:r>
            <w:proofErr w:type="spellEnd"/>
            <w:r>
              <w:rPr>
                <w:lang w:eastAsia="en-US"/>
              </w:rPr>
              <w:t xml:space="preserve"> Илья Владимирович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55050" w14:textId="0535D76B" w:rsidR="0045323D" w:rsidRDefault="0045323D" w:rsidP="0045323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  <w:r w:rsidRPr="00E86C78">
              <w:rPr>
                <w:sz w:val="22"/>
                <w:szCs w:val="22"/>
                <w:lang w:eastAsia="en-US"/>
              </w:rPr>
              <w:t xml:space="preserve"> вариант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082C" w14:textId="1284C4A7" w:rsidR="0045323D" w:rsidRDefault="0045323D" w:rsidP="0045323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1443E" w14:textId="195496F4" w:rsidR="0045323D" w:rsidRDefault="0045323D" w:rsidP="0045323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367A0E">
              <w:rPr>
                <w:sz w:val="22"/>
                <w:szCs w:val="22"/>
                <w:lang w:eastAsia="en-US"/>
              </w:rPr>
              <w:t>Травкина И.Г</w:t>
            </w:r>
          </w:p>
        </w:tc>
      </w:tr>
      <w:tr w:rsidR="0045323D" w14:paraId="59BF7C0B" w14:textId="77777777" w:rsidTr="007733A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ABA2E" w14:textId="77777777" w:rsidR="0045323D" w:rsidRDefault="0045323D" w:rsidP="0045323D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55A25" w14:textId="77777777" w:rsidR="0045323D" w:rsidRDefault="0045323D" w:rsidP="0045323D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Левая Кристина Владимировна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FF257" w14:textId="45C4A3BD" w:rsidR="0045323D" w:rsidRDefault="0045323D" w:rsidP="0045323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E86C78"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0D695" w14:textId="11BBA6EB" w:rsidR="0045323D" w:rsidRDefault="0045323D" w:rsidP="0045323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5104F" w14:textId="5D2FD06D" w:rsidR="0045323D" w:rsidRDefault="0045323D" w:rsidP="0045323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367A0E">
              <w:rPr>
                <w:sz w:val="22"/>
                <w:szCs w:val="22"/>
                <w:lang w:eastAsia="en-US"/>
              </w:rPr>
              <w:t>Травкина И.Г</w:t>
            </w:r>
          </w:p>
        </w:tc>
      </w:tr>
      <w:tr w:rsidR="0045323D" w14:paraId="6ECBAC74" w14:textId="77777777" w:rsidTr="007733A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68791" w14:textId="77777777" w:rsidR="0045323D" w:rsidRDefault="0045323D" w:rsidP="0045323D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B89C8" w14:textId="77777777" w:rsidR="0045323D" w:rsidRDefault="0045323D" w:rsidP="0045323D">
            <w:pPr>
              <w:spacing w:after="0"/>
              <w:rPr>
                <w:lang w:eastAsia="en-US"/>
              </w:rPr>
            </w:pPr>
            <w:r>
              <w:rPr>
                <w:color w:val="333333"/>
                <w:shd w:val="clear" w:color="auto" w:fill="FFFFFF"/>
                <w:lang w:eastAsia="en-US"/>
              </w:rPr>
              <w:t xml:space="preserve">Магомедова </w:t>
            </w:r>
            <w:proofErr w:type="spellStart"/>
            <w:r>
              <w:rPr>
                <w:color w:val="333333"/>
                <w:shd w:val="clear" w:color="auto" w:fill="FFFFFF"/>
                <w:lang w:eastAsia="en-US"/>
              </w:rPr>
              <w:t>Азиза</w:t>
            </w:r>
            <w:proofErr w:type="spellEnd"/>
            <w:r>
              <w:rPr>
                <w:color w:val="333333"/>
                <w:shd w:val="clear" w:color="auto" w:fill="FFFFFF"/>
                <w:lang w:eastAsia="en-US"/>
              </w:rPr>
              <w:t xml:space="preserve"> </w:t>
            </w:r>
            <w:proofErr w:type="spellStart"/>
            <w:r>
              <w:rPr>
                <w:color w:val="333333"/>
                <w:shd w:val="clear" w:color="auto" w:fill="FFFFFF"/>
                <w:lang w:eastAsia="en-US"/>
              </w:rPr>
              <w:t>Тажидиновна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C221" w14:textId="27037357" w:rsidR="0045323D" w:rsidRDefault="0045323D" w:rsidP="0045323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  <w:r w:rsidRPr="00E86C78">
              <w:rPr>
                <w:sz w:val="22"/>
                <w:szCs w:val="22"/>
                <w:lang w:eastAsia="en-US"/>
              </w:rPr>
              <w:t xml:space="preserve"> вариант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4B39" w14:textId="2149E121" w:rsidR="0045323D" w:rsidRDefault="0045323D" w:rsidP="0045323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9E61" w14:textId="0E5BD1DF" w:rsidR="0045323D" w:rsidRDefault="0045323D" w:rsidP="0045323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367A0E">
              <w:rPr>
                <w:sz w:val="22"/>
                <w:szCs w:val="22"/>
                <w:lang w:eastAsia="en-US"/>
              </w:rPr>
              <w:t>Травкина И.Г</w:t>
            </w:r>
          </w:p>
        </w:tc>
      </w:tr>
      <w:tr w:rsidR="0045323D" w14:paraId="4F8A1011" w14:textId="77777777" w:rsidTr="007733A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3C758" w14:textId="77777777" w:rsidR="0045323D" w:rsidRDefault="0045323D" w:rsidP="0045323D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2F58" w14:textId="77777777" w:rsidR="0045323D" w:rsidRDefault="0045323D" w:rsidP="0045323D">
            <w:pPr>
              <w:spacing w:after="0"/>
              <w:rPr>
                <w:lang w:eastAsia="en-US"/>
              </w:rPr>
            </w:pPr>
            <w:r>
              <w:rPr>
                <w:color w:val="333333"/>
                <w:shd w:val="clear" w:color="auto" w:fill="FFFFFF"/>
                <w:lang w:eastAsia="en-US"/>
              </w:rPr>
              <w:t>Михайлов Иван Сергеевич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C1B88" w14:textId="4324A7FF" w:rsidR="0045323D" w:rsidRDefault="0045323D" w:rsidP="0045323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 w:rsidRPr="00E86C78">
              <w:rPr>
                <w:sz w:val="22"/>
                <w:szCs w:val="22"/>
                <w:lang w:eastAsia="en-US"/>
              </w:rPr>
              <w:t xml:space="preserve"> вариант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92512" w14:textId="603F0D99" w:rsidR="0045323D" w:rsidRDefault="0045323D" w:rsidP="0045323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(удовлетворительно)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F656" w14:textId="738F1D8B" w:rsidR="0045323D" w:rsidRDefault="0045323D" w:rsidP="0045323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367A0E">
              <w:rPr>
                <w:sz w:val="22"/>
                <w:szCs w:val="22"/>
                <w:lang w:eastAsia="en-US"/>
              </w:rPr>
              <w:t>Травкина И.Г</w:t>
            </w:r>
          </w:p>
        </w:tc>
      </w:tr>
      <w:tr w:rsidR="0045323D" w14:paraId="4DE806FF" w14:textId="77777777" w:rsidTr="007733AE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7394F" w14:textId="77777777" w:rsidR="0045323D" w:rsidRDefault="0045323D" w:rsidP="0045323D">
            <w:pPr>
              <w:pStyle w:val="a3"/>
              <w:spacing w:line="276" w:lineRule="auto"/>
              <w:ind w:left="360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8370" w14:textId="77777777" w:rsidR="0045323D" w:rsidRDefault="0045323D" w:rsidP="0045323D">
            <w:pPr>
              <w:spacing w:after="0"/>
              <w:rPr>
                <w:color w:val="333333"/>
                <w:sz w:val="22"/>
                <w:szCs w:val="22"/>
                <w:shd w:val="clear" w:color="auto" w:fill="FFFFFF"/>
                <w:lang w:eastAsia="en-US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1D5B" w14:textId="77777777" w:rsidR="0045323D" w:rsidRDefault="0045323D" w:rsidP="0045323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3F258" w14:textId="77777777" w:rsidR="0045323D" w:rsidRDefault="0045323D" w:rsidP="0045323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4DBFA" w14:textId="77777777" w:rsidR="0045323D" w:rsidRDefault="0045323D" w:rsidP="0045323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</w:tr>
    </w:tbl>
    <w:p w14:paraId="5961442B" w14:textId="77777777" w:rsidR="00BA0E05" w:rsidRDefault="00BA0E05" w:rsidP="00BA0E05">
      <w:pPr>
        <w:spacing w:after="0" w:line="240" w:lineRule="auto"/>
        <w:jc w:val="center"/>
        <w:rPr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126FF673" wp14:editId="6C4E550B">
                <wp:simplePos x="0" y="0"/>
                <wp:positionH relativeFrom="column">
                  <wp:posOffset>0</wp:posOffset>
                </wp:positionH>
                <wp:positionV relativeFrom="paragraph">
                  <wp:posOffset>142240</wp:posOffset>
                </wp:positionV>
                <wp:extent cx="6172200" cy="0"/>
                <wp:effectExtent l="0" t="19050" r="0" b="1905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7B6F8F0B" id="Прямая соединительная линия 3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" strokeweight="2.25pt"/>
            </w:pict>
          </mc:Fallback>
        </mc:AlternateContent>
      </w:r>
      <w:r>
        <w:rPr>
          <w:b/>
          <w:sz w:val="18"/>
          <w:szCs w:val="18"/>
        </w:rPr>
        <w:t xml:space="preserve"> </w:t>
      </w:r>
    </w:p>
    <w:p w14:paraId="0381162B" w14:textId="77777777" w:rsidR="00BA0E05" w:rsidRDefault="00BA0E05" w:rsidP="00BA0E05">
      <w:pPr>
        <w:spacing w:after="0" w:line="240" w:lineRule="auto"/>
        <w:jc w:val="center"/>
        <w:rPr>
          <w:b/>
          <w:sz w:val="18"/>
          <w:szCs w:val="18"/>
        </w:rPr>
      </w:pPr>
    </w:p>
    <w:p w14:paraId="0A3C1C5B" w14:textId="77777777" w:rsidR="00BA0E05" w:rsidRDefault="00BA0E05" w:rsidP="00BA0E05">
      <w:pPr>
        <w:spacing w:after="0" w:line="240" w:lineRule="auto"/>
        <w:jc w:val="center"/>
        <w:rPr>
          <w:b/>
        </w:rPr>
      </w:pPr>
      <w:r>
        <w:rPr>
          <w:b/>
        </w:rPr>
        <w:t xml:space="preserve">ИТОГИ   ЗАЧЕТА / ЭКЗАМЕНА  </w:t>
      </w:r>
    </w:p>
    <w:p w14:paraId="3F189365" w14:textId="77777777" w:rsidR="00BA0E05" w:rsidRDefault="00BA0E05" w:rsidP="00BA0E05">
      <w:pPr>
        <w:spacing w:after="0" w:line="240" w:lineRule="auto"/>
        <w:jc w:val="center"/>
        <w:rPr>
          <w:b/>
          <w:sz w:val="18"/>
          <w:szCs w:val="18"/>
        </w:rPr>
      </w:pPr>
    </w:p>
    <w:tbl>
      <w:tblPr>
        <w:tblW w:w="1116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39"/>
        <w:gridCol w:w="1259"/>
        <w:gridCol w:w="2159"/>
        <w:gridCol w:w="2089"/>
        <w:gridCol w:w="1520"/>
      </w:tblGrid>
      <w:tr w:rsidR="00BA0E05" w14:paraId="48CE759F" w14:textId="77777777" w:rsidTr="00BA0E05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B5658" w14:textId="77777777" w:rsidR="00BA0E05" w:rsidRDefault="00BA0E05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C40D6" w14:textId="77777777" w:rsidR="00BA0E05" w:rsidRDefault="00BA0E05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04DE7" w14:textId="77777777" w:rsidR="00BA0E05" w:rsidRDefault="00BA0E05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949A5" w14:textId="77777777" w:rsidR="00BA0E05" w:rsidRDefault="00BA0E05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B17A7" w14:textId="77777777" w:rsidR="00BA0E05" w:rsidRDefault="00BA0E05">
            <w:pPr>
              <w:spacing w:after="0"/>
              <w:ind w:right="-108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76444" w14:textId="77777777" w:rsidR="00BA0E05" w:rsidRDefault="00BA0E05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Не явилось</w:t>
            </w:r>
          </w:p>
        </w:tc>
      </w:tr>
      <w:tr w:rsidR="00BA0E05" w14:paraId="5966E033" w14:textId="77777777" w:rsidTr="00BA0E05">
        <w:trPr>
          <w:trHeight w:val="3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32456" w14:textId="77A4156A" w:rsidR="00BA0E05" w:rsidRDefault="000868BE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29 (</w:t>
            </w:r>
            <w:r w:rsidR="00C32E0B">
              <w:rPr>
                <w:lang w:eastAsia="en-US"/>
              </w:rPr>
              <w:t xml:space="preserve"> 1</w:t>
            </w:r>
            <w:r>
              <w:rPr>
                <w:lang w:eastAsia="en-US"/>
              </w:rPr>
              <w:t>)</w:t>
            </w:r>
            <w:bookmarkStart w:id="0" w:name="_GoBack"/>
            <w:bookmarkEnd w:id="0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5CD56" w14:textId="582E41CF" w:rsidR="00BA0E05" w:rsidRDefault="00C32E0B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2AC4" w14:textId="4FE91C70" w:rsidR="00BA0E05" w:rsidRDefault="008311E4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0868BE">
              <w:rPr>
                <w:lang w:eastAsia="en-US"/>
              </w:rPr>
              <w:t>4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C88D5" w14:textId="019F8C74" w:rsidR="00BA0E05" w:rsidRDefault="00C32E0B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0EDE" w14:textId="77777777" w:rsidR="00BA0E05" w:rsidRDefault="00BA0E05">
            <w:pPr>
              <w:spacing w:after="0"/>
              <w:jc w:val="center"/>
              <w:rPr>
                <w:lang w:eastAsia="en-US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96364" w14:textId="37011F04" w:rsidR="00BA0E05" w:rsidRDefault="0045323D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</w:tr>
    </w:tbl>
    <w:p w14:paraId="40F952BC" w14:textId="517F8162" w:rsidR="00BA0E05" w:rsidRDefault="00BA0E05" w:rsidP="00032839">
      <w:pPr>
        <w:jc w:val="right"/>
      </w:pPr>
      <w:r>
        <w:t>Зам. Директора _____________________</w:t>
      </w:r>
    </w:p>
    <w:sectPr w:rsidR="00BA0E05" w:rsidSect="00BA0E05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147DE"/>
    <w:multiLevelType w:val="hybridMultilevel"/>
    <w:tmpl w:val="3170E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5491E"/>
    <w:multiLevelType w:val="hybridMultilevel"/>
    <w:tmpl w:val="A6661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0A7"/>
    <w:rsid w:val="00032839"/>
    <w:rsid w:val="0004042E"/>
    <w:rsid w:val="000868BE"/>
    <w:rsid w:val="001254D7"/>
    <w:rsid w:val="0045323D"/>
    <w:rsid w:val="004850A7"/>
    <w:rsid w:val="005C3A0F"/>
    <w:rsid w:val="005D568D"/>
    <w:rsid w:val="005E2DC8"/>
    <w:rsid w:val="005F5273"/>
    <w:rsid w:val="00624EAE"/>
    <w:rsid w:val="00631F40"/>
    <w:rsid w:val="0066227C"/>
    <w:rsid w:val="00686755"/>
    <w:rsid w:val="007733AE"/>
    <w:rsid w:val="008311E4"/>
    <w:rsid w:val="00973F30"/>
    <w:rsid w:val="00A24169"/>
    <w:rsid w:val="00A34B05"/>
    <w:rsid w:val="00B07E6E"/>
    <w:rsid w:val="00B47E24"/>
    <w:rsid w:val="00BA0E05"/>
    <w:rsid w:val="00BD0230"/>
    <w:rsid w:val="00C32E0B"/>
    <w:rsid w:val="00DF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AD9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E0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A0E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D5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568D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E0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A0E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D5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568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0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Балахнева</dc:creator>
  <cp:lastModifiedBy>Елена Балахнева</cp:lastModifiedBy>
  <cp:revision>5</cp:revision>
  <cp:lastPrinted>2021-01-11T07:10:00Z</cp:lastPrinted>
  <dcterms:created xsi:type="dcterms:W3CDTF">2021-01-11T07:11:00Z</dcterms:created>
  <dcterms:modified xsi:type="dcterms:W3CDTF">2021-01-11T08:09:00Z</dcterms:modified>
</cp:coreProperties>
</file>