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127E" w14:textId="0D28D7BC" w:rsidR="00B15713" w:rsidRPr="007D4E97" w:rsidRDefault="00FB190D" w:rsidP="000E4D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Лившиц Леонид, БПИ235</w:t>
      </w:r>
      <w:r w:rsidR="00090495" w:rsidRPr="007D4E97">
        <w:rPr>
          <w:rFonts w:ascii="Times New Roman" w:hAnsi="Times New Roman" w:cs="Times New Roman"/>
          <w:sz w:val="24"/>
          <w:szCs w:val="24"/>
        </w:rPr>
        <w:br/>
      </w:r>
      <w:r w:rsidR="00BD695E" w:rsidRPr="00BD69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1993E" wp14:editId="4C949C3E">
            <wp:extent cx="3724275" cy="232334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8849" cy="23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95" w:rsidRPr="007D4E97">
        <w:rPr>
          <w:rFonts w:ascii="Times New Roman" w:hAnsi="Times New Roman" w:cs="Times New Roman"/>
          <w:sz w:val="24"/>
          <w:szCs w:val="24"/>
        </w:rPr>
        <w:br/>
      </w:r>
      <w:r w:rsidR="00090495" w:rsidRPr="007D4E97">
        <w:rPr>
          <w:rFonts w:ascii="Times New Roman" w:hAnsi="Times New Roman" w:cs="Times New Roman"/>
          <w:sz w:val="24"/>
          <w:szCs w:val="24"/>
        </w:rPr>
        <w:br/>
      </w:r>
    </w:p>
    <w:p w14:paraId="25F7E3EB" w14:textId="0C6B1BD3" w:rsidR="00090495" w:rsidRPr="007D4E97" w:rsidRDefault="005C69FA" w:rsidP="00090495">
      <w:pPr>
        <w:pStyle w:val="a3"/>
      </w:pPr>
      <w:r w:rsidRPr="007D4E97">
        <w:t>Г</w:t>
      </w:r>
      <w:r w:rsidR="00090495" w:rsidRPr="007D4E97">
        <w:t xml:space="preserve">рафик зависимости </w:t>
      </w:r>
      <w:r w:rsidR="00365D14">
        <w:t xml:space="preserve">относительного отклонения </w:t>
      </w:r>
      <w:r w:rsidR="00090495" w:rsidRPr="007D4E97">
        <w:t>от количества случайных точек N.</w:t>
      </w:r>
    </w:p>
    <w:p w14:paraId="190D2CD6" w14:textId="76675B2B" w:rsidR="005C69FA" w:rsidRPr="007D4E97" w:rsidRDefault="00090495" w:rsidP="00090495">
      <w:pPr>
        <w:pStyle w:val="a3"/>
      </w:pPr>
      <w:r w:rsidRPr="007D4E97">
        <w:t>При малом N приближенное значение площади сильно отклоняется от</w:t>
      </w:r>
      <w:r w:rsidR="005C69FA" w:rsidRPr="007D4E97">
        <w:t xml:space="preserve"> правильного</w:t>
      </w:r>
      <w:r w:rsidR="0020496F">
        <w:t>, примерно на 2-3 процента</w:t>
      </w:r>
      <w:r w:rsidR="005C69FA" w:rsidRPr="007D4E97">
        <w:t>, с</w:t>
      </w:r>
      <w:r w:rsidRPr="007D4E97">
        <w:t xml:space="preserve"> увеличением N приближенное значение медленно приближается к </w:t>
      </w:r>
      <w:r w:rsidR="005C69FA" w:rsidRPr="007D4E97">
        <w:t>правильному значению</w:t>
      </w:r>
      <w:r w:rsidRPr="007D4E97">
        <w:t>.</w:t>
      </w:r>
    </w:p>
    <w:p w14:paraId="353B0CBF" w14:textId="7ABCF7B3" w:rsidR="00090495" w:rsidRPr="007D4E97" w:rsidRDefault="00A54FE1" w:rsidP="003A6B39">
      <w:pPr>
        <w:pStyle w:val="a3"/>
      </w:pPr>
      <w:r w:rsidRPr="007D4E97">
        <w:t>У графика</w:t>
      </w:r>
      <w:r w:rsidR="00090495" w:rsidRPr="007D4E97">
        <w:t xml:space="preserve"> для </w:t>
      </w:r>
      <w:r w:rsidR="00991003">
        <w:t>прямоугольника (0,7; 0,7) до (2,1; 2,1)</w:t>
      </w:r>
      <w:r w:rsidR="00991003" w:rsidRPr="00C674E9">
        <w:t xml:space="preserve"> </w:t>
      </w:r>
      <w:r w:rsidRPr="007D4E97">
        <w:t>погрешность</w:t>
      </w:r>
      <w:r w:rsidR="00090495" w:rsidRPr="007D4E97">
        <w:t xml:space="preserve"> стабилизируется при N ≈ </w:t>
      </w:r>
      <w:r w:rsidR="006235DD">
        <w:t>3</w:t>
      </w:r>
      <w:r w:rsidR="00090495" w:rsidRPr="007D4E97">
        <w:t>0000.</w:t>
      </w:r>
    </w:p>
    <w:p w14:paraId="21651B6F" w14:textId="5A9ECA0E" w:rsidR="003A6B39" w:rsidRPr="007D4E97" w:rsidRDefault="003A6B39" w:rsidP="003A6B39">
      <w:pPr>
        <w:pStyle w:val="a3"/>
      </w:pPr>
      <w:r w:rsidRPr="007D4E97">
        <w:t xml:space="preserve">Для большего </w:t>
      </w:r>
      <w:r w:rsidR="00991003">
        <w:t xml:space="preserve">прямоугольника </w:t>
      </w:r>
      <w:r w:rsidRPr="007D4E97">
        <w:t>она остается более высокой</w:t>
      </w:r>
      <w:r w:rsidR="007B7C99">
        <w:t>, но</w:t>
      </w:r>
      <w:r w:rsidRPr="007D4E97">
        <w:t xml:space="preserve"> со временем </w:t>
      </w:r>
      <w:r w:rsidR="007B7C99">
        <w:t>стремится к нулю</w:t>
      </w:r>
      <w:r w:rsidRPr="007D4E97">
        <w:t>.</w:t>
      </w:r>
    </w:p>
    <w:p w14:paraId="1B516694" w14:textId="611B9255" w:rsidR="00B15713" w:rsidRPr="007D4E97" w:rsidRDefault="004308E5" w:rsidP="000E4D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9AB94" wp14:editId="5E2A804C">
            <wp:extent cx="3768725" cy="220322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402" cy="2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B03" w14:textId="08C09E85" w:rsidR="007D4E97" w:rsidRPr="007D4E97" w:rsidRDefault="007D4E97" w:rsidP="007D4E97">
      <w:pPr>
        <w:pStyle w:val="a3"/>
      </w:pPr>
      <w:r w:rsidRPr="007D4E97">
        <w:t>График зависимости приближенного значения площади от количества случайных точек N.</w:t>
      </w:r>
    </w:p>
    <w:p w14:paraId="7641C63E" w14:textId="51A7B5D9" w:rsidR="00C674E9" w:rsidRPr="00C674E9" w:rsidRDefault="00991003" w:rsidP="00C67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C674E9" w:rsidRPr="00C67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выборе прямоугольника (0;0) до (3;3)</w:t>
      </w:r>
      <w:r w:rsidR="004826C3" w:rsidRPr="004826C3">
        <w:rPr>
          <w:rFonts w:ascii="Times New Roman" w:hAnsi="Times New Roman" w:cs="Times New Roman"/>
          <w:sz w:val="24"/>
          <w:szCs w:val="24"/>
        </w:rPr>
        <w:t xml:space="preserve"> </w:t>
      </w:r>
      <w:r w:rsidR="004826C3">
        <w:rPr>
          <w:rFonts w:ascii="Times New Roman" w:hAnsi="Times New Roman" w:cs="Times New Roman"/>
          <w:sz w:val="24"/>
          <w:szCs w:val="24"/>
        </w:rPr>
        <w:t>при малых значениях</w:t>
      </w:r>
      <w:r w:rsidR="00C674E9" w:rsidRPr="00C674E9">
        <w:rPr>
          <w:rFonts w:ascii="Times New Roman" w:hAnsi="Times New Roman" w:cs="Times New Roman"/>
          <w:sz w:val="24"/>
          <w:szCs w:val="24"/>
        </w:rPr>
        <w:t xml:space="preserve"> N</w:t>
      </w:r>
      <w:r w:rsidR="004826C3">
        <w:rPr>
          <w:rFonts w:ascii="Times New Roman" w:hAnsi="Times New Roman" w:cs="Times New Roman"/>
          <w:sz w:val="24"/>
          <w:szCs w:val="24"/>
        </w:rPr>
        <w:t xml:space="preserve"> площаь не очень точно вычисляется</w:t>
      </w:r>
      <w:r w:rsidR="00C674E9" w:rsidRPr="00C674E9">
        <w:rPr>
          <w:rFonts w:ascii="Times New Roman" w:hAnsi="Times New Roman" w:cs="Times New Roman"/>
          <w:sz w:val="24"/>
          <w:szCs w:val="24"/>
        </w:rPr>
        <w:t xml:space="preserve">, но при увеличении N </w:t>
      </w:r>
      <w:r>
        <w:rPr>
          <w:rFonts w:ascii="Times New Roman" w:hAnsi="Times New Roman" w:cs="Times New Roman"/>
          <w:sz w:val="24"/>
          <w:szCs w:val="24"/>
        </w:rPr>
        <w:t xml:space="preserve">до 70000 </w:t>
      </w:r>
      <w:r w:rsidR="00C674E9" w:rsidRPr="00C674E9">
        <w:rPr>
          <w:rFonts w:ascii="Times New Roman" w:hAnsi="Times New Roman" w:cs="Times New Roman"/>
          <w:sz w:val="24"/>
          <w:szCs w:val="24"/>
        </w:rPr>
        <w:t>значение стабилизируется около 0.9</w:t>
      </w:r>
      <w:r w:rsidR="000E4DE5" w:rsidRPr="000E4D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156AE5B" w14:textId="2D17354E" w:rsidR="00C674E9" w:rsidRDefault="00991003" w:rsidP="00C67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Pr="00C67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выборе прямоугольника (0,7; 0,7) до (2,1; 2,1)</w:t>
      </w:r>
      <w:r w:rsidRPr="00C674E9">
        <w:rPr>
          <w:rFonts w:ascii="Times New Roman" w:hAnsi="Times New Roman" w:cs="Times New Roman"/>
          <w:sz w:val="24"/>
          <w:szCs w:val="24"/>
        </w:rPr>
        <w:t xml:space="preserve"> </w:t>
      </w:r>
      <w:r w:rsidR="00C674E9" w:rsidRPr="007D4E97">
        <w:rPr>
          <w:rFonts w:ascii="Times New Roman" w:hAnsi="Times New Roman" w:cs="Times New Roman"/>
          <w:sz w:val="24"/>
          <w:szCs w:val="24"/>
        </w:rPr>
        <w:t>стабилизация происходит быстрее, и приближенн</w:t>
      </w:r>
      <w:r w:rsidR="00173BDA">
        <w:rPr>
          <w:rFonts w:ascii="Times New Roman" w:hAnsi="Times New Roman" w:cs="Times New Roman"/>
          <w:sz w:val="24"/>
          <w:szCs w:val="24"/>
        </w:rPr>
        <w:t>ая</w:t>
      </w:r>
      <w:r w:rsidR="00C674E9" w:rsidRPr="007D4E97">
        <w:rPr>
          <w:rFonts w:ascii="Times New Roman" w:hAnsi="Times New Roman" w:cs="Times New Roman"/>
          <w:sz w:val="24"/>
          <w:szCs w:val="24"/>
        </w:rPr>
        <w:t xml:space="preserve"> </w:t>
      </w:r>
      <w:r w:rsidR="00173BDA">
        <w:rPr>
          <w:rFonts w:ascii="Times New Roman" w:hAnsi="Times New Roman" w:cs="Times New Roman"/>
          <w:sz w:val="24"/>
          <w:szCs w:val="24"/>
        </w:rPr>
        <w:t>площадь</w:t>
      </w:r>
      <w:r w:rsidR="00C674E9" w:rsidRPr="007D4E97">
        <w:rPr>
          <w:rFonts w:ascii="Times New Roman" w:hAnsi="Times New Roman" w:cs="Times New Roman"/>
          <w:sz w:val="24"/>
          <w:szCs w:val="24"/>
        </w:rPr>
        <w:t xml:space="preserve"> более близк</w:t>
      </w:r>
      <w:r w:rsidR="00173BDA">
        <w:rPr>
          <w:rFonts w:ascii="Times New Roman" w:hAnsi="Times New Roman" w:cs="Times New Roman"/>
          <w:sz w:val="24"/>
          <w:szCs w:val="24"/>
        </w:rPr>
        <w:t>а</w:t>
      </w:r>
      <w:r w:rsidR="00C674E9" w:rsidRPr="007D4E97">
        <w:rPr>
          <w:rFonts w:ascii="Times New Roman" w:hAnsi="Times New Roman" w:cs="Times New Roman"/>
          <w:sz w:val="24"/>
          <w:szCs w:val="24"/>
        </w:rPr>
        <w:t xml:space="preserve"> к</w:t>
      </w:r>
      <w:r w:rsidR="007D4E97" w:rsidRPr="007D4E97">
        <w:rPr>
          <w:rFonts w:ascii="Times New Roman" w:hAnsi="Times New Roman" w:cs="Times New Roman"/>
          <w:sz w:val="24"/>
          <w:szCs w:val="24"/>
        </w:rPr>
        <w:t xml:space="preserve"> 0.</w:t>
      </w:r>
      <w:r w:rsidR="000E4DE5" w:rsidRPr="000E4DE5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>45</w:t>
      </w:r>
      <w:r w:rsidR="00C674E9" w:rsidRPr="007D4E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FC2A64" w14:textId="3D3957F6" w:rsidR="000E4DE5" w:rsidRPr="007D4E97" w:rsidRDefault="000E4DE5" w:rsidP="00C674E9">
      <w:pPr>
        <w:rPr>
          <w:rFonts w:ascii="Times New Roman" w:hAnsi="Times New Roman" w:cs="Times New Roman"/>
          <w:sz w:val="24"/>
          <w:szCs w:val="24"/>
        </w:rPr>
      </w:pPr>
    </w:p>
    <w:sectPr w:rsidR="000E4DE5" w:rsidRPr="007D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13"/>
    <w:rsid w:val="00090495"/>
    <w:rsid w:val="000E4DE5"/>
    <w:rsid w:val="00173BDA"/>
    <w:rsid w:val="0020496F"/>
    <w:rsid w:val="002648C6"/>
    <w:rsid w:val="00365D14"/>
    <w:rsid w:val="003A6B39"/>
    <w:rsid w:val="004308E5"/>
    <w:rsid w:val="004826C3"/>
    <w:rsid w:val="004F38AD"/>
    <w:rsid w:val="005C69FA"/>
    <w:rsid w:val="006235DD"/>
    <w:rsid w:val="007A5667"/>
    <w:rsid w:val="007B7C99"/>
    <w:rsid w:val="007D4E97"/>
    <w:rsid w:val="007F3134"/>
    <w:rsid w:val="008F1FDC"/>
    <w:rsid w:val="00991003"/>
    <w:rsid w:val="00A54FE1"/>
    <w:rsid w:val="00AF005D"/>
    <w:rsid w:val="00B15713"/>
    <w:rsid w:val="00BD4B41"/>
    <w:rsid w:val="00BD695E"/>
    <w:rsid w:val="00C674E9"/>
    <w:rsid w:val="00D94BCE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85B4"/>
  <w15:chartTrackingRefBased/>
  <w15:docId w15:val="{B38E9D09-65F3-4EC4-89BC-36D9928A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Марина</dc:creator>
  <cp:keywords/>
  <dc:description/>
  <cp:lastModifiedBy>Т Марина</cp:lastModifiedBy>
  <cp:revision>23</cp:revision>
  <dcterms:created xsi:type="dcterms:W3CDTF">2024-11-21T15:10:00Z</dcterms:created>
  <dcterms:modified xsi:type="dcterms:W3CDTF">2024-11-22T10:24:00Z</dcterms:modified>
</cp:coreProperties>
</file>