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766" w:lineRule="exact"/>
        <w:ind w:firstLine="1" w:left="0"/>
        <w:jc w:val="center"/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</w:pPr>
    </w:p>
    <w:p>
      <w:pPr>
        <w:spacing w:before="440" w:after="0" w:line="440" w:lineRule="exact"/>
        <w:ind w:firstLine="1" w:left="0"/>
        <w:jc w:val="center"/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  <w:t>Gap:</w:t>
      </w:r>
    </w:p>
    <w:p>
      <w:pPr>
        <w:spacing w:before="224" w:after="0" w:line="360" w:lineRule="exact"/>
        <w:ind w:firstLine="1" w:left="-20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Systematic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Real-World</w:t>
      </w:r>
    </w:p>
    <w:p>
      <w:pPr>
        <w:spacing w:before="207" w:after="0" w:line="360" w:lineRule="exact"/>
        <w:ind w:firstLine="1" w:left="0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Capabilities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Practices</w:t>
      </w:r>
    </w:p>
    <w:p>
      <w:pPr>
        <w:spacing w:before="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</w:p>
    <w:p>
      <w:pPr>
        <w:spacing w:before="0" w:after="0" w:line="538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</w:p>
    <w:p>
      <w:pPr>
        <w:spacing w:before="280" w:after="0" w:line="280" w:lineRule="exact"/>
        <w:ind w:firstLine="1" w:left="-2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COMP390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Honours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Project</w:t>
      </w:r>
    </w:p>
    <w:p>
      <w:pPr>
        <w:spacing w:before="0" w:after="0" w:line="260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</w:pPr>
    </w:p>
    <w:p>
      <w:pPr>
        <w:spacing w:before="0" w:after="0" w:line="344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</w:pPr>
    </w:p>
    <w:p>
      <w:pPr>
        <w:spacing w:before="10" w:after="0" w:line="510" w:lineRule="exact"/>
        <w:ind w:firstLine="1" w:left="3292" w:right="3232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0"/>
          <w:noProof/>
        </w:rPr>
        <w:t>Leon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4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8"/>
          <w:noProof/>
        </w:rPr>
        <w:t>Kamau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4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6"/>
          <w:noProof/>
        </w:rPr>
        <w:t>Kiunga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Student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ID: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201759400</w:t>
      </w:r>
    </w:p>
    <w:p>
      <w:pPr>
        <w:spacing w:before="0" w:after="0" w:line="387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2"/>
          <w:noProof/>
        </w:rPr>
      </w:pPr>
    </w:p>
    <w:p>
      <w:pPr>
        <w:spacing w:before="260" w:after="0" w:line="260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BSc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Computer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Science</w:t>
      </w:r>
    </w:p>
    <w:p>
      <w:pPr>
        <w:spacing w:before="0" w:after="0" w:line="455" w:lineRule="exact"/>
        <w:ind w:firstLine="1" w:left="2718" w:right="2593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3"/>
          <w:noProof/>
        </w:rPr>
        <w:t>School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8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9"/>
          <w:noProof/>
        </w:rPr>
        <w:t>of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8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2"/>
          <w:noProof/>
        </w:rPr>
        <w:t>Electrical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8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2"/>
          <w:noProof/>
        </w:rPr>
        <w:t>Engineering,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Electronics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Computer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Science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"/>
          <w:noProof/>
        </w:rPr>
        <w:t>University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7"/>
          <w:noProof/>
        </w:rPr>
        <w:t>of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1"/>
          <w:noProof/>
        </w:rPr>
        <w:t>Liverpool</w:t>
      </w:r>
    </w:p>
    <w:p>
      <w:pPr>
        <w:spacing w:before="0" w:after="0" w:line="500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3"/>
          <w:noProof/>
        </w:rPr>
      </w:pPr>
    </w:p>
    <w:p>
      <w:pPr>
        <w:spacing w:before="260" w:after="0" w:line="260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Supervisor: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Dr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Konstantinos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Tsakalidis</w:t>
      </w:r>
    </w:p>
    <w:p>
      <w:pPr>
        <w:spacing w:before="0" w:after="0" w:line="387" w:lineRule="exact"/>
        <w:ind w:firstLine="1" w:left="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</w:pPr>
    </w:p>
    <w:p>
      <w:pPr>
        <w:spacing w:before="260" w:after="0" w:line="260" w:lineRule="exact"/>
        <w:ind w:firstLine="1" w:left="-20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t>2026</w:t>
      </w:r>
    </w:p>
    <w:p>
      <w:pPr>
        <w:spacing w:before="260" w:after="0" w:line="260" w:lineRule="exact"/>
        <w:ind w:firstLine="1" w:left="3982"/>
        <w:jc w:val="center"/>
        <w:rPr>
          <w:rFonts w:ascii="Times New Roman" w:hAnsi="Times New Roman" w:cs="Times New Roman" w:eastAsia="Times New Roman"/>
          <w:sz w:val="26"/>
          <w:szCs w:val="26"/>
          <w:color w:val="#000000"/>
          <w:noProof/>
        </w:rPr>
        <w:sectPr>
          <w:type w:val="continuous"/>
          <w:pgSz w:w="11906" w:h="16838"/>
          <w:pgMar w:top="2880" w:right="1440" w:bottom="2880" w:left="1440" w:header="708" w:footer="708" w:gutter="0"/>
        </w:sectPr>
      </w:pPr>
    </w:p>
    <w:bookmarkStart w:id="2" w:name="2"/>
    <w:bookmarkEnd w:id="2"/>
    <w:p>
      <w:pPr>
        <w:spacing w:before="0" w:after="0" w:line="440" w:lineRule="exact"/>
        <w:ind w:firstLine="1" w:left="0"/>
        <w:jc w:val="center"/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</w:pPr>
    </w:p>
    <w:p>
      <w:pPr>
        <w:spacing w:before="0" w:after="0" w:line="440" w:lineRule="exact"/>
        <w:ind w:firstLine="1" w:left="0"/>
        <w:jc w:val="center"/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</w:pPr>
    </w:p>
    <w:p>
      <w:pPr>
        <w:spacing w:before="0" w:after="0" w:line="454" w:lineRule="exact"/>
        <w:ind w:firstLine="1" w:left="0"/>
        <w:jc w:val="center"/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</w:pPr>
    </w:p>
    <w:p>
      <w:pPr>
        <w:spacing w:before="440" w:after="0" w:line="440" w:lineRule="exact"/>
        <w:ind w:firstLine="1" w:left="0"/>
        <w:jc w:val="center"/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44"/>
          <w:szCs w:val="44"/>
          <w:color w:val="#000000"/>
          <w:b/>
          <w:bCs/>
          <w:spacing w:val="-1"/>
          <w:noProof/>
        </w:rPr>
        <w:t>Gap:</w:t>
      </w:r>
    </w:p>
    <w:p>
      <w:pPr>
        <w:spacing w:before="224" w:after="0" w:line="360" w:lineRule="exact"/>
        <w:ind w:firstLine="1" w:left="-20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Systematic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Real-World</w:t>
      </w:r>
    </w:p>
    <w:p>
      <w:pPr>
        <w:spacing w:before="207" w:after="0" w:line="360" w:lineRule="exact"/>
        <w:ind w:firstLine="1" w:left="0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Capabilities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Practices</w:t>
      </w:r>
    </w:p>
    <w:p>
      <w:pPr>
        <w:spacing w:before="207" w:after="0" w:line="360" w:lineRule="exact"/>
        <w:ind w:firstLine="1" w:left="1383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sectPr>
          <w:pgSz w:w="11906" w:h="16838"/>
          <w:pgMar w:top="2880" w:right="1440" w:bottom="2880" w:left="1440" w:header="708" w:footer="708" w:gutter="0"/>
        </w:sectPr>
      </w:pPr>
    </w:p>
    <w:p>
      <w:pPr>
        <w:spacing w:before="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</w:p>
    <w:p>
      <w:pPr>
        <w:spacing w:before="0" w:after="0" w:line="537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</w:p>
    <w:p>
      <w:pPr>
        <w:spacing w:before="280" w:after="0" w:line="280" w:lineRule="exact"/>
        <w:ind w:firstLine="1" w:left="-2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COMP390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Honours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0"/>
          <w:noProof/>
        </w:rPr>
        <w:t>Project</w:t>
      </w:r>
    </w:p>
    <w:p>
      <w:pPr>
        <w:spacing w:before="0" w:after="0" w:line="404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</w:pPr>
    </w:p>
    <w:p>
      <w:pPr>
        <w:spacing w:before="28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t>2026</w:t>
      </w:r>
    </w:p>
    <w:p>
      <w:pPr>
        <w:spacing w:before="280" w:after="0" w:line="280" w:lineRule="exact"/>
        <w:ind w:firstLine="1" w:left="3941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noProof/>
        </w:rPr>
        <w:sectPr>
          <w:type w:val="continuous"/>
          <w:pgSz w:w="11906" w:h="16838"/>
          <w:pgMar w:top="2880" w:right="1440" w:bottom="2880" w:left="1440" w:header="708" w:footer="708" w:gutter="0"/>
        </w:sectPr>
      </w:pPr>
    </w:p>
    <w:bookmarkStart w:id="3" w:name="3"/>
    <w:bookmarkEnd w:id="3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1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Abstract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2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</w:p>
    <w:p>
      <w:pPr>
        <w:spacing w:before="0" w:after="0" w:line="235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</w:p>
    <w:p>
      <w:pPr>
        <w:spacing w:before="101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Large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(LLMs)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increasingly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professional,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educational,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personal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contexts,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yet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practice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remains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centred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standardised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MMLU,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HumanEval,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GSM8K.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growing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body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demonstrates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reliably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predict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utility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users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actually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addresses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absence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real-world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capabilities.</w:t>
      </w:r>
    </w:p>
    <w:p>
      <w:pPr>
        <w:spacing w:before="115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Adopting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mixed-methods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comprising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inductive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construction,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analysis,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literature-based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validation,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produces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principal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outputs.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4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Technical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Problem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Solving,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Retrieval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Education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Support,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Feedback,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Translation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Processing,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Summarisation,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Conversational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Interaction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Roleplay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3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Cohen’s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2"/>
          <w:noProof/>
        </w:rPr>
        <w:t>κ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1.00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Anthropic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Economic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top-task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Second,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structured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major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dimensions.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Third,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demonstrating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chi-square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testing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2"/>
          <w:noProof/>
        </w:rPr>
        <w:t>(χ²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31.96,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&lt;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0.001)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distributed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proportion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demand,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Development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0.2307),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(0.2202),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Retrieval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Advisory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(0.1453)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identified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urgent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gaps.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Fourth,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specifications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reusable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practitioner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Toolkit.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9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3</w:t>
      </w:r>
    </w:p>
    <w:p>
      <w:pPr>
        <w:spacing w:before="200" w:after="0" w:line="200" w:lineRule="exact"/>
        <w:ind w:firstLine="1" w:left="529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1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Statement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Ethical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Compliance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2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</w:p>
    <w:p>
      <w:pPr>
        <w:spacing w:before="0" w:after="0" w:line="235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</w:p>
    <w:p>
      <w:pPr>
        <w:spacing w:before="101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falls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1"/>
          <w:noProof/>
        </w:rPr>
        <w:t>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(publicly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secondary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participant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1"/>
          <w:noProof/>
        </w:rPr>
        <w:t>0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participants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phases).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primary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sources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Anthropic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Economic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Index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dataset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Ouyang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NBER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Paper,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OpenRouter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100T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Token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7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7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publicly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outputs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individual-level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ethics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approval.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pilot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involved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two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postgraduate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volunteers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providing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informal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feedback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spreadsheet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tool;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personal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collected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retained.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conducted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full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accordance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Liverpool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School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Electrical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Engineering,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Electronics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Computer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Science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ethical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guidance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throughout.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65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4</w:t>
      </w:r>
    </w:p>
    <w:p>
      <w:pPr>
        <w:spacing w:before="200" w:after="0" w:line="200" w:lineRule="exact"/>
        <w:ind w:firstLine="1" w:left="529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1"/>
          <w:noProof/>
        </w:rPr>
      </w:pPr>
    </w:p>
    <w:p>
      <w:pPr>
        <w:spacing w:before="0" w:after="0" w:line="360" w:lineRule="exact"/>
        <w:ind w:firstLine="1" w:left="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Table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Contents</w:t>
      </w:r>
    </w:p>
    <w:p>
      <w:pPr>
        <w:spacing w:before="0" w:after="0" w:line="360" w:lineRule="exact"/>
        <w:ind w:firstLine="1" w:left="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sectPr>
          <w:pgSz w:w="11906" w:h="16838"/>
          <w:pgMar w:top="625" w:right="624" w:bottom="511" w:left="624" w:header="0" w:footer="0" w:gutter="0"/>
        </w:sectPr>
      </w:pP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6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4" w:after="0" w:line="503" w:lineRule="exact"/>
        <w:ind w:firstLine="1" w:left="0" w:right="609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1: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Introduction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Background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Background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Literature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Review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3: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Methodology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4: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Implementation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Results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5: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Evaluation</w:t>
      </w:r>
    </w:p>
    <w:p>
      <w:pPr>
        <w:spacing w:before="1" w:after="0" w:line="510" w:lineRule="exact"/>
        <w:ind w:firstLine="1" w:left="0" w:right="651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6: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Recommendations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Toolkit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7: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Ethics</w:t>
      </w:r>
    </w:p>
    <w:p>
      <w:pPr>
        <w:spacing w:before="1" w:after="0" w:line="510" w:lineRule="exact"/>
        <w:ind w:firstLine="1" w:left="0" w:right="62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8: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Conclusion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Work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9: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Criteria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Self-Reflection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References</w:t>
      </w:r>
    </w:p>
    <w:p>
      <w:pPr>
        <w:spacing w:before="27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Appendices</w: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0" w:after="0" w:line="244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24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Figures</w:t>
      </w:r>
    </w:p>
    <w:p>
      <w:pPr>
        <w:spacing w:before="224" w:after="0" w:line="220" w:lineRule="exact"/>
        <w:ind w:firstLine="1" w:left="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Distribution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primary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</w:p>
    <w:p>
      <w:pPr>
        <w:spacing w:before="7" w:after="0" w:line="395" w:lineRule="exact"/>
        <w:ind w:firstLine="1" w:left="0" w:right="395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2: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radar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chart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dimensions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  <w:t>3: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risk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4: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heatmap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showing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ratings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5: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ranked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severity</w:t>
      </w:r>
    </w:p>
    <w:p>
      <w:pPr>
        <w:spacing w:before="0" w:after="0" w:line="400" w:lineRule="exact"/>
        <w:ind w:firstLine="1" w:left="0" w:right="3693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6: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versus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normalised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scatter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plot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7: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Temporal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trends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publication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2020–2025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2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5</w:t>
      </w:r>
    </w:p>
    <w:p>
      <w:pPr>
        <w:spacing w:before="200" w:after="0" w:line="200" w:lineRule="exact"/>
        <w:ind w:firstLine="1" w:left="527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24" w:bottom="511" w:left="624" w:header="0" w:footer="0" w:gutter="0"/>
        </w:sectPr>
      </w:pPr>
    </w:p>
    <w:bookmarkStart w:id="6" w:name="6"/>
    <w:bookmarkEnd w:id="6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1: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Introduction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Background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2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1.1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Background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Motivation</w:t>
      </w:r>
    </w:p>
    <w:p>
      <w:pPr>
        <w:spacing w:before="207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Large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transitioned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prototypes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professional,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educational,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personal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contexts.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transition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raises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pressing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question: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do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frameworks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developed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community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reflect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actually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do?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dominant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cite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standardised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routinely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Massive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Multitask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(Hendrycks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2021),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competitive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programming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(Chen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LiveCodeBench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(Jain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2024),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mathematical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reasoning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datasets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GSM8K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(Cobbe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2021).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justify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decisions,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direct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investment.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Yet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mounting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suggests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does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reliably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translate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real-world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tasks.</w:t>
      </w:r>
    </w:p>
    <w:p>
      <w:pPr>
        <w:spacing w:before="115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foundational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disconnect,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identifying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Summarization,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Assistance,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Retrieval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that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represent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people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commonly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reveals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particularly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dedicated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human-centred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criteria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(coherence,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accuracy,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clarity,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relevance,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efficiency)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emphasise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factual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recall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neglecting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broader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range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activities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users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present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constructing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0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granular,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empirically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quantifying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producing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actionable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specifications.</w:t>
      </w:r>
    </w:p>
    <w:p>
      <w:pPr>
        <w:spacing w:before="115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Claude.ai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conversations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mapped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O*NET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categories,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revealing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assistance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accounts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65.1%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accounts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58.9%,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yet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reviewing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dedicated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framework.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Xu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TheAgentCompany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frontier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models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complete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30%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autonomous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workplace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despite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scores.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Singh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selective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disclosure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results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distorts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published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rankings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up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112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positions.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Pezeshkpour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Hruschka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show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reordering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answer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options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multiple-choice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questions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shifts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rankings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eight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positions,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revealing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sensitivity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Balloccu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widespread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closed-source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models,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Jain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drops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sharply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after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training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cutoff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dates,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evidencing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memorisation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generalisation.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Together,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findings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motivate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systematic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investigation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measure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need.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Despite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substantial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individual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misalignment,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comprehensive,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ecosystem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quantifies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severe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most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consequential.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3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1.2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Problem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Statement</w:t>
      </w:r>
    </w:p>
    <w:p>
      <w:pPr>
        <w:spacing w:before="207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central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problem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misalignment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practice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patterns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real-world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Standard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measure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narrow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predominantly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multiple-choice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5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6</w:t>
      </w:r>
    </w:p>
    <w:p>
      <w:pPr>
        <w:spacing w:before="200" w:after="0" w:line="200" w:lineRule="exact"/>
        <w:ind w:firstLine="1" w:left="529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7" w:name="7"/>
    <w:bookmarkEnd w:id="7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1"/>
          <w:noProof/>
        </w:rPr>
      </w:pPr>
    </w:p>
    <w:p>
      <w:pPr>
        <w:spacing w:before="0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recall,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algorithmic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mathematical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reasoning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6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employ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broader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range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providing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grounded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responses,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supporting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learning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across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diverse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domains.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misalignment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means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investment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flows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toward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those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deployment,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selection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decisions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identify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practical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purpose,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failure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go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undetected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until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manifest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real-world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errors.</w:t>
      </w:r>
    </w:p>
    <w:p>
      <w:pPr>
        <w:spacing w:before="0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sectPr>
          <w:pgSz w:w="11906" w:h="16838"/>
          <w:pgMar w:top="526" w:right="604" w:bottom="511" w:left="604" w:header="0" w:footer="0" w:gutter="0"/>
        </w:sectPr>
      </w:pP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1.3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Objectives</w:t>
      </w:r>
    </w:p>
    <w:p>
      <w:pPr>
        <w:spacing w:before="32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pursues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nine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objectives:</w:t>
      </w:r>
    </w:p>
    <w:p>
      <w:pPr>
        <w:spacing w:before="114" w:after="0" w:line="340" w:lineRule="exact"/>
        <w:ind w:firstLine="-453" w:left="473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61"/>
          <w:noProof/>
        </w:rPr>
        <w:t>•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O1: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Build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grounded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≥95%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patterns,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inter-coder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(target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Cohen’s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κ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&gt;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0.8).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O2: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Compile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standardised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15–20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major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complete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structured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metadata.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O3: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structured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justified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ratings.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O4: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Quantify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formula.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O5: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Conduct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deep-dive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spanning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spectrum.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O6: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published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academic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literature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cross-platform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studies.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O7: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Produce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specifications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targeting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highest-priority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O8: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Build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reusable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practitioners.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O9: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Write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submit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complete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thesis.</w:t>
      </w:r>
    </w:p>
    <w:p>
      <w:pPr>
        <w:spacing w:before="0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-2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1.4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Contributions</w:t>
      </w:r>
    </w:p>
    <w:p>
      <w:pPr>
        <w:spacing w:before="208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makes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contributions.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comprehensive,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usage-derived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real-world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interaction,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Cohen’s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κ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1.00.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Second,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constructed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dimensions,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introduced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rubrics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risk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Third,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demonstrating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statistically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distributional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mismatch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(χ²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31.96,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&lt;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0.001).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Fourth,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specifications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practitioner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Toolkit.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2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7</w:t>
      </w:r>
    </w:p>
    <w:p>
      <w:pPr>
        <w:spacing w:before="200" w:after="0" w:line="200" w:lineRule="exact"/>
        <w:ind w:firstLine="1" w:left="529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526" w:right="604" w:bottom="511" w:left="604" w:header="0" w:footer="0" w:gutter="0"/>
        </w:sectPr>
      </w:pPr>
    </w:p>
    <w:bookmarkStart w:id="8" w:name="8"/>
    <w:bookmarkEnd w:id="8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1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Background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Literature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Review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2.1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Rise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Benchmarking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NLP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evolved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substantially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over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past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decade.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Early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NLP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relied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narrow,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well-specified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part-of-speech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tagging,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syntactic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parsing,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extraction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ground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truth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was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unambiguous.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neural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became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producing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coherent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text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many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domains,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researchers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needed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comparative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characterise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aggregate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isolation.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GLUE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(Wang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2018)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SuperGLUE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(Wang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2019)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marked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turning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point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collecting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multiple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3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natural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inference,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coreference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resolution,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question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answering,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sentiment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unified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suites.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quickly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saturated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exceeding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SuperGLUE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years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2021).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benchmark-specific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optimisation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genuine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capability.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GPT-3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(Brown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2020)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changed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challenge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fundamentally.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demonstrating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zero-shot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few-shot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broader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MMLU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(Hendrycks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responded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collecting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57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academic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subjects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multiple-choice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BIG-Bench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(Srivastava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2022)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Domain-specific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proliferated: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(Chen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GSM8K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(Cobbe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mathematical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reasoning,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HellaSwag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(Zellers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2019)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commonsense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inference,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TruthfulQA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(Lin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2022)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truthfulness.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mid-2020s,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public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leaderboards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had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become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central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model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comparison,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making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ecosystem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practical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significance.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2.2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Empirical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Real-World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Use</w:t>
      </w:r>
    </w:p>
    <w:p>
      <w:pPr>
        <w:spacing w:before="207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Until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recently,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actual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sparse.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whose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million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Claude.ai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conversations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revealed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assistance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accounts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65.1%</w:t>
      </w:r>
    </w:p>
    <w:p>
      <w:pPr>
        <w:spacing w:before="0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58.9%,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retrieval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summarisation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16.6%.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Critically,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reviewing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dedicated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framework.</w:t>
      </w:r>
    </w:p>
    <w:p>
      <w:pPr>
        <w:spacing w:before="234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provide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complementary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identifying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</w:p>
    <w:p>
      <w:pPr>
        <w:spacing w:before="1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occupational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validating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same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Claude.ai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dataset.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categorises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Summarization,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Assistance,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Work,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Generation,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Retrieval.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leaving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partially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widely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adopted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human-centred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criteria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—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coherence,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accuracy,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clarity,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relevance,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efficiency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—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methodological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foundation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extends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Ouyang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confirm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patterns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OpenAI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platform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writing,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coding,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analysis,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tutoring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emerging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dominant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categories.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OpenRouter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100T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Token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reveals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roleplay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interactive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account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disproportionate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open-source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Together,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sources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demonstrate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cross-provider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consistency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patterns.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2.3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Benchmark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Known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Limitations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7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8</w:t>
      </w:r>
    </w:p>
    <w:p>
      <w:pPr>
        <w:spacing w:before="200" w:after="0" w:line="200" w:lineRule="exact"/>
        <w:ind w:firstLine="1" w:left="529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9" w:name="9"/>
    <w:bookmarkEnd w:id="9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1"/>
          <w:noProof/>
        </w:rPr>
      </w:pPr>
    </w:p>
    <w:p>
      <w:pPr>
        <w:spacing w:before="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substantial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body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problems.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extensively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documented:</w:t>
      </w:r>
    </w:p>
    <w:p>
      <w:pPr>
        <w:spacing w:before="0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Balloccu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items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appear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inflating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Jain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LiveCodeBench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drops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problems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released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after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cutoff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dates,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providing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direct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reflect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familiarity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general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ability.</w:t>
      </w:r>
    </w:p>
    <w:p>
      <w:pPr>
        <w:spacing w:before="115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sensitivity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compounds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concerns: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Pezeshkpour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Hruschka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option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reordering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multiple-choice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questions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shifts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rankings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eight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positions.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Singh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selective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disclosure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practices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distort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rankings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112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positions.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Goodhart’s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applies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particular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force: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measure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becomes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target,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ceases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good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measure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(Strathern,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1997).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Chang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(2023)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tendency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toward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benchmark-specific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optimisation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expense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genuine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development.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saturation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prompted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harder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variants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MMLU-Pro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(Wang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2024),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HumanEval+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(Liu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2023),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Humanity’s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Last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Exam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(Phan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2025).</w:t>
      </w:r>
    </w:p>
    <w:p>
      <w:pPr>
        <w:spacing w:before="115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sectPr>
          <w:pgSz w:w="11906" w:h="16838"/>
          <w:pgMar w:top="526" w:right="604" w:bottom="511" w:left="604" w:header="0" w:footer="0" w:gutter="0"/>
        </w:sectPr>
      </w:pP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2.4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Literature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prior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cross-benchmark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linking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empirically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frequencies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assessments.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identify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directly,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Structuring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lack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dedicated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do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compute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gap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produce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actionable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specifications.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addresses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space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building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examining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landscape,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computing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producing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actionable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recommendations.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2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9</w:t>
      </w:r>
    </w:p>
    <w:p>
      <w:pPr>
        <w:spacing w:before="200" w:after="0" w:line="200" w:lineRule="exact"/>
        <w:ind w:firstLine="1" w:left="529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526" w:right="604" w:bottom="511" w:left="604" w:header="0" w:footer="0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1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3: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Design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Methodology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3.1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Overall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Design</w:t>
      </w:r>
    </w:p>
    <w:p>
      <w:pPr>
        <w:spacing w:before="208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adopts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mixed-methods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combining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literature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literature-based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validation.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Determining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misaligned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real-world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empirically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derived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account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(qualitative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methods)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characterisation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address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those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comparison).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expert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survey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rejected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because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depend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small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convenience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sample.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purely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computational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approach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rejected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because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capture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qualitative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judgements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about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3.2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Five-Phase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Structure</w:t>
      </w:r>
    </w:p>
    <w:p>
      <w:pPr>
        <w:spacing w:before="32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follows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sequential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producing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inputs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next:</w:t>
      </w:r>
    </w:p>
    <w:p>
      <w:pPr>
        <w:spacing w:before="114" w:after="0" w:line="340" w:lineRule="exact"/>
        <w:ind w:firstLine="-453" w:left="473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61"/>
          <w:noProof/>
        </w:rPr>
        <w:t>•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1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(Weeks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1–4):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131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instances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empirical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sources.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2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(Weeks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5–9):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compilation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standardised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benchmarks.</w:t>
      </w:r>
    </w:p>
    <w:p>
      <w:pPr>
        <w:spacing w:before="57" w:after="0" w:line="340" w:lineRule="exact"/>
        <w:ind w:firstLine="-453" w:left="473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61"/>
          <w:noProof/>
        </w:rPr>
        <w:t>•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>3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(Weeks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10–13):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construction,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quantification,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testing,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deep-dive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analyses,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studies.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4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(Weeks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14–16):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Literature-based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findings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published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research.</w:t>
      </w:r>
    </w:p>
    <w:p>
      <w:pPr>
        <w:tabs>
          <w:tab w:val="left" w:pos="474"/>
        </w:tabs>
        <w:spacing w:before="17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•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5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(Weeks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17–20):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specifications,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Toolkit,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recommendations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synthesis.</w:t>
      </w:r>
    </w:p>
    <w:p>
      <w:pPr>
        <w:spacing w:before="0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3.3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Qualitative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Methods: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Analysis</w:t>
      </w:r>
    </w:p>
    <w:p>
      <w:pPr>
        <w:spacing w:before="32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primary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method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Braun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Clarke’s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(2006)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six-phase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chosen</w:t>
      </w:r>
    </w:p>
    <w:p>
      <w:pPr>
        <w:spacing w:before="1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grounded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(Glaser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Strauss,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1967),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imposes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prescriptive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procedures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suited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iterative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interview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(Krippendorff,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2018),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pre-existing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scheme.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conducted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131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instances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sources: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Anthropic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Economic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Index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(103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Ouyang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(19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categories),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OpenRouter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100T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Token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(9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categories).</w:t>
      </w:r>
    </w:p>
    <w:p>
      <w:pPr>
        <w:spacing w:before="114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—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familiarisation,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axial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selective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definition,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production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8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executed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strict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sequence.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selective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criterion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two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remain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distinct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different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approaches.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Inter-coder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10%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subsample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independently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decision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rules.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Cohen’s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9"/>
          <w:noProof/>
        </w:rPr>
        <w:t>κ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calculated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9"/>
          <w:noProof/>
        </w:rPr>
        <w:t>κ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7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1.0000,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substantially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exceeding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target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&gt;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0.80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(Cohen,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1960).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3.4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Quantitative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Methods</w:t>
      </w:r>
    </w:p>
    <w:p>
      <w:pPr>
        <w:spacing w:before="208" w:after="0" w:line="340" w:lineRule="exact"/>
        <w:ind w:firstLine="1" w:left="20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five-dimension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rubric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(Coherence,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Accuracy,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Clarity,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Relevance,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Efficiency)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3"/>
          <w:noProof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0"/>
          <w:noProof/>
        </w:rPr>
        <w:t>1–5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scale,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adopting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criteria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applying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them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written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justifications.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2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10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11" w:name="11"/>
    <w:bookmarkEnd w:id="11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1"/>
          <w:noProof/>
        </w:rPr>
      </w:pPr>
    </w:p>
    <w:p>
      <w:pPr>
        <w:spacing w:before="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central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measure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score:</w:t>
      </w:r>
    </w:p>
    <w:p>
      <w:pPr>
        <w:spacing w:before="234" w:after="0" w:line="220" w:lineRule="exact"/>
        <w:ind w:firstLine="1" w:left="24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6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55"/>
          <w:noProof/>
        </w:rPr>
        <w:t>×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28"/>
          <w:noProof/>
        </w:rPr>
        <w:t>(1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55"/>
          <w:noProof/>
        </w:rPr>
        <w:t>−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Normalised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Score)</w:t>
      </w:r>
    </w:p>
    <w:p>
      <w:pPr>
        <w:spacing w:before="57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proportion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total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attributable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Normalised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total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quality-weighted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divided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maximum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possible,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scaled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0–1.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Higher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indicate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heavily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poorly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covered.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conducted: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Pearson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correlation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score,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chi-square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goodness-of-fit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counts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match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usage-proportional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expectations,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temporal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linear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regressions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publication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2025.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operations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np.random.seed(42)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reproducibility.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sectPr>
          <w:pgSz w:w="11906" w:h="16838"/>
          <w:pgMar w:top="526" w:right="604" w:bottom="511" w:left="604" w:header="0" w:footer="0" w:gutter="0"/>
        </w:sectPr>
      </w:pP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3.5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Sources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drawn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Anthropic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Economic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cross-validated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against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Ouyang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OpenRouter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study.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compiled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channels: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Papers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listings,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major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reports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(GPT-4,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3/3.5,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Gemini,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Llama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2/3,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DeepSeek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R1),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Google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Scholar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searches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filtered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2020–2025,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snowball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sampling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key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references.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1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11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526" w:right="604" w:bottom="511" w:left="604" w:header="0" w:footer="0" w:gutter="0"/>
        </w:sectPr>
      </w:pPr>
    </w:p>
    <w:bookmarkStart w:id="12" w:name="12"/>
    <w:bookmarkEnd w:id="12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1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4: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Implementation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Results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4.1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Phase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65"/>
          <w:noProof/>
        </w:rPr>
        <w:t>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65"/>
          <w:noProof/>
        </w:rPr>
        <w:t>—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Capability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Development</w:t>
      </w:r>
    </w:p>
    <w:p>
      <w:pPr>
        <w:spacing w:before="0" w:after="0" w:line="305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2"/>
          <w:noProof/>
        </w:rPr>
      </w:pPr>
    </w:p>
    <w:p>
      <w:pPr>
        <w:tabs>
          <w:tab w:val="left" w:pos="570"/>
        </w:tabs>
        <w:spacing w:before="2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4.1.1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Outcomes</w:t>
      </w:r>
    </w:p>
    <w:p>
      <w:pPr>
        <w:spacing w:before="143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131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instances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produced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19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intermediate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axial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collapsed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core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revealed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several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non-obvious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convergences: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software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engineering,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web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development,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debugging,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DevOps,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agentic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execution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shared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characteristic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expected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output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executable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artefact.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Professional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writing,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creative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writing,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marketing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content,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clinical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documentation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shared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characteristic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primary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author.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Academic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support,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tutoring,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concept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explanation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shared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characteristic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user’s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goal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knowledge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acquisition.</w:t>
      </w:r>
    </w:p>
    <w:p>
      <w:pPr>
        <w:tabs>
          <w:tab w:val="left" w:pos="570"/>
        </w:tabs>
        <w:spacing w:before="432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4.1.2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Eight-Capability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Taxonomy</w:t>
      </w:r>
    </w:p>
    <w:p>
      <w:pPr>
        <w:spacing w:before="142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C01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4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producing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original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written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artefacts.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C02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4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Problem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Solving: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writing,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debugging,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refactoring,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maintaining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software.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—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Retrieval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Advisory:</w:t>
      </w:r>
    </w:p>
    <w:p>
      <w:pPr>
        <w:spacing w:before="0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locating,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synthesising,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delivering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factual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guidance.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C04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—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Education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Support: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acquisition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tutoring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guided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engagement.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C05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9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Feedback:</w:t>
      </w:r>
    </w:p>
    <w:p>
      <w:pPr>
        <w:spacing w:before="1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critiquing,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editing,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improving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9"/>
          <w:noProof/>
        </w:rPr>
        <w:t>C06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7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Translation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Processing: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cross-lingual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text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support.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C07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5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Summarisation: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processing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extract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insights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compressed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representations.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5"/>
          <w:noProof/>
        </w:rPr>
        <w:t>—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Conversational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Interaction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Roleplay: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open-ended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interactive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dialogue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entertainment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personal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support.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disaggregating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broader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granular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constructs.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“Technical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Assistance”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primarily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C02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distinguished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from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functions.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“Summarization”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incorporated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C07.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addition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C04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C08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reflects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patterns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educational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open-source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contexts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prominent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distribution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103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AEI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was: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C02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35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(34.0%),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C03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22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(21.4%),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C01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18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(17.5%),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C07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(10.7%),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C04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8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(7.8%),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4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(3.9%),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3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(2.9%),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C06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3"/>
          <w:noProof/>
        </w:rPr>
        <w:t>2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(1.9%).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103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mapped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high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medium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confidence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remaining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unmapped,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achieving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100%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Inter-coder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reliability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yielded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Cohen’s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κ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1.0000.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4.2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Phase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65"/>
          <w:noProof/>
        </w:rPr>
        <w:t>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65"/>
          <w:noProof/>
        </w:rPr>
        <w:t>—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Inventory</w:t>
      </w:r>
    </w:p>
    <w:p>
      <w:pPr>
        <w:spacing w:before="0" w:after="0" w:line="306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</w:pPr>
    </w:p>
    <w:p>
      <w:pPr>
        <w:tabs>
          <w:tab w:val="left" w:pos="570"/>
        </w:tabs>
        <w:spacing w:before="2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4.2.1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Search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Selection</w:t>
      </w:r>
    </w:p>
    <w:p>
      <w:pPr>
        <w:spacing w:before="142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four-channel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identified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127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candidate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After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screening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inclusion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criteria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(public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≥2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major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reports,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0"/>
          <w:noProof/>
        </w:rPr>
        <w:t>≥1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1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selected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final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inventory.</w:t>
      </w:r>
    </w:p>
    <w:p>
      <w:pPr>
        <w:spacing w:before="385" w:after="0" w:line="200" w:lineRule="exact"/>
        <w:ind w:firstLine="1" w:left="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distribution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primary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capability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6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12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13" w:name="13"/>
    <w:bookmarkEnd w:id="13"/>
    <w:p>
      <w:pPr>
        <w:spacing w:before="0" w:after="0" w:line="120" w:lineRule="exact"/>
        <w:ind w:firstLine="1" w:left="0"/>
        <w:jc w:val="center"/>
        <w:rPr>
          <w:rFonts w:ascii="Times New Roman" w:hAnsi="Times New Roman" w:cs="Times New Roman" w:eastAsia="Times New Roman"/>
          <w:sz w:val="12"/>
          <w:szCs w:val="12"/>
          <w:color w:val="#000000"/>
          <w:i/>
          <w:spacing w:val="0"/>
          <w:noProof/>
        </w:rPr>
      </w:pPr>
    </w:p>
    <w:tbl>
      <w:tblPr>
        <w:tblStyle w:val="TableGrid"/>
        <w:jc w:val="left"/>
        <w:tblW w:type="auto" w:w="0"/>
        <w:tblInd w:type="dxa" w:w="-3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669"/>
        <w:gridCol w:w="1417"/>
        <w:gridCol w:w="1417"/>
      </w:tblGrid>
      <w:tr>
        <w:trPr>
          <w:trHeight w:val="387" w:hRule="atLeast"/>
        </w:trPr>
        <w:tc>
          <w:tcPr>
            <w:shd w:fill="E6E6E6" w:color="000000" w:val="clear"/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Capability</w:t>
            </w:r>
          </w:p>
        </w:tc>
        <w:tc>
          <w:tcPr>
            <w:shd w:fill="E6E6E6" w:color="000000" w:val="clear"/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Code</w:t>
            </w:r>
          </w:p>
        </w:tc>
        <w:tc>
          <w:tcPr>
            <w:shd w:fill="E6E6E6" w:color="000000" w:val="clear"/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  <w:t>Count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Code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Problem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Solving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C02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5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Retrieval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Advisory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C03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5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Content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Generation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C01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4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Summarisation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C07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4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Education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Support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C04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3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Feedback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C05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3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Conversational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Interaction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Roleplay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C08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2</w:t>
            </w:r>
          </w:p>
        </w:tc>
      </w:tr>
      <w:tr>
        <w:trPr>
          <w:trHeight w:val="387" w:hRule="atLeast"/>
        </w:trPr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Translation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Language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Processing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C06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2</w:t>
            </w:r>
          </w:p>
        </w:tc>
      </w:tr>
    </w:tbl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-1046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8674"/>
          <w:szCs w:val="8674"/>
          <w:color w:val="#FFFFFF"/>
          <w:noProof/>
        </w:rPr>
        <w:pict>
          <v:shape type="#_x0000_t75" style="position:absolute;margin-left:56.69pt;width:481.89pt;height:252.25pt;z-index:3841;mso-position-horizontal-relative:page;margin-top:5pt;mso-position-vertical-relative:paragraph;">
            <v:imagedata r:id="rId_EnOM" o:title="I1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31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84" w:after="0" w:line="280" w:lineRule="exact"/>
        <w:ind w:firstLine="1" w:left="102" w:right="42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1: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Distribution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28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inventoried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eight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capability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categories.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Development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(C02)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Information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Retrieval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(C03)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receive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highest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primary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counts,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Translation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(C06)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Conversational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Interaction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(C08)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receive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lowest.</w:t>
      </w:r>
    </w:p>
    <w:p>
      <w:pPr>
        <w:spacing w:before="84" w:after="0" w:line="280" w:lineRule="exact"/>
        <w:ind w:firstLine="1" w:left="102" w:right="42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sectPr>
          <w:pgSz w:w="11906" w:h="16838"/>
          <w:pgMar w:top="447" w:right="604" w:bottom="511" w:left="604" w:header="0" w:footer="0" w:gutter="0"/>
        </w:sectPr>
      </w:pPr>
    </w:p>
    <w:p>
      <w:pPr>
        <w:spacing w:before="0" w:after="0" w:line="31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</w:pPr>
    </w:p>
    <w:p>
      <w:pPr>
        <w:tabs>
          <w:tab w:val="left" w:pos="570"/>
        </w:tabs>
        <w:spacing w:before="2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4.2.2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Ratings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Analysis</w:t>
      </w:r>
    </w:p>
    <w:p>
      <w:pPr>
        <w:spacing w:before="142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dimensions.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were: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Coherence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4.61,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Relevance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4.54,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4.39,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Clarity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4.21,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Efficiency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3.50.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lower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Efficiency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reflects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agentic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writing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judges,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tutoring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multi-turn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simulation.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46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13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447" w:right="604" w:bottom="511" w:left="604" w:header="0" w:footer="0" w:gutter="0"/>
        </w:sectPr>
      </w:pPr>
    </w:p>
    <w:bookmarkStart w:id="14" w:name="14"/>
    <w:bookmarkEnd w:id="14"/>
    <w:p>
      <w:pPr>
        <w:spacing w:before="0" w:after="0" w:line="180" w:lineRule="exact"/>
        <w:ind w:firstLine="1" w:left="-1054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99.21pt;width:396.85pt;height:325.49pt;z-index:3814;mso-position-horizontal-relative:page;margin-top:-104pt;mso-position-vertical-relative:paragraph;">
            <v:imagedata r:id="rId_BgsO" o:title="I2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32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72" w:after="0" w:line="285" w:lineRule="exact"/>
        <w:ind w:firstLine="1" w:left="67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Radar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chart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showing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mean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quality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ratings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five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dimensions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28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benchmarks.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Coherence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Relevance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score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highest,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while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Efficiency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weakest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dimension,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consistent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Tang’s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observation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efficiency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measurement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remains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major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blind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spot.</w:t>
      </w:r>
    </w:p>
    <w:p>
      <w:pPr>
        <w:spacing w:before="72" w:after="0" w:line="285" w:lineRule="exact"/>
        <w:ind w:firstLine="1" w:left="67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sectPr>
          <w:pgSz w:w="11906" w:h="16838"/>
          <w:pgMar w:top="2880" w:right="604" w:bottom="511" w:left="604" w:header="708" w:footer="0" w:gutter="0"/>
        </w:sectPr>
      </w:pPr>
    </w:p>
    <w:p>
      <w:pPr>
        <w:spacing w:before="0" w:after="0" w:line="31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3"/>
          <w:noProof/>
        </w:rPr>
      </w:pPr>
    </w:p>
    <w:p>
      <w:pPr>
        <w:tabs>
          <w:tab w:val="left" w:pos="570"/>
        </w:tabs>
        <w:spacing w:before="2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4.2.3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Risk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Assessment</w:t>
      </w:r>
    </w:p>
    <w:p>
      <w:pPr>
        <w:spacing w:before="142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24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classified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risk,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0"/>
          <w:noProof/>
        </w:rPr>
        <w:t>3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Medium,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0"/>
          <w:noProof/>
        </w:rPr>
        <w:t>1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(HumanEval)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High.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HumanEval’s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164-problem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set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publicly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available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since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widely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distributed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training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corpora,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corroborating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Jain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(2024).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96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14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2880" w:right="604" w:bottom="511" w:left="604" w:header="708" w:footer="0" w:gutter="0"/>
        </w:sectPr>
      </w:pPr>
    </w:p>
    <w:bookmarkStart w:id="15" w:name="15"/>
    <w:bookmarkEnd w:id="15"/>
    <w:p>
      <w:pPr>
        <w:spacing w:before="0" w:after="0" w:line="180" w:lineRule="exact"/>
        <w:ind w:firstLine="1" w:left="-1044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99.21pt;width:396.85pt;height:431.49pt;z-index:3814;mso-position-horizontal-relative:page;margin-top:-104pt;mso-position-vertical-relative:paragraph;">
            <v:imagedata r:id="rId_Y4Z5" o:title="I3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285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84" w:after="0" w:line="280" w:lineRule="exact"/>
        <w:ind w:firstLine="1" w:left="112" w:right="6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3: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Contamination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risk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28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benchmarks.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majority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(86%)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classified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Low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risk.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HumanEval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sole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High-risk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benchmark.</w:t>
      </w:r>
    </w:p>
    <w:p>
      <w:pPr>
        <w:spacing w:before="84" w:after="0" w:line="280" w:lineRule="exact"/>
        <w:ind w:firstLine="1" w:left="112" w:right="6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sectPr>
          <w:pgSz w:w="11906" w:h="16838"/>
          <w:pgMar w:top="2880" w:right="604" w:bottom="511" w:left="604" w:header="708" w:footer="0" w:gutter="0"/>
        </w:sectPr>
      </w:pPr>
    </w:p>
    <w:p>
      <w:pPr>
        <w:spacing w:before="0" w:after="0" w:line="342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4.3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Phase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65"/>
          <w:noProof/>
        </w:rPr>
        <w:t>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65"/>
          <w:noProof/>
        </w:rPr>
        <w:t>—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Analysis</w:t>
      </w:r>
    </w:p>
    <w:p>
      <w:pPr>
        <w:spacing w:before="0" w:after="0" w:line="306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</w:pPr>
    </w:p>
    <w:p>
      <w:pPr>
        <w:tabs>
          <w:tab w:val="left" w:pos="570"/>
        </w:tabs>
        <w:spacing w:before="2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4.3.1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Matrix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Construction</w:t>
      </w:r>
    </w:p>
    <w:p>
      <w:pPr>
        <w:spacing w:before="142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matrix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assessed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well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tests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eight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0–5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scale,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every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non-zero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cell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accompanied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written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justification.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×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8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matrix,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50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cells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non-zero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ratings,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revealing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capability-specific.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15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2880" w:right="604" w:bottom="511" w:left="604" w:header="708" w:footer="0" w:gutter="0"/>
        </w:sectPr>
      </w:pPr>
    </w:p>
    <w:bookmarkStart w:id="16" w:name="16"/>
    <w:bookmarkEnd w:id="16"/>
    <w:p>
      <w:pPr>
        <w:spacing w:before="0" w:after="0" w:line="180" w:lineRule="exact"/>
        <w:ind w:firstLine="1" w:left="-1034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6.69pt;width:481.89pt;height:230.51pt;z-index:3814;mso-position-horizontal-relative:page;margin-top:-104pt;mso-position-vertical-relative:paragraph;">
            <v:imagedata r:id="rId_hWfz" o:title="I4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224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72" w:after="0" w:line="285" w:lineRule="exact"/>
        <w:ind w:firstLine="1" w:left="160" w:right="54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4: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Heatmap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capability-benchmark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matrix.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Cell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colour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intensity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indicates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quality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rating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(0–5).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reveals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concentrated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C02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(Code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Development)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C07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(Data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Analysis),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sparse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C06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(Translation)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C05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(Review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Feedback).</w:t>
      </w:r>
    </w:p>
    <w:p>
      <w:pPr>
        <w:spacing w:before="72" w:after="0" w:line="285" w:lineRule="exact"/>
        <w:ind w:firstLine="1" w:left="160" w:right="54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sectPr>
          <w:pgSz w:w="11906" w:h="16838"/>
          <w:pgMar w:top="2880" w:right="604" w:bottom="511" w:left="604" w:header="708" w:footer="0" w:gutter="0"/>
        </w:sectPr>
      </w:pPr>
    </w:p>
    <w:p>
      <w:pPr>
        <w:spacing w:before="0" w:after="0" w:line="31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1"/>
          <w:noProof/>
        </w:rPr>
      </w:pPr>
    </w:p>
    <w:p>
      <w:pPr>
        <w:tabs>
          <w:tab w:val="left" w:pos="570"/>
        </w:tabs>
        <w:spacing w:before="2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4.3.2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Computation</w:t>
      </w:r>
    </w:p>
    <w:p>
      <w:pPr>
        <w:spacing w:before="142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frequencies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derived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summing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AEI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percentages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presented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2.</w:t>
      </w:r>
    </w:p>
    <w:p>
      <w:pPr>
        <w:spacing w:before="385" w:after="0" w:line="200" w:lineRule="exact"/>
        <w:ind w:firstLine="1" w:left="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2: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Usage-weighted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gap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7"/>
          <w:noProof/>
        </w:rPr>
        <w:t>ranking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50"/>
          <w:noProof/>
        </w:rPr>
        <w:t>—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capabilities</w:t>
      </w:r>
    </w:p>
    <w:p>
      <w:pPr>
        <w:spacing w:before="0" w:after="0" w:line="156" w:lineRule="exact"/>
        <w:ind w:firstLine="1" w:left="0"/>
        <w:jc w:val="center"/>
        <w:rPr>
          <w:rFonts w:ascii="Times New Roman" w:hAnsi="Times New Roman" w:cs="Times New Roman" w:eastAsia="Times New Roman"/>
          <w:sz w:val="14"/>
          <w:szCs w:val="1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-3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794"/>
        <w:gridCol w:w="3118"/>
        <w:gridCol w:w="1247"/>
        <w:gridCol w:w="1587"/>
        <w:gridCol w:w="1587"/>
        <w:gridCol w:w="1247"/>
      </w:tblGrid>
      <w:tr>
        <w:trPr>
          <w:trHeight w:val="397" w:hRule="exact"/>
        </w:trPr>
        <w:tc>
          <w:tcPr>
            <w:shd w:fill="E6E6E6" w:color="000000" w:val="clear"/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  <w:t>Rank</w:t>
            </w:r>
          </w:p>
        </w:tc>
        <w:tc>
          <w:tcPr>
            <w:shd w:fill="E6E6E6" w:color="000000" w:val="clear"/>
            <w:vAlign w:val="center"/>
            <w:tcW w:w="3118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Capability</w:t>
            </w:r>
          </w:p>
        </w:tc>
        <w:tc>
          <w:tcPr>
            <w:shd w:fill="E6E6E6" w:color="000000" w:val="clear"/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Usage</w:t>
            </w:r>
          </w:p>
        </w:tc>
        <w:tc>
          <w:tcPr>
            <w:shd w:fill="E6E6E6" w:color="000000" w:val="clear"/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Coverage</w:t>
            </w:r>
          </w:p>
        </w:tc>
        <w:tc>
          <w:tcPr>
            <w:shd w:fill="E6E6E6" w:color="000000" w:val="clear"/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  <w:t>Gap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Score</w:t>
            </w:r>
          </w:p>
        </w:tc>
        <w:tc>
          <w:tcPr>
            <w:shd w:fill="E6E6E6" w:color="000000" w:val="clear"/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Severity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1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C02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Code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Development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0.3019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0.2357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0.2307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High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2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C01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Content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Generation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0.2568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0.1429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0.2202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High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3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C03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Info.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Retrieval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0.1754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0.1714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0.1453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High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4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C04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Educ.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0.1113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0.1714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0.0922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High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5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C07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Analysis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0.0751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0.2000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0.0601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Medium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6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C05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Feedback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0.0308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0.1286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0.0269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Medium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7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C06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Translation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0.0271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0.0714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0.0252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Medium</w:t>
            </w:r>
          </w:p>
        </w:tc>
      </w:tr>
      <w:tr>
        <w:trPr>
          <w:trHeight w:val="397" w:hRule="exact"/>
        </w:trPr>
        <w:tc>
          <w:tcPr>
            <w:vAlign w:val="center"/>
            <w:tcW w:w="794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8</w:t>
            </w:r>
          </w:p>
        </w:tc>
        <w:tc>
          <w:tcPr>
            <w:vAlign w:val="center"/>
            <w:tcW w:w="3118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C08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Conversational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0.0215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0.1286</w:t>
            </w:r>
          </w:p>
        </w:tc>
        <w:tc>
          <w:tcPr>
            <w:vAlign w:val="center"/>
            <w:tcW w:w="158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0.0188</w:t>
            </w:r>
          </w:p>
        </w:tc>
        <w:tc>
          <w:tcPr>
            <w:vAlign w:val="center"/>
            <w:tcW w:w="124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Low</w:t>
            </w:r>
          </w:p>
        </w:tc>
      </w:tr>
    </w:tbl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2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16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2880" w:right="604" w:bottom="511" w:left="604" w:header="708" w:footer="0" w:gutter="0"/>
        </w:sectPr>
      </w:pPr>
    </w:p>
    <w:bookmarkStart w:id="17" w:name="17"/>
    <w:bookmarkEnd w:id="17"/>
    <w:p>
      <w:pPr>
        <w:spacing w:before="0" w:after="0" w:line="180" w:lineRule="exact"/>
        <w:ind w:firstLine="1" w:left="-1062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6.69pt;width:481.89pt;height:304.18pt;z-index:3814;mso-position-horizontal-relative:page;margin-top:-104pt;mso-position-vertical-relative:paragraph;">
            <v:imagedata r:id="rId_OxBN" o:title="I5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0" w:after="0" w:line="259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</w:p>
    <w:p>
      <w:pPr>
        <w:spacing w:before="72" w:after="0" w:line="285" w:lineRule="exact"/>
        <w:ind w:firstLine="1" w:left="25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5: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Gap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scores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eight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capabilities,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ranked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highest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lowest.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Development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(C02)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ranks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despite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having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highest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count,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because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substantially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greater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than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what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even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densest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proportionally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address.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four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High-severity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gaps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collectively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account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84.5%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documented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usage.</w:t>
      </w:r>
    </w:p>
    <w:p>
      <w:pPr>
        <w:spacing w:before="219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ranks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despite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having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highest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count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because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(0.3019)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substantially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greater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proportionally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address.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C01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ranks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second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both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high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demand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(0.2568)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(0.1429).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consistent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observation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partially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benchmarks.</w:t>
      </w:r>
    </w:p>
    <w:p>
      <w:pPr>
        <w:tabs>
          <w:tab w:val="left" w:pos="570"/>
        </w:tabs>
        <w:spacing w:before="432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4.3.3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Analysis</w:t>
      </w:r>
    </w:p>
    <w:p>
      <w:pPr>
        <w:tabs>
          <w:tab w:val="left" w:pos="457"/>
          <w:tab w:val="left" w:pos="1248"/>
          <w:tab w:val="left" w:pos="2296"/>
          <w:tab w:val="left" w:pos="3123"/>
          <w:tab w:val="left" w:pos="3719"/>
          <w:tab w:val="left" w:pos="4693"/>
          <w:tab w:val="left" w:pos="5106"/>
          <w:tab w:val="left" w:pos="5591"/>
          <w:tab w:val="left" w:pos="6480"/>
          <w:tab w:val="left" w:pos="7039"/>
          <w:tab w:val="left" w:pos="7781"/>
          <w:tab w:val="left" w:pos="7949"/>
          <w:tab w:val="left" w:pos="8168"/>
          <w:tab w:val="left" w:pos="8813"/>
          <w:tab w:val="left" w:pos="9017"/>
          <w:tab w:val="left" w:pos="9236"/>
          <w:tab w:val="left" w:pos="9826"/>
          <w:tab w:val="left" w:pos="10397"/>
        </w:tabs>
        <w:spacing w:before="262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Pearson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correlation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total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yielded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=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0.639,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=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0.088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(95%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CI:</w:t>
      </w:r>
    </w:p>
    <w:p>
      <w:pPr>
        <w:spacing w:before="0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[−0.119,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0.927]).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positive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correlation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indicates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tendency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higher-usage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receive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more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statistically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9"/>
          <w:noProof/>
        </w:rPr>
        <w:t>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7"/>
          <w:noProof/>
        </w:rPr>
        <w:t>α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0.05,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reflecting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substantial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uncertainty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</w:t>
      </w:r>
    </w:p>
    <w:p>
      <w:pPr>
        <w:spacing w:before="1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observations.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chi-square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goodness-of-fit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assessed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whether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counts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matched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usage-proportional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expectations: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χ²(7)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31.96,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&lt;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0.001,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Cramér’s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V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0.302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(bootstrap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95%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CI: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[0.202,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0.528]).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distributed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proportion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demand.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sectPr>
          <w:pgSz w:w="11906" w:h="16838"/>
          <w:pgMar w:top="2880" w:right="604" w:bottom="511" w:left="604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75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17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2880" w:right="604" w:bottom="511" w:left="604" w:header="708" w:footer="0" w:gutter="0"/>
        </w:sectPr>
      </w:pPr>
    </w:p>
    <w:bookmarkStart w:id="18" w:name="18"/>
    <w:bookmarkEnd w:id="18"/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85.04pt;width:425.20pt;height:295.85pt;z-index:3814;mso-position-horizontal-relative:page;margin-top:-104pt;mso-position-vertical-relative:paragraph;">
            <v:imagedata r:id="rId_1rd5" o:title="I6"/>
          </v:shape>
        </w:pict>
      </w: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180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0" w:after="0" w:line="271" w:lineRule="exact"/>
        <w:ind w:firstLine="1" w:left="181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</w:p>
    <w:p>
      <w:pPr>
        <w:spacing w:before="83" w:after="0" w:line="280" w:lineRule="exact"/>
        <w:ind w:firstLine="-3" w:left="181" w:right="73"/>
        <w:jc w:val="both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6: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Scatter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plot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frequency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against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normalised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capability.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moderate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positive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correlation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=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0.639)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indicates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partial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tracking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development,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but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non-significant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p-value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demonstrates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substantial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residual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misalignment.</w:t>
      </w:r>
    </w:p>
    <w:p>
      <w:pPr>
        <w:spacing w:before="219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Temporal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linear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regressions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revealed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statistically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positive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slopes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(slope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0.514,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0.021),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C04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(slope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0.743,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0.009),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C05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(slope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0.600,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0.034),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indicating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accelerating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activity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these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areas.</w:t>
      </w:r>
    </w:p>
    <w:p>
      <w:pPr>
        <w:spacing w:before="219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sectPr>
          <w:pgSz w:w="11906" w:h="16838"/>
          <w:pgMar w:top="2880" w:right="604" w:bottom="511" w:left="604" w:header="708" w:footer="0" w:gutter="0"/>
        </w:sect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-1054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0602"/>
          <w:szCs w:val="10602"/>
          <w:color w:val="#FFFFFF"/>
          <w:noProof/>
        </w:rPr>
        <w:pict>
          <v:shape type="#_x0000_t75" style="position:absolute;margin-left:56.69pt;width:481.89pt;height:279.21pt;z-index:3815;mso-position-horizontal-relative:page;margin-top:2pt;mso-position-vertical-relative:paragraph;">
            <v:imagedata r:id="rId_lSFU" o:title="I7"/>
          </v:shape>
        </w:pict>
      </w: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18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0" w:after="0" w:line="267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</w:p>
    <w:p>
      <w:pPr>
        <w:spacing w:before="83" w:after="0" w:line="280" w:lineRule="exact"/>
        <w:ind w:firstLine="1" w:left="62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7: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Annual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publication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counts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capability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2020–2025.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C04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(Learning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Education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Support)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shows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steepest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positive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trend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(slope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=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0.743,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p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=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0.009),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reflecting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post-ChatGPT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surge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tutoring-related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research.</w:t>
      </w:r>
    </w:p>
    <w:p>
      <w:pPr>
        <w:spacing w:before="0" w:after="0" w:line="383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18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2880" w:right="604" w:bottom="511" w:left="604" w:header="708" w:footer="0" w:gutter="0"/>
        </w:sectPr>
      </w:pPr>
    </w:p>
    <w:bookmarkStart w:id="19" w:name="19"/>
    <w:bookmarkEnd w:id="19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1E1E1E"/>
          <w:b/>
          <w:bCs/>
          <w:spacing w:val="1"/>
          <w:noProof/>
        </w:rPr>
      </w:pPr>
    </w:p>
    <w:p>
      <w:pPr>
        <w:tabs>
          <w:tab w:val="left" w:pos="570"/>
        </w:tabs>
        <w:spacing w:before="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4.3.4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1E1E1E"/>
          <w:b/>
          <w:bCs/>
          <w:spacing w:val="0"/>
          <w:noProof/>
        </w:rPr>
        <w:t>Studies</w:t>
      </w:r>
    </w:p>
    <w:p>
      <w:pPr>
        <w:spacing w:before="143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studies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instances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high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correspond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reliable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deployment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performance.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Xu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frontier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complete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30%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workplace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Jain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contamination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effects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Pezeshkpour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Hruschka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reveal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sensitivity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multiple-choice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Kanjee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clinically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errors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medical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Magesh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fictitious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legal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citations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marketed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legal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tools.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Singh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selective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disclosure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distorts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rankings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up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112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positions.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cross-case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pattern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confirms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valid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conditions,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regularly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broader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supports.</w:t>
      </w:r>
    </w:p>
    <w:p>
      <w:pPr>
        <w:spacing w:before="143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4"/>
          <w:noProof/>
        </w:rPr>
        <w:sectPr>
          <w:pgSz w:w="11906" w:h="16838"/>
          <w:pgMar w:top="554" w:right="604" w:bottom="511" w:left="604" w:header="0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4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19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554" w:right="604" w:bottom="511" w:left="604" w:header="0" w:footer="0" w:gutter="0"/>
        </w:sectPr>
      </w:pPr>
    </w:p>
    <w:bookmarkStart w:id="20" w:name="20"/>
    <w:bookmarkEnd w:id="20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0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5: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Testing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Evaluation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5.1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Literature-Based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Validation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corroborated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convergent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multiple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independent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sources.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Ouyang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al.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identify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comparable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distribution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categories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requests.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decision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treat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Content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(C01)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Review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Feedback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(C05)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distinct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independently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supported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al.’s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constitutes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separately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identifiable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cluster,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consistent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Tang’s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framework.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Baan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provide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substantive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external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reviewing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445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one-fifth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published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clear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definition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purport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measure.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Their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recommendation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“benchmark-validation-first”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culture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aligns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methodology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here.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chi-square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4"/>
          <w:noProof/>
        </w:rPr>
        <w:t>result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7"/>
          <w:noProof/>
        </w:rPr>
        <w:t>(χ²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=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31.96,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p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0"/>
          <w:noProof/>
        </w:rPr>
        <w:t>&lt;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0.001)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corroborated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Qian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(2026),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variation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domains.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5.2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Toolkit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Pilot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Testing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pilot-tested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two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postgraduate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volunteers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outside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NLP/ML.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Both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completed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use-case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scenario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(evaluating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customer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support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deployment)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assistance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18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minutes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respectively,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15–25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minute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target.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One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participant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identified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labelling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issue,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addressed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adding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plain-English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descriptions.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absence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weight-sum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addressed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normalisation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formula.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errors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calculations.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5.3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Objectives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Evaluation</w:t>
      </w:r>
    </w:p>
    <w:p>
      <w:pPr>
        <w:spacing w:before="0" w:after="0" w:line="279" w:lineRule="exact"/>
        <w:ind w:firstLine="1" w:left="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</w:p>
    <w:p>
      <w:pPr>
        <w:spacing w:before="200" w:after="0" w:line="200" w:lineRule="exact"/>
        <w:ind w:firstLine="1" w:left="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3: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objectives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evidence</w:t>
      </w:r>
    </w:p>
    <w:p>
      <w:pPr>
        <w:spacing w:before="0" w:after="0" w:line="156" w:lineRule="exact"/>
        <w:ind w:firstLine="1" w:left="20"/>
        <w:jc w:val="left"/>
        <w:rPr>
          <w:rFonts w:ascii="Times New Roman" w:hAnsi="Times New Roman" w:cs="Times New Roman" w:eastAsia="Times New Roman"/>
          <w:sz w:val="14"/>
          <w:szCs w:val="14"/>
          <w:color w:val="#000000"/>
          <w:b/>
          <w:bCs/>
          <w:spacing w:val="-2"/>
          <w:noProof/>
        </w:rPr>
      </w:pPr>
    </w:p>
    <w:tbl>
      <w:tblPr>
        <w:tblStyle w:val="TableGrid"/>
        <w:jc w:val="left"/>
        <w:tblW w:type="auto" w:w="0"/>
        <w:tblInd w:type="dxa" w:w="-3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17"/>
        <w:gridCol w:w="1417"/>
        <w:gridCol w:w="5669"/>
      </w:tblGrid>
      <w:tr>
        <w:trPr>
          <w:trHeight w:val="387" w:hRule="atLeast"/>
        </w:trPr>
        <w:tc>
          <w:tcPr>
            <w:shd w:fill="E6E6E6" w:color="000000" w:val="clear"/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Objective</w:t>
            </w:r>
          </w:p>
        </w:tc>
        <w:tc>
          <w:tcPr>
            <w:shd w:fill="E6E6E6" w:color="000000" w:val="clear"/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  <w:t>Status</w:t>
            </w:r>
          </w:p>
        </w:tc>
        <w:tc>
          <w:tcPr>
            <w:shd w:fill="E6E6E6" w:color="000000" w:val="clear"/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  <w:t>Evidence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O1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Exceeded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8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capabilities;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100%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5"/>
                <w:noProof/>
              </w:rPr>
              <w:t>coverage;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κ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=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1.000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O2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Exceeded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28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benchmarks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(target: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15–20)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O3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28×8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matrix;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50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justified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ratings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O4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Gap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6"/>
                <w:noProof/>
              </w:rPr>
              <w:t>scores;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2"/>
                <w:noProof/>
              </w:rPr>
              <w:t>χ²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confirms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mismatch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O5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4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deep-dives;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6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studies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O6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Literature-based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validation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O7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5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benchmark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specifications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O8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Toolkit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pilot-tested</w:t>
            </w:r>
          </w:p>
        </w:tc>
      </w:tr>
      <w:tr>
        <w:trPr>
          <w:trHeight w:val="387" w:hRule="atLeast"/>
        </w:trPr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O9</w:t>
            </w:r>
          </w:p>
        </w:tc>
        <w:tc>
          <w:tcPr>
            <w:vAlign w:val="center"/>
            <w:tcW w:w="1417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Met</w:t>
            </w:r>
          </w:p>
        </w:tc>
        <w:tc>
          <w:tcPr>
            <w:vAlign w:val="center"/>
            <w:tcW w:w="5669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thesis</w:t>
            </w:r>
          </w:p>
        </w:tc>
      </w:tr>
    </w:tbl>
    <w:p>
      <w:pPr>
        <w:spacing w:before="0" w:after="0" w:line="289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5.4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Limitations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4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20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21" w:name="21"/>
    <w:bookmarkEnd w:id="21"/>
    <w:p>
      <w:pPr>
        <w:spacing w:before="0" w:after="0" w:line="100" w:lineRule="exact"/>
        <w:ind w:firstLine="1" w:left="19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1"/>
          <w:noProof/>
        </w:rPr>
      </w:pPr>
    </w:p>
    <w:p>
      <w:pPr>
        <w:spacing w:before="0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literature-based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published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sources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drawn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upon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constructing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providing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convergent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fully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independent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validation.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pilot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involved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two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participants.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frequency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weights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derived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primarily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provider’s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reflects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published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early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2026.</w:t>
      </w:r>
    </w:p>
    <w:p>
      <w:pPr>
        <w:spacing w:before="0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sectPr>
          <w:pgSz w:w="11906" w:h="16838"/>
          <w:pgMar w:top="526" w:right="604" w:bottom="511" w:left="604" w:header="0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2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21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526" w:right="604" w:bottom="511" w:left="604" w:header="0" w:footer="0" w:gutter="0"/>
        </w:sectPr>
      </w:pPr>
    </w:p>
    <w:bookmarkStart w:id="22" w:name="22"/>
    <w:bookmarkEnd w:id="22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6: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Recommendations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Toolkit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2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6.1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Benchmark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Design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Specifications</w:t>
      </w:r>
    </w:p>
    <w:p>
      <w:pPr>
        <w:spacing w:before="207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specifications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highest-priority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selection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criterion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whether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existing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structurally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unable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address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need.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MaintBench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(C02)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targets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everyday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software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maintenance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7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multi-file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debugging,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dependency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integration,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refactoring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constraints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9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competitive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programming.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repository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snapshot,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stakeholder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request,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logs,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constraints.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release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comprises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600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60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repositories.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responds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directly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Tang’s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Assistance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focus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predominantly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isolated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Python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WorkWriteBench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(C01)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evaluates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professional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writing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realistic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workplace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constraints: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communications,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decision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marketing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copy,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audience-specific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transformations.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proposed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release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contains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1,000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hybrid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automated-and-judged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scoring.</w:t>
      </w:r>
    </w:p>
    <w:p>
      <w:pPr>
        <w:spacing w:before="114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GroundedAdviceBench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(C03)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whether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evidence-grounded,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context-sensitive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advice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while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communicating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uncertainty.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proposed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release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contains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800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tasks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domains.</w:t>
      </w:r>
    </w:p>
    <w:p>
      <w:pPr>
        <w:spacing w:before="114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TutorScaffoldBench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(C04)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models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tutors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answer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engines,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misconception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diagnosis,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adaptive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scaffolding,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formative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feedback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1,200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tasks.</w:t>
      </w:r>
    </w:p>
    <w:p>
      <w:pPr>
        <w:spacing w:before="114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MessyDataBench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(C07)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workflow: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handling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imperfect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interpreting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uncertainty,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communicating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conclusions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non-technical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audiences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700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tasks.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6.2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Toolkit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comprises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seven-tab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Excel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workbook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PDF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documentation,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practitioners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context.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Calculator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computes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weighted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scores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user-input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priorities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against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3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data.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worked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case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studies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demonstrate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medical,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development,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consumer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writing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deployment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scenarios.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3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6.3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Implementation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Roadmap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short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term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(0–1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year),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MaintBench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WorkWriteBench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pilot-ready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artefacts.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medium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term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(1–3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years),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pilots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become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maintained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private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splits.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term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(3+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years),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goal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capability-weighted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ecosystem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where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reports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communicate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fitness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specific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profiles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aggregate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leaderboard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positions.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3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22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23" w:name="23"/>
    <w:bookmarkEnd w:id="23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0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7: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Ethics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2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</w:p>
    <w:p>
      <w:pPr>
        <w:spacing w:before="0" w:after="0" w:line="235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</w:p>
    <w:p>
      <w:pPr>
        <w:spacing w:before="100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primary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2"/>
          <w:noProof/>
        </w:rPr>
        <w:t>sources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2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Anthropic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Economic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Ouyang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OpenRouter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100T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Token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publicly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released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outputs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containing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individual-level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personal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data.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requires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ethics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approval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complies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standard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academic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access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terms.</w:t>
      </w:r>
    </w:p>
    <w:p>
      <w:pPr>
        <w:spacing w:before="114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pilot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involved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two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postgraduate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volunteers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who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provided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informal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feedback.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personal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collected;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participation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voluntary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anonymous.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stored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university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OneDrive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version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control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via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Git.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personally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identifiable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appears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file.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repository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public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following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submission.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Processing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complies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UK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GDPR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minimisation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storage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limitation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principles.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9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23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24" w:name="24"/>
    <w:bookmarkEnd w:id="24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8: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Conclusion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Work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2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8.1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Summary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Findings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investigate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systematically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misaligned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patterns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real-world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answer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clearly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affirmative.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structured,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empirically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grounded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vocabulary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describing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range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six-capability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(2025).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demonstrates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chi-square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testing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allocation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0"/>
          <w:noProof/>
        </w:rPr>
        <w:t>(χ²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=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31.96,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p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&lt;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0.001).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highest-priority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5"/>
          <w:noProof/>
        </w:rPr>
        <w:t>gaps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9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Development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(0.2307),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Content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(0.2202),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Retrieval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Advisory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(0.1453),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Learning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Education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Support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(0.0922)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8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collectively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account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approximately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84.5%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usage.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8.2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Contributions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Revisited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contribution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usage-derived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classification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inter-coder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testing.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cross-benchmark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mapped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usage-derived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significantly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misaligned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demand.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recommendations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provide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concrete,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implementable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designs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practitioner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tool.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four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contributions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novel;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first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three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confirmatory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concerns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raised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independently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Miller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Handa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Baan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(2025).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8.3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Limitations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consequential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limitation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reliance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single-provider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weights.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ratings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researcher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judgements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different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might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assign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differently.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analyses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involve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small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samples,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making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results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descriptive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rather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confirmatory.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specifications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whose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validity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cannot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confirmed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until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implemented.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8.4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Work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directions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identified: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(1)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implementing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MaintBench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WorkWriteBench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pilot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two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largest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(2)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replicating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multi-provider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dataset;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(3)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extending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validation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larger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inter-coder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sample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formal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expert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survey;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(4)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longitudinal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tracking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whether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gaps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narrow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accelerates;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(5)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converting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interactive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web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application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automated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database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updates.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2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24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25" w:name="25"/>
    <w:bookmarkEnd w:id="25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1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Chapter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9: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BCS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-1"/>
          <w:noProof/>
        </w:rPr>
        <w:t>Criteria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Self-Reflection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1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9.1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BCS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Criteria</w:t>
      </w:r>
    </w:p>
    <w:p>
      <w:pPr>
        <w:spacing w:before="0" w:after="0" w:line="279" w:lineRule="exact"/>
        <w:ind w:firstLine="1" w:left="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</w:p>
    <w:p>
      <w:pPr>
        <w:spacing w:before="200" w:after="0" w:line="200" w:lineRule="exact"/>
        <w:ind w:firstLine="1" w:left="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4: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Mapping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BCS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outcomes</w:t>
      </w:r>
    </w:p>
    <w:p>
      <w:pPr>
        <w:spacing w:before="0" w:after="0" w:line="156" w:lineRule="exact"/>
        <w:ind w:firstLine="1" w:left="20"/>
        <w:jc w:val="left"/>
        <w:rPr>
          <w:rFonts w:ascii="Times New Roman" w:hAnsi="Times New Roman" w:cs="Times New Roman" w:eastAsia="Times New Roman"/>
          <w:sz w:val="14"/>
          <w:szCs w:val="14"/>
          <w:color w:val="#000000"/>
          <w:b/>
          <w:bCs/>
          <w:spacing w:val="0"/>
          <w:noProof/>
        </w:rPr>
      </w:pPr>
    </w:p>
    <w:tbl>
      <w:tblPr>
        <w:tblStyle w:val="TableGrid"/>
        <w:jc w:val="left"/>
        <w:tblW w:type="auto" w:w="0"/>
        <w:tblInd w:type="dxa" w:w="-3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680"/>
        <w:gridCol w:w="4535"/>
        <w:gridCol w:w="3288"/>
      </w:tblGrid>
      <w:tr>
        <w:trPr>
          <w:trHeight w:val="387" w:hRule="atLeast"/>
        </w:trPr>
        <w:tc>
          <w:tcPr>
            <w:shd w:fill="E6E6E6" w:color="000000" w:val="clear"/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  <w:t>#</w:t>
            </w:r>
          </w:p>
        </w:tc>
        <w:tc>
          <w:tcPr>
            <w:shd w:fill="E6E6E6" w:color="000000" w:val="clear"/>
            <w:vAlign w:val="center"/>
            <w:tcW w:w="4535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0"/>
                <w:noProof/>
              </w:rPr>
              <w:t>BCS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Outcome</w:t>
            </w:r>
          </w:p>
        </w:tc>
        <w:tc>
          <w:tcPr>
            <w:shd w:fill="E6E6E6" w:color="000000" w:val="clear"/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spacing w:val="-1"/>
                <w:noProof/>
              </w:rPr>
              <w:t>Where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b/>
                <w:bCs/>
                <w:noProof/>
              </w:rPr>
              <w:t>Addressed</w:t>
            </w:r>
          </w:p>
        </w:tc>
      </w:tr>
      <w:tr>
        <w:trPr>
          <w:trHeight w:val="387" w:hRule="atLeast"/>
        </w:trPr>
        <w:tc>
          <w:tcPr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1</w:t>
            </w:r>
          </w:p>
        </w:tc>
        <w:tc>
          <w:tcPr>
            <w:vAlign w:val="center"/>
            <w:tcW w:w="4535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Practical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analytical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skills</w:t>
            </w:r>
          </w:p>
        </w:tc>
        <w:tc>
          <w:tcPr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6"/>
                <w:noProof/>
              </w:rPr>
              <w:t>Chapters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3–4</w:t>
            </w:r>
          </w:p>
        </w:tc>
      </w:tr>
      <w:tr>
        <w:trPr>
          <w:trHeight w:val="387" w:hRule="atLeast"/>
        </w:trPr>
        <w:tc>
          <w:tcPr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2</w:t>
            </w:r>
          </w:p>
        </w:tc>
        <w:tc>
          <w:tcPr>
            <w:vAlign w:val="center"/>
            <w:tcW w:w="4535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Innovation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creativity</w:t>
            </w:r>
          </w:p>
        </w:tc>
        <w:tc>
          <w:tcPr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Chapter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6</w:t>
            </w:r>
          </w:p>
        </w:tc>
      </w:tr>
      <w:tr>
        <w:trPr>
          <w:trHeight w:val="387" w:hRule="atLeast"/>
        </w:trPr>
        <w:tc>
          <w:tcPr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3</w:t>
            </w:r>
          </w:p>
        </w:tc>
        <w:tc>
          <w:tcPr>
            <w:vAlign w:val="center"/>
            <w:tcW w:w="4535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Synthesis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evaluation</w:t>
            </w:r>
          </w:p>
        </w:tc>
        <w:tc>
          <w:tcPr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6"/>
                <w:noProof/>
              </w:rPr>
              <w:t>Chapters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4–5</w:t>
            </w:r>
          </w:p>
        </w:tc>
      </w:tr>
      <w:tr>
        <w:trPr>
          <w:trHeight w:val="387" w:hRule="atLeast"/>
        </w:trPr>
        <w:tc>
          <w:tcPr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4</w:t>
            </w:r>
          </w:p>
        </w:tc>
        <w:tc>
          <w:tcPr>
            <w:vAlign w:val="center"/>
            <w:tcW w:w="4535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Meets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real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need</w:t>
            </w:r>
          </w:p>
        </w:tc>
        <w:tc>
          <w:tcPr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Chapter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1</w:t>
            </w:r>
          </w:p>
        </w:tc>
      </w:tr>
      <w:tr>
        <w:trPr>
          <w:trHeight w:val="387" w:hRule="atLeast"/>
        </w:trPr>
        <w:tc>
          <w:tcPr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5</w:t>
            </w:r>
          </w:p>
        </w:tc>
        <w:tc>
          <w:tcPr>
            <w:vAlign w:val="center"/>
            <w:tcW w:w="4535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Self-management</w:t>
            </w:r>
          </w:p>
        </w:tc>
        <w:tc>
          <w:tcPr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Section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9.2</w:t>
            </w:r>
          </w:p>
        </w:tc>
      </w:tr>
      <w:tr>
        <w:trPr>
          <w:trHeight w:val="387" w:hRule="atLeast"/>
        </w:trPr>
        <w:tc>
          <w:tcPr>
            <w:vAlign w:val="center"/>
            <w:tcW w:w="680" w:type="dxa"/>
          </w:tcPr>
          <w:p>
            <w:pPr>
              <w:spacing w:before="0" w:after="0" w:line="18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6</w:t>
            </w:r>
          </w:p>
        </w:tc>
        <w:tc>
          <w:tcPr>
            <w:vAlign w:val="center"/>
            <w:tcW w:w="4535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Critical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"/>
                <w:noProof/>
              </w:rPr>
              <w:t>self-evaluation</w:t>
            </w:r>
          </w:p>
        </w:tc>
        <w:tc>
          <w:tcPr>
            <w:vAlign w:val="center"/>
            <w:tcW w:w="3288" w:type="dxa"/>
          </w:tcPr>
          <w:p>
            <w:pPr>
              <w:spacing w:before="0" w:after="0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Section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noProof/>
              </w:rPr>
              <w:t>9.3</w:t>
            </w:r>
          </w:p>
        </w:tc>
      </w:tr>
    </w:tbl>
    <w:p>
      <w:pPr>
        <w:spacing w:before="0" w:after="0" w:line="289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9.2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Self-Management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Reflection</w:t>
      </w:r>
    </w:p>
    <w:p>
      <w:pPr>
        <w:spacing w:before="208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managed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across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24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weeks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structured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phase-based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timeline,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each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producing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documented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deliverables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before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next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began.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scope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initial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target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40–50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15–20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following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supervisor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feedback,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final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represented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pragmatic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middle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ground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depth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breadth.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1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underwent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substantial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revision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Week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17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when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revealed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original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boundaries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insufficiently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distinct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1"/>
          <w:noProof/>
        </w:rPr>
        <w:t>I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used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Git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version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control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throughout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descriptive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commit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messages,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maintained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CLAUDE.md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source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truth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methodological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decisions.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Regular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supervisor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meetings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kept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track,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supervisor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feedback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initial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proposal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directly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informed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scope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reduction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made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timeline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feasible.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475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9.3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Critical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Self-Evaluation</w:t>
      </w:r>
    </w:p>
    <w:p>
      <w:pPr>
        <w:spacing w:before="207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6"/>
          <w:noProof/>
        </w:rPr>
        <w:t>I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satisfied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score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methodology,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5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genuinely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novel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instrument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prioritising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investment,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taxonomy’s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strong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validation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result.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weakest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aspect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reliance</w:t>
      </w:r>
    </w:p>
    <w:p>
      <w:pPr>
        <w:spacing w:before="1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single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provider’s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frequency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weights,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limitation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I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address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incorporating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API-level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usage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multiple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providers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repeated.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1"/>
          <w:noProof/>
        </w:rPr>
        <w:t>I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would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begin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earlier,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Phase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2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took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longer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anticipated.</w:t>
      </w:r>
    </w:p>
    <w:p>
      <w:pPr>
        <w:spacing w:before="114" w:after="0" w:line="340" w:lineRule="exact"/>
        <w:ind w:firstLine="1" w:left="19"/>
        <w:jc w:val="both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most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important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skill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I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developed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was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design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execute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mixed-methods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study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first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principles,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integrating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thematic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quantitative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testing.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project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taught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that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neutral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2"/>
          <w:noProof/>
        </w:rPr>
        <w:t>act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6"/>
          <w:noProof/>
        </w:rPr>
        <w:t>—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choice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measure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shapes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gets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optimised,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gaps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our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frameworks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direct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consequences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how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AI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serve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users.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6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25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26" w:name="26"/>
    <w:bookmarkEnd w:id="26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0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References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1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0" w:after="0" w:line="307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</w:p>
    <w:p>
      <w:pPr>
        <w:spacing w:before="83" w:after="0" w:line="2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Baan,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J.,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Giulianelli,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Kuribayashi,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Linzen,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Röttger,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Shwartz,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White,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Zhu,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Fokkens,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Measuring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what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matters: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Construct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validity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arXiv:2511.04703.</w:t>
      </w:r>
    </w:p>
    <w:p>
      <w:pPr>
        <w:spacing w:before="120" w:after="0" w:line="2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Balloccu,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Schmidtová,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Lango,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Dušek,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Leak,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cheat,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repeat: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contamination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malpractices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closed-source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LLMs.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Proceedings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EACL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2024,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pp.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67–93.</w:t>
      </w:r>
    </w:p>
    <w:p>
      <w:pPr>
        <w:spacing w:before="120" w:after="0" w:line="2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Braun,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Clarke,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(2006).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thematic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psychology.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Psychology,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3(2),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pp.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77–101.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https://doi.org/10.1191/1478088706qp063oa</w:t>
      </w:r>
    </w:p>
    <w:p>
      <w:pPr>
        <w:spacing w:before="120" w:after="0" w:line="2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Brown,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(2020).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few-shot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learners.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Advances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Neural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Processing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Systems,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33.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arXiv:2005.14165.</w:t>
      </w:r>
    </w:p>
    <w:p>
      <w:pPr>
        <w:spacing w:before="5" w:after="0" w:line="395" w:lineRule="exact"/>
        <w:ind w:firstLine="1" w:left="19" w:right="157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Burnham,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Medical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prioritize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construct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validity.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arXiv:2503.10694.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Chang,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Y.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(2023).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survey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models.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ACM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TIST,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15(3),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pp.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1–45.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arXiv:2307.03109.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Chen,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M.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(2021).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Evaluating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trained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code.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arXiv:2107.03374.</w:t>
      </w:r>
    </w:p>
    <w:p>
      <w:pPr>
        <w:spacing w:before="0" w:after="0" w:line="400" w:lineRule="exact"/>
        <w:ind w:firstLine="1" w:left="19" w:right="3594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Clark,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(2018).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Think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you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solved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question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answering?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Try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ARC.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arXiv:1803.05457.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Cobbe,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(2021).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Training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verifiers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solve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math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word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problems.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arXiv:2110.14168.</w:t>
      </w:r>
    </w:p>
    <w:p>
      <w:pPr>
        <w:spacing w:before="0" w:after="0" w:line="400" w:lineRule="exact"/>
        <w:ind w:firstLine="1" w:left="19" w:right="131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Cohen,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(1960).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coefficient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nominal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scales.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Educational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Measurement,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20(1),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pp.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37–46.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Glaser,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B.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G.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Strauss,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(1967).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Discovery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Grounded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Theory.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Chicago: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Aldine.</w:t>
      </w:r>
    </w:p>
    <w:p>
      <w:pPr>
        <w:spacing w:before="0" w:after="0" w:line="400" w:lineRule="exact"/>
        <w:ind w:firstLine="1" w:left="19" w:right="48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Handa,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economic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tasks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performed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AI?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Evidence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millions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Claude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conversations.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arXiv:2503.04761.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(2021).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DeBERTa: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Decoding-enhanced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BERT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disentangled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attention.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ICLR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arXiv:2006.03654.</w:t>
      </w:r>
    </w:p>
    <w:p>
      <w:pPr>
        <w:spacing w:before="0" w:after="0" w:line="400" w:lineRule="exact"/>
        <w:ind w:firstLine="1" w:left="19" w:right="193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Hendrycks,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D.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(2021).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Measuring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massive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multitask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understanding.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ICLR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2021.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arXiv:2009.03300.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Jain,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LiveCodeBench: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Holistic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contamination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free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LLMs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code.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arXiv:2403.07974.</w:t>
      </w:r>
    </w:p>
    <w:p>
      <w:pPr>
        <w:spacing w:before="120" w:after="0" w:line="2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Kanjee,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Z.,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Crowe,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B.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Rodman,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(2024).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mitigation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LLM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limitations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clinical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decision-making.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Nature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Medicine,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30,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pp.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2613–2615.</w:t>
      </w:r>
    </w:p>
    <w:p>
      <w:pPr>
        <w:spacing w:before="217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Krippendorff,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(2018).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Content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Analysis: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Its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Methodology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(4th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edn).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SAGE.</w:t>
      </w:r>
    </w:p>
    <w:p>
      <w:pPr>
        <w:spacing w:before="217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Lin,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S.,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Hilton,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Evans,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(2022).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TruthfulQA: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Measuring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mimic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falsehoods.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ACL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2022.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arXiv:2109.07958.</w:t>
      </w:r>
    </w:p>
    <w:p>
      <w:pPr>
        <w:spacing w:before="0" w:after="0" w:line="400" w:lineRule="exact"/>
        <w:ind w:firstLine="1" w:left="19" w:right="134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Liu,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(2023).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your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code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generated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ChatGPT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really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correct?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Rigorous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EvalPlus.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NeurIPS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2023.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arXiv:2305.01210.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Magesh,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V.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Hallucination-free?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Assessing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reliability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leading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AI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legal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tools.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arXiv:2405.20362.</w:t>
      </w:r>
    </w:p>
    <w:p>
      <w:pPr>
        <w:spacing w:before="217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Miller,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J.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Tang,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Evaluating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LLM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metrics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real-world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capabilities.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arXiv:2505.08253.</w:t>
      </w:r>
    </w:p>
    <w:p>
      <w:pPr>
        <w:spacing w:before="0" w:after="0" w:line="40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Ouyang,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How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used?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Evidence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millions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OpenAI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API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requests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(NBER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Working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Paper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34255).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Pezeshkpour,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Hruschka,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E.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(2024).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Large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models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sensitivity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order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options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multiple-choice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questions.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Findings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of</w:t>
      </w:r>
    </w:p>
    <w:p>
      <w:pPr>
        <w:spacing w:before="103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NAACL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2024.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arXiv:2308.11483.</w:t>
      </w:r>
    </w:p>
    <w:p>
      <w:pPr>
        <w:spacing w:before="217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Phan,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Humanity’s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exam.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arXiv:2501.14249.</w:t>
      </w:r>
    </w:p>
    <w:p>
      <w:pPr>
        <w:spacing w:before="6" w:after="0" w:line="395" w:lineRule="exact"/>
        <w:ind w:firstLine="1" w:left="19" w:right="3400"/>
        <w:jc w:val="both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Qian,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Q.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(2026).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Benchmark²: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Systematic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LLM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arXiv:2601.03986.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Rein,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D.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(2023).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GPQA: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graduate-level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Google-proof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Q&amp;A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arXiv:2311.12022.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Singh,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leaderboard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illusion.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arXiv:2504.20879.</w:t>
      </w:r>
    </w:p>
    <w:p>
      <w:pPr>
        <w:spacing w:before="120" w:after="0" w:line="280" w:lineRule="exact"/>
        <w:ind w:firstLine="1" w:left="1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Srivastava,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(2022).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Beyond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imitation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game: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Quantifying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extrapolating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models.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TMLR.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arXiv:2206.04615.</w:t>
      </w:r>
    </w:p>
    <w:p>
      <w:pPr>
        <w:spacing w:before="217" w:after="0" w:line="180" w:lineRule="exact"/>
        <w:ind w:firstLine="1" w:left="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Strathern,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(1997).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‘Improving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ratings’: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Audit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British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University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system.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European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Review,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5(3),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pp.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305–321.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5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26</w:t>
      </w:r>
    </w:p>
    <w:p>
      <w:pPr>
        <w:spacing w:before="200" w:after="0" w:line="200" w:lineRule="exact"/>
        <w:ind w:firstLine="1" w:left="524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625" w:right="604" w:bottom="511" w:left="604" w:header="0" w:footer="0" w:gutter="0"/>
        </w:sectPr>
      </w:pPr>
    </w:p>
    <w:bookmarkStart w:id="27" w:name="27"/>
    <w:bookmarkEnd w:id="27"/>
    <w:p>
      <w:pPr>
        <w:spacing w:before="0" w:after="0" w:line="100" w:lineRule="exact"/>
        <w:ind w:firstLine="1" w:left="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spacing w:val="-1"/>
          <w:noProof/>
        </w:rPr>
      </w:pPr>
    </w:p>
    <w:p>
      <w:pPr>
        <w:spacing w:before="0" w:after="0" w:line="180" w:lineRule="exact"/>
        <w:ind w:firstLine="1" w:left="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(2018).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GLUE: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multi-task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NLU.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EMNLP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BlackboxNLP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Workshop.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arXiv:1804.07461.</w:t>
      </w:r>
    </w:p>
    <w:p>
      <w:pPr>
        <w:spacing w:before="0" w:after="0" w:line="400" w:lineRule="exact"/>
        <w:ind w:firstLine="1" w:left="0" w:right="325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(2019).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SuperGLUE: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stickier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general-purpose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understanding.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NeurIPS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2019.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arXiv:1905.00537.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Wang,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Y.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(2024).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MMLU-Pro: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robust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challenging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multi-task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language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understanding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arXiv:2406.01574.</w:t>
      </w:r>
    </w:p>
    <w:p>
      <w:pPr>
        <w:spacing w:before="0" w:after="0" w:line="400" w:lineRule="exact"/>
        <w:ind w:firstLine="1" w:left="0" w:right="149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Xu,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F.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F.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TheAgentCompany: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Benchmarking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LLM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agents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consequential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world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tasks.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arXiv:2412.14161.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Zellers,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R.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et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(2019).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HellaSwag: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machine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really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finish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your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sentence?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ACL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2019.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arXiv:1905.07830.</w:t>
      </w:r>
    </w:p>
    <w:p>
      <w:pPr>
        <w:spacing w:before="0" w:after="0" w:line="400" w:lineRule="exact"/>
        <w:ind w:firstLine="1" w:left="0" w:right="1499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sectPr>
          <w:pgSz w:w="11906" w:h="16838"/>
          <w:pgMar w:top="518" w:right="624" w:bottom="511" w:left="624" w:header="0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0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27</w:t>
      </w:r>
    </w:p>
    <w:p>
      <w:pPr>
        <w:spacing w:before="200" w:after="0" w:line="200" w:lineRule="exact"/>
        <w:ind w:firstLine="1" w:left="5229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sectPr>
          <w:type w:val="continuous"/>
          <w:pgSz w:w="11906" w:h="16838"/>
          <w:pgMar w:top="518" w:right="624" w:bottom="511" w:left="624" w:header="0" w:footer="0" w:gutter="0"/>
        </w:sectPr>
      </w:pPr>
    </w:p>
    <w:bookmarkStart w:id="28" w:name="28"/>
    <w:bookmarkEnd w:id="28"/>
    <w:p>
      <w:pPr>
        <w:spacing w:before="0" w:after="0" w:line="100" w:lineRule="exact"/>
        <w:ind w:firstLine="1" w:left="2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0"/>
          <w:noProof/>
        </w:rPr>
      </w:pP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t>Appendices</w:t>
      </w:r>
    </w:p>
    <w:p>
      <w:pPr>
        <w:spacing w:before="0" w:after="0" w:line="360" w:lineRule="exact"/>
        <w:ind w:firstLine="1" w:left="20"/>
        <w:jc w:val="left"/>
        <w:rPr>
          <w:rFonts w:ascii="Times New Roman" w:hAnsi="Times New Roman" w:cs="Times New Roman" w:eastAsia="Times New Roman"/>
          <w:sz w:val="36"/>
          <w:szCs w:val="36"/>
          <w:color w:val="#000000"/>
          <w:b/>
          <w:bCs/>
          <w:spacing w:val="0"/>
          <w:noProof/>
        </w:rPr>
        <w:sectPr>
          <w:pgSz w:w="11906" w:h="16838"/>
          <w:pgMar w:top="625" w:right="604" w:bottom="511" w:left="604" w:header="0" w:footer="0" w:gutter="0"/>
        </w:sectPr>
      </w:pPr>
    </w:p>
    <w:p>
      <w:pPr>
        <w:spacing w:before="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</w:p>
    <w:p>
      <w:pPr>
        <w:spacing w:before="0" w:after="0" w:line="418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</w:p>
    <w:p>
      <w:pPr>
        <w:tabs>
          <w:tab w:val="left" w:pos="338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Capability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Summary</w:t>
      </w:r>
    </w:p>
    <w:p>
      <w:pPr>
        <w:spacing w:before="32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eight-capability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taxonomy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definitions,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decision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rules,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sub-categories,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worked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examples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</w:p>
    <w:p>
      <w:pPr>
        <w:spacing w:before="1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outputs/phase1/capability_taxonomy_FINAL.md.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323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B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Benchmark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Database</w:t>
      </w:r>
    </w:p>
    <w:p>
      <w:pPr>
        <w:tabs>
          <w:tab w:val="left" w:pos="589"/>
          <w:tab w:val="left" w:pos="1622"/>
          <w:tab w:val="left" w:pos="3120"/>
          <w:tab w:val="left" w:pos="4104"/>
          <w:tab w:val="left" w:pos="4722"/>
          <w:tab w:val="left" w:pos="5168"/>
          <w:tab w:val="left" w:pos="6189"/>
          <w:tab w:val="left" w:pos="6905"/>
          <w:tab w:val="left" w:pos="7449"/>
          <w:tab w:val="left" w:pos="8287"/>
          <w:tab w:val="left" w:pos="9113"/>
          <w:tab w:val="left" w:pos="9486"/>
          <w:tab w:val="left" w:pos="10507"/>
        </w:tabs>
        <w:spacing w:before="327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complete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28-benchmark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database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metadata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fields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ratings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</w:p>
    <w:p>
      <w:pPr>
        <w:spacing w:before="120" w:after="0" w:line="220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outputs/phase2/benchmark_database_FINAL.csv.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338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C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Coverage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Matrix</w:t>
      </w:r>
    </w:p>
    <w:p>
      <w:pPr>
        <w:spacing w:before="207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  <w:t>28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×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1"/>
          <w:noProof/>
        </w:rPr>
        <w:t>8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coverage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justification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notes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data/phase3/coverage_matrix.csv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data/phase3/coverage_matrix_notes.csv.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</w:pPr>
    </w:p>
    <w:p>
      <w:pPr>
        <w:tabs>
          <w:tab w:val="left" w:pos="338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D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Code</w:t>
      </w:r>
    </w:p>
    <w:p>
      <w:pPr>
        <w:spacing w:before="207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statistical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analyses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were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conducted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Python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scipy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numpy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np.random.seed(42).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Scripts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available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scripts/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directory.</w:t>
      </w:r>
    </w:p>
    <w:p>
      <w:pPr>
        <w:spacing w:before="0" w:after="0" w:line="237" w:lineRule="exact"/>
        <w:ind w:firstLine="1" w:left="20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1"/>
          <w:noProof/>
        </w:rPr>
      </w:pPr>
    </w:p>
    <w:p>
      <w:pPr>
        <w:tabs>
          <w:tab w:val="left" w:pos="323"/>
        </w:tabs>
        <w:spacing w:before="260" w:after="0" w:line="260" w:lineRule="exact"/>
        <w:ind w:firstLine="1" w:left="20"/>
        <w:jc w:val="left"/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E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6"/>
          <w:szCs w:val="26"/>
          <w:color w:val="#000000"/>
          <w:b/>
          <w:bCs/>
          <w:spacing w:val="0"/>
          <w:noProof/>
        </w:rPr>
        <w:t>Toolkit</w:t>
      </w:r>
    </w:p>
    <w:p>
      <w:pPr>
        <w:spacing w:before="207" w:after="0" w:line="340" w:lineRule="exact"/>
        <w:ind w:firstLine="1" w:left="19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Toolkit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Excel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workbook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(outputs/phase5/assessment_toolkit.xlsx)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PDF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documentation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-1"/>
          <w:noProof/>
        </w:rPr>
        <w:t>are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available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0"/>
          <w:noProof/>
        </w:rPr>
        <w:t>supplementary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materials.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0" w:after="0" w:line="33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</w:p>
    <w:p>
      <w:pPr>
        <w:spacing w:before="20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noProof/>
        </w:rPr>
        <w:t>28</w:t>
      </w:r>
    </w:p>
    <w:sectPr>
      <w:type w:val="continuous"/>
      <w:pgSz w:w="11906" w:h="16838"/>
      <w:pgMar w:top="625" w:right="604" w:bottom="511" w:left="604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EnOM" Type="http://schemas.openxmlformats.org/officeDocument/2006/relationships/image" Target="media/IMG_I1_KR9DAkW98MXCwg3zUq3YsRHCzvAntmdD.PNG"/>
	<Relationship Id="rId_BgsO" Type="http://schemas.openxmlformats.org/officeDocument/2006/relationships/image" Target="media/IMG_I2_XsWdE1p8is7Ai9iZYxjYtrLkdxxpkJCF.PNG"/>
	<Relationship Id="rId_Y4Z5" Type="http://schemas.openxmlformats.org/officeDocument/2006/relationships/image" Target="media/IMG_I3_hfWNXeXEnElLBUr2LBmw8hkqyu3AYtYD.PNG"/>
	<Relationship Id="rId_hWfz" Type="http://schemas.openxmlformats.org/officeDocument/2006/relationships/image" Target="media/IMG_I4_g4HRI2lSWcUplFktuSjtMk3sdZ5BbcFG.PNG"/>
	<Relationship Id="rId_OxBN" Type="http://schemas.openxmlformats.org/officeDocument/2006/relationships/image" Target="media/IMG_I5_ZQP31srm7Ze11LuL6vDjSGt4t6IacxX9.PNG"/>
	<Relationship Id="rId_1rd5" Type="http://schemas.openxmlformats.org/officeDocument/2006/relationships/image" Target="media/IMG_I6_p07wZlva7ovDj6uCMnEFrWnSTLZpIkA7.PNG"/>
	<Relationship Id="rId_lSFU" Type="http://schemas.openxmlformats.org/officeDocument/2006/relationships/image" Target="media/IMG_I7_kI1H3wrAikNSqGcB1qOtKCLlVuZndjsL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2026-05-15T16:48:14Z</dcterms:created>
  <dcterms:modified xsi:type="dcterms:W3CDTF">2026-05-15T16:48:14Z</dcterms:modified>
</cp:coreProperties>
</file>