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6FB" w:rsidRDefault="008C7877">
      <w:r>
        <w:t>Project Phase I</w:t>
      </w:r>
    </w:p>
    <w:p w:rsidR="008C7877" w:rsidRDefault="008C7877">
      <w:r>
        <w:t>EER Assumption</w:t>
      </w:r>
    </w:p>
    <w:p w:rsidR="008C7877" w:rsidRDefault="008C7877" w:rsidP="008C7877">
      <w:pPr>
        <w:pStyle w:val="ListParagraph"/>
        <w:numPr>
          <w:ilvl w:val="0"/>
          <w:numId w:val="1"/>
        </w:numPr>
      </w:pPr>
      <w:r>
        <w:t>One Graduate S</w:t>
      </w:r>
      <w:r w:rsidR="00003EF1">
        <w:t>chool must have one department.</w:t>
      </w:r>
    </w:p>
    <w:p w:rsidR="008C7877" w:rsidRDefault="008C7877" w:rsidP="008C7877">
      <w:pPr>
        <w:pStyle w:val="ListParagraph"/>
        <w:numPr>
          <w:ilvl w:val="0"/>
          <w:numId w:val="1"/>
        </w:numPr>
      </w:pPr>
      <w:r>
        <w:t>Abbreviation of department is key attribute for department.</w:t>
      </w:r>
    </w:p>
    <w:p w:rsidR="008C7877" w:rsidRDefault="008C7877" w:rsidP="008C7877">
      <w:pPr>
        <w:pStyle w:val="ListParagraph"/>
        <w:numPr>
          <w:ilvl w:val="0"/>
          <w:numId w:val="1"/>
        </w:numPr>
      </w:pPr>
      <w:r>
        <w:t>One Building can only belongs to one Department.</w:t>
      </w:r>
    </w:p>
    <w:p w:rsidR="008C7877" w:rsidRDefault="008C7877" w:rsidP="008C7877">
      <w:pPr>
        <w:pStyle w:val="ListParagraph"/>
        <w:numPr>
          <w:ilvl w:val="0"/>
          <w:numId w:val="1"/>
        </w:numPr>
      </w:pPr>
      <w:r>
        <w:t>Abbreviation of building is key attribute for building.</w:t>
      </w:r>
    </w:p>
    <w:p w:rsidR="00A36375" w:rsidRDefault="00A36375" w:rsidP="00A36375">
      <w:pPr>
        <w:pStyle w:val="ListParagraph"/>
        <w:numPr>
          <w:ilvl w:val="0"/>
          <w:numId w:val="1"/>
        </w:numPr>
      </w:pPr>
      <w:r>
        <w:t>One room must belongs to only one building.</w:t>
      </w:r>
    </w:p>
    <w:p w:rsidR="00A36375" w:rsidRDefault="00A36375" w:rsidP="00A36375">
      <w:pPr>
        <w:pStyle w:val="ListParagraph"/>
        <w:numPr>
          <w:ilvl w:val="0"/>
          <w:numId w:val="1"/>
        </w:numPr>
      </w:pPr>
      <w:r>
        <w:t>Room Number attribute of room is key.</w:t>
      </w:r>
    </w:p>
    <w:p w:rsidR="00A36375" w:rsidRDefault="00A36375" w:rsidP="00A36375">
      <w:pPr>
        <w:pStyle w:val="ListParagraph"/>
        <w:numPr>
          <w:ilvl w:val="0"/>
          <w:numId w:val="1"/>
        </w:numPr>
      </w:pPr>
      <w:r>
        <w:t>People can only and must belongs to one graduate school.</w:t>
      </w:r>
    </w:p>
    <w:p w:rsidR="00B96577" w:rsidRDefault="00B96577" w:rsidP="00B96577">
      <w:pPr>
        <w:pStyle w:val="ListParagraph"/>
        <w:numPr>
          <w:ilvl w:val="0"/>
          <w:numId w:val="1"/>
        </w:numPr>
      </w:pPr>
      <w:r>
        <w:t>Net Id of people is key.</w:t>
      </w:r>
    </w:p>
    <w:p w:rsidR="00B96577" w:rsidRDefault="00B96577" w:rsidP="00B96577">
      <w:pPr>
        <w:pStyle w:val="ListParagraph"/>
        <w:numPr>
          <w:ilvl w:val="0"/>
          <w:numId w:val="1"/>
        </w:numPr>
      </w:pPr>
      <w:r>
        <w:t>SSN of employee is key.</w:t>
      </w:r>
    </w:p>
    <w:p w:rsidR="00B96577" w:rsidRDefault="00B96577" w:rsidP="00B96577">
      <w:pPr>
        <w:pStyle w:val="ListParagraph"/>
        <w:numPr>
          <w:ilvl w:val="0"/>
          <w:numId w:val="1"/>
        </w:numPr>
      </w:pPr>
      <w:r>
        <w:t>Each Department at least hire</w:t>
      </w:r>
      <w:r w:rsidR="00C648B9">
        <w:t>s</w:t>
      </w:r>
      <w:r>
        <w:t xml:space="preserve"> one employee.</w:t>
      </w:r>
    </w:p>
    <w:p w:rsidR="00B96577" w:rsidRDefault="00611E74" w:rsidP="00B96577">
      <w:pPr>
        <w:pStyle w:val="ListParagraph"/>
        <w:numPr>
          <w:ilvl w:val="0"/>
          <w:numId w:val="1"/>
        </w:numPr>
      </w:pPr>
      <w:r>
        <w:t>Student at least is advised by one professor.</w:t>
      </w:r>
    </w:p>
    <w:p w:rsidR="00611E74" w:rsidRDefault="00611E74" w:rsidP="00B96577">
      <w:pPr>
        <w:pStyle w:val="ListParagraph"/>
        <w:numPr>
          <w:ilvl w:val="0"/>
          <w:numId w:val="1"/>
        </w:numPr>
      </w:pPr>
      <w:r>
        <w:t>Professor could be head of only one department.</w:t>
      </w:r>
    </w:p>
    <w:p w:rsidR="00611E74" w:rsidRDefault="00611E74" w:rsidP="00B96577">
      <w:pPr>
        <w:pStyle w:val="ListParagraph"/>
        <w:numPr>
          <w:ilvl w:val="0"/>
          <w:numId w:val="1"/>
        </w:numPr>
      </w:pPr>
      <w:r>
        <w:t>Not every student is a RA or TA.</w:t>
      </w:r>
    </w:p>
    <w:p w:rsidR="00003EF1" w:rsidRDefault="00003EF1" w:rsidP="00B96577">
      <w:pPr>
        <w:pStyle w:val="ListParagraph"/>
        <w:numPr>
          <w:ilvl w:val="0"/>
          <w:numId w:val="1"/>
        </w:numPr>
      </w:pPr>
      <w:r>
        <w:t>Each Department at least provides one course.</w:t>
      </w:r>
    </w:p>
    <w:p w:rsidR="00003EF1" w:rsidRDefault="00003EF1" w:rsidP="00B96577">
      <w:pPr>
        <w:pStyle w:val="ListParagraph"/>
        <w:numPr>
          <w:ilvl w:val="0"/>
          <w:numId w:val="1"/>
        </w:numPr>
      </w:pPr>
      <w:r>
        <w:t>Each course can be only provided from one department.</w:t>
      </w:r>
    </w:p>
    <w:p w:rsidR="00003EF1" w:rsidRDefault="00003EF1" w:rsidP="00B96577">
      <w:pPr>
        <w:pStyle w:val="ListParagraph"/>
        <w:numPr>
          <w:ilvl w:val="0"/>
          <w:numId w:val="1"/>
        </w:numPr>
      </w:pPr>
      <w:r>
        <w:t>Section Number is partial key.</w:t>
      </w:r>
    </w:p>
    <w:p w:rsidR="00003EF1" w:rsidRDefault="00F31B51" w:rsidP="00B96577">
      <w:pPr>
        <w:pStyle w:val="ListParagraph"/>
        <w:numPr>
          <w:ilvl w:val="0"/>
          <w:numId w:val="1"/>
        </w:numPr>
      </w:pPr>
      <w:r>
        <w:t>TA at least works for one section.</w:t>
      </w:r>
    </w:p>
    <w:p w:rsidR="00F31B51" w:rsidRDefault="00F31B51" w:rsidP="00F31B51">
      <w:pPr>
        <w:pStyle w:val="ListParagraph"/>
        <w:numPr>
          <w:ilvl w:val="0"/>
          <w:numId w:val="1"/>
        </w:numPr>
      </w:pPr>
      <w:r>
        <w:t>Department has at least one track.</w:t>
      </w:r>
    </w:p>
    <w:p w:rsidR="00F31B51" w:rsidRDefault="00F31B51" w:rsidP="00F31B51">
      <w:pPr>
        <w:pStyle w:val="ListParagraph"/>
        <w:numPr>
          <w:ilvl w:val="0"/>
          <w:numId w:val="1"/>
        </w:numPr>
      </w:pPr>
      <w:r>
        <w:t>Each Track must belong to only one department.</w:t>
      </w:r>
    </w:p>
    <w:p w:rsidR="00F31B51" w:rsidRDefault="00F31B51" w:rsidP="00F31B51">
      <w:pPr>
        <w:pStyle w:val="ListParagraph"/>
        <w:numPr>
          <w:ilvl w:val="0"/>
          <w:numId w:val="1"/>
        </w:numPr>
      </w:pPr>
      <w:r>
        <w:t>Name of track is key.</w:t>
      </w:r>
    </w:p>
    <w:p w:rsidR="00F31B51" w:rsidRDefault="00EB404E" w:rsidP="00F31B51">
      <w:pPr>
        <w:pStyle w:val="ListParagraph"/>
        <w:numPr>
          <w:ilvl w:val="0"/>
          <w:numId w:val="1"/>
        </w:numPr>
      </w:pPr>
      <w:r>
        <w:t>Graduate School has key attribute school id.</w:t>
      </w:r>
      <w:bookmarkStart w:id="0" w:name="_GoBack"/>
      <w:bookmarkEnd w:id="0"/>
    </w:p>
    <w:sectPr w:rsidR="00F31B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33342"/>
    <w:multiLevelType w:val="hybridMultilevel"/>
    <w:tmpl w:val="C430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77"/>
    <w:rsid w:val="00003EF1"/>
    <w:rsid w:val="00181C8C"/>
    <w:rsid w:val="001F3799"/>
    <w:rsid w:val="002F1C65"/>
    <w:rsid w:val="00313D47"/>
    <w:rsid w:val="0033707B"/>
    <w:rsid w:val="0046298F"/>
    <w:rsid w:val="005D4E50"/>
    <w:rsid w:val="00607A57"/>
    <w:rsid w:val="00611E74"/>
    <w:rsid w:val="0069710D"/>
    <w:rsid w:val="007057CA"/>
    <w:rsid w:val="008A0782"/>
    <w:rsid w:val="008C7877"/>
    <w:rsid w:val="00A36375"/>
    <w:rsid w:val="00A44A90"/>
    <w:rsid w:val="00A676FB"/>
    <w:rsid w:val="00B22013"/>
    <w:rsid w:val="00B96577"/>
    <w:rsid w:val="00BB1567"/>
    <w:rsid w:val="00C648B9"/>
    <w:rsid w:val="00CB55BD"/>
    <w:rsid w:val="00EB404E"/>
    <w:rsid w:val="00F31B51"/>
    <w:rsid w:val="00FB27CD"/>
    <w:rsid w:val="00FD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9B76F-0830-470D-8829-90463798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Yuchuan Liu</dc:creator>
  <cp:keywords/>
  <dc:description/>
  <cp:lastModifiedBy>Yuchuan Liu</cp:lastModifiedBy>
  <cp:revision>4</cp:revision>
  <dcterms:created xsi:type="dcterms:W3CDTF">2014-09-27T21:21:00Z</dcterms:created>
  <dcterms:modified xsi:type="dcterms:W3CDTF">2014-09-27T22:56:00Z</dcterms:modified>
</cp:coreProperties>
</file>