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7B8F920" w:rsidP="28A89F69" w:rsidRDefault="47B8F920" w14:paraId="4F2CED4C" w14:textId="03881AE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u w:val="single"/>
        </w:rPr>
      </w:pPr>
      <w:r w:rsidRPr="28A89F69" w:rsidR="47B8F920">
        <w:rPr>
          <w:b w:val="0"/>
          <w:bCs w:val="0"/>
          <w:u w:val="single"/>
        </w:rPr>
        <w:t>Deployment Steps for Superset: -</w:t>
      </w:r>
    </w:p>
    <w:p w:rsidR="3F56C5CB" w:rsidP="28A89F69" w:rsidRDefault="3F56C5CB" w14:paraId="7FD688DA" w14:textId="4B4C3BB5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u w:val="none"/>
        </w:rPr>
      </w:pPr>
      <w:r w:rsidR="3F56C5CB">
        <w:rPr>
          <w:b w:val="0"/>
          <w:bCs w:val="0"/>
          <w:u w:val="none"/>
        </w:rPr>
        <w:t>Create a Persistent Volume</w:t>
      </w:r>
      <w:hyperlink r:id="Rafdfdaccbc9040b8">
        <w:r w:rsidRPr="28A89F69" w:rsidR="3F56C5CB">
          <w:rPr>
            <w:rStyle w:val="Hyperlink"/>
            <w:b w:val="0"/>
            <w:bCs w:val="0"/>
          </w:rPr>
          <w:t>(pv)</w:t>
        </w:r>
      </w:hyperlink>
      <w:r w:rsidR="3F56C5CB">
        <w:rPr>
          <w:b w:val="0"/>
          <w:bCs w:val="0"/>
        </w:rPr>
        <w:t xml:space="preserve"> (</w:t>
      </w:r>
      <w:r w:rsidR="4B582484">
        <w:rPr>
          <w:b w:val="0"/>
          <w:bCs w:val="0"/>
        </w:rPr>
        <w:t>Note: -</w:t>
      </w:r>
      <w:r w:rsidR="3F56C5CB">
        <w:rPr>
          <w:b w:val="0"/>
          <w:bCs w:val="0"/>
        </w:rPr>
        <w:t xml:space="preserve"> Using the Terraform Script it will automatically create the </w:t>
      </w:r>
      <w:proofErr w:type="spellStart"/>
      <w:r w:rsidR="3F56C5CB">
        <w:rPr>
          <w:b w:val="0"/>
          <w:bCs w:val="0"/>
        </w:rPr>
        <w:t>pv</w:t>
      </w:r>
      <w:proofErr w:type="spellEnd"/>
      <w:r w:rsidR="3F56C5CB">
        <w:rPr>
          <w:b w:val="0"/>
          <w:bCs w:val="0"/>
        </w:rPr>
        <w:t xml:space="preserve"> )</w:t>
      </w:r>
    </w:p>
    <w:p w:rsidR="3F56C5CB" w:rsidP="28A89F69" w:rsidRDefault="3F56C5CB" w14:paraId="796E724F" w14:textId="380B9B56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u w:val="none"/>
        </w:rPr>
      </w:pPr>
      <w:r w:rsidR="3F56C5CB">
        <w:rPr>
          <w:b w:val="0"/>
          <w:bCs w:val="0"/>
          <w:u w:val="none"/>
        </w:rPr>
        <w:t>Create a Persistent Volume Claim (</w:t>
      </w:r>
      <w:hyperlink r:id="R409e91901a4641e7">
        <w:r w:rsidRPr="28A89F69" w:rsidR="3F56C5CB">
          <w:rPr>
            <w:rStyle w:val="Hyperlink"/>
            <w:b w:val="0"/>
            <w:bCs w:val="0"/>
          </w:rPr>
          <w:t>pvc</w:t>
        </w:r>
      </w:hyperlink>
      <w:r w:rsidR="3F56C5CB">
        <w:rPr>
          <w:b w:val="0"/>
          <w:bCs w:val="0"/>
          <w:u w:val="none"/>
        </w:rPr>
        <w:t>) (</w:t>
      </w:r>
      <w:r w:rsidR="1A1FBE52">
        <w:rPr>
          <w:b w:val="0"/>
          <w:bCs w:val="0"/>
          <w:u w:val="none"/>
        </w:rPr>
        <w:t>Note: -</w:t>
      </w:r>
      <w:r w:rsidR="3F56C5CB">
        <w:rPr>
          <w:b w:val="0"/>
          <w:bCs w:val="0"/>
          <w:u w:val="none"/>
        </w:rPr>
        <w:t xml:space="preserve"> Using the Terraform Script it will automatically create the </w:t>
      </w:r>
      <w:proofErr w:type="spellStart"/>
      <w:r w:rsidR="3F56C5CB">
        <w:rPr>
          <w:b w:val="0"/>
          <w:bCs w:val="0"/>
          <w:u w:val="none"/>
        </w:rPr>
        <w:t>pv</w:t>
      </w:r>
      <w:r w:rsidR="63091B5E">
        <w:rPr>
          <w:b w:val="0"/>
          <w:bCs w:val="0"/>
          <w:u w:val="none"/>
        </w:rPr>
        <w:t>c</w:t>
      </w:r>
      <w:proofErr w:type="spellEnd"/>
      <w:r w:rsidR="63091B5E">
        <w:rPr>
          <w:b w:val="0"/>
          <w:bCs w:val="0"/>
          <w:u w:val="none"/>
        </w:rPr>
        <w:t>)</w:t>
      </w:r>
    </w:p>
    <w:p w:rsidR="3F56C5CB" w:rsidP="28A89F69" w:rsidRDefault="3F56C5CB" w14:paraId="247F2B83" w14:textId="3B7EDB46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u w:val="none"/>
        </w:rPr>
      </w:pPr>
      <w:r w:rsidR="3F56C5CB">
        <w:rPr>
          <w:b w:val="0"/>
          <w:bCs w:val="0"/>
          <w:u w:val="none"/>
        </w:rPr>
        <w:t>Terraform Script (</w:t>
      </w:r>
      <w:hyperlink r:id="R84990eb0295643c2">
        <w:r w:rsidRPr="28A89F69" w:rsidR="3F56C5CB">
          <w:rPr>
            <w:rStyle w:val="Hyperlink"/>
            <w:b w:val="0"/>
            <w:bCs w:val="0"/>
          </w:rPr>
          <w:t>Terraform Script</w:t>
        </w:r>
      </w:hyperlink>
      <w:r w:rsidR="3F56C5CB">
        <w:rPr>
          <w:b w:val="0"/>
          <w:bCs w:val="0"/>
          <w:u w:val="none"/>
        </w:rPr>
        <w:t>)</w:t>
      </w:r>
    </w:p>
    <w:p w:rsidR="3F56C5CB" w:rsidP="28A89F69" w:rsidRDefault="3F56C5CB" w14:paraId="7C4D4FD2" w14:textId="4134B442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u w:val="none"/>
        </w:rPr>
      </w:pPr>
      <w:r w:rsidR="3F56C5CB">
        <w:rPr>
          <w:b w:val="0"/>
          <w:bCs w:val="0"/>
          <w:u w:val="none"/>
        </w:rPr>
        <w:t>Cd Datazip/Terraform</w:t>
      </w:r>
    </w:p>
    <w:p w:rsidR="3F56C5CB" w:rsidP="28A89F69" w:rsidRDefault="3F56C5CB" w14:paraId="0837F6BB" w14:textId="62040573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u w:val="none"/>
        </w:rPr>
      </w:pPr>
      <w:r w:rsidR="3F56C5CB">
        <w:rPr>
          <w:b w:val="0"/>
          <w:bCs w:val="0"/>
          <w:u w:val="none"/>
        </w:rPr>
        <w:t>Terraform init</w:t>
      </w:r>
    </w:p>
    <w:p w:rsidR="3F56C5CB" w:rsidP="28A89F69" w:rsidRDefault="3F56C5CB" w14:paraId="23965F2F" w14:textId="7F857E8E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u w:val="none"/>
        </w:rPr>
      </w:pPr>
      <w:r w:rsidR="3F56C5CB">
        <w:rPr>
          <w:b w:val="0"/>
          <w:bCs w:val="0"/>
          <w:u w:val="none"/>
        </w:rPr>
        <w:t>Terraform validate</w:t>
      </w:r>
    </w:p>
    <w:p w:rsidR="3F56C5CB" w:rsidP="28A89F69" w:rsidRDefault="3F56C5CB" w14:paraId="1AF51758" w14:textId="1496B80E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u w:val="none"/>
        </w:rPr>
      </w:pPr>
      <w:r w:rsidR="3F56C5CB">
        <w:rPr>
          <w:b w:val="0"/>
          <w:bCs w:val="0"/>
          <w:u w:val="none"/>
        </w:rPr>
        <w:t xml:space="preserve">Terraform plan </w:t>
      </w:r>
    </w:p>
    <w:p w:rsidR="3F56C5CB" w:rsidP="28A89F69" w:rsidRDefault="3F56C5CB" w14:paraId="25D8F60E" w14:textId="76E58F49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u w:val="none"/>
        </w:rPr>
      </w:pPr>
      <w:r w:rsidR="3F56C5CB">
        <w:rPr>
          <w:b w:val="0"/>
          <w:bCs w:val="0"/>
          <w:u w:val="none"/>
        </w:rPr>
        <w:t xml:space="preserve">Terraform apply </w:t>
      </w:r>
    </w:p>
    <w:p w:rsidR="4E0F1ACA" w:rsidP="28A89F69" w:rsidRDefault="4E0F1ACA" w14:paraId="2CB750DC" w14:textId="02F18098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u w:val="none"/>
        </w:rPr>
      </w:pPr>
      <w:r w:rsidR="4E0F1ACA">
        <w:rPr>
          <w:b w:val="0"/>
          <w:bCs w:val="0"/>
          <w:u w:val="none"/>
        </w:rPr>
        <w:t>Check the using below whether the superset is deployed in superset namespace</w:t>
      </w:r>
    </w:p>
    <w:p w:rsidR="4E0F1ACA" w:rsidP="28A89F69" w:rsidRDefault="4E0F1ACA" w14:paraId="3083395B" w14:textId="7ECC9E67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u w:val="none"/>
        </w:rPr>
      </w:pPr>
      <w:r w:rsidR="4E0F1ACA">
        <w:rPr>
          <w:b w:val="0"/>
          <w:bCs w:val="0"/>
          <w:u w:val="none"/>
        </w:rPr>
        <w:t>Kubectl get pv</w:t>
      </w:r>
    </w:p>
    <w:p w:rsidR="4E0F1ACA" w:rsidP="28A89F69" w:rsidRDefault="4E0F1ACA" w14:paraId="7C8D006C" w14:textId="2F6B50A3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u w:val="none"/>
        </w:rPr>
      </w:pPr>
      <w:r w:rsidR="4E0F1ACA">
        <w:rPr>
          <w:b w:val="0"/>
          <w:bCs w:val="0"/>
          <w:u w:val="none"/>
        </w:rPr>
        <w:t xml:space="preserve">Kubectl get </w:t>
      </w:r>
      <w:proofErr w:type="spellStart"/>
      <w:r w:rsidR="4E0F1ACA">
        <w:rPr>
          <w:b w:val="0"/>
          <w:bCs w:val="0"/>
          <w:u w:val="none"/>
        </w:rPr>
        <w:t>pvc</w:t>
      </w:r>
      <w:proofErr w:type="spellEnd"/>
      <w:r w:rsidR="4E0F1ACA">
        <w:rPr>
          <w:b w:val="0"/>
          <w:bCs w:val="0"/>
          <w:u w:val="none"/>
        </w:rPr>
        <w:t xml:space="preserve"> –n superset</w:t>
      </w:r>
    </w:p>
    <w:p w:rsidR="4E0F1ACA" w:rsidP="28A89F69" w:rsidRDefault="4E0F1ACA" w14:paraId="0AE7E945" w14:textId="6AD3700A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u w:val="none"/>
        </w:rPr>
      </w:pPr>
      <w:proofErr w:type="spellStart"/>
      <w:r w:rsidR="4E0F1ACA">
        <w:rPr>
          <w:b w:val="0"/>
          <w:bCs w:val="0"/>
          <w:u w:val="none"/>
        </w:rPr>
        <w:t>Kubectl</w:t>
      </w:r>
      <w:proofErr w:type="spellEnd"/>
      <w:r w:rsidR="4E0F1ACA">
        <w:rPr>
          <w:b w:val="0"/>
          <w:bCs w:val="0"/>
          <w:u w:val="none"/>
        </w:rPr>
        <w:t xml:space="preserve"> get pods –n superset</w:t>
      </w:r>
    </w:p>
    <w:p w:rsidR="4E0F1ACA" w:rsidP="28A89F69" w:rsidRDefault="4E0F1ACA" w14:paraId="68E1DB44" w14:textId="33A35073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u w:val="none"/>
        </w:rPr>
      </w:pPr>
      <w:proofErr w:type="spellStart"/>
      <w:r w:rsidR="4E0F1ACA">
        <w:rPr>
          <w:b w:val="0"/>
          <w:bCs w:val="0"/>
          <w:u w:val="none"/>
        </w:rPr>
        <w:t>Kubectl</w:t>
      </w:r>
      <w:proofErr w:type="spellEnd"/>
      <w:r w:rsidR="4E0F1ACA">
        <w:rPr>
          <w:b w:val="0"/>
          <w:bCs w:val="0"/>
          <w:u w:val="none"/>
        </w:rPr>
        <w:t xml:space="preserve"> get svc –n superset</w:t>
      </w:r>
    </w:p>
    <w:p w:rsidR="4E0F1ACA" w:rsidP="28A89F69" w:rsidRDefault="4E0F1ACA" w14:paraId="21707782" w14:textId="433BAEF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u w:val="none"/>
        </w:rPr>
      </w:pPr>
      <w:r w:rsidR="4E0F1ACA">
        <w:rPr>
          <w:b w:val="0"/>
          <w:bCs w:val="0"/>
          <w:u w:val="none"/>
        </w:rPr>
        <w:t>URL: -  http://&lt;ipaddress&gt;:&lt;port&gt;</w:t>
      </w:r>
    </w:p>
    <w:p w:rsidR="4E0F1ACA" w:rsidP="28A89F69" w:rsidRDefault="4E0F1ACA" w14:paraId="2AD2CD9D" w14:textId="68D7B43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u w:val="none"/>
        </w:rPr>
      </w:pPr>
      <w:r w:rsidR="4E0F1ACA">
        <w:drawing>
          <wp:inline wp14:editId="6C62E073" wp14:anchorId="6548CB55">
            <wp:extent cx="5943600" cy="3171825"/>
            <wp:effectExtent l="0" t="0" r="0" b="0"/>
            <wp:docPr id="440720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53004b746241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0F1ACA" w:rsidP="28A89F69" w:rsidRDefault="4E0F1ACA" w14:paraId="6425829B" w14:textId="2541D5A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u w:val="single"/>
        </w:rPr>
      </w:pPr>
      <w:r w:rsidRPr="28A89F69" w:rsidR="4E0F1ACA">
        <w:rPr>
          <w:b w:val="0"/>
          <w:bCs w:val="0"/>
          <w:u w:val="single"/>
        </w:rPr>
        <w:t xml:space="preserve">Deployment Steps for </w:t>
      </w:r>
      <w:r w:rsidRPr="28A89F69" w:rsidR="4E0F1ACA">
        <w:rPr>
          <w:b w:val="0"/>
          <w:bCs w:val="0"/>
          <w:u w:val="single"/>
        </w:rPr>
        <w:t>Click House</w:t>
      </w:r>
      <w:r w:rsidRPr="28A89F69" w:rsidR="4E0F1ACA">
        <w:rPr>
          <w:b w:val="0"/>
          <w:bCs w:val="0"/>
          <w:u w:val="single"/>
        </w:rPr>
        <w:t>: -</w:t>
      </w:r>
    </w:p>
    <w:p w:rsidR="4E0F1ACA" w:rsidP="28A89F69" w:rsidRDefault="4E0F1ACA" w14:paraId="51202834" w14:textId="4F767679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u w:val="none"/>
        </w:rPr>
      </w:pPr>
      <w:r w:rsidR="4E0F1ACA">
        <w:rPr>
          <w:b w:val="0"/>
          <w:bCs w:val="0"/>
          <w:u w:val="none"/>
        </w:rPr>
        <w:t>Create a Persistent Volume</w:t>
      </w:r>
      <w:hyperlink r:id="Rd8bfa8ea07c24a84">
        <w:r w:rsidRPr="28A89F69" w:rsidR="4E0F1ACA">
          <w:rPr>
            <w:rStyle w:val="Hyperlink"/>
            <w:b w:val="0"/>
            <w:bCs w:val="0"/>
          </w:rPr>
          <w:t>(pv)</w:t>
        </w:r>
      </w:hyperlink>
      <w:r w:rsidR="4E0F1ACA">
        <w:rPr>
          <w:b w:val="0"/>
          <w:bCs w:val="0"/>
        </w:rPr>
        <w:t xml:space="preserve"> (</w:t>
      </w:r>
      <w:r w:rsidR="4E0F1ACA">
        <w:rPr>
          <w:b w:val="0"/>
          <w:bCs w:val="0"/>
        </w:rPr>
        <w:t>Note: -</w:t>
      </w:r>
      <w:r w:rsidR="4E0F1ACA">
        <w:rPr>
          <w:b w:val="0"/>
          <w:bCs w:val="0"/>
        </w:rPr>
        <w:t xml:space="preserve"> Using the Terraform Script it will automatically create the </w:t>
      </w:r>
      <w:proofErr w:type="spellStart"/>
      <w:r w:rsidR="4E0F1ACA">
        <w:rPr>
          <w:b w:val="0"/>
          <w:bCs w:val="0"/>
        </w:rPr>
        <w:t>pv</w:t>
      </w:r>
      <w:proofErr w:type="spellEnd"/>
      <w:r w:rsidR="4E0F1ACA">
        <w:rPr>
          <w:b w:val="0"/>
          <w:bCs w:val="0"/>
        </w:rPr>
        <w:t xml:space="preserve"> )</w:t>
      </w:r>
    </w:p>
    <w:p w:rsidR="4E0F1ACA" w:rsidP="28A89F69" w:rsidRDefault="4E0F1ACA" w14:paraId="14E84106" w14:textId="46BB8955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u w:val="none"/>
        </w:rPr>
      </w:pPr>
      <w:r w:rsidR="4E0F1ACA">
        <w:rPr>
          <w:b w:val="0"/>
          <w:bCs w:val="0"/>
          <w:u w:val="none"/>
        </w:rPr>
        <w:t>Create a Persistent Volume Claim (</w:t>
      </w:r>
      <w:hyperlink r:id="R7b751c55e7814480">
        <w:r w:rsidRPr="28A89F69" w:rsidR="4E0F1ACA">
          <w:rPr>
            <w:rStyle w:val="Hyperlink"/>
            <w:b w:val="0"/>
            <w:bCs w:val="0"/>
          </w:rPr>
          <w:t>pvc</w:t>
        </w:r>
      </w:hyperlink>
      <w:r w:rsidR="4E0F1ACA">
        <w:rPr>
          <w:b w:val="0"/>
          <w:bCs w:val="0"/>
          <w:u w:val="none"/>
        </w:rPr>
        <w:t>) (</w:t>
      </w:r>
      <w:r w:rsidR="4E0F1ACA">
        <w:rPr>
          <w:b w:val="0"/>
          <w:bCs w:val="0"/>
          <w:u w:val="none"/>
        </w:rPr>
        <w:t>Note: -</w:t>
      </w:r>
      <w:r w:rsidR="4E0F1ACA">
        <w:rPr>
          <w:b w:val="0"/>
          <w:bCs w:val="0"/>
          <w:u w:val="none"/>
        </w:rPr>
        <w:t xml:space="preserve"> Using the Terraform Script it will automatically create the </w:t>
      </w:r>
      <w:r w:rsidR="4E0F1ACA">
        <w:rPr>
          <w:b w:val="0"/>
          <w:bCs w:val="0"/>
          <w:u w:val="none"/>
        </w:rPr>
        <w:t>pvc</w:t>
      </w:r>
      <w:r w:rsidR="4E0F1ACA">
        <w:rPr>
          <w:b w:val="0"/>
          <w:bCs w:val="0"/>
          <w:u w:val="none"/>
        </w:rPr>
        <w:t>)</w:t>
      </w:r>
    </w:p>
    <w:p w:rsidR="4E0F1ACA" w:rsidP="28A89F69" w:rsidRDefault="4E0F1ACA" w14:paraId="74C2CBCF" w14:textId="347449F3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u w:val="none"/>
        </w:rPr>
      </w:pPr>
      <w:r w:rsidR="4E0F1ACA">
        <w:rPr>
          <w:b w:val="0"/>
          <w:bCs w:val="0"/>
          <w:u w:val="none"/>
        </w:rPr>
        <w:t>Terraform Script (</w:t>
      </w:r>
      <w:hyperlink r:id="R58a9880c392f4fb6">
        <w:r w:rsidRPr="28A89F69" w:rsidR="4E0F1ACA">
          <w:rPr>
            <w:rStyle w:val="Hyperlink"/>
            <w:b w:val="0"/>
            <w:bCs w:val="0"/>
          </w:rPr>
          <w:t>Terraform Script</w:t>
        </w:r>
      </w:hyperlink>
      <w:r w:rsidR="4E0F1ACA">
        <w:rPr>
          <w:b w:val="0"/>
          <w:bCs w:val="0"/>
          <w:u w:val="none"/>
        </w:rPr>
        <w:t>)</w:t>
      </w:r>
    </w:p>
    <w:p w:rsidR="4E0F1ACA" w:rsidP="28A89F69" w:rsidRDefault="4E0F1ACA" w14:paraId="650F4687" w14:textId="418726F3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u w:val="none"/>
        </w:rPr>
      </w:pPr>
      <w:r w:rsidR="4E0F1ACA">
        <w:rPr>
          <w:b w:val="0"/>
          <w:bCs w:val="0"/>
          <w:u w:val="none"/>
        </w:rPr>
        <w:t xml:space="preserve">Cd </w:t>
      </w:r>
      <w:r w:rsidR="4E0F1ACA">
        <w:rPr>
          <w:b w:val="0"/>
          <w:bCs w:val="0"/>
          <w:u w:val="none"/>
        </w:rPr>
        <w:t>Datazip</w:t>
      </w:r>
      <w:r w:rsidR="4E0F1ACA">
        <w:rPr>
          <w:b w:val="0"/>
          <w:bCs w:val="0"/>
          <w:u w:val="none"/>
        </w:rPr>
        <w:t>/Terraform</w:t>
      </w:r>
    </w:p>
    <w:p w:rsidR="4E0F1ACA" w:rsidP="28A89F69" w:rsidRDefault="4E0F1ACA" w14:paraId="7EE8E695" w14:textId="1FC676A6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u w:val="none"/>
        </w:rPr>
      </w:pPr>
      <w:r w:rsidR="4E0F1ACA">
        <w:rPr>
          <w:b w:val="0"/>
          <w:bCs w:val="0"/>
          <w:u w:val="none"/>
        </w:rPr>
        <w:t xml:space="preserve">Terraform </w:t>
      </w:r>
      <w:r w:rsidR="4E0F1ACA">
        <w:rPr>
          <w:b w:val="0"/>
          <w:bCs w:val="0"/>
          <w:u w:val="none"/>
        </w:rPr>
        <w:t>init</w:t>
      </w:r>
    </w:p>
    <w:p w:rsidR="4E0F1ACA" w:rsidP="28A89F69" w:rsidRDefault="4E0F1ACA" w14:paraId="7B909E22" w14:textId="0DC3C257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u w:val="none"/>
        </w:rPr>
      </w:pPr>
      <w:r w:rsidR="4E0F1ACA">
        <w:rPr>
          <w:b w:val="0"/>
          <w:bCs w:val="0"/>
          <w:u w:val="none"/>
        </w:rPr>
        <w:t>Terraform validate</w:t>
      </w:r>
    </w:p>
    <w:p w:rsidR="4E0F1ACA" w:rsidP="28A89F69" w:rsidRDefault="4E0F1ACA" w14:paraId="758866C7" w14:textId="490927B4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u w:val="none"/>
        </w:rPr>
      </w:pPr>
      <w:r w:rsidR="4E0F1ACA">
        <w:rPr>
          <w:b w:val="0"/>
          <w:bCs w:val="0"/>
          <w:u w:val="none"/>
        </w:rPr>
        <w:t xml:space="preserve">Terraform plan </w:t>
      </w:r>
    </w:p>
    <w:p w:rsidR="4E0F1ACA" w:rsidP="28A89F69" w:rsidRDefault="4E0F1ACA" w14:paraId="699CE020" w14:textId="65694A80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u w:val="none"/>
        </w:rPr>
      </w:pPr>
      <w:r w:rsidR="4E0F1ACA">
        <w:rPr>
          <w:b w:val="0"/>
          <w:bCs w:val="0"/>
          <w:u w:val="none"/>
        </w:rPr>
        <w:t>Terraform apply</w:t>
      </w:r>
    </w:p>
    <w:p w:rsidR="4E0F1ACA" w:rsidP="28A89F69" w:rsidRDefault="4E0F1ACA" w14:paraId="236A2586" w14:textId="0704BAD4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u w:val="none"/>
        </w:rPr>
      </w:pPr>
      <w:r w:rsidR="4E0F1ACA">
        <w:rPr>
          <w:b w:val="0"/>
          <w:bCs w:val="0"/>
          <w:u w:val="none"/>
        </w:rPr>
        <w:t>Check the using below whether the superset is deployed in superset namespace</w:t>
      </w:r>
    </w:p>
    <w:p w:rsidR="4E0F1ACA" w:rsidP="28A89F69" w:rsidRDefault="4E0F1ACA" w14:paraId="744FA121" w14:textId="674F4CDD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u w:val="none"/>
        </w:rPr>
      </w:pPr>
      <w:r w:rsidR="4E0F1ACA">
        <w:rPr>
          <w:b w:val="0"/>
          <w:bCs w:val="0"/>
          <w:u w:val="none"/>
        </w:rPr>
        <w:t xml:space="preserve">Kubectl get pv </w:t>
      </w:r>
    </w:p>
    <w:p w:rsidR="4E0F1ACA" w:rsidP="28A89F69" w:rsidRDefault="4E0F1ACA" w14:paraId="21CD6D36" w14:textId="68F8707A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u w:val="none"/>
        </w:rPr>
      </w:pPr>
      <w:r w:rsidR="4E0F1ACA">
        <w:rPr>
          <w:b w:val="0"/>
          <w:bCs w:val="0"/>
          <w:u w:val="none"/>
        </w:rPr>
        <w:t xml:space="preserve">Kubectl get </w:t>
      </w:r>
      <w:proofErr w:type="spellStart"/>
      <w:r w:rsidR="4E0F1ACA">
        <w:rPr>
          <w:b w:val="0"/>
          <w:bCs w:val="0"/>
          <w:u w:val="none"/>
        </w:rPr>
        <w:t>pvc</w:t>
      </w:r>
      <w:proofErr w:type="spellEnd"/>
      <w:r w:rsidR="4E0F1ACA">
        <w:rPr>
          <w:b w:val="0"/>
          <w:bCs w:val="0"/>
          <w:u w:val="none"/>
        </w:rPr>
        <w:t xml:space="preserve"> –n clickhouse</w:t>
      </w:r>
    </w:p>
    <w:p w:rsidR="4E0F1ACA" w:rsidP="28A89F69" w:rsidRDefault="4E0F1ACA" w14:paraId="2529DDD9" w14:textId="7540F6FF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u w:val="none"/>
        </w:rPr>
      </w:pPr>
      <w:r w:rsidR="4E0F1ACA">
        <w:rPr>
          <w:b w:val="0"/>
          <w:bCs w:val="0"/>
          <w:u w:val="none"/>
        </w:rPr>
        <w:t>Kubectl get pods –n  clickhouse</w:t>
      </w:r>
    </w:p>
    <w:p w:rsidR="4E0F1ACA" w:rsidP="28A89F69" w:rsidRDefault="4E0F1ACA" w14:paraId="3E01F03C" w14:textId="323F9A00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u w:val="none"/>
        </w:rPr>
      </w:pPr>
      <w:r w:rsidR="4E0F1ACA">
        <w:rPr>
          <w:b w:val="0"/>
          <w:bCs w:val="0"/>
          <w:u w:val="none"/>
        </w:rPr>
        <w:t xml:space="preserve">Kubectl get svc –n </w:t>
      </w:r>
      <w:proofErr w:type="spellStart"/>
      <w:r w:rsidR="4E0F1ACA">
        <w:rPr>
          <w:b w:val="0"/>
          <w:bCs w:val="0"/>
          <w:u w:val="none"/>
        </w:rPr>
        <w:t>clickhouse</w:t>
      </w:r>
      <w:proofErr w:type="spellEnd"/>
    </w:p>
    <w:p w:rsidR="4E0F1ACA" w:rsidP="28A89F69" w:rsidRDefault="4E0F1ACA" w14:paraId="6439493E" w14:textId="7928FF8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u w:val="none"/>
        </w:rPr>
      </w:pPr>
      <w:r w:rsidR="4E0F1ACA">
        <w:rPr>
          <w:b w:val="0"/>
          <w:bCs w:val="0"/>
          <w:u w:val="none"/>
        </w:rPr>
        <w:t>URL:-  http://&lt;ipaddress&gt;:&lt;port&gt;/play</w:t>
      </w:r>
    </w:p>
    <w:p w:rsidR="4E0F1ACA" w:rsidP="28A89F69" w:rsidRDefault="4E0F1ACA" w14:paraId="6CD9A35C" w14:textId="1160080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u w:val="none"/>
        </w:rPr>
      </w:pPr>
      <w:r w:rsidR="4E0F1ACA">
        <w:drawing>
          <wp:inline wp14:editId="63730A04" wp14:anchorId="66B9F44B">
            <wp:extent cx="5943600" cy="3190875"/>
            <wp:effectExtent l="0" t="0" r="0" b="0"/>
            <wp:docPr id="16004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4a79bc6e6844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0F1ACA" w:rsidP="28A89F69" w:rsidRDefault="4E0F1ACA" w14:paraId="41974AB4" w14:textId="3E920CF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  <w:r w:rsidRPr="28A89F69" w:rsidR="4E0F1ACA">
        <w:rPr>
          <w:b w:val="1"/>
          <w:bCs w:val="1"/>
          <w:u w:val="single"/>
        </w:rPr>
        <w:t>Connection between the Superset and ClickHouse:-</w:t>
      </w:r>
    </w:p>
    <w:p w:rsidR="4E0F1ACA" w:rsidP="28A89F69" w:rsidRDefault="4E0F1ACA" w14:paraId="31DAB706" w14:textId="4BCDC189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u w:val="none"/>
        </w:rPr>
      </w:pPr>
      <w:r w:rsidR="4E0F1ACA">
        <w:rPr>
          <w:b w:val="0"/>
          <w:bCs w:val="0"/>
          <w:u w:val="none"/>
        </w:rPr>
        <w:t>Click the Database</w:t>
      </w:r>
    </w:p>
    <w:p w:rsidR="4E0F1ACA" w:rsidP="28A89F69" w:rsidRDefault="4E0F1ACA" w14:paraId="60620C3B" w14:textId="5D2C585F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u w:val="none"/>
        </w:rPr>
      </w:pPr>
      <w:r w:rsidR="4E0F1ACA">
        <w:rPr>
          <w:b w:val="0"/>
          <w:bCs w:val="0"/>
          <w:u w:val="none"/>
        </w:rPr>
        <w:t>Click the Connect the database</w:t>
      </w:r>
    </w:p>
    <w:p w:rsidR="4E0F1ACA" w:rsidP="28A89F69" w:rsidRDefault="4E0F1ACA" w14:paraId="0010D32F" w14:textId="27D7D7C5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u w:val="none"/>
        </w:rPr>
      </w:pPr>
      <w:r w:rsidR="4E0F1ACA">
        <w:rPr>
          <w:b w:val="0"/>
          <w:bCs w:val="0"/>
          <w:u w:val="none"/>
        </w:rPr>
        <w:t>Select the ClickConnect</w:t>
      </w:r>
    </w:p>
    <w:p w:rsidR="4E0F1ACA" w:rsidP="28A89F69" w:rsidRDefault="4E0F1ACA" w14:paraId="75CE1F65" w14:textId="56E27CE0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u w:val="none"/>
        </w:rPr>
      </w:pPr>
      <w:r w:rsidR="4E0F1ACA">
        <w:rPr>
          <w:b w:val="0"/>
          <w:bCs w:val="0"/>
          <w:u w:val="none"/>
        </w:rPr>
        <w:t xml:space="preserve">Provide the Host </w:t>
      </w:r>
    </w:p>
    <w:p w:rsidR="4E0F1ACA" w:rsidP="28A89F69" w:rsidRDefault="4E0F1ACA" w14:paraId="621798BA" w14:textId="10413C89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u w:val="none"/>
        </w:rPr>
      </w:pPr>
      <w:r w:rsidR="4E0F1ACA">
        <w:rPr>
          <w:b w:val="0"/>
          <w:bCs w:val="0"/>
          <w:u w:val="none"/>
        </w:rPr>
        <w:t>Provide the port</w:t>
      </w:r>
    </w:p>
    <w:p w:rsidR="4E0F1ACA" w:rsidP="28A89F69" w:rsidRDefault="4E0F1ACA" w14:paraId="03E72AD4" w14:textId="2DC136D4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u w:val="none"/>
        </w:rPr>
      </w:pPr>
      <w:r w:rsidR="4E0F1ACA">
        <w:rPr>
          <w:b w:val="0"/>
          <w:bCs w:val="0"/>
          <w:u w:val="none"/>
        </w:rPr>
        <w:t>Provide the database</w:t>
      </w:r>
    </w:p>
    <w:p w:rsidR="4E0F1ACA" w:rsidP="28A89F69" w:rsidRDefault="4E0F1ACA" w14:paraId="5B21AAD7" w14:textId="3CAF4B8F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u w:val="none"/>
        </w:rPr>
      </w:pPr>
      <w:r w:rsidR="4E0F1ACA">
        <w:rPr>
          <w:b w:val="0"/>
          <w:bCs w:val="0"/>
          <w:u w:val="none"/>
        </w:rPr>
        <w:t>Click Connect</w:t>
      </w:r>
    </w:p>
    <w:p w:rsidR="4E0F1ACA" w:rsidP="28A89F69" w:rsidRDefault="4E0F1ACA" w14:paraId="3A164769" w14:textId="0B848E5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u w:val="none"/>
        </w:rPr>
      </w:pPr>
      <w:r w:rsidR="4E0F1ACA">
        <w:rPr>
          <w:b w:val="0"/>
          <w:bCs w:val="0"/>
          <w:u w:val="none"/>
        </w:rPr>
        <w:t xml:space="preserve">Here the Query which </w:t>
      </w:r>
      <w:r w:rsidR="4E0F1ACA">
        <w:rPr>
          <w:b w:val="0"/>
          <w:bCs w:val="0"/>
          <w:u w:val="none"/>
        </w:rPr>
        <w:t>connect</w:t>
      </w:r>
      <w:r w:rsidR="4E0F1ACA">
        <w:rPr>
          <w:b w:val="0"/>
          <w:bCs w:val="0"/>
          <w:u w:val="none"/>
        </w:rPr>
        <w:t xml:space="preserve"> to Click house and get Data</w:t>
      </w:r>
    </w:p>
    <w:p w:rsidR="4E0F1ACA" w:rsidP="28A89F69" w:rsidRDefault="4E0F1ACA" w14:paraId="11BE696B" w14:textId="4D0AADDA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u w:val="none"/>
        </w:rPr>
      </w:pPr>
      <w:r w:rsidR="4E0F1ACA">
        <w:drawing>
          <wp:inline wp14:editId="27D422C8" wp14:anchorId="28C986E8">
            <wp:extent cx="5943600" cy="3181350"/>
            <wp:effectExtent l="0" t="0" r="0" b="0"/>
            <wp:docPr id="1121996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62423a1b8044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A89F69" w:rsidP="28A89F69" w:rsidRDefault="28A89F69" w14:paraId="3758BC1E" w14:textId="31038D9D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u w:val="none"/>
        </w:rPr>
      </w:pPr>
    </w:p>
    <w:p w:rsidR="4E0F1ACA" w:rsidP="28A89F69" w:rsidRDefault="4E0F1ACA" w14:paraId="5E05FE5F" w14:textId="5D5121A2">
      <w:pPr>
        <w:bidi w:val="0"/>
        <w:spacing w:before="0" w:beforeAutospacing="off" w:after="0" w:afterAutospacing="off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28A89F69" w:rsidR="4E0F1A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Bonus Challenge (Not mandatory): Implement Hot-Cold Strategy</w:t>
      </w:r>
    </w:p>
    <w:p w:rsidR="28A89F69" w:rsidP="28A89F69" w:rsidRDefault="28A89F69" w14:paraId="521465AA" w14:textId="5C0B39A6">
      <w:pPr>
        <w:bidi w:val="0"/>
        <w:jc w:val="left"/>
      </w:pPr>
    </w:p>
    <w:p w:rsidR="438BC8E7" w:rsidP="28A89F69" w:rsidRDefault="438BC8E7" w14:paraId="51CFBBCE" w14:textId="0EC5155C">
      <w:pPr>
        <w:pStyle w:val="ListParagraph"/>
        <w:numPr>
          <w:ilvl w:val="0"/>
          <w:numId w:val="13"/>
        </w:numPr>
        <w:bidi w:val="0"/>
        <w:jc w:val="left"/>
        <w:rPr/>
      </w:pPr>
      <w:r w:rsidR="438BC8E7">
        <w:rPr/>
        <w:t>Install the S3 Driver in the Minikube for storing the cold data</w:t>
      </w:r>
      <w:r w:rsidR="5721DAB0">
        <w:rPr/>
        <w:t xml:space="preserve"> </w:t>
      </w:r>
      <w:hyperlink r:id="R72c3ac98d56e47bf">
        <w:r w:rsidRPr="28A89F69" w:rsidR="5721DAB0">
          <w:rPr>
            <w:rStyle w:val="Hyperlink"/>
          </w:rPr>
          <w:t>(S3-Driver-Install)</w:t>
        </w:r>
      </w:hyperlink>
    </w:p>
    <w:p w:rsidR="5721DAB0" w:rsidP="28A89F69" w:rsidRDefault="5721DAB0" w14:paraId="01814753" w14:textId="787ADE60">
      <w:pPr>
        <w:pStyle w:val="ListParagraph"/>
        <w:numPr>
          <w:ilvl w:val="0"/>
          <w:numId w:val="15"/>
        </w:numPr>
        <w:bidi w:val="0"/>
        <w:jc w:val="left"/>
        <w:rPr/>
      </w:pPr>
      <w:r w:rsidR="5721DAB0">
        <w:rPr/>
        <w:t xml:space="preserve">Wget </w:t>
      </w:r>
      <w:hyperlink r:id="Rbae13e6aad294800">
        <w:r w:rsidRPr="28A89F69" w:rsidR="5721DAB0">
          <w:rPr>
            <w:rStyle w:val="Hyperlink"/>
          </w:rPr>
          <w:t>https://github.com/awslabs/mountpoint-s3-csi-driver/releases/download/helm-chart-aws-mountpoint-s3-csi-driver-1.11.0/aws-mountpoint-s3-csi-driver-1.11.0.tgz</w:t>
        </w:r>
      </w:hyperlink>
    </w:p>
    <w:p w:rsidR="5721DAB0" w:rsidP="28A89F69" w:rsidRDefault="5721DAB0" w14:paraId="1C8648DA" w14:textId="1908E0CA">
      <w:pPr>
        <w:pStyle w:val="ListParagraph"/>
        <w:numPr>
          <w:ilvl w:val="0"/>
          <w:numId w:val="15"/>
        </w:numPr>
        <w:bidi w:val="0"/>
        <w:jc w:val="left"/>
        <w:rPr/>
      </w:pPr>
      <w:r w:rsidR="5721DAB0">
        <w:rPr/>
        <w:t xml:space="preserve">Tar </w:t>
      </w:r>
      <w:proofErr w:type="spellStart"/>
      <w:r w:rsidR="5721DAB0">
        <w:rPr/>
        <w:t>zxvf</w:t>
      </w:r>
      <w:proofErr w:type="spellEnd"/>
      <w:r w:rsidR="5721DAB0">
        <w:rPr/>
        <w:t xml:space="preserve"> aws-mountpoint-s3-csi-driver-1.11.0.tgz</w:t>
      </w:r>
    </w:p>
    <w:p w:rsidR="5721DAB0" w:rsidP="28A89F69" w:rsidRDefault="5721DAB0" w14:paraId="60B5B21B" w14:textId="1688F1F5">
      <w:pPr>
        <w:pStyle w:val="ListParagraph"/>
        <w:numPr>
          <w:ilvl w:val="0"/>
          <w:numId w:val="15"/>
        </w:numPr>
        <w:bidi w:val="0"/>
        <w:jc w:val="left"/>
        <w:rPr/>
      </w:pPr>
      <w:r w:rsidR="5721DAB0">
        <w:rPr/>
        <w:t>cd aws-mountpoint-s3-csi-driver</w:t>
      </w:r>
    </w:p>
    <w:p w:rsidR="5721DAB0" w:rsidP="28A89F69" w:rsidRDefault="5721DAB0" w14:paraId="04496EE5" w14:textId="5E09A92F">
      <w:pPr>
        <w:pStyle w:val="ListParagraph"/>
        <w:numPr>
          <w:ilvl w:val="0"/>
          <w:numId w:val="15"/>
        </w:numPr>
        <w:bidi w:val="0"/>
        <w:jc w:val="left"/>
        <w:rPr/>
      </w:pPr>
      <w:r w:rsidR="5721DAB0">
        <w:rPr/>
        <w:t xml:space="preserve"> helm install as-s3-</w:t>
      </w:r>
      <w:bookmarkStart w:name="_Int_O4CNnC1n" w:id="178690658"/>
      <w:r w:rsidR="623036CB">
        <w:rPr/>
        <w:t>driver .</w:t>
      </w:r>
      <w:bookmarkEnd w:id="178690658"/>
      <w:r w:rsidR="5721DAB0">
        <w:rPr/>
        <w:t xml:space="preserve"> --values values.yaml -n </w:t>
      </w:r>
      <w:proofErr w:type="spellStart"/>
      <w:r w:rsidR="5721DAB0">
        <w:rPr/>
        <w:t>kube</w:t>
      </w:r>
      <w:proofErr w:type="spellEnd"/>
      <w:r w:rsidR="5721DAB0">
        <w:rPr/>
        <w:t>-system --debug</w:t>
      </w:r>
    </w:p>
    <w:p w:rsidR="5721DAB0" w:rsidP="28A89F69" w:rsidRDefault="5721DAB0" w14:paraId="3BB94734" w14:textId="629C3375">
      <w:pPr>
        <w:pStyle w:val="ListParagraph"/>
        <w:numPr>
          <w:ilvl w:val="0"/>
          <w:numId w:val="13"/>
        </w:numPr>
        <w:bidi w:val="0"/>
        <w:jc w:val="left"/>
        <w:rPr/>
      </w:pPr>
      <w:r w:rsidR="5721DAB0">
        <w:rPr/>
        <w:t>Create a Bucket in S3</w:t>
      </w:r>
    </w:p>
    <w:p w:rsidR="5721DAB0" w:rsidP="28A89F69" w:rsidRDefault="5721DAB0" w14:paraId="30A09187" w14:textId="45E39D97">
      <w:pPr>
        <w:pStyle w:val="ListParagraph"/>
        <w:numPr>
          <w:ilvl w:val="0"/>
          <w:numId w:val="13"/>
        </w:numPr>
        <w:bidi w:val="0"/>
        <w:jc w:val="left"/>
        <w:rPr/>
      </w:pPr>
      <w:r w:rsidR="5721DAB0">
        <w:rPr/>
        <w:t xml:space="preserve">Create </w:t>
      </w:r>
      <w:proofErr w:type="gramStart"/>
      <w:r w:rsidR="5721DAB0">
        <w:rPr/>
        <w:t>a</w:t>
      </w:r>
      <w:proofErr w:type="gramEnd"/>
      <w:r w:rsidR="5721DAB0">
        <w:rPr/>
        <w:t xml:space="preserve"> </w:t>
      </w:r>
      <w:proofErr w:type="spellStart"/>
      <w:r w:rsidR="5721DAB0">
        <w:rPr/>
        <w:t>iam</w:t>
      </w:r>
      <w:proofErr w:type="spellEnd"/>
      <w:r w:rsidR="5721DAB0">
        <w:rPr/>
        <w:t xml:space="preserve"> role using and s3 </w:t>
      </w:r>
      <w:r w:rsidR="18B9F30B">
        <w:rPr/>
        <w:t>bucket</w:t>
      </w:r>
      <w:r w:rsidR="5721DAB0">
        <w:rPr/>
        <w:t xml:space="preserve"> policy</w:t>
      </w:r>
    </w:p>
    <w:p w:rsidR="5721DAB0" w:rsidP="28A89F69" w:rsidRDefault="5721DAB0" w14:paraId="49DD242A" w14:textId="67488B6A">
      <w:pPr>
        <w:pStyle w:val="ListParagraph"/>
        <w:numPr>
          <w:ilvl w:val="0"/>
          <w:numId w:val="13"/>
        </w:numPr>
        <w:bidi w:val="0"/>
        <w:jc w:val="left"/>
        <w:rPr/>
      </w:pPr>
      <w:r w:rsidR="5721DAB0">
        <w:rPr/>
        <w:t>And the role to the VM’s as IAM Role</w:t>
      </w:r>
    </w:p>
    <w:p w:rsidR="14C7B30C" w:rsidP="28A89F69" w:rsidRDefault="14C7B30C" w14:paraId="2B2FB21D" w14:textId="549A9A5D">
      <w:pPr>
        <w:pStyle w:val="ListParagraph"/>
        <w:numPr>
          <w:ilvl w:val="0"/>
          <w:numId w:val="13"/>
        </w:numPr>
        <w:bidi w:val="0"/>
        <w:jc w:val="left"/>
        <w:rPr>
          <w:b w:val="0"/>
          <w:bCs w:val="0"/>
        </w:rPr>
      </w:pPr>
      <w:r w:rsidR="14C7B30C">
        <w:rPr>
          <w:b w:val="0"/>
          <w:bCs w:val="0"/>
          <w:u w:val="none"/>
        </w:rPr>
        <w:t>Create a Persistent Volume &amp; Persistent Volume Claim</w:t>
      </w:r>
      <w:hyperlink r:id="R033160ba51e6419d">
        <w:r w:rsidRPr="28A89F69" w:rsidR="14C7B30C">
          <w:rPr>
            <w:rStyle w:val="Hyperlink"/>
            <w:b w:val="0"/>
            <w:bCs w:val="0"/>
          </w:rPr>
          <w:t>(pv-s3)</w:t>
        </w:r>
      </w:hyperlink>
      <w:r w:rsidR="14C7B30C">
        <w:rPr>
          <w:b w:val="0"/>
          <w:bCs w:val="0"/>
          <w:u w:val="none"/>
        </w:rPr>
        <w:t xml:space="preserve"> </w:t>
      </w:r>
    </w:p>
    <w:p w:rsidR="6042FFB2" w:rsidP="28A89F69" w:rsidRDefault="6042FFB2" w14:paraId="00A892CA" w14:textId="04FC14DF">
      <w:pPr>
        <w:pStyle w:val="ListParagraph"/>
        <w:bidi w:val="0"/>
        <w:ind w:left="720"/>
        <w:jc w:val="left"/>
        <w:rPr>
          <w:b w:val="0"/>
          <w:bCs w:val="0"/>
          <w:u w:val="none"/>
        </w:rPr>
      </w:pPr>
      <w:r w:rsidR="6042FFB2">
        <w:rPr>
          <w:b w:val="0"/>
          <w:bCs w:val="0"/>
          <w:u w:val="none"/>
        </w:rPr>
        <w:t>Kubectl apply –f pv-s</w:t>
      </w:r>
      <w:bookmarkStart w:name="_Int_zp46Hicy" w:id="945308875"/>
      <w:r w:rsidR="6042FFB2">
        <w:rPr>
          <w:b w:val="0"/>
          <w:bCs w:val="0"/>
          <w:u w:val="none"/>
        </w:rPr>
        <w:t>3.yaml</w:t>
      </w:r>
      <w:bookmarkEnd w:id="945308875"/>
    </w:p>
    <w:p w:rsidR="14C7B30C" w:rsidP="28A89F69" w:rsidRDefault="14C7B30C" w14:paraId="1632E37B" w14:textId="3D1714D1">
      <w:pPr>
        <w:pStyle w:val="ListParagraph"/>
        <w:numPr>
          <w:ilvl w:val="0"/>
          <w:numId w:val="13"/>
        </w:numPr>
        <w:bidi w:val="0"/>
        <w:jc w:val="left"/>
        <w:rPr>
          <w:b w:val="0"/>
          <w:bCs w:val="0"/>
        </w:rPr>
      </w:pPr>
      <w:r w:rsidR="14C7B30C">
        <w:rPr>
          <w:b w:val="0"/>
          <w:bCs w:val="0"/>
        </w:rPr>
        <w:t xml:space="preserve">Update the </w:t>
      </w:r>
      <w:proofErr w:type="spellStart"/>
      <w:r w:rsidR="14C7B30C">
        <w:rPr>
          <w:b w:val="0"/>
          <w:bCs w:val="0"/>
        </w:rPr>
        <w:t>the</w:t>
      </w:r>
      <w:proofErr w:type="spellEnd"/>
      <w:r w:rsidR="14C7B30C">
        <w:rPr>
          <w:b w:val="0"/>
          <w:bCs w:val="0"/>
        </w:rPr>
        <w:t xml:space="preserve"> </w:t>
      </w:r>
      <w:proofErr w:type="spellStart"/>
      <w:r w:rsidR="14C7B30C">
        <w:rPr>
          <w:b w:val="0"/>
          <w:bCs w:val="0"/>
        </w:rPr>
        <w:t>Configmap</w:t>
      </w:r>
      <w:proofErr w:type="spellEnd"/>
      <w:r w:rsidR="14C7B30C">
        <w:rPr>
          <w:b w:val="0"/>
          <w:bCs w:val="0"/>
        </w:rPr>
        <w:t xml:space="preserve"> </w:t>
      </w:r>
      <w:hyperlink r:id="Rf246788a649f49ed">
        <w:r w:rsidRPr="28A89F69" w:rsidR="14C7B30C">
          <w:rPr>
            <w:rStyle w:val="Hyperlink"/>
            <w:b w:val="0"/>
            <w:bCs w:val="0"/>
          </w:rPr>
          <w:t>(ConfigMap-s3)</w:t>
        </w:r>
      </w:hyperlink>
    </w:p>
    <w:p w:rsidR="4C7659D1" w:rsidP="28A89F69" w:rsidRDefault="4C7659D1" w14:paraId="5A03CF5D" w14:textId="2CD6E130">
      <w:pPr>
        <w:pStyle w:val="ListParagraph"/>
        <w:bidi w:val="0"/>
        <w:ind w:left="720"/>
        <w:jc w:val="left"/>
        <w:rPr>
          <w:b w:val="0"/>
          <w:bCs w:val="0"/>
        </w:rPr>
      </w:pPr>
      <w:r w:rsidR="4C7659D1">
        <w:rPr>
          <w:b w:val="0"/>
          <w:bCs w:val="0"/>
        </w:rPr>
        <w:t>Kubectl apply –f config-s</w:t>
      </w:r>
      <w:bookmarkStart w:name="_Int_2IEZ0RXS" w:id="1861945801"/>
      <w:r w:rsidR="4C7659D1">
        <w:rPr>
          <w:b w:val="0"/>
          <w:bCs w:val="0"/>
        </w:rPr>
        <w:t>3.yaml</w:t>
      </w:r>
      <w:bookmarkEnd w:id="1861945801"/>
    </w:p>
    <w:p w:rsidR="760C0CD9" w:rsidP="28A89F69" w:rsidRDefault="760C0CD9" w14:paraId="2471D4CC" w14:textId="46F3909B">
      <w:pPr>
        <w:pStyle w:val="ListParagraph"/>
        <w:numPr>
          <w:ilvl w:val="0"/>
          <w:numId w:val="13"/>
        </w:numPr>
        <w:bidi w:val="0"/>
        <w:jc w:val="left"/>
        <w:rPr>
          <w:b w:val="0"/>
          <w:bCs w:val="0"/>
        </w:rPr>
      </w:pPr>
      <w:r w:rsidR="760C0CD9">
        <w:rPr>
          <w:b w:val="0"/>
          <w:bCs w:val="0"/>
        </w:rPr>
        <w:t xml:space="preserve">Deployment file for the </w:t>
      </w:r>
      <w:hyperlink r:id="R1d0d07db788b40e0">
        <w:r w:rsidRPr="28A89F69" w:rsidR="760C0CD9">
          <w:rPr>
            <w:rStyle w:val="Hyperlink"/>
            <w:b w:val="0"/>
            <w:bCs w:val="0"/>
          </w:rPr>
          <w:t>(deployemnt-s3)</w:t>
        </w:r>
      </w:hyperlink>
    </w:p>
    <w:p w:rsidR="61A826CA" w:rsidP="28A89F69" w:rsidRDefault="61A826CA" w14:paraId="3051E186" w14:textId="630450FF">
      <w:pPr>
        <w:pStyle w:val="ListParagraph"/>
        <w:bidi w:val="0"/>
        <w:ind w:left="720"/>
        <w:jc w:val="left"/>
        <w:rPr>
          <w:b w:val="0"/>
          <w:bCs w:val="0"/>
        </w:rPr>
      </w:pPr>
      <w:r w:rsidR="61A826CA">
        <w:rPr>
          <w:b w:val="0"/>
          <w:bCs w:val="0"/>
        </w:rPr>
        <w:t>Kubectl apply –f deployment-s</w:t>
      </w:r>
      <w:bookmarkStart w:name="_Int_ok2Mxxr5" w:id="844923705"/>
      <w:r w:rsidR="61A826CA">
        <w:rPr>
          <w:b w:val="0"/>
          <w:bCs w:val="0"/>
        </w:rPr>
        <w:t>3.yaml</w:t>
      </w:r>
      <w:bookmarkEnd w:id="844923705"/>
    </w:p>
    <w:p w:rsidR="61A826CA" w:rsidP="28A89F69" w:rsidRDefault="61A826CA" w14:paraId="12F61EE1" w14:textId="01925E70">
      <w:pPr>
        <w:pStyle w:val="Normal"/>
        <w:bidi w:val="0"/>
        <w:ind w:left="0"/>
        <w:jc w:val="left"/>
        <w:rPr>
          <w:b w:val="0"/>
          <w:bCs w:val="0"/>
        </w:rPr>
      </w:pPr>
      <w:r w:rsidR="61A826CA">
        <w:drawing>
          <wp:inline wp14:editId="3B97181A" wp14:anchorId="24737888">
            <wp:extent cx="5943600" cy="3181350"/>
            <wp:effectExtent l="0" t="0" r="0" b="0"/>
            <wp:docPr id="1068687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dc96cb4fe94a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A89F69" w:rsidP="28A89F69" w:rsidRDefault="28A89F69" w14:paraId="01627C86" w14:textId="4C6DDB39">
      <w:pPr>
        <w:pStyle w:val="Normal"/>
        <w:bidi w:val="0"/>
        <w:ind w:left="0"/>
        <w:jc w:val="left"/>
        <w:rPr>
          <w:b w:val="0"/>
          <w:bCs w:val="0"/>
        </w:rPr>
      </w:pPr>
    </w:p>
    <w:p w:rsidR="28A89F69" w:rsidP="28A89F69" w:rsidRDefault="28A89F69" w14:paraId="4B263907" w14:textId="4F145798">
      <w:pPr>
        <w:pStyle w:val="Normal"/>
        <w:bidi w:val="0"/>
        <w:ind w:left="0"/>
        <w:jc w:val="left"/>
        <w:rPr>
          <w:b w:val="0"/>
          <w:bCs w:val="0"/>
        </w:rPr>
      </w:pPr>
    </w:p>
    <w:p w:rsidR="28A89F69" w:rsidP="28A89F69" w:rsidRDefault="28A89F69" w14:paraId="7C9A9433" w14:textId="533F2F1E">
      <w:pPr>
        <w:pStyle w:val="ListParagraph"/>
        <w:bidi w:val="0"/>
        <w:ind w:left="720"/>
        <w:jc w:val="left"/>
      </w:pPr>
    </w:p>
    <w:p w:rsidR="28A89F69" w:rsidP="28A89F69" w:rsidRDefault="28A89F69" w14:paraId="0A906A32" w14:textId="3A63557E">
      <w:pPr>
        <w:pStyle w:val="Normal"/>
        <w:bidi w:val="0"/>
        <w:ind w:left="0"/>
        <w:jc w:val="left"/>
      </w:pPr>
    </w:p>
    <w:p w:rsidR="28A89F69" w:rsidP="28A89F69" w:rsidRDefault="28A89F69" w14:paraId="567F5FEC" w14:textId="3E4771DB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u w:val="none"/>
        </w:rPr>
      </w:pPr>
    </w:p>
    <w:p w:rsidR="28A89F69" w:rsidP="28A89F69" w:rsidRDefault="28A89F69" w14:paraId="6B3BCA49" w14:textId="790DDB85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Sf0gi4fsrTccL" int2:id="SMx4v8LT">
      <int2:state int2:type="LegacyProofing" int2:value="Rejected"/>
    </int2:textHash>
    <int2:textHash int2:hashCode="Gev4ni3NTBrva2" int2:id="gqlLydIO">
      <int2:state int2:type="LegacyProofing" int2:value="Rejected"/>
    </int2:textHash>
    <int2:textHash int2:hashCode="JylCsH7zhsrZnR" int2:id="5gYM743C">
      <int2:state int2:type="LegacyProofing" int2:value="Rejected"/>
    </int2:textHash>
    <int2:textHash int2:hashCode="ZrB7XOHqV5ws1e" int2:id="D6GhDjZL">
      <int2:state int2:type="LegacyProofing" int2:value="Rejected"/>
    </int2:textHash>
    <int2:textHash int2:hashCode="zma3RH1vgHRvEP" int2:id="jXI1J1bU">
      <int2:state int2:type="LegacyProofing" int2:value="Rejected"/>
    </int2:textHash>
    <int2:textHash int2:hashCode="m4eYZJQqM9G8za" int2:id="o6cJyjWk">
      <int2:state int2:type="LegacyProofing" int2:value="Rejected"/>
    </int2:textHash>
    <int2:textHash int2:hashCode="yNkCEIiK+w1zU2" int2:id="1dQBMXY1">
      <int2:state int2:type="LegacyProofing" int2:value="Rejected"/>
    </int2:textHash>
    <int2:textHash int2:hashCode="/WKBL72exMf5mq" int2:id="Ekrjl8EB">
      <int2:state int2:type="LegacyProofing" int2:value="Rejected"/>
    </int2:textHash>
    <int2:textHash int2:hashCode="E6FVONXea+15Ad" int2:id="Re9MMnH3">
      <int2:state int2:type="LegacyProofing" int2:value="Rejected"/>
    </int2:textHash>
    <int2:textHash int2:hashCode="S66u4shGOrufyE" int2:id="OPoJvhQu">
      <int2:state int2:type="LegacyProofing" int2:value="Rejected"/>
    </int2:textHash>
    <int2:textHash int2:hashCode="TFLecQymP45CG+" int2:id="sxrTI3EM">
      <int2:state int2:type="LegacyProofing" int2:value="Rejected"/>
    </int2:textHash>
    <int2:bookmark int2:bookmarkName="_Int_2IEZ0RXS" int2:invalidationBookmarkName="" int2:hashCode="/fd+jC2M2hsCRQ" int2:id="EJ4JnwpK">
      <int2:state int2:type="LegacyProofing" int2:value="Rejected"/>
    </int2:bookmark>
    <int2:bookmark int2:bookmarkName="_Int_zp46Hicy" int2:invalidationBookmarkName="" int2:hashCode="/fd+jC2M2hsCRQ" int2:id="95cv9Cz5">
      <int2:state int2:type="LegacyProofing" int2:value="Rejected"/>
    </int2:bookmark>
    <int2:bookmark int2:bookmarkName="_Int_O4CNnC1n" int2:invalidationBookmarkName="" int2:hashCode="CEO90Atu1odyjR" int2:id="KBLxxsFq">
      <int2:state int2:type="LegacyProofing" int2:value="Rejected"/>
    </int2:bookmark>
    <int2:bookmark int2:bookmarkName="_Int_ok2Mxxr5" int2:invalidationBookmarkName="" int2:hashCode="/fd+jC2M2hsCRQ" int2:id="k8PbSmYJ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445f82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4">
    <w:nsid w:val="3c5efe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3">
    <w:nsid w:val="4300e2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09855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7933e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0">
    <w:nsid w:val="5395c6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c61a7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b19b6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7">
    <w:nsid w:val="7ba9bd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6c865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">
    <w:nsid w:val="5f465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2af92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6e843f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dbb4b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181d9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ED5D21"/>
    <w:rsid w:val="010433CE"/>
    <w:rsid w:val="0445A81C"/>
    <w:rsid w:val="06D76F6A"/>
    <w:rsid w:val="0AD123DE"/>
    <w:rsid w:val="0CFF867C"/>
    <w:rsid w:val="0E3EE4B0"/>
    <w:rsid w:val="14C7B30C"/>
    <w:rsid w:val="189F5A68"/>
    <w:rsid w:val="18B9F30B"/>
    <w:rsid w:val="1A1FBE52"/>
    <w:rsid w:val="1B4CC360"/>
    <w:rsid w:val="26337AA9"/>
    <w:rsid w:val="28A89F69"/>
    <w:rsid w:val="2B693497"/>
    <w:rsid w:val="2B9CCB02"/>
    <w:rsid w:val="2EC83B8E"/>
    <w:rsid w:val="332C61ED"/>
    <w:rsid w:val="396D2A00"/>
    <w:rsid w:val="3C270D11"/>
    <w:rsid w:val="3DE4C54C"/>
    <w:rsid w:val="3F30E33E"/>
    <w:rsid w:val="3F56C5CB"/>
    <w:rsid w:val="3F5F78B9"/>
    <w:rsid w:val="3F9E689A"/>
    <w:rsid w:val="40FC8028"/>
    <w:rsid w:val="438BC8E7"/>
    <w:rsid w:val="47B8F920"/>
    <w:rsid w:val="48E1BA0D"/>
    <w:rsid w:val="4B5708FB"/>
    <w:rsid w:val="4B582484"/>
    <w:rsid w:val="4C21991D"/>
    <w:rsid w:val="4C7659D1"/>
    <w:rsid w:val="4DC43BB4"/>
    <w:rsid w:val="4DED5D21"/>
    <w:rsid w:val="4E0F1ACA"/>
    <w:rsid w:val="513C10F9"/>
    <w:rsid w:val="5267A2C5"/>
    <w:rsid w:val="5313079B"/>
    <w:rsid w:val="5721DAB0"/>
    <w:rsid w:val="588A8D1E"/>
    <w:rsid w:val="595A8A11"/>
    <w:rsid w:val="59789729"/>
    <w:rsid w:val="5C674D04"/>
    <w:rsid w:val="5EB5CBE3"/>
    <w:rsid w:val="6042FFB2"/>
    <w:rsid w:val="61A826CA"/>
    <w:rsid w:val="623036CB"/>
    <w:rsid w:val="63091B5E"/>
    <w:rsid w:val="641EF66A"/>
    <w:rsid w:val="691AD93D"/>
    <w:rsid w:val="6A4A20EE"/>
    <w:rsid w:val="6B58A411"/>
    <w:rsid w:val="6D0427AB"/>
    <w:rsid w:val="6D865591"/>
    <w:rsid w:val="6F7DF997"/>
    <w:rsid w:val="71C9A527"/>
    <w:rsid w:val="74E19175"/>
    <w:rsid w:val="7540A95D"/>
    <w:rsid w:val="760C0CD9"/>
    <w:rsid w:val="7BEE132C"/>
    <w:rsid w:val="7C18B09F"/>
    <w:rsid w:val="7E3DB7B1"/>
    <w:rsid w:val="7E508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D5D21"/>
  <w15:chartTrackingRefBased/>
  <w15:docId w15:val="{8B4DF66F-A655-44BD-848D-9473BAFAC3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shashank3656/DataZip/blob/master/superset/pv.yaml" TargetMode="External" Id="Rafdfdaccbc9040b8" /><Relationship Type="http://schemas.openxmlformats.org/officeDocument/2006/relationships/hyperlink" Target="https://github.com/shashank3656/DataZip/blob/master/superset/pvc.yaml" TargetMode="External" Id="R409e91901a4641e7" /><Relationship Type="http://schemas.openxmlformats.org/officeDocument/2006/relationships/hyperlink" Target="https://github.com/shashank3656/DataZip/tree/master/Terraform" TargetMode="External" Id="R84990eb0295643c2" /><Relationship Type="http://schemas.openxmlformats.org/officeDocument/2006/relationships/image" Target="/media/image.png" Id="Re153004b746241dc" /><Relationship Type="http://schemas.openxmlformats.org/officeDocument/2006/relationships/hyperlink" Target="https://github.com/shashank3656/DataZip/blob/master/Clickhouse/pv.yaml" TargetMode="External" Id="Rd8bfa8ea07c24a84" /><Relationship Type="http://schemas.openxmlformats.org/officeDocument/2006/relationships/hyperlink" Target="https://github.com/shashank3656/DataZip/blob/master/Clickhouse/pvc.yaml" TargetMode="External" Id="R7b751c55e7814480" /><Relationship Type="http://schemas.openxmlformats.org/officeDocument/2006/relationships/hyperlink" Target="https://github.com/shashank3656/DataZip/tree/master/Terraform" TargetMode="External" Id="R58a9880c392f4fb6" /><Relationship Type="http://schemas.openxmlformats.org/officeDocument/2006/relationships/image" Target="/media/image2.png" Id="Rda4a79bc6e68446d" /><Relationship Type="http://schemas.openxmlformats.org/officeDocument/2006/relationships/image" Target="/media/image3.png" Id="Rbc62423a1b804453" /><Relationship Type="http://schemas.openxmlformats.org/officeDocument/2006/relationships/hyperlink" Target="https://github.com/shashank3656/DataZip/blob/master/Clickhouse/s3-driver.sh" TargetMode="External" Id="R72c3ac98d56e47bf" /><Relationship Type="http://schemas.openxmlformats.org/officeDocument/2006/relationships/hyperlink" Target="https://github.com/awslabs/mountpoint-s3-csi-driver/releases/download/helm-chart-aws-mountpoint-s3-csi-driver-1.11.0/aws-mountpoint-s3-csi-driver-1.11.0.tgz" TargetMode="External" Id="Rbae13e6aad294800" /><Relationship Type="http://schemas.openxmlformats.org/officeDocument/2006/relationships/hyperlink" Target="https://github.com/shashank3656/DataZip/blob/master/Clickhouse/pv-s3.yaml" TargetMode="External" Id="R033160ba51e6419d" /><Relationship Type="http://schemas.openxmlformats.org/officeDocument/2006/relationships/hyperlink" Target="https://github.com/shashank3656/DataZip/blob/master/Clickhouse/config-s3.yaml" TargetMode="External" Id="Rf246788a649f49ed" /><Relationship Type="http://schemas.openxmlformats.org/officeDocument/2006/relationships/hyperlink" Target="https://github.com/shashank3656/DataZip/blob/master/Clickhouse/deployment.yaml" TargetMode="External" Id="R1d0d07db788b40e0" /><Relationship Type="http://schemas.openxmlformats.org/officeDocument/2006/relationships/image" Target="/media/image4.png" Id="R21dc96cb4fe94a86" /><Relationship Type="http://schemas.microsoft.com/office/2020/10/relationships/intelligence" Target="intelligence2.xml" Id="Rd3462fa16ae4497a" /><Relationship Type="http://schemas.openxmlformats.org/officeDocument/2006/relationships/numbering" Target="numbering.xml" Id="R10dda8bb563346f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2024-12-07T08:41:47.3112076Z</dcterms:created>
  <dcterms:modified xsi:type="dcterms:W3CDTF">2024-12-11T02:43:07.7091813Z</dcterms:modified>
  <dc:creator>Gowtham Shashank</dc:creator>
  <lastModifiedBy>Gowtham Shashank</lastModifiedBy>
</coreProperties>
</file>