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9F15" w14:textId="1EE7E47B" w:rsidR="0031017B" w:rsidRDefault="00B94AA7">
      <w:r>
        <w:t>Prelab 10</w:t>
      </w:r>
    </w:p>
    <w:p w14:paraId="4134F436" w14:textId="44C6296D" w:rsidR="00B94AA7" w:rsidRDefault="00B94AA7" w:rsidP="00B94AA7">
      <w:pPr>
        <w:pStyle w:val="ListParagraph"/>
        <w:numPr>
          <w:ilvl w:val="0"/>
          <w:numId w:val="1"/>
        </w:numPr>
      </w:pPr>
      <w:r>
        <w:t>Yes</w:t>
      </w:r>
    </w:p>
    <w:p w14:paraId="695089E3" w14:textId="77777777" w:rsidR="00B94AA7" w:rsidRDefault="00B94AA7" w:rsidP="00B94AA7">
      <w:pPr>
        <w:pStyle w:val="ListParagraph"/>
        <w:numPr>
          <w:ilvl w:val="0"/>
          <w:numId w:val="1"/>
        </w:numPr>
      </w:pPr>
    </w:p>
    <w:p w14:paraId="01301258" w14:textId="76144C2C" w:rsidR="00B94AA7" w:rsidRDefault="00B94AA7" w:rsidP="00B94AA7">
      <w:pPr>
        <w:pStyle w:val="ListParagraph"/>
      </w:pPr>
      <w:r>
        <w:t>a</w:t>
      </w:r>
      <w:r>
        <w:rPr>
          <w:noProof/>
        </w:rPr>
        <w:drawing>
          <wp:inline distT="0" distB="0" distL="0" distR="0" wp14:anchorId="7C4D1A04" wp14:editId="6ADD2047">
            <wp:extent cx="5943600" cy="1171575"/>
            <wp:effectExtent l="0" t="0" r="0" b="9525"/>
            <wp:docPr id="1" name="Picture 1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r>
        <w:rPr>
          <w:noProof/>
        </w:rPr>
        <w:drawing>
          <wp:inline distT="0" distB="0" distL="0" distR="0" wp14:anchorId="1617D1DE" wp14:editId="7CF74248">
            <wp:extent cx="5943600" cy="1171575"/>
            <wp:effectExtent l="0" t="0" r="0" b="9525"/>
            <wp:docPr id="2" name="Picture 2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  <w:r>
        <w:rPr>
          <w:noProof/>
        </w:rPr>
        <w:drawing>
          <wp:inline distT="0" distB="0" distL="0" distR="0" wp14:anchorId="1C2C9C57" wp14:editId="5F7B9311">
            <wp:extent cx="5943600" cy="1171575"/>
            <wp:effectExtent l="0" t="0" r="0" b="9525"/>
            <wp:docPr id="3" name="Picture 3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  <w:r>
        <w:rPr>
          <w:noProof/>
        </w:rPr>
        <w:drawing>
          <wp:inline distT="0" distB="0" distL="0" distR="0" wp14:anchorId="2549B11F" wp14:editId="52174C62">
            <wp:extent cx="5943600" cy="1171575"/>
            <wp:effectExtent l="0" t="0" r="0" b="9525"/>
            <wp:docPr id="4" name="Picture 4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2A4D" w14:textId="27280CDD" w:rsidR="00B94AA7" w:rsidRDefault="00B94AA7" w:rsidP="00B94AA7">
      <w:r>
        <w:t>I have adhered to the honor code in this assignment</w:t>
      </w:r>
    </w:p>
    <w:p w14:paraId="46823242" w14:textId="6B14AAB0" w:rsidR="00B94AA7" w:rsidRDefault="00B94AA7" w:rsidP="00B94AA7">
      <w:r>
        <w:t>Alex Yu</w:t>
      </w:r>
      <w:bookmarkStart w:id="0" w:name="_GoBack"/>
      <w:bookmarkEnd w:id="0"/>
    </w:p>
    <w:sectPr w:rsidR="00B9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C3529"/>
    <w:multiLevelType w:val="hybridMultilevel"/>
    <w:tmpl w:val="E54C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9A"/>
    <w:rsid w:val="0031017B"/>
    <w:rsid w:val="003B3A9A"/>
    <w:rsid w:val="00B9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69F5"/>
  <w15:chartTrackingRefBased/>
  <w15:docId w15:val="{0234A1D2-A538-4AE2-BCC9-EC138EDE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2</cp:revision>
  <dcterms:created xsi:type="dcterms:W3CDTF">2020-04-29T13:07:00Z</dcterms:created>
  <dcterms:modified xsi:type="dcterms:W3CDTF">2020-04-29T13:08:00Z</dcterms:modified>
</cp:coreProperties>
</file>