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B1E94" w14:textId="11128511" w:rsidR="007A72BB" w:rsidRDefault="007A72BB" w:rsidP="007A72BB">
      <w:pPr>
        <w:jc w:val="center"/>
        <w:rPr>
          <w:u w:val="single"/>
        </w:rPr>
      </w:pPr>
      <w:r w:rsidRPr="007A72BB">
        <w:rPr>
          <w:u w:val="single"/>
        </w:rPr>
        <w:t>How to create a Pipeline</w:t>
      </w:r>
      <w:r>
        <w:rPr>
          <w:u w:val="single"/>
        </w:rPr>
        <w:t xml:space="preserve"> on SSIS</w:t>
      </w:r>
    </w:p>
    <w:p w14:paraId="035D1755" w14:textId="16589A1D" w:rsidR="007A72BB" w:rsidRPr="007A72BB" w:rsidRDefault="007A72BB" w:rsidP="007A72BB">
      <w:pPr>
        <w:pStyle w:val="ListParagraph"/>
        <w:numPr>
          <w:ilvl w:val="0"/>
          <w:numId w:val="1"/>
        </w:numPr>
      </w:pPr>
      <w:r w:rsidRPr="007A72BB">
        <w:t>Create c</w:t>
      </w:r>
      <w:r>
        <w:t>onnections with connection managers</w:t>
      </w:r>
    </w:p>
    <w:p w14:paraId="2340FDBF" w14:textId="15636700" w:rsidR="007A72BB" w:rsidRDefault="007A72BB" w:rsidP="007A72BB">
      <w:pPr>
        <w:rPr>
          <w:u w:val="single"/>
        </w:rPr>
      </w:pPr>
      <w:r w:rsidRPr="007A72BB">
        <w:rPr>
          <w:u w:val="single"/>
        </w:rPr>
        <w:drawing>
          <wp:inline distT="0" distB="0" distL="0" distR="0" wp14:anchorId="217336AE" wp14:editId="57F45324">
            <wp:extent cx="1746619" cy="1515762"/>
            <wp:effectExtent l="0" t="0" r="6350" b="8255"/>
            <wp:docPr id="720985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9851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70653" cy="1536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5CD17" w14:textId="0E89D98B" w:rsidR="007A72BB" w:rsidRPr="007A72BB" w:rsidRDefault="007A72BB" w:rsidP="007A72BB">
      <w:pPr>
        <w:pStyle w:val="ListParagraph"/>
        <w:numPr>
          <w:ilvl w:val="0"/>
          <w:numId w:val="1"/>
        </w:numPr>
      </w:pPr>
      <w:r>
        <w:t>Do data ingestion from source to destination</w:t>
      </w:r>
    </w:p>
    <w:p w14:paraId="652D2AE5" w14:textId="5EFE2712" w:rsidR="007A72BB" w:rsidRDefault="007A72BB" w:rsidP="007A72BB">
      <w:r w:rsidRPr="007A72BB">
        <w:drawing>
          <wp:inline distT="0" distB="0" distL="0" distR="0" wp14:anchorId="572DD918" wp14:editId="085955DA">
            <wp:extent cx="3459892" cy="1304448"/>
            <wp:effectExtent l="0" t="0" r="7620" b="0"/>
            <wp:docPr id="2062334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3348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75280" cy="131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54C7E" w14:textId="5859FBBD" w:rsidR="007A72BB" w:rsidRDefault="007A72BB" w:rsidP="007A72BB">
      <w:pPr>
        <w:pStyle w:val="ListParagraph"/>
        <w:numPr>
          <w:ilvl w:val="0"/>
          <w:numId w:val="1"/>
        </w:numPr>
      </w:pPr>
      <w:r>
        <w:t xml:space="preserve">Creating stg table and insert data </w:t>
      </w:r>
    </w:p>
    <w:p w14:paraId="54E8A2D6" w14:textId="458B429B" w:rsidR="007A72BB" w:rsidRDefault="007A72BB" w:rsidP="007A72BB">
      <w:r w:rsidRPr="007A72BB">
        <w:drawing>
          <wp:inline distT="0" distB="0" distL="0" distR="0" wp14:anchorId="0A870E9A" wp14:editId="00C9B7D8">
            <wp:extent cx="3459480" cy="2266963"/>
            <wp:effectExtent l="0" t="0" r="7620" b="0"/>
            <wp:docPr id="451229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2290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67051" cy="227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297BB" w14:textId="5F67AC95" w:rsidR="007A72BB" w:rsidRDefault="00773440" w:rsidP="00773440">
      <w:pPr>
        <w:pStyle w:val="ListParagraph"/>
        <w:numPr>
          <w:ilvl w:val="0"/>
          <w:numId w:val="1"/>
        </w:numPr>
      </w:pPr>
      <w:r>
        <w:t>Data clean up</w:t>
      </w:r>
    </w:p>
    <w:p w14:paraId="758DC653" w14:textId="1746BAA3" w:rsidR="00773440" w:rsidRDefault="00773440" w:rsidP="007A72BB">
      <w:r w:rsidRPr="00773440">
        <w:drawing>
          <wp:inline distT="0" distB="0" distL="0" distR="0" wp14:anchorId="0F72D024" wp14:editId="2991979F">
            <wp:extent cx="2512541" cy="1590508"/>
            <wp:effectExtent l="0" t="0" r="2540" b="0"/>
            <wp:docPr id="1897800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8004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15968" cy="1592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5B163" w14:textId="2DFCDEEC" w:rsidR="00773440" w:rsidRDefault="00773440" w:rsidP="00773440">
      <w:pPr>
        <w:pStyle w:val="ListParagraph"/>
        <w:numPr>
          <w:ilvl w:val="0"/>
          <w:numId w:val="1"/>
        </w:numPr>
      </w:pPr>
      <w:r>
        <w:lastRenderedPageBreak/>
        <w:t xml:space="preserve">Create </w:t>
      </w:r>
      <w:proofErr w:type="spellStart"/>
      <w:r>
        <w:t>dhw</w:t>
      </w:r>
      <w:proofErr w:type="spellEnd"/>
      <w:r>
        <w:t xml:space="preserve"> tables and insert data from a clean table</w:t>
      </w:r>
    </w:p>
    <w:p w14:paraId="37D711C5" w14:textId="33362F7A" w:rsidR="00773440" w:rsidRDefault="00773440" w:rsidP="007A72BB">
      <w:r w:rsidRPr="00773440">
        <w:drawing>
          <wp:inline distT="0" distB="0" distL="0" distR="0" wp14:anchorId="40C836BC" wp14:editId="5BE894D9">
            <wp:extent cx="2962688" cy="1876687"/>
            <wp:effectExtent l="0" t="0" r="0" b="9525"/>
            <wp:docPr id="1517120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1200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3474A" w14:textId="05AE55DF" w:rsidR="00773440" w:rsidRDefault="00773440" w:rsidP="00773440">
      <w:pPr>
        <w:pStyle w:val="ListParagraph"/>
        <w:numPr>
          <w:ilvl w:val="0"/>
          <w:numId w:val="1"/>
        </w:numPr>
      </w:pPr>
      <w:r>
        <w:t>Create a master package to run all the packages</w:t>
      </w:r>
    </w:p>
    <w:p w14:paraId="66444F1E" w14:textId="07953B19" w:rsidR="00773440" w:rsidRDefault="00773440" w:rsidP="007A72BB">
      <w:r w:rsidRPr="00773440">
        <w:drawing>
          <wp:inline distT="0" distB="0" distL="0" distR="0" wp14:anchorId="0308D93F" wp14:editId="3B70D943">
            <wp:extent cx="3797643" cy="2858899"/>
            <wp:effectExtent l="0" t="0" r="0" b="0"/>
            <wp:docPr id="1745553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5534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01467" cy="286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73E4E" w14:textId="10F20E4D" w:rsidR="00773440" w:rsidRDefault="00773440" w:rsidP="00773440">
      <w:pPr>
        <w:pStyle w:val="ListParagraph"/>
        <w:numPr>
          <w:ilvl w:val="0"/>
          <w:numId w:val="1"/>
        </w:numPr>
      </w:pPr>
      <w:r>
        <w:t>Right click your Master deployment package the execute package</w:t>
      </w:r>
    </w:p>
    <w:p w14:paraId="22BCF606" w14:textId="57533E33" w:rsidR="00773440" w:rsidRDefault="00773440" w:rsidP="007A72BB">
      <w:r w:rsidRPr="00773440">
        <w:drawing>
          <wp:inline distT="0" distB="0" distL="0" distR="0" wp14:anchorId="2F8609EA" wp14:editId="049FA2A9">
            <wp:extent cx="2734962" cy="2515538"/>
            <wp:effectExtent l="0" t="0" r="8255" b="0"/>
            <wp:docPr id="2067935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9353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38512" cy="2518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44839" w14:textId="77777777" w:rsidR="00773440" w:rsidRDefault="00773440" w:rsidP="007A72BB"/>
    <w:p w14:paraId="7E0371AB" w14:textId="77777777" w:rsidR="00384491" w:rsidRDefault="00384491" w:rsidP="00384491">
      <w:pPr>
        <w:pStyle w:val="ListParagraph"/>
        <w:numPr>
          <w:ilvl w:val="0"/>
          <w:numId w:val="1"/>
        </w:numPr>
      </w:pPr>
      <w:r>
        <w:lastRenderedPageBreak/>
        <w:t xml:space="preserve">Just make sure that all the processes ran successful </w:t>
      </w:r>
    </w:p>
    <w:p w14:paraId="38A3DA31" w14:textId="159130A2" w:rsidR="00773440" w:rsidRDefault="00384491" w:rsidP="007A72BB">
      <w:r w:rsidRPr="00384491">
        <w:drawing>
          <wp:inline distT="0" distB="0" distL="0" distR="0" wp14:anchorId="481F99DF" wp14:editId="7F5EE550">
            <wp:extent cx="5382376" cy="3648584"/>
            <wp:effectExtent l="0" t="0" r="8890" b="9525"/>
            <wp:docPr id="1639731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7313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D608D" w14:textId="2B266E14" w:rsidR="007A72BB" w:rsidRDefault="007A72BB" w:rsidP="007A72BB">
      <w:pPr>
        <w:pStyle w:val="ListParagraph"/>
      </w:pPr>
    </w:p>
    <w:p w14:paraId="4789037F" w14:textId="77777777" w:rsidR="007A72BB" w:rsidRDefault="007A72BB" w:rsidP="007A72BB">
      <w:pPr>
        <w:pStyle w:val="ListParagraph"/>
      </w:pPr>
    </w:p>
    <w:sectPr w:rsidR="007A72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C06BDD"/>
    <w:multiLevelType w:val="hybridMultilevel"/>
    <w:tmpl w:val="B1BAD15C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6278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2BB"/>
    <w:rsid w:val="00384491"/>
    <w:rsid w:val="003B44D2"/>
    <w:rsid w:val="00773440"/>
    <w:rsid w:val="007A7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62E1F64"/>
  <w15:chartTrackingRefBased/>
  <w15:docId w15:val="{3AC4D13A-D2D9-44B0-A2BA-C30CDD777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2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2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2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2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2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2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2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2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2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2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2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2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2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2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2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2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2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2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2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2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2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2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2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2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2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2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2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2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2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61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Modise Lesejane</dc:creator>
  <cp:keywords/>
  <dc:description/>
  <cp:lastModifiedBy>Modise Lesejane</cp:lastModifiedBy>
  <cp:revision>1</cp:revision>
  <dcterms:created xsi:type="dcterms:W3CDTF">2026-07-24T18:20:00Z</dcterms:created>
  <dcterms:modified xsi:type="dcterms:W3CDTF">2026-07-24T18:48:00Z</dcterms:modified>
</cp:coreProperties>
</file>