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100" w:beforeAutospacing="1" w:after="12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</w:pPr>
      <w:bookmarkStart w:id="0" w:name="_GoBack"/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 xml:space="preserve">3.14 </w:t>
      </w:r>
      <w:proofErr w:type="spellStart"/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>Click</w:t>
      </w:r>
      <w:proofErr w:type="spellEnd"/>
    </w:p>
    <w:p w:rsidR="003D4451" w:rsidRPr="00FE66D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Авторы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3D4451" w:rsidRPr="003D4451" w:rsidRDefault="003D4451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1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Георгий Соколов</w:t>
      </w:r>
    </w:p>
    <w:p w:rsidR="00FE66D7" w:rsidRPr="003D4451" w:rsidRDefault="003D4451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1"/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2. 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Владислав </w:t>
      </w:r>
      <w:proofErr w:type="spellStart"/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Лайхтман</w:t>
      </w:r>
      <w:proofErr w:type="spellEnd"/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 (Собирался что-то делать, но так ничего и не сделал)</w:t>
      </w:r>
    </w:p>
    <w:p w:rsidR="003D4451" w:rsidRPr="00FE66D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Идея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353F08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Я (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Сёго</w:t>
      </w:r>
      <w:proofErr w:type="spellEnd"/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proofErr w:type="spellStart"/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Макисима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подумал, что онлайн проект -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это слишком сложно, поэтому я решил перенести проект с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unity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 движок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pygame</w:t>
      </w:r>
      <w:proofErr w:type="spellEnd"/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Что здесь вообще нужно делать!?!?!?!:</w:t>
      </w:r>
    </w:p>
    <w:p w:rsidR="00FE66D7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Проходить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собирать ключ-плату и идти к двери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опасаясь шипов и воды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собирать монетки и прокачивать персонажа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создавать свои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FE66D7" w:rsidRPr="00FE66D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управлять персонажем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!?!?!?!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  <w:t>:</w:t>
      </w:r>
    </w:p>
    <w:p w:rsidR="00FE66D7" w:rsidRPr="00FE66D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ab/>
        <w:t>A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-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Перемещение по оси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X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Space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– Прыжок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R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Перезапустить уровень при проигрыше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;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работать с конструктором уровней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!?!?!?!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3D4451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Внизу экрана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расположены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тайлы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для рисования, нужно нажать на кнопку 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P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” (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Кисть)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нажать на нужный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и рисовать на блоках в большом окне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того чтобы стереть ненужно, нужно нажать на кнопку 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E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” (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Earse</w:t>
      </w:r>
      <w:proofErr w:type="spellEnd"/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сохранения уровня нужно нажать на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F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5 (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Уровень сам добавиться в папку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Levels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с нужным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lastRenderedPageBreak/>
        <w:t>порядковым номером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 его сразу можно будет запустить из меню выбора уровня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).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Реализация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1.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Основные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классы</w:t>
      </w:r>
      <w:r w:rsidRPr="003D4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:</w:t>
      </w:r>
    </w:p>
    <w:p w:rsidR="00FE66D7" w:rsidRPr="003D4451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Block, Camera, Player, Menus, Settings,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etc</w:t>
      </w:r>
      <w:proofErr w:type="spellEnd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;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2.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Дополнительные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фишки</w:t>
      </w:r>
      <w:r w:rsidRPr="003D4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:</w:t>
      </w:r>
    </w:p>
    <w:p w:rsidR="003D4451" w:rsidRPr="00FE66D7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Конструктор</w:t>
      </w:r>
      <w:r w:rsidR="00353F08"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уровней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 Система прокачки</w:t>
      </w:r>
      <w:r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353F08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Автоматический поиск уровней в папке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Полноценные настройки языка и громкости звука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  <w:r w:rsidR="00FE66D7" w:rsidRPr="00FE66D7"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t xml:space="preserve"> </w:t>
      </w:r>
    </w:p>
    <w:bookmarkEnd w:id="0"/>
    <w:p w:rsidR="00FE66D7" w:rsidRPr="003D4451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Скриншоты:</w:t>
      </w:r>
    </w:p>
    <w:p w:rsidR="00533F97" w:rsidRPr="00FE66D7" w:rsidRDefault="00FE66D7" w:rsidP="00FE66D7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D68AD09" wp14:editId="13C30F42">
            <wp:extent cx="1879600" cy="1156491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81" cy="11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453CB0F" wp14:editId="1DA1B513">
            <wp:extent cx="1883391" cy="115882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91" cy="1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FAC5D56" wp14:editId="7285985C">
            <wp:extent cx="1883391" cy="115882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976" cy="1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A3305C0" wp14:editId="627041D5">
            <wp:extent cx="1880006" cy="1156742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489" cy="11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7AC751B5" wp14:editId="4B968BAF">
            <wp:extent cx="1894114" cy="1165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70" cy="11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67507997" wp14:editId="15558D38">
            <wp:extent cx="1876252" cy="1154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900" cy="11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97" w:rsidRPr="00FE6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51"/>
    <w:rsid w:val="000F1E8E"/>
    <w:rsid w:val="00353F08"/>
    <w:rsid w:val="003D4451"/>
    <w:rsid w:val="007251C7"/>
    <w:rsid w:val="009133EF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7017D"/>
  <w15:chartTrackingRefBased/>
  <w15:docId w15:val="{477AA297-08AD-42F3-8792-060AA3BE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D4451"/>
    <w:rPr>
      <w:b/>
      <w:bCs/>
    </w:rPr>
  </w:style>
  <w:style w:type="character" w:styleId="a4">
    <w:name w:val="Emphasis"/>
    <w:basedOn w:val="a0"/>
    <w:uiPriority w:val="20"/>
    <w:qFormat/>
    <w:rsid w:val="003D44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Старшинов Андрей</dc:creator>
  <cp:keywords/>
  <dc:description/>
  <cp:lastModifiedBy>Старшинов Андрей</cp:lastModifiedBy>
  <cp:revision>3</cp:revision>
  <dcterms:created xsi:type="dcterms:W3CDTF">2020-01-03T20:18:00Z</dcterms:created>
  <dcterms:modified xsi:type="dcterms:W3CDTF">2020-01-03T20:56:00Z</dcterms:modified>
</cp:coreProperties>
</file>