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952" w:rsidRPr="00154308" w:rsidRDefault="00B47923" w:rsidP="00154308">
      <w:pPr>
        <w:jc w:val="center"/>
        <w:rPr>
          <w:b/>
          <w:sz w:val="48"/>
          <w:szCs w:val="28"/>
          <w:u w:val="single"/>
        </w:rPr>
      </w:pPr>
      <w:r>
        <w:rPr>
          <w:b/>
          <w:sz w:val="48"/>
          <w:szCs w:val="28"/>
          <w:u w:val="single"/>
        </w:rPr>
        <w:t>Parts of speech</w:t>
      </w:r>
    </w:p>
    <w:p w:rsidR="00873FB9" w:rsidRPr="00B47923" w:rsidRDefault="00873FB9" w:rsidP="00B26217">
      <w:pPr>
        <w:rPr>
          <w:rFonts w:ascii="Times New Roman" w:hAnsi="Times New Roman" w:cs="Times New Roman"/>
          <w:sz w:val="28"/>
          <w:szCs w:val="28"/>
          <w:cs/>
        </w:rPr>
      </w:pPr>
      <w:r w:rsidRPr="00DF0850">
        <w:rPr>
          <w:rFonts w:ascii="Times New Roman" w:hAnsi="Times New Roman" w:cs="Times New Roman"/>
          <w:b/>
          <w:sz w:val="36"/>
          <w:szCs w:val="28"/>
        </w:rPr>
        <w:sym w:font="Wingdings" w:char="F046"/>
      </w:r>
      <w:r w:rsidRPr="00873FB9">
        <w:rPr>
          <w:rFonts w:ascii="Times New Roman" w:hAnsi="Times New Roman" w:cs="Times New Roman"/>
          <w:sz w:val="34"/>
          <w:szCs w:val="28"/>
        </w:rPr>
        <w:t xml:space="preserve"> </w:t>
      </w:r>
      <w:r w:rsidRPr="00DF0850">
        <w:rPr>
          <w:rFonts w:ascii="Times New Roman" w:hAnsi="Times New Roman" w:cs="Times New Roman"/>
          <w:sz w:val="28"/>
          <w:szCs w:val="28"/>
        </w:rPr>
        <w:t>Present Tense:</w:t>
      </w:r>
      <w:bookmarkStart w:id="0" w:name="_GoBack"/>
      <w:bookmarkEnd w:id="0"/>
    </w:p>
    <w:sectPr w:rsidR="00873FB9" w:rsidRPr="00B47923" w:rsidSect="00B26217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7" w:h="16839" w:code="9"/>
      <w:pgMar w:top="720" w:right="720" w:bottom="302" w:left="720" w:header="576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6C99" w:rsidRDefault="00776C99" w:rsidP="00BA7649">
      <w:pPr>
        <w:spacing w:after="0" w:line="240" w:lineRule="auto"/>
      </w:pPr>
      <w:r>
        <w:separator/>
      </w:r>
    </w:p>
  </w:endnote>
  <w:endnote w:type="continuationSeparator" w:id="0">
    <w:p w:rsidR="00776C99" w:rsidRDefault="00776C99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47923" w:rsidRPr="00B4792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6C99" w:rsidRDefault="00776C99" w:rsidP="00BA7649">
      <w:pPr>
        <w:spacing w:after="0" w:line="240" w:lineRule="auto"/>
      </w:pPr>
      <w:r>
        <w:separator/>
      </w:r>
    </w:p>
  </w:footnote>
  <w:footnote w:type="continuationSeparator" w:id="0">
    <w:p w:rsidR="00776C99" w:rsidRDefault="00776C99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776C9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Pr="00B26217" w:rsidRDefault="00776C99" w:rsidP="00B26217">
    <w:pPr>
      <w:spacing w:after="0"/>
      <w:jc w:val="center"/>
      <w:rPr>
        <w:rFonts w:ascii="Times New Roman" w:hAnsi="Times New Roman" w:cs="Times New Roman"/>
        <w:b/>
        <w:bCs/>
        <w:sz w:val="38"/>
        <w:szCs w:val="20"/>
        <w:lang w:bidi="bn-IN"/>
      </w:rPr>
    </w:pPr>
    <w:r>
      <w:rPr>
        <w:b/>
        <w:noProof/>
        <w:sz w:val="4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  <w:r w:rsidR="00B26217" w:rsidRPr="00B26217">
      <w:rPr>
        <w:rFonts w:ascii="Times New Roman" w:hAnsi="Times New Roman" w:cs="Times New Roman"/>
        <w:b/>
        <w:bCs/>
        <w:sz w:val="38"/>
        <w:szCs w:val="20"/>
        <w:lang w:bidi="bn-IN"/>
      </w:rPr>
      <w:t>Freedom ICT Care</w:t>
    </w:r>
  </w:p>
  <w:p w:rsidR="00B26217" w:rsidRPr="00B26217" w:rsidRDefault="00B26217" w:rsidP="00B26217">
    <w:pPr>
      <w:spacing w:after="0"/>
      <w:jc w:val="center"/>
      <w:rPr>
        <w:rFonts w:ascii="Times New Roman" w:hAnsi="Times New Roman" w:cs="Times New Roman"/>
        <w:b/>
        <w:bCs/>
        <w:sz w:val="24"/>
        <w:szCs w:val="20"/>
        <w:lang w:bidi="bn-IN"/>
      </w:rPr>
    </w:pPr>
    <w:r w:rsidRPr="00B26217">
      <w:rPr>
        <w:b/>
        <w:noProof/>
        <w:sz w:val="4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1CB8C2" wp14:editId="23E8EEA7">
              <wp:simplePos x="0" y="0"/>
              <wp:positionH relativeFrom="column">
                <wp:posOffset>-457200</wp:posOffset>
              </wp:positionH>
              <wp:positionV relativeFrom="paragraph">
                <wp:posOffset>194006</wp:posOffset>
              </wp:positionV>
              <wp:extent cx="7823835" cy="0"/>
              <wp:effectExtent l="38100" t="38100" r="6286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38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15.3pt" to="580.0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" strokecolor="black [3200]" strokeweight="1pt">
              <v:shadow on="t" color="black" opacity="24903f" origin=",.5" offset="0,.55556mm"/>
            </v:line>
          </w:pict>
        </mc:Fallback>
      </mc:AlternateContent>
    </w:r>
    <w:r w:rsidRPr="00B26217">
      <w:rPr>
        <w:rFonts w:ascii="Times New Roman" w:hAnsi="Times New Roman" w:cs="Times New Roman"/>
        <w:b/>
        <w:bCs/>
        <w:sz w:val="24"/>
        <w:szCs w:val="20"/>
        <w:lang w:bidi="bn-IN"/>
      </w:rPr>
      <w:t>Dedicated for you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776C9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470EAE"/>
    <w:multiLevelType w:val="hybridMultilevel"/>
    <w:tmpl w:val="C8E0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48C4"/>
    <w:rsid w:val="00032162"/>
    <w:rsid w:val="001249EC"/>
    <w:rsid w:val="00140D6B"/>
    <w:rsid w:val="00154308"/>
    <w:rsid w:val="001F29AD"/>
    <w:rsid w:val="001F57B2"/>
    <w:rsid w:val="00293F8A"/>
    <w:rsid w:val="002D3F7D"/>
    <w:rsid w:val="002E4A40"/>
    <w:rsid w:val="00373788"/>
    <w:rsid w:val="004072EB"/>
    <w:rsid w:val="00421D9A"/>
    <w:rsid w:val="00446B74"/>
    <w:rsid w:val="00471BFC"/>
    <w:rsid w:val="00483D35"/>
    <w:rsid w:val="004D2259"/>
    <w:rsid w:val="004F2DC0"/>
    <w:rsid w:val="004F34A8"/>
    <w:rsid w:val="00552401"/>
    <w:rsid w:val="00571EBD"/>
    <w:rsid w:val="00591BEB"/>
    <w:rsid w:val="005A1136"/>
    <w:rsid w:val="00687311"/>
    <w:rsid w:val="006C7699"/>
    <w:rsid w:val="007228F7"/>
    <w:rsid w:val="00776C99"/>
    <w:rsid w:val="00873FB9"/>
    <w:rsid w:val="00980CF6"/>
    <w:rsid w:val="00990952"/>
    <w:rsid w:val="00A422CF"/>
    <w:rsid w:val="00A673AF"/>
    <w:rsid w:val="00AD315B"/>
    <w:rsid w:val="00AE2EEB"/>
    <w:rsid w:val="00B066DB"/>
    <w:rsid w:val="00B26217"/>
    <w:rsid w:val="00B47923"/>
    <w:rsid w:val="00BA7649"/>
    <w:rsid w:val="00C31F3F"/>
    <w:rsid w:val="00C851C8"/>
    <w:rsid w:val="00CD1BCB"/>
    <w:rsid w:val="00CE102E"/>
    <w:rsid w:val="00D35F43"/>
    <w:rsid w:val="00D9626F"/>
    <w:rsid w:val="00DE5942"/>
    <w:rsid w:val="00DF0850"/>
    <w:rsid w:val="00EE73BF"/>
    <w:rsid w:val="00F31319"/>
    <w:rsid w:val="00F506A0"/>
    <w:rsid w:val="00FC42AA"/>
    <w:rsid w:val="00F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F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52</cp:revision>
  <cp:lastPrinted>2025-12-17T13:42:00Z</cp:lastPrinted>
  <dcterms:created xsi:type="dcterms:W3CDTF">2025-12-17T12:30:00Z</dcterms:created>
  <dcterms:modified xsi:type="dcterms:W3CDTF">2025-12-27T14:03:00Z</dcterms:modified>
</cp:coreProperties>
</file>