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D22F2F" wp14:paraId="3CB838BB" wp14:textId="31117D25">
      <w:pPr>
        <w:spacing w:before="120" w:beforeAutospacing="off" w:after="120" w:afterAutospacing="off"/>
      </w:pP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Polityka plików cookie</w:t>
      </w:r>
    </w:p>
    <w:p xmlns:wp14="http://schemas.microsoft.com/office/word/2010/wordml" w:rsidP="7FD22F2F" wp14:paraId="72F4D2D9" wp14:textId="6B4958A4">
      <w:pPr>
        <w:spacing w:before="240" w:beforeAutospacing="off" w:after="120" w:afterAutospacing="off"/>
      </w:pP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Czym są pliki cookie?</w:t>
      </w:r>
      <w:r>
        <w:br/>
      </w: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Plik „cookie” to niewielki plik tekstowy zawierający informacje, który jest zapisywany na Twoim komputerze lub urządzeniu mobilnym. Pliki cookie są wykorzystywane wyłącznie ze względów technicznych oraz w celu ułatwienia korzystania ze strony internetowej. Jednym z typów plików cookie są tzw. pliki trwałe, które mogą być zapisane na urządzeniu użytkownika na dłuższy czas i umożliwiać dostosowanie wyglądu lub funkcjonalności strony do preferencji użytkownika. Inny rodzaj to tzw. „cookie sesyjne”, które są tymczasowe i usuwane automatycznie po zamknięciu przeglądarki.</w:t>
      </w:r>
    </w:p>
    <w:p xmlns:wp14="http://schemas.microsoft.com/office/word/2010/wordml" w:rsidP="7FD22F2F" wp14:paraId="4CC2FED1" wp14:textId="58F2C805">
      <w:pPr>
        <w:spacing w:before="240" w:beforeAutospacing="off" w:after="120" w:afterAutospacing="off"/>
      </w:pP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Dlaczego używamy plików cookie?</w:t>
      </w:r>
      <w:r>
        <w:br/>
      </w: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Na stronie Kayon.eu wykorzystujemy wyłącznie niezbędne, techniczne pliki cookie, które umożliwiają prawidłowe funkcjonowanie witryny. Nie korzystamy obecnie z żadnych narzędzi analitycznych, reklamowych ani usług zbierających dane o ruchu użytkowników.</w:t>
      </w:r>
    </w:p>
    <w:p xmlns:wp14="http://schemas.microsoft.com/office/word/2010/wordml" w:rsidP="7FD22F2F" wp14:paraId="2C4D294A" wp14:textId="4D1DDDA1">
      <w:pPr>
        <w:spacing w:before="240" w:beforeAutospacing="off" w:after="120" w:afterAutospacing="off"/>
      </w:pP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Funkcje i treści zewnętrzne</w:t>
      </w:r>
      <w:r>
        <w:br/>
      </w: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 xml:space="preserve">Nasza strona może zawierać elementy umożliwiające odtwarzanie filmów, wyświetlanie map. Te funkcje mogą wykorzystywać własne pliki cookie, niezależne od </w:t>
      </w: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Kayon</w:t>
      </w: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. Zalecamy zapoznanie się z politykami prywatności tych dostawców w celu uzyskania informacji o tym, jak przetwarzają one dane.</w:t>
      </w:r>
    </w:p>
    <w:p xmlns:wp14="http://schemas.microsoft.com/office/word/2010/wordml" w:rsidP="7FD22F2F" wp14:paraId="2268F3DD" wp14:textId="06C207AB">
      <w:pPr>
        <w:spacing w:before="240" w:beforeAutospacing="off" w:after="120" w:afterAutospacing="off"/>
      </w:pP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Jak można wyłączyć pliki cookie?</w:t>
      </w:r>
      <w:r>
        <w:br/>
      </w: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Większość przeglądarek internetowych umożliwia zarządzanie ustawieniami dotyczącymi plików cookie. Możesz je całkowicie wyłączyć, usunąć istniejące lub ustawić powiadomienia o próbie zapisu nowego pliku cookie. W przypadku zablokowania plików cookie niektóre funkcje strony mogą działać niepoprawnie lub być niedostępne.</w:t>
      </w:r>
    </w:p>
    <w:p xmlns:wp14="http://schemas.microsoft.com/office/word/2010/wordml" w:rsidP="7FD22F2F" wp14:paraId="1E2DE4F0" wp14:textId="718261F8">
      <w:pPr>
        <w:spacing w:before="240" w:beforeAutospacing="off" w:after="120" w:afterAutospacing="off"/>
      </w:pP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Więcej informacji</w:t>
      </w:r>
      <w:r>
        <w:br/>
      </w:r>
      <w:r w:rsidRPr="7FD22F2F" w:rsidR="7194513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l-PL"/>
        </w:rPr>
        <w:t>Więcej o plikach cookie i sposobach ich kontrolowania można przeczytać na stronie:</w:t>
      </w:r>
    </w:p>
    <w:p xmlns:wp14="http://schemas.microsoft.com/office/word/2010/wordml" w:rsidP="7FD22F2F" wp14:paraId="07473533" wp14:textId="39766C9C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l-PL"/>
        </w:rPr>
      </w:pPr>
      <w:hyperlink r:id="R196d57d9eb3f4aa9">
        <w:r w:rsidRPr="7FD22F2F" w:rsidR="7194513D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l-PL"/>
          </w:rPr>
          <w:t>AboutCookies.org</w:t>
        </w:r>
      </w:hyperlink>
    </w:p>
    <w:p xmlns:wp14="http://schemas.microsoft.com/office/word/2010/wordml" w:rsidP="7FD22F2F" wp14:paraId="30516B22" wp14:textId="4524BD1C">
      <w:pPr>
        <w:pStyle w:val="ListParagraph"/>
        <w:spacing w:before="240" w:beforeAutospacing="off" w:after="240" w:afterAutospacing="off"/>
        <w:ind w:left="72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u w:val="none"/>
          <w:lang w:val="pl-PL"/>
        </w:rPr>
      </w:pPr>
      <w:hyperlink r:id="R1433e218edf84f81">
        <w:r w:rsidRPr="7FD22F2F" w:rsidR="7194513D">
          <w:rPr>
            <w:rStyle w:val="Hyperlink"/>
            <w:rFonts w:ascii="system-ui" w:hAnsi="system-ui" w:eastAsia="system-ui" w:cs="system-u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u w:val="none"/>
            <w:lang w:val="pl-PL"/>
          </w:rPr>
          <w:t>Informacje o RODO na portalu Europa.eu</w:t>
        </w:r>
      </w:hyperlink>
    </w:p>
    <w:p xmlns:wp14="http://schemas.microsoft.com/office/word/2010/wordml" wp14:paraId="57375426" wp14:textId="30EAB29A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77E8E2"/>
    <w:rsid w:val="5A77E8E2"/>
    <w:rsid w:val="7194513D"/>
    <w:rsid w:val="7FD2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E8E2"/>
  <w15:chartTrackingRefBased/>
  <w15:docId w15:val="{5DF24D28-75EE-42E0-8FDF-5A1A14A4AD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7FD22F2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FD22F2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boutcookies.org/" TargetMode="External" Id="R196d57d9eb3f4aa9" /><Relationship Type="http://schemas.openxmlformats.org/officeDocument/2006/relationships/hyperlink" Target="https://europa.eu/youreurope/business/dealing-with-customers/data-protection/data-protection-gdpr/index_en.htm" TargetMode="External" Id="R1433e218edf84f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2025-10-21T14:13:25.6796253Z</dcterms:created>
  <dcterms:modified xsi:type="dcterms:W3CDTF">2025-10-21T14:14:06.0236444Z</dcterms:modified>
  <dc:creator>Katarzyna Alesionek</dc:creator>
  <lastModifiedBy>Katarzyna Alesionek</lastModifiedBy>
</coreProperties>
</file>