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05C4" w14:textId="77777777" w:rsidR="00A332D6" w:rsidRPr="00382E99" w:rsidRDefault="00A332D6" w:rsidP="00A332D6">
      <w:pPr>
        <w:spacing w:line="276" w:lineRule="auto"/>
        <w:jc w:val="center"/>
      </w:pPr>
      <w:r w:rsidRPr="00382E99">
        <w:t>МІНІСТЕРСТВО ОСВІТИ І НАУКИ УКРАЇНИ</w:t>
      </w:r>
    </w:p>
    <w:p w14:paraId="76BF13A1" w14:textId="77777777" w:rsidR="00A332D6" w:rsidRPr="00382E99" w:rsidRDefault="00A332D6" w:rsidP="00A332D6">
      <w:pPr>
        <w:spacing w:line="276" w:lineRule="auto"/>
        <w:ind w:hanging="180"/>
        <w:jc w:val="center"/>
      </w:pPr>
      <w:r w:rsidRPr="00382E99">
        <w:t>ДВНЗ «КИЇВСЬКИЙ НАЦІОНАЛЬНИЙ ЕКОНОМІЧНИЙ УНІВЕРСИТЕТ</w:t>
      </w:r>
    </w:p>
    <w:p w14:paraId="1B61091E" w14:textId="77777777" w:rsidR="00A332D6" w:rsidRPr="00382E99" w:rsidRDefault="00A332D6" w:rsidP="00A332D6">
      <w:pPr>
        <w:spacing w:line="276" w:lineRule="auto"/>
        <w:ind w:hanging="180"/>
        <w:jc w:val="center"/>
      </w:pPr>
      <w:r w:rsidRPr="00382E99">
        <w:t>ІМЕНІ ВАДИМА ГЕТЬМАНА»</w:t>
      </w:r>
    </w:p>
    <w:p w14:paraId="74A780AA" w14:textId="77777777" w:rsidR="00A332D6" w:rsidRPr="00382E99" w:rsidRDefault="00A332D6" w:rsidP="00A332D6">
      <w:pPr>
        <w:spacing w:line="276" w:lineRule="auto"/>
        <w:ind w:hanging="180"/>
        <w:jc w:val="center"/>
      </w:pPr>
    </w:p>
    <w:p w14:paraId="58FFDF82" w14:textId="77777777" w:rsidR="00A332D6" w:rsidRPr="00382E99" w:rsidRDefault="00A332D6" w:rsidP="00A332D6">
      <w:pPr>
        <w:spacing w:line="276" w:lineRule="auto"/>
        <w:jc w:val="center"/>
      </w:pPr>
      <w:r w:rsidRPr="00382E99">
        <w:t>Навчально-науковий інститут «Інститут інформаційних технологій в економіці»</w:t>
      </w:r>
    </w:p>
    <w:p w14:paraId="6B2E71D7" w14:textId="77777777" w:rsidR="00A332D6" w:rsidRPr="00382E99" w:rsidRDefault="00A332D6" w:rsidP="00A332D6">
      <w:pPr>
        <w:spacing w:line="276" w:lineRule="auto"/>
        <w:jc w:val="center"/>
      </w:pPr>
    </w:p>
    <w:p w14:paraId="6FD2295B" w14:textId="77777777" w:rsidR="00A332D6" w:rsidRPr="00382E99" w:rsidRDefault="00A332D6" w:rsidP="00A332D6">
      <w:pPr>
        <w:spacing w:line="276" w:lineRule="auto"/>
        <w:jc w:val="center"/>
      </w:pPr>
    </w:p>
    <w:p w14:paraId="6C8989C2" w14:textId="77777777" w:rsidR="00A332D6" w:rsidRPr="00382E99" w:rsidRDefault="00A332D6" w:rsidP="00A332D6">
      <w:pPr>
        <w:spacing w:line="276" w:lineRule="auto"/>
        <w:jc w:val="center"/>
      </w:pPr>
    </w:p>
    <w:p w14:paraId="7376C17F" w14:textId="77777777" w:rsidR="00A332D6" w:rsidRPr="00382E99" w:rsidRDefault="00A332D6" w:rsidP="00A332D6">
      <w:pPr>
        <w:spacing w:line="276" w:lineRule="auto"/>
        <w:ind w:firstLine="425"/>
        <w:jc w:val="right"/>
        <w:rPr>
          <w:i/>
        </w:rPr>
      </w:pPr>
      <w:r w:rsidRPr="00382E99">
        <w:rPr>
          <w:i/>
        </w:rPr>
        <w:t>Кафедра інформаційних систем в економіці</w:t>
      </w:r>
    </w:p>
    <w:p w14:paraId="2DEA263D" w14:textId="77777777" w:rsidR="00A332D6" w:rsidRPr="00382E99" w:rsidRDefault="00A332D6" w:rsidP="00A332D6">
      <w:pPr>
        <w:spacing w:line="276" w:lineRule="auto"/>
        <w:ind w:firstLine="425"/>
        <w:jc w:val="center"/>
      </w:pPr>
    </w:p>
    <w:p w14:paraId="0AC9CACE" w14:textId="77777777" w:rsidR="00A332D6" w:rsidRPr="00382E99" w:rsidRDefault="00A332D6" w:rsidP="00A332D6">
      <w:pPr>
        <w:spacing w:line="276" w:lineRule="auto"/>
        <w:ind w:firstLine="425"/>
        <w:jc w:val="center"/>
      </w:pPr>
      <w:r w:rsidRPr="00382E99">
        <w:t>ЗВІТ</w:t>
      </w:r>
    </w:p>
    <w:p w14:paraId="7A75EFBD" w14:textId="25511103" w:rsidR="00A332D6" w:rsidRPr="00382E99" w:rsidRDefault="00A332D6" w:rsidP="00A332D6">
      <w:pPr>
        <w:spacing w:line="276" w:lineRule="auto"/>
        <w:ind w:firstLine="425"/>
        <w:jc w:val="center"/>
        <w:rPr>
          <w:lang w:val="ru-RU"/>
        </w:rPr>
      </w:pPr>
      <w:r w:rsidRPr="00382E99">
        <w:t>Лабораторна робота №</w:t>
      </w:r>
      <w:r>
        <w:rPr>
          <w:lang w:val="ru-RU"/>
        </w:rPr>
        <w:t>4</w:t>
      </w:r>
    </w:p>
    <w:p w14:paraId="197B1AA0" w14:textId="02EEBEE2" w:rsidR="00A332D6" w:rsidRPr="00382E99" w:rsidRDefault="00A332D6" w:rsidP="00A332D6">
      <w:pPr>
        <w:spacing w:line="276" w:lineRule="auto"/>
        <w:ind w:firstLine="425"/>
        <w:jc w:val="center"/>
      </w:pPr>
      <w:r w:rsidRPr="00382E99">
        <w:t>з дисципліни «</w:t>
      </w:r>
      <w:r>
        <w:t>Метод найменших квадратів. Інтерполяція</w:t>
      </w:r>
      <w:r w:rsidRPr="00382E99">
        <w:rPr>
          <w:shd w:val="clear" w:color="auto" w:fill="FFFFFF"/>
        </w:rPr>
        <w:t>»</w:t>
      </w:r>
    </w:p>
    <w:p w14:paraId="22B9346F" w14:textId="77777777" w:rsidR="00A332D6" w:rsidRPr="00382E99" w:rsidRDefault="00A332D6" w:rsidP="00A332D6">
      <w:pPr>
        <w:spacing w:line="276" w:lineRule="auto"/>
        <w:ind w:left="4962"/>
        <w:rPr>
          <w:shd w:val="clear" w:color="auto" w:fill="FFFFFF"/>
        </w:rPr>
      </w:pPr>
    </w:p>
    <w:p w14:paraId="361D44AA" w14:textId="77777777" w:rsidR="00A332D6" w:rsidRPr="00382E99" w:rsidRDefault="00A332D6" w:rsidP="00A332D6">
      <w:pPr>
        <w:spacing w:line="276" w:lineRule="auto"/>
        <w:ind w:left="4962"/>
        <w:rPr>
          <w:shd w:val="clear" w:color="auto" w:fill="FFFFFF"/>
        </w:rPr>
      </w:pPr>
    </w:p>
    <w:p w14:paraId="1BE00C65" w14:textId="77777777" w:rsidR="00A332D6" w:rsidRPr="00382E99" w:rsidRDefault="00A332D6" w:rsidP="00A332D6">
      <w:pPr>
        <w:spacing w:line="276" w:lineRule="auto"/>
        <w:ind w:left="4962"/>
      </w:pPr>
      <w:r w:rsidRPr="00382E99">
        <w:rPr>
          <w:shd w:val="clear" w:color="auto" w:fill="FFFFFF"/>
        </w:rPr>
        <w:t>Виконав (-ла):</w:t>
      </w:r>
    </w:p>
    <w:p w14:paraId="7D4841F9" w14:textId="77777777" w:rsidR="00A332D6" w:rsidRPr="00382E99" w:rsidRDefault="00A332D6" w:rsidP="00A332D6">
      <w:pPr>
        <w:spacing w:line="276" w:lineRule="auto"/>
        <w:ind w:left="4962"/>
        <w:rPr>
          <w:shd w:val="clear" w:color="auto" w:fill="FFFFFF"/>
          <w:lang w:val="ru-RU"/>
        </w:rPr>
      </w:pPr>
      <w:r w:rsidRPr="00382E99">
        <w:rPr>
          <w:shd w:val="clear" w:color="auto" w:fill="FFFFFF"/>
        </w:rPr>
        <w:t xml:space="preserve">студент (-ка) </w:t>
      </w:r>
      <w:r w:rsidRPr="00382E99">
        <w:rPr>
          <w:shd w:val="clear" w:color="auto" w:fill="FFFFFF"/>
          <w:lang w:val="ru-RU"/>
        </w:rPr>
        <w:t>4</w:t>
      </w:r>
      <w:r w:rsidRPr="00382E99">
        <w:rPr>
          <w:shd w:val="clear" w:color="auto" w:fill="FFFFFF"/>
        </w:rPr>
        <w:t xml:space="preserve"> курсу, групи ІН-30</w:t>
      </w:r>
      <w:r w:rsidRPr="00382E99">
        <w:rPr>
          <w:shd w:val="clear" w:color="auto" w:fill="FFFFFF"/>
          <w:lang w:val="ru-RU"/>
        </w:rPr>
        <w:t>4</w:t>
      </w:r>
    </w:p>
    <w:p w14:paraId="5817F201" w14:textId="77777777" w:rsidR="00A332D6" w:rsidRPr="00382E99" w:rsidRDefault="00A332D6" w:rsidP="00A332D6">
      <w:pPr>
        <w:spacing w:line="276" w:lineRule="auto"/>
        <w:ind w:left="4962"/>
      </w:pPr>
      <w:proofErr w:type="spellStart"/>
      <w:r w:rsidRPr="00382E99">
        <w:rPr>
          <w:shd w:val="clear" w:color="auto" w:fill="FFFFFF"/>
        </w:rPr>
        <w:t>Коксюк</w:t>
      </w:r>
      <w:proofErr w:type="spellEnd"/>
      <w:r w:rsidRPr="00382E99">
        <w:rPr>
          <w:shd w:val="clear" w:color="auto" w:fill="FFFFFF"/>
        </w:rPr>
        <w:t xml:space="preserve"> Олег Віталійович</w:t>
      </w:r>
    </w:p>
    <w:p w14:paraId="29ABF6A4" w14:textId="77777777" w:rsidR="00A332D6" w:rsidRPr="00382E99" w:rsidRDefault="00A332D6" w:rsidP="00A332D6">
      <w:pPr>
        <w:spacing w:line="276" w:lineRule="auto"/>
        <w:ind w:left="4962"/>
        <w:rPr>
          <w:shd w:val="clear" w:color="auto" w:fill="FFFFFF"/>
        </w:rPr>
      </w:pPr>
    </w:p>
    <w:p w14:paraId="4521C918" w14:textId="77777777" w:rsidR="00A332D6" w:rsidRPr="00382E99" w:rsidRDefault="00A332D6" w:rsidP="00A332D6">
      <w:pPr>
        <w:spacing w:line="276" w:lineRule="auto"/>
        <w:rPr>
          <w:shd w:val="clear" w:color="auto" w:fill="FFFFFF"/>
        </w:rPr>
      </w:pPr>
    </w:p>
    <w:p w14:paraId="3C2C7D8D" w14:textId="77777777" w:rsidR="00A332D6" w:rsidRPr="00382E99" w:rsidRDefault="00A332D6" w:rsidP="00A332D6">
      <w:pPr>
        <w:spacing w:line="276" w:lineRule="auto"/>
        <w:rPr>
          <w:shd w:val="clear" w:color="auto" w:fill="FFFFFF"/>
        </w:rPr>
      </w:pPr>
    </w:p>
    <w:p w14:paraId="11D97047" w14:textId="77777777" w:rsidR="00A332D6" w:rsidRPr="00382E99" w:rsidRDefault="00A332D6" w:rsidP="00A332D6">
      <w:pPr>
        <w:spacing w:line="276" w:lineRule="auto"/>
        <w:rPr>
          <w:shd w:val="clear" w:color="auto" w:fill="FFFFFF"/>
        </w:rPr>
      </w:pPr>
    </w:p>
    <w:p w14:paraId="5DB51667" w14:textId="77777777" w:rsidR="00A332D6" w:rsidRPr="00382E99" w:rsidRDefault="00A332D6" w:rsidP="00A332D6">
      <w:pPr>
        <w:spacing w:line="276" w:lineRule="auto"/>
        <w:rPr>
          <w:shd w:val="clear" w:color="auto" w:fill="FFFFFF"/>
        </w:rPr>
      </w:pPr>
    </w:p>
    <w:p w14:paraId="0729599E" w14:textId="77777777" w:rsidR="00A332D6" w:rsidRPr="00382E99" w:rsidRDefault="00A332D6" w:rsidP="00A332D6">
      <w:pPr>
        <w:spacing w:line="276" w:lineRule="auto"/>
        <w:rPr>
          <w:shd w:val="clear" w:color="auto" w:fill="FFFFFF"/>
        </w:rPr>
      </w:pPr>
    </w:p>
    <w:p w14:paraId="585FC0F6" w14:textId="77777777" w:rsidR="00A332D6" w:rsidRPr="00382E99" w:rsidRDefault="00A332D6" w:rsidP="00A332D6">
      <w:pPr>
        <w:spacing w:line="276" w:lineRule="auto"/>
        <w:rPr>
          <w:shd w:val="clear" w:color="auto" w:fill="FFFFFF"/>
        </w:rPr>
      </w:pPr>
    </w:p>
    <w:p w14:paraId="6C7A90E7" w14:textId="77777777" w:rsidR="00A332D6" w:rsidRPr="00382E99" w:rsidRDefault="00A332D6" w:rsidP="00A332D6">
      <w:pPr>
        <w:spacing w:line="276" w:lineRule="auto"/>
        <w:jc w:val="center"/>
      </w:pPr>
    </w:p>
    <w:p w14:paraId="3515F191" w14:textId="77777777" w:rsidR="00A332D6" w:rsidRPr="00382E99" w:rsidRDefault="00A332D6" w:rsidP="00A332D6">
      <w:pPr>
        <w:spacing w:line="276" w:lineRule="auto"/>
      </w:pPr>
    </w:p>
    <w:p w14:paraId="25E12710" w14:textId="77777777" w:rsidR="00A332D6" w:rsidRPr="00382E99" w:rsidRDefault="00A332D6" w:rsidP="00A332D6">
      <w:pPr>
        <w:spacing w:line="276" w:lineRule="auto"/>
        <w:ind w:firstLine="709"/>
        <w:jc w:val="center"/>
      </w:pPr>
    </w:p>
    <w:p w14:paraId="49A44D0E" w14:textId="77777777" w:rsidR="00A332D6" w:rsidRPr="00382E99" w:rsidRDefault="00A332D6" w:rsidP="00A332D6">
      <w:pPr>
        <w:spacing w:line="276" w:lineRule="auto"/>
        <w:ind w:firstLine="709"/>
        <w:jc w:val="center"/>
      </w:pPr>
    </w:p>
    <w:p w14:paraId="3F2CED6D" w14:textId="77777777" w:rsidR="00A332D6" w:rsidRPr="00382E99" w:rsidRDefault="00A332D6" w:rsidP="00A332D6">
      <w:pPr>
        <w:spacing w:line="276" w:lineRule="auto"/>
        <w:ind w:firstLine="709"/>
        <w:jc w:val="center"/>
      </w:pPr>
    </w:p>
    <w:p w14:paraId="399D322F" w14:textId="77777777" w:rsidR="00A332D6" w:rsidRPr="00382E99" w:rsidRDefault="00A332D6" w:rsidP="00A332D6">
      <w:pPr>
        <w:spacing w:line="276" w:lineRule="auto"/>
        <w:ind w:firstLine="709"/>
        <w:jc w:val="center"/>
      </w:pPr>
    </w:p>
    <w:p w14:paraId="5E9B08C5" w14:textId="77777777" w:rsidR="00A332D6" w:rsidRDefault="00A332D6" w:rsidP="00A332D6">
      <w:pPr>
        <w:spacing w:line="276" w:lineRule="auto"/>
        <w:ind w:firstLine="709"/>
        <w:jc w:val="center"/>
      </w:pPr>
    </w:p>
    <w:p w14:paraId="7CAC4348" w14:textId="77777777" w:rsidR="00A332D6" w:rsidRDefault="00A332D6" w:rsidP="00A332D6">
      <w:pPr>
        <w:spacing w:line="276" w:lineRule="auto"/>
        <w:ind w:firstLine="709"/>
        <w:jc w:val="center"/>
      </w:pPr>
    </w:p>
    <w:p w14:paraId="779E1990" w14:textId="77777777" w:rsidR="00A332D6" w:rsidRDefault="00A332D6" w:rsidP="00A332D6">
      <w:pPr>
        <w:spacing w:line="276" w:lineRule="auto"/>
        <w:ind w:firstLine="709"/>
        <w:jc w:val="center"/>
      </w:pPr>
    </w:p>
    <w:p w14:paraId="0747A59F" w14:textId="77777777" w:rsidR="00A332D6" w:rsidRDefault="00A332D6" w:rsidP="00A332D6">
      <w:pPr>
        <w:spacing w:line="276" w:lineRule="auto"/>
        <w:ind w:firstLine="709"/>
        <w:jc w:val="center"/>
      </w:pPr>
    </w:p>
    <w:p w14:paraId="62A9856C" w14:textId="77777777" w:rsidR="00A332D6" w:rsidRDefault="00A332D6" w:rsidP="00A332D6">
      <w:pPr>
        <w:spacing w:line="276" w:lineRule="auto"/>
        <w:ind w:firstLine="709"/>
        <w:jc w:val="center"/>
      </w:pPr>
    </w:p>
    <w:p w14:paraId="1C707713" w14:textId="77777777" w:rsidR="00A332D6" w:rsidRPr="00382E99" w:rsidRDefault="00A332D6" w:rsidP="00A332D6">
      <w:pPr>
        <w:spacing w:line="276" w:lineRule="auto"/>
        <w:ind w:firstLine="709"/>
        <w:jc w:val="center"/>
        <w:rPr>
          <w:lang w:val="ru-RU"/>
        </w:rPr>
      </w:pPr>
      <w:r w:rsidRPr="00382E99">
        <w:t>Київ – 202</w:t>
      </w:r>
      <w:r w:rsidRPr="00382E99">
        <w:rPr>
          <w:lang w:val="ru-RU"/>
        </w:rPr>
        <w:t>6</w:t>
      </w:r>
    </w:p>
    <w:p w14:paraId="28B39212" w14:textId="77777777" w:rsidR="0093764C" w:rsidRDefault="0093764C">
      <w:pPr>
        <w:spacing w:before="360" w:line="360" w:lineRule="auto"/>
        <w:jc w:val="center"/>
        <w:rPr>
          <w:b/>
          <w:bCs/>
        </w:rPr>
      </w:pPr>
    </w:p>
    <w:p w14:paraId="1DCEB784" w14:textId="3E9D041D" w:rsidR="001B7F32" w:rsidRDefault="00A332D6">
      <w:pPr>
        <w:spacing w:before="360" w:line="360" w:lineRule="auto"/>
        <w:jc w:val="center"/>
      </w:pPr>
      <w:r>
        <w:rPr>
          <w:b/>
          <w:bCs/>
        </w:rPr>
        <w:lastRenderedPageBreak/>
        <w:t>МЕТА ТА ЗАВДАННЯ РОБОТИ</w:t>
      </w:r>
    </w:p>
    <w:p w14:paraId="1E630019" w14:textId="77777777" w:rsidR="001B7F32" w:rsidRDefault="001B7F32">
      <w:pPr>
        <w:spacing w:line="360" w:lineRule="auto"/>
      </w:pPr>
    </w:p>
    <w:p w14:paraId="57077AF3" w14:textId="77777777" w:rsidR="001B7F32" w:rsidRDefault="00A332D6">
      <w:pPr>
        <w:spacing w:line="360" w:lineRule="auto"/>
        <w:ind w:firstLine="708"/>
        <w:jc w:val="both"/>
      </w:pPr>
      <w:r>
        <w:t>Метою лабораторної роботи є практичне застосування методу найменших квадратів (МНК) для побудови лінійної регресійної моделі за експериментальними даними та реалізація поліноміальної інтерполяції для відновлення значень функції між вузловими точками.</w:t>
      </w:r>
    </w:p>
    <w:p w14:paraId="55049B23" w14:textId="77777777" w:rsidR="001B7F32" w:rsidRDefault="001B7F32">
      <w:pPr>
        <w:spacing w:line="360" w:lineRule="auto"/>
      </w:pPr>
    </w:p>
    <w:p w14:paraId="2CC065E8" w14:textId="77777777" w:rsidR="001B7F32" w:rsidRDefault="00A332D6">
      <w:pPr>
        <w:spacing w:line="360" w:lineRule="auto"/>
        <w:ind w:firstLine="708"/>
        <w:jc w:val="both"/>
      </w:pPr>
      <w:r>
        <w:t>Для досягнення мети вирішувались такі завдання:</w:t>
      </w:r>
    </w:p>
    <w:p w14:paraId="6C12471A" w14:textId="77777777" w:rsidR="001B7F32" w:rsidRDefault="00A332D6">
      <w:pPr>
        <w:spacing w:line="360" w:lineRule="auto"/>
        <w:ind w:left="708" w:hanging="360"/>
        <w:jc w:val="both"/>
      </w:pPr>
      <w:r>
        <w:t>– ознайомитись з теоретичними засадами методу найменших квадратів та поліноміальної інтерполяції;</w:t>
      </w:r>
    </w:p>
    <w:p w14:paraId="143E97C6" w14:textId="77777777" w:rsidR="001B7F32" w:rsidRDefault="00A332D6">
      <w:pPr>
        <w:spacing w:line="360" w:lineRule="auto"/>
        <w:ind w:left="708" w:hanging="360"/>
        <w:jc w:val="both"/>
      </w:pPr>
      <w:r>
        <w:t>– реалізувати лінійну регресію МНК для табличних даних варіанту 4 та обчислити коефіцієнти апроксимуючої прямої;</w:t>
      </w:r>
    </w:p>
    <w:p w14:paraId="40514CFD" w14:textId="77777777" w:rsidR="001B7F32" w:rsidRDefault="00A332D6">
      <w:pPr>
        <w:spacing w:line="360" w:lineRule="auto"/>
        <w:ind w:left="708" w:hanging="360"/>
        <w:jc w:val="both"/>
      </w:pPr>
      <w:r>
        <w:t>– побудувати графік лінії регресії разом із експериментальними точками;</w:t>
      </w:r>
    </w:p>
    <w:p w14:paraId="0A035962" w14:textId="77777777" w:rsidR="001B7F32" w:rsidRDefault="00A332D6">
      <w:pPr>
        <w:spacing w:line="360" w:lineRule="auto"/>
        <w:ind w:left="708" w:hanging="360"/>
        <w:jc w:val="both"/>
      </w:pPr>
      <w:r>
        <w:t xml:space="preserve">– побудувати інтерполяційний поліном четвертого </w:t>
      </w:r>
      <w:proofErr w:type="spellStart"/>
      <w:r>
        <w:t>степеня</w:t>
      </w:r>
      <w:proofErr w:type="spellEnd"/>
      <w:r>
        <w:t xml:space="preserve"> для п'яти вузлових точок варіанту 4;</w:t>
      </w:r>
    </w:p>
    <w:p w14:paraId="3D88C56A" w14:textId="77777777" w:rsidR="001B7F32" w:rsidRDefault="00A332D6">
      <w:pPr>
        <w:spacing w:line="360" w:lineRule="auto"/>
        <w:ind w:left="708" w:hanging="360"/>
        <w:jc w:val="both"/>
      </w:pPr>
      <w:r>
        <w:t>– визначити значення інтерполяційного полінома в проміжних точках x = 0.2 та x = 0.5;</w:t>
      </w:r>
    </w:p>
    <w:p w14:paraId="430A51EB" w14:textId="77777777" w:rsidR="001B7F32" w:rsidRDefault="00A332D6">
      <w:pPr>
        <w:spacing w:line="360" w:lineRule="auto"/>
        <w:ind w:left="708" w:hanging="360"/>
        <w:jc w:val="both"/>
      </w:pPr>
      <w:r>
        <w:t>– оформити результати обчислень та графіків у звіт.</w:t>
      </w:r>
    </w:p>
    <w:p w14:paraId="7DF5791D" w14:textId="77777777" w:rsidR="001B7F32" w:rsidRDefault="00A332D6">
      <w:r>
        <w:br w:type="page"/>
      </w:r>
    </w:p>
    <w:p w14:paraId="4D343815" w14:textId="77777777" w:rsidR="001B7F32" w:rsidRDefault="00A332D6">
      <w:pPr>
        <w:spacing w:before="360" w:line="360" w:lineRule="auto"/>
        <w:jc w:val="center"/>
      </w:pPr>
      <w:r>
        <w:rPr>
          <w:b/>
          <w:bCs/>
        </w:rPr>
        <w:lastRenderedPageBreak/>
        <w:t>ТЕОРЕТИЧНІ ВІДОМОСТІ</w:t>
      </w:r>
    </w:p>
    <w:p w14:paraId="675862DB" w14:textId="77777777" w:rsidR="001B7F32" w:rsidRDefault="001B7F32">
      <w:pPr>
        <w:spacing w:line="360" w:lineRule="auto"/>
      </w:pPr>
    </w:p>
    <w:p w14:paraId="44D5549C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1.1. Лінійна регресія. Метод найменших квадратів (МНК)</w:t>
      </w:r>
    </w:p>
    <w:p w14:paraId="471BB179" w14:textId="77777777" w:rsidR="001B7F32" w:rsidRDefault="001B7F32">
      <w:pPr>
        <w:spacing w:line="360" w:lineRule="auto"/>
      </w:pPr>
    </w:p>
    <w:p w14:paraId="0C744FC5" w14:textId="77777777" w:rsidR="001B7F32" w:rsidRDefault="00A332D6">
      <w:pPr>
        <w:spacing w:line="360" w:lineRule="auto"/>
        <w:ind w:firstLine="708"/>
        <w:jc w:val="both"/>
      </w:pPr>
      <w:r>
        <w:t>Лінійна регресія описує лінійну залежність між залежною змінною y та незалежною змінною x у вигляді:</w:t>
      </w:r>
    </w:p>
    <w:p w14:paraId="6524DFC1" w14:textId="77777777" w:rsidR="001B7F32" w:rsidRDefault="001B7F32">
      <w:pPr>
        <w:spacing w:line="360" w:lineRule="auto"/>
      </w:pPr>
    </w:p>
    <w:p w14:paraId="52A8C8E0" w14:textId="77777777" w:rsidR="001B7F32" w:rsidRDefault="00A332D6">
      <w:pPr>
        <w:spacing w:line="360" w:lineRule="auto"/>
        <w:jc w:val="center"/>
      </w:pPr>
      <w:r>
        <w:t>y = β0 + β1·x + ε,</w:t>
      </w:r>
    </w:p>
    <w:p w14:paraId="302F2A71" w14:textId="77777777" w:rsidR="001B7F32" w:rsidRDefault="001B7F32">
      <w:pPr>
        <w:spacing w:line="360" w:lineRule="auto"/>
      </w:pPr>
    </w:p>
    <w:p w14:paraId="1C7C0E90" w14:textId="77777777" w:rsidR="001B7F32" w:rsidRDefault="00A332D6">
      <w:pPr>
        <w:spacing w:line="360" w:lineRule="auto"/>
        <w:ind w:firstLine="708"/>
        <w:jc w:val="both"/>
      </w:pPr>
      <w:r>
        <w:t>де β0 та β1 – невідомі коефіцієнти (вільний член та нахил прямої), ε – випадкова похибка.</w:t>
      </w:r>
    </w:p>
    <w:p w14:paraId="5E477829" w14:textId="77777777" w:rsidR="001B7F32" w:rsidRDefault="00A332D6">
      <w:pPr>
        <w:spacing w:line="360" w:lineRule="auto"/>
        <w:ind w:firstLine="708"/>
        <w:jc w:val="both"/>
      </w:pPr>
      <w:r>
        <w:t xml:space="preserve">Метод найменших квадратів (МНК) дозволяє оцінити параметри β0 та β1 шляхом мінімізації суми квадратів відхилень між спостережуваними значеннями </w:t>
      </w:r>
      <w:proofErr w:type="spellStart"/>
      <w:r>
        <w:t>yi</w:t>
      </w:r>
      <w:proofErr w:type="spellEnd"/>
      <w:r>
        <w:t xml:space="preserve"> та значеннями, передбаченими моделлю </w:t>
      </w:r>
      <w:proofErr w:type="spellStart"/>
      <w:r>
        <w:t>ŷi</w:t>
      </w:r>
      <w:proofErr w:type="spellEnd"/>
      <w:r>
        <w:t xml:space="preserve"> = β0 + β1·xi:</w:t>
      </w:r>
    </w:p>
    <w:p w14:paraId="76D9B287" w14:textId="77777777" w:rsidR="001B7F32" w:rsidRDefault="001B7F32">
      <w:pPr>
        <w:spacing w:line="360" w:lineRule="auto"/>
      </w:pPr>
    </w:p>
    <w:p w14:paraId="18A2EBFE" w14:textId="77777777" w:rsidR="001B7F32" w:rsidRDefault="00A332D6">
      <w:pPr>
        <w:spacing w:line="360" w:lineRule="auto"/>
        <w:jc w:val="center"/>
      </w:pPr>
      <w:r>
        <w:t>S(β0, β1) = Σ(</w:t>
      </w:r>
      <w:proofErr w:type="spellStart"/>
      <w:r>
        <w:t>yi</w:t>
      </w:r>
      <w:proofErr w:type="spellEnd"/>
      <w:r>
        <w:t xml:space="preserve"> – (β0 + β1·xi))² → </w:t>
      </w:r>
      <w:proofErr w:type="spellStart"/>
      <w:r>
        <w:t>min</w:t>
      </w:r>
      <w:proofErr w:type="spellEnd"/>
      <w:r>
        <w:t>.</w:t>
      </w:r>
    </w:p>
    <w:p w14:paraId="3D4427FF" w14:textId="77777777" w:rsidR="001B7F32" w:rsidRDefault="001B7F32">
      <w:pPr>
        <w:spacing w:line="360" w:lineRule="auto"/>
      </w:pPr>
    </w:p>
    <w:p w14:paraId="7ABF285E" w14:textId="77777777" w:rsidR="001B7F32" w:rsidRDefault="00A332D6">
      <w:pPr>
        <w:spacing w:line="360" w:lineRule="auto"/>
        <w:ind w:firstLine="708"/>
        <w:jc w:val="both"/>
      </w:pPr>
      <w:r>
        <w:t>Прирівнявши до нуля часткові похідні ∂S/∂β0 та ∂S/∂β1, отримаємо систему нормальних рівнянь, розв'язок якої дає:</w:t>
      </w:r>
    </w:p>
    <w:p w14:paraId="127C89F9" w14:textId="77777777" w:rsidR="001B7F32" w:rsidRDefault="001B7F32">
      <w:pPr>
        <w:spacing w:line="360" w:lineRule="auto"/>
      </w:pPr>
    </w:p>
    <w:p w14:paraId="4EC5D79E" w14:textId="77777777" w:rsidR="001B7F32" w:rsidRDefault="00A332D6">
      <w:pPr>
        <w:spacing w:line="360" w:lineRule="auto"/>
        <w:jc w:val="center"/>
      </w:pPr>
      <w:r>
        <w:t>β1 = (</w:t>
      </w:r>
      <w:proofErr w:type="spellStart"/>
      <w:r>
        <w:t>n·Σ</w:t>
      </w:r>
      <w:proofErr w:type="spellEnd"/>
      <w:r>
        <w:t>(</w:t>
      </w:r>
      <w:proofErr w:type="spellStart"/>
      <w:r>
        <w:t>xi·yi</w:t>
      </w:r>
      <w:proofErr w:type="spellEnd"/>
      <w:r>
        <w:t xml:space="preserve">) – </w:t>
      </w:r>
      <w:proofErr w:type="spellStart"/>
      <w:r>
        <w:t>Σxi·Σyi</w:t>
      </w:r>
      <w:proofErr w:type="spellEnd"/>
      <w:r>
        <w:t>) / (n·Σxi² – (</w:t>
      </w:r>
      <w:proofErr w:type="spellStart"/>
      <w:r>
        <w:t>Σxi</w:t>
      </w:r>
      <w:proofErr w:type="spellEnd"/>
      <w:r>
        <w:t>)²),</w:t>
      </w:r>
    </w:p>
    <w:p w14:paraId="16EDB127" w14:textId="77777777" w:rsidR="001B7F32" w:rsidRDefault="00A332D6">
      <w:pPr>
        <w:spacing w:line="360" w:lineRule="auto"/>
        <w:jc w:val="center"/>
      </w:pPr>
      <w:r>
        <w:t>β0 = (</w:t>
      </w:r>
      <w:proofErr w:type="spellStart"/>
      <w:r>
        <w:t>Σyi</w:t>
      </w:r>
      <w:proofErr w:type="spellEnd"/>
      <w:r>
        <w:t xml:space="preserve"> – β1·Σxi) / n.</w:t>
      </w:r>
    </w:p>
    <w:p w14:paraId="37B1D619" w14:textId="77777777" w:rsidR="001B7F32" w:rsidRDefault="001B7F32">
      <w:pPr>
        <w:spacing w:line="360" w:lineRule="auto"/>
      </w:pPr>
    </w:p>
    <w:p w14:paraId="3C6F4803" w14:textId="77777777" w:rsidR="001B7F32" w:rsidRDefault="00A332D6">
      <w:pPr>
        <w:spacing w:line="360" w:lineRule="auto"/>
        <w:ind w:firstLine="708"/>
        <w:jc w:val="both"/>
      </w:pPr>
      <w:r>
        <w:t>Якість апроксимації оцінюється за допомогою суми квадратів залишків (SSE):</w:t>
      </w:r>
    </w:p>
    <w:p w14:paraId="142A6725" w14:textId="77777777" w:rsidR="001B7F32" w:rsidRDefault="001B7F32">
      <w:pPr>
        <w:spacing w:line="360" w:lineRule="auto"/>
      </w:pPr>
    </w:p>
    <w:p w14:paraId="39C3B7EE" w14:textId="77777777" w:rsidR="001B7F32" w:rsidRDefault="00A332D6">
      <w:pPr>
        <w:spacing w:line="360" w:lineRule="auto"/>
        <w:jc w:val="center"/>
      </w:pPr>
      <w:r>
        <w:t>SSE = Σ(</w:t>
      </w:r>
      <w:proofErr w:type="spellStart"/>
      <w:r>
        <w:t>yi</w:t>
      </w:r>
      <w:proofErr w:type="spellEnd"/>
      <w:r>
        <w:t xml:space="preserve"> – </w:t>
      </w:r>
      <w:proofErr w:type="spellStart"/>
      <w:r>
        <w:t>ŷi</w:t>
      </w:r>
      <w:proofErr w:type="spellEnd"/>
      <w:r>
        <w:t>)².</w:t>
      </w:r>
    </w:p>
    <w:p w14:paraId="2473F5DC" w14:textId="77777777" w:rsidR="001B7F32" w:rsidRDefault="001B7F32">
      <w:pPr>
        <w:spacing w:line="360" w:lineRule="auto"/>
      </w:pPr>
    </w:p>
    <w:p w14:paraId="0FABCEF1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1.2. Поліноміальна інтерполяція</w:t>
      </w:r>
    </w:p>
    <w:p w14:paraId="4D2EBB1B" w14:textId="77777777" w:rsidR="001B7F32" w:rsidRDefault="001B7F32">
      <w:pPr>
        <w:spacing w:line="360" w:lineRule="auto"/>
      </w:pPr>
    </w:p>
    <w:p w14:paraId="14CCE68F" w14:textId="77777777" w:rsidR="001B7F32" w:rsidRDefault="00A332D6">
      <w:pPr>
        <w:spacing w:line="360" w:lineRule="auto"/>
        <w:ind w:firstLine="708"/>
        <w:jc w:val="both"/>
      </w:pPr>
      <w:r>
        <w:lastRenderedPageBreak/>
        <w:t xml:space="preserve">Задача інтерполяції полягає в побудові полінома </w:t>
      </w:r>
      <w:proofErr w:type="spellStart"/>
      <w:r>
        <w:t>Pn</w:t>
      </w:r>
      <w:proofErr w:type="spellEnd"/>
      <w:r>
        <w:t xml:space="preserve">(x), що точно проходить через n+1 задану вузлову точку (xi, </w:t>
      </w:r>
      <w:proofErr w:type="spellStart"/>
      <w:r>
        <w:t>yi</w:t>
      </w:r>
      <w:proofErr w:type="spellEnd"/>
      <w:r>
        <w:t xml:space="preserve">), i = 0, 1, …, n. Якщо задано 5 точок, </w:t>
      </w:r>
      <w:proofErr w:type="spellStart"/>
      <w:r>
        <w:t>шукається</w:t>
      </w:r>
      <w:proofErr w:type="spellEnd"/>
      <w:r>
        <w:t xml:space="preserve"> поліном </w:t>
      </w:r>
      <w:proofErr w:type="spellStart"/>
      <w:r>
        <w:t>степеня</w:t>
      </w:r>
      <w:proofErr w:type="spellEnd"/>
      <w:r>
        <w:t xml:space="preserve"> 4:</w:t>
      </w:r>
    </w:p>
    <w:p w14:paraId="13B5B712" w14:textId="77777777" w:rsidR="001B7F32" w:rsidRDefault="001B7F32">
      <w:pPr>
        <w:spacing w:line="360" w:lineRule="auto"/>
      </w:pPr>
    </w:p>
    <w:p w14:paraId="3D3CED14" w14:textId="77777777" w:rsidR="001B7F32" w:rsidRDefault="00A332D6">
      <w:pPr>
        <w:spacing w:line="360" w:lineRule="auto"/>
        <w:jc w:val="center"/>
      </w:pPr>
      <w:r>
        <w:t>P4(x) = a0 + a1·x + a2·x² + a3·x³ + a4·x⁴.</w:t>
      </w:r>
    </w:p>
    <w:p w14:paraId="655FF34D" w14:textId="77777777" w:rsidR="001B7F32" w:rsidRDefault="001B7F32">
      <w:pPr>
        <w:spacing w:line="360" w:lineRule="auto"/>
      </w:pPr>
    </w:p>
    <w:p w14:paraId="2D05C56A" w14:textId="77777777" w:rsidR="001B7F32" w:rsidRDefault="00A332D6">
      <w:pPr>
        <w:spacing w:line="360" w:lineRule="auto"/>
        <w:ind w:firstLine="708"/>
        <w:jc w:val="both"/>
      </w:pPr>
      <w:r>
        <w:t>Коефіцієнти a0, a1, …, a4 знаходяться з системи лінійних рівнянь, складеної шляхом підстановки координат усіх вузлів:</w:t>
      </w:r>
    </w:p>
    <w:p w14:paraId="51733153" w14:textId="77777777" w:rsidR="001B7F32" w:rsidRDefault="001B7F32">
      <w:pPr>
        <w:spacing w:line="360" w:lineRule="auto"/>
      </w:pPr>
    </w:p>
    <w:p w14:paraId="4B38115F" w14:textId="77777777" w:rsidR="001B7F32" w:rsidRDefault="00A332D6">
      <w:pPr>
        <w:spacing w:line="360" w:lineRule="auto"/>
        <w:jc w:val="center"/>
      </w:pPr>
      <w:r>
        <w:t>V · a = y,</w:t>
      </w:r>
    </w:p>
    <w:p w14:paraId="40FF49A5" w14:textId="77777777" w:rsidR="001B7F32" w:rsidRDefault="001B7F32">
      <w:pPr>
        <w:spacing w:line="360" w:lineRule="auto"/>
      </w:pPr>
    </w:p>
    <w:p w14:paraId="1CB91A82" w14:textId="77777777" w:rsidR="001B7F32" w:rsidRDefault="00A332D6">
      <w:pPr>
        <w:spacing w:line="360" w:lineRule="auto"/>
        <w:ind w:firstLine="708"/>
        <w:jc w:val="both"/>
      </w:pPr>
      <w:r>
        <w:t xml:space="preserve">де V – матриця </w:t>
      </w:r>
      <w:proofErr w:type="spellStart"/>
      <w:r>
        <w:t>Вандермонда</w:t>
      </w:r>
      <w:proofErr w:type="spellEnd"/>
      <w:r>
        <w:t xml:space="preserve"> з елементами </w:t>
      </w:r>
      <w:proofErr w:type="spellStart"/>
      <w:r>
        <w:t>Vij</w:t>
      </w:r>
      <w:proofErr w:type="spellEnd"/>
      <w:r>
        <w:t xml:space="preserve"> = </w:t>
      </w:r>
      <w:proofErr w:type="spellStart"/>
      <w:r>
        <w:t>xiʲ</w:t>
      </w:r>
      <w:proofErr w:type="spellEnd"/>
      <w:r>
        <w:t xml:space="preserve">, a = [a0, a1, a2, a3, a4]ᵀ, y = [y0, y1, y2, y3, y4]ᵀ. Система розв'язується за допомогою методу Гауса або функції </w:t>
      </w:r>
      <w:proofErr w:type="spellStart"/>
      <w:r>
        <w:t>numpy.linalg.solve</w:t>
      </w:r>
      <w:proofErr w:type="spellEnd"/>
      <w:r>
        <w:t>().</w:t>
      </w:r>
    </w:p>
    <w:p w14:paraId="043A9F5C" w14:textId="77777777" w:rsidR="001B7F32" w:rsidRDefault="00A332D6">
      <w:r>
        <w:br w:type="page"/>
      </w:r>
    </w:p>
    <w:p w14:paraId="58002D64" w14:textId="77777777" w:rsidR="001B7F32" w:rsidRDefault="00A332D6">
      <w:pPr>
        <w:spacing w:before="360" w:line="360" w:lineRule="auto"/>
        <w:jc w:val="center"/>
      </w:pPr>
      <w:r>
        <w:rPr>
          <w:b/>
          <w:bCs/>
        </w:rPr>
        <w:lastRenderedPageBreak/>
        <w:t>ЗАВДАННЯ 1. ВХІДНІ ДАНІ ВАРІАНТУ 4</w:t>
      </w:r>
    </w:p>
    <w:p w14:paraId="19DA2C2C" w14:textId="77777777" w:rsidR="001B7F32" w:rsidRDefault="001B7F32">
      <w:pPr>
        <w:spacing w:line="360" w:lineRule="auto"/>
      </w:pPr>
    </w:p>
    <w:p w14:paraId="61DD5B77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2.1. Дані для лінійної регресії</w:t>
      </w:r>
    </w:p>
    <w:p w14:paraId="040AC903" w14:textId="77777777" w:rsidR="001B7F32" w:rsidRDefault="001B7F32">
      <w:pPr>
        <w:spacing w:line="360" w:lineRule="auto"/>
      </w:pPr>
    </w:p>
    <w:p w14:paraId="2CCE3755" w14:textId="77777777" w:rsidR="001B7F32" w:rsidRDefault="00A332D6">
      <w:pPr>
        <w:spacing w:line="360" w:lineRule="auto"/>
        <w:ind w:firstLine="708"/>
        <w:jc w:val="both"/>
      </w:pPr>
      <w:r>
        <w:t>Для варіанту 4 задано такі експериментальні дані (таблиця 2.1):</w:t>
      </w:r>
    </w:p>
    <w:p w14:paraId="7E2D770A" w14:textId="77777777" w:rsidR="001B7F32" w:rsidRDefault="001B7F32">
      <w:pPr>
        <w:spacing w:line="360" w:lineRule="auto"/>
      </w:pPr>
    </w:p>
    <w:p w14:paraId="313CBF8F" w14:textId="77777777" w:rsidR="001B7F32" w:rsidRDefault="00A332D6">
      <w:pPr>
        <w:spacing w:before="120" w:after="60" w:line="360" w:lineRule="auto"/>
        <w:jc w:val="center"/>
      </w:pPr>
      <w:r>
        <w:rPr>
          <w:b/>
          <w:bCs/>
        </w:rPr>
        <w:t>Таблиця 2.1 – Вхідні дані для лінійної регресії (варіант 4)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373"/>
        <w:gridCol w:w="1373"/>
        <w:gridCol w:w="1373"/>
        <w:gridCol w:w="1373"/>
        <w:gridCol w:w="1373"/>
        <w:gridCol w:w="1374"/>
      </w:tblGrid>
      <w:tr w:rsidR="001B7F32" w14:paraId="3A6099A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8D6C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0BC1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A256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A90E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5753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F1CD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3FD5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12</w:t>
            </w:r>
          </w:p>
        </w:tc>
      </w:tr>
      <w:tr w:rsidR="001B7F32" w14:paraId="7FD5AADC" w14:textId="77777777"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971B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BA0F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7D5B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4.4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F6D6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1D00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57C0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36EB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3.0</w:t>
            </w:r>
          </w:p>
        </w:tc>
      </w:tr>
    </w:tbl>
    <w:p w14:paraId="4308C3CA" w14:textId="77777777" w:rsidR="001B7F32" w:rsidRDefault="001B7F32">
      <w:pPr>
        <w:spacing w:line="360" w:lineRule="auto"/>
      </w:pPr>
    </w:p>
    <w:p w14:paraId="424BFE9D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2.2. Дані для інтерполяції</w:t>
      </w:r>
    </w:p>
    <w:p w14:paraId="7873ABE4" w14:textId="77777777" w:rsidR="001B7F32" w:rsidRDefault="001B7F32">
      <w:pPr>
        <w:spacing w:line="360" w:lineRule="auto"/>
      </w:pPr>
    </w:p>
    <w:p w14:paraId="08964863" w14:textId="77777777" w:rsidR="001B7F32" w:rsidRDefault="00A332D6">
      <w:pPr>
        <w:spacing w:line="360" w:lineRule="auto"/>
        <w:ind w:firstLine="708"/>
        <w:jc w:val="both"/>
      </w:pPr>
      <w:r>
        <w:t xml:space="preserve">Для варіанту 4 задано 5 вузлових точок для побудови інтерполяційного полінома четвертого </w:t>
      </w:r>
      <w:proofErr w:type="spellStart"/>
      <w:r>
        <w:t>степеня</w:t>
      </w:r>
      <w:proofErr w:type="spellEnd"/>
      <w:r>
        <w:t xml:space="preserve"> (таблиця 2.2):</w:t>
      </w:r>
    </w:p>
    <w:p w14:paraId="0863A980" w14:textId="77777777" w:rsidR="001B7F32" w:rsidRDefault="001B7F32">
      <w:pPr>
        <w:spacing w:line="360" w:lineRule="auto"/>
      </w:pPr>
    </w:p>
    <w:p w14:paraId="726A5B6E" w14:textId="77777777" w:rsidR="001B7F32" w:rsidRDefault="00A332D6">
      <w:pPr>
        <w:spacing w:before="120" w:after="60" w:line="360" w:lineRule="auto"/>
        <w:jc w:val="center"/>
      </w:pPr>
      <w:r>
        <w:rPr>
          <w:b/>
          <w:bCs/>
        </w:rPr>
        <w:t>Таблиця 2.2 – Вузлові точки для інтерполяції (варіант 4)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8"/>
        <w:gridCol w:w="1928"/>
        <w:gridCol w:w="1928"/>
      </w:tblGrid>
      <w:tr w:rsidR="001B7F32" w14:paraId="14CF2867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732F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C564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55C8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CC4D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5601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0.6</w:t>
            </w:r>
          </w:p>
        </w:tc>
      </w:tr>
      <w:tr w:rsidR="001B7F32" w14:paraId="6F07EE60" w14:textId="77777777"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A832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6985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E79D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32C6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AD60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1.8</w:t>
            </w:r>
          </w:p>
        </w:tc>
      </w:tr>
      <w:tr w:rsidR="001B7F32" w14:paraId="3AA90C4F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C30E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(продовження)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A2F7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0.7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9E06" w14:textId="77777777" w:rsidR="001B7F32" w:rsidRDefault="001B7F32">
            <w:pPr>
              <w:jc w:val="center"/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F9CF" w14:textId="77777777" w:rsidR="001B7F32" w:rsidRDefault="001B7F32">
            <w:pPr>
              <w:jc w:val="center"/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6BCA" w14:textId="77777777" w:rsidR="001B7F32" w:rsidRDefault="001B7F32">
            <w:pPr>
              <w:jc w:val="center"/>
            </w:pPr>
          </w:p>
        </w:tc>
      </w:tr>
      <w:tr w:rsidR="001B7F32" w14:paraId="4473AF2D" w14:textId="77777777"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0A12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y (</w:t>
            </w:r>
            <w:proofErr w:type="spellStart"/>
            <w:r>
              <w:rPr>
                <w:sz w:val="22"/>
                <w:szCs w:val="22"/>
              </w:rPr>
              <w:t>прод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10012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1.9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A0D7" w14:textId="77777777" w:rsidR="001B7F32" w:rsidRDefault="001B7F32">
            <w:pPr>
              <w:jc w:val="center"/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0AAF" w14:textId="77777777" w:rsidR="001B7F32" w:rsidRDefault="001B7F32">
            <w:pPr>
              <w:jc w:val="center"/>
            </w:pP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A65A" w14:textId="77777777" w:rsidR="001B7F32" w:rsidRDefault="001B7F32">
            <w:pPr>
              <w:jc w:val="center"/>
            </w:pPr>
          </w:p>
        </w:tc>
      </w:tr>
    </w:tbl>
    <w:p w14:paraId="25141B14" w14:textId="77777777" w:rsidR="001B7F32" w:rsidRDefault="00A332D6">
      <w:r>
        <w:br w:type="page"/>
      </w:r>
    </w:p>
    <w:p w14:paraId="0F5F9DEB" w14:textId="77777777" w:rsidR="001B7F32" w:rsidRDefault="00A332D6">
      <w:pPr>
        <w:spacing w:before="360" w:line="360" w:lineRule="auto"/>
        <w:jc w:val="center"/>
      </w:pPr>
      <w:r>
        <w:rPr>
          <w:b/>
          <w:bCs/>
        </w:rPr>
        <w:lastRenderedPageBreak/>
        <w:t>ЗАВДАННЯ 2. ЛІНІЙНА РЕГРЕСІЯ (МНК)</w:t>
      </w:r>
    </w:p>
    <w:p w14:paraId="6239F711" w14:textId="77777777" w:rsidR="001B7F32" w:rsidRDefault="001B7F32">
      <w:pPr>
        <w:spacing w:line="360" w:lineRule="auto"/>
      </w:pPr>
    </w:p>
    <w:p w14:paraId="64C837F1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3.1. Код програми</w:t>
      </w:r>
    </w:p>
    <w:p w14:paraId="7017008C" w14:textId="77777777" w:rsidR="001B7F32" w:rsidRDefault="001B7F32">
      <w:pPr>
        <w:spacing w:line="360" w:lineRule="auto"/>
      </w:pPr>
    </w:p>
    <w:p w14:paraId="3D7CFF8F" w14:textId="77777777" w:rsidR="001B7F32" w:rsidRDefault="00A332D6">
      <w:pPr>
        <w:spacing w:line="360" w:lineRule="auto"/>
        <w:ind w:firstLine="708"/>
        <w:jc w:val="both"/>
      </w:pPr>
      <w:r>
        <w:t xml:space="preserve">Реалізацію МНК виконано засобами </w:t>
      </w:r>
      <w:proofErr w:type="spellStart"/>
      <w:r>
        <w:t>Python</w:t>
      </w:r>
      <w:proofErr w:type="spellEnd"/>
      <w:r>
        <w:t xml:space="preserve"> з використанням бібліотеки </w:t>
      </w:r>
      <w:proofErr w:type="spellStart"/>
      <w:r>
        <w:t>numpy</w:t>
      </w:r>
      <w:proofErr w:type="spellEnd"/>
      <w:r>
        <w:t>. Код програми наведено нижче:</w:t>
      </w:r>
    </w:p>
    <w:p w14:paraId="7F64DECC" w14:textId="77777777" w:rsidR="001B7F32" w:rsidRDefault="001B7F32">
      <w:pPr>
        <w:spacing w:line="360" w:lineRule="auto"/>
      </w:pPr>
    </w:p>
    <w:p w14:paraId="5BC42DBF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numpy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</w:t>
      </w:r>
      <w:proofErr w:type="spellEnd"/>
    </w:p>
    <w:p w14:paraId="101BD91F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matplotlib.pyplot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</w:t>
      </w:r>
      <w:proofErr w:type="spellEnd"/>
    </w:p>
    <w:p w14:paraId="176540D9" w14:textId="77777777" w:rsidR="001B7F32" w:rsidRDefault="001B7F32">
      <w:pPr>
        <w:shd w:val="clear" w:color="auto" w:fill="181818"/>
        <w:spacing w:line="285" w:lineRule="atLeast"/>
      </w:pPr>
    </w:p>
    <w:p w14:paraId="22757C5B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Вхідні дані для варіанта 4</w:t>
      </w:r>
    </w:p>
    <w:p w14:paraId="10307964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x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np.array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([2, 4, 6, 8, 10, 12],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dtype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float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</w:t>
      </w:r>
    </w:p>
    <w:p w14:paraId="2EADAC00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y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np.array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([6.5, 4.4, 3.8, 3.5, 3.1, 3.0],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dtype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float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</w:t>
      </w:r>
    </w:p>
    <w:p w14:paraId="57AC3817" w14:textId="77777777" w:rsidR="001B7F32" w:rsidRDefault="001B7F32">
      <w:pPr>
        <w:shd w:val="clear" w:color="auto" w:fill="181818"/>
        <w:spacing w:line="285" w:lineRule="atLeast"/>
      </w:pPr>
    </w:p>
    <w:p w14:paraId="04F0BE20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n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(x)</w:t>
      </w:r>
    </w:p>
    <w:p w14:paraId="22BA7717" w14:textId="77777777" w:rsidR="001B7F32" w:rsidRDefault="001B7F32">
      <w:pPr>
        <w:shd w:val="clear" w:color="auto" w:fill="181818"/>
        <w:spacing w:line="285" w:lineRule="atLeast"/>
      </w:pPr>
    </w:p>
    <w:p w14:paraId="6677804D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Оцінювання параметрів лінії МНК (нормальні рівняння)</w:t>
      </w:r>
    </w:p>
    <w:p w14:paraId="1181E6BD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beta1 = (n*Σ(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) -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Σx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Σy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 / (n*Σ(x^2) - 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Σx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)^2)</w:t>
      </w:r>
    </w:p>
    <w:p w14:paraId="3F7D8F31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beta0 = 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Σy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- beta1*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Σx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 / n</w:t>
      </w:r>
    </w:p>
    <w:p w14:paraId="4EEB1CEC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Sxy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n *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(x * y) -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(x) *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(y)</w:t>
      </w:r>
    </w:p>
    <w:p w14:paraId="2CC16692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Sxx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n *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(x**2) - 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(x) ** 2)</w:t>
      </w:r>
    </w:p>
    <w:p w14:paraId="1288CAE7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beta1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Sxy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/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Sxx</w:t>
      </w:r>
      <w:proofErr w:type="spellEnd"/>
    </w:p>
    <w:p w14:paraId="24DCCDEC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beta0 = 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(y) - beta1 *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(x)) / n</w:t>
      </w:r>
    </w:p>
    <w:p w14:paraId="45D48D95" w14:textId="77777777" w:rsidR="001B7F32" w:rsidRDefault="001B7F32">
      <w:pPr>
        <w:shd w:val="clear" w:color="auto" w:fill="181818"/>
        <w:spacing w:line="285" w:lineRule="atLeast"/>
      </w:pPr>
    </w:p>
    <w:p w14:paraId="06486579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Перевірка: сума квадратів похибок</w:t>
      </w:r>
    </w:p>
    <w:p w14:paraId="22698C5B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y_hat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beta0 + beta1 * x</w:t>
      </w:r>
    </w:p>
    <w:p w14:paraId="463A37C7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SSE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float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((y -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y_hat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 ** 2))</w:t>
      </w:r>
    </w:p>
    <w:p w14:paraId="427ABA64" w14:textId="77777777" w:rsidR="001B7F32" w:rsidRDefault="001B7F32">
      <w:pPr>
        <w:shd w:val="clear" w:color="auto" w:fill="181818"/>
        <w:spacing w:line="285" w:lineRule="atLeast"/>
      </w:pPr>
    </w:p>
    <w:p w14:paraId="794D53C9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(f"beta0 = {beta0:.6f}")</w:t>
      </w:r>
    </w:p>
    <w:p w14:paraId="26942E79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(f"beta1 = {beta1:.6f}")</w:t>
      </w:r>
    </w:p>
    <w:p w14:paraId="1DC79387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f"SSE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{SSE:.6f}")</w:t>
      </w:r>
    </w:p>
    <w:p w14:paraId="0C736508" w14:textId="77777777" w:rsidR="001B7F32" w:rsidRDefault="001B7F32">
      <w:pPr>
        <w:shd w:val="clear" w:color="auto" w:fill="181818"/>
        <w:spacing w:line="285" w:lineRule="atLeast"/>
      </w:pPr>
    </w:p>
    <w:p w14:paraId="41F7A638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Побудова графіка</w:t>
      </w:r>
    </w:p>
    <w:p w14:paraId="54B082AA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xx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np.linspace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x.min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(),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x.max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(), 300)</w:t>
      </w:r>
    </w:p>
    <w:p w14:paraId="1291A92C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beta0 + beta1 * xx</w:t>
      </w:r>
    </w:p>
    <w:p w14:paraId="7913C8A9" w14:textId="77777777" w:rsidR="001B7F32" w:rsidRDefault="001B7F32">
      <w:pPr>
        <w:shd w:val="clear" w:color="auto" w:fill="181818"/>
        <w:spacing w:line="285" w:lineRule="atLeast"/>
      </w:pPr>
    </w:p>
    <w:p w14:paraId="0705E6C5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plt.figure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figsize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=(7, 4.5))</w:t>
      </w:r>
    </w:p>
    <w:p w14:paraId="0872D249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plt.scatter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(x, y, s=50,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="Експериментальні точки")</w:t>
      </w:r>
    </w:p>
    <w:p w14:paraId="37F9EF45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plt.plot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(xx,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linewidth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=2,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="Лінія МНК")</w:t>
      </w:r>
    </w:p>
    <w:p w14:paraId="0A5CFF1D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plt.xlabel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("x")</w:t>
      </w:r>
    </w:p>
    <w:p w14:paraId="2CB3B53B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plt.ylabel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("y")</w:t>
      </w:r>
    </w:p>
    <w:p w14:paraId="053C6D08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plt.grid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alpha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=0.3)</w:t>
      </w:r>
    </w:p>
    <w:p w14:paraId="7A2F8227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plt.legend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()</w:t>
      </w:r>
    </w:p>
    <w:p w14:paraId="0BA0FF7E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plt.title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("Лінійна регресія (МНК), варіант 4")</w:t>
      </w:r>
    </w:p>
    <w:p w14:paraId="3A7638D9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plt.savefig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("LR_4_variant4_regression.png",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dpi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=200,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bbox_inches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="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tight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")</w:t>
      </w:r>
    </w:p>
    <w:p w14:paraId="646FBFE3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plt.show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()</w:t>
      </w:r>
    </w:p>
    <w:p w14:paraId="2E214640" w14:textId="77777777" w:rsidR="001B7F32" w:rsidRDefault="001B7F32">
      <w:pPr>
        <w:spacing w:line="360" w:lineRule="auto"/>
      </w:pPr>
    </w:p>
    <w:p w14:paraId="4D90D679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3.2. Результати обчислень</w:t>
      </w:r>
    </w:p>
    <w:p w14:paraId="4880B5E6" w14:textId="77777777" w:rsidR="001B7F32" w:rsidRDefault="001B7F32">
      <w:pPr>
        <w:spacing w:line="360" w:lineRule="auto"/>
      </w:pPr>
    </w:p>
    <w:p w14:paraId="0CCF1F82" w14:textId="77777777" w:rsidR="001B7F32" w:rsidRDefault="00A332D6">
      <w:pPr>
        <w:spacing w:line="360" w:lineRule="auto"/>
        <w:ind w:firstLine="708"/>
        <w:jc w:val="both"/>
      </w:pPr>
      <w:r>
        <w:t>Після виконання програми отримано такі значення коефіцієнтів лінійної регресії та суми квадратів відхилень (таблиця 3.1):</w:t>
      </w:r>
    </w:p>
    <w:p w14:paraId="00F887BC" w14:textId="77777777" w:rsidR="001B7F32" w:rsidRDefault="001B7F32">
      <w:pPr>
        <w:spacing w:line="360" w:lineRule="auto"/>
      </w:pPr>
    </w:p>
    <w:p w14:paraId="597BF20A" w14:textId="77777777" w:rsidR="001B7F32" w:rsidRDefault="00A332D6">
      <w:pPr>
        <w:spacing w:before="120" w:after="60" w:line="360" w:lineRule="auto"/>
        <w:jc w:val="center"/>
      </w:pPr>
      <w:r>
        <w:rPr>
          <w:b/>
          <w:bCs/>
        </w:rPr>
        <w:t>Таблиця 3.1 – Результати МНК для варіанту 4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1B7F32" w14:paraId="40BB9F6A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5310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3B31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Позначення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B159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1B7F32" w14:paraId="19686AFF" w14:textId="77777777"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778D" w14:textId="77777777" w:rsidR="001B7F32" w:rsidRDefault="00A332D6">
            <w:r>
              <w:rPr>
                <w:sz w:val="22"/>
                <w:szCs w:val="22"/>
              </w:rPr>
              <w:t>Вільний член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5875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β0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3A46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5.623810</w:t>
            </w:r>
          </w:p>
        </w:tc>
      </w:tr>
      <w:tr w:rsidR="001B7F32" w14:paraId="3C805C84" w14:textId="77777777"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6AC3" w14:textId="77777777" w:rsidR="001B7F32" w:rsidRDefault="00A332D6">
            <w:r>
              <w:rPr>
                <w:sz w:val="22"/>
                <w:szCs w:val="22"/>
              </w:rPr>
              <w:t>Нахил прямої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5A889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β1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669D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−0.257143</w:t>
            </w:r>
          </w:p>
        </w:tc>
      </w:tr>
      <w:tr w:rsidR="001B7F32" w14:paraId="25DCD62C" w14:textId="77777777"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18BC" w14:textId="77777777" w:rsidR="001B7F32" w:rsidRDefault="00A332D6">
            <w:r>
              <w:rPr>
                <w:sz w:val="22"/>
                <w:szCs w:val="22"/>
              </w:rPr>
              <w:t>Сума квадратів залишків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A38A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SSE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A44D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3.049524</w:t>
            </w:r>
          </w:p>
        </w:tc>
      </w:tr>
    </w:tbl>
    <w:p w14:paraId="2411124E" w14:textId="77777777" w:rsidR="001B7F32" w:rsidRPr="0093764C" w:rsidRDefault="001B7F32">
      <w:pPr>
        <w:spacing w:line="360" w:lineRule="auto"/>
        <w:rPr>
          <w:lang w:val="ru-RU"/>
        </w:rPr>
      </w:pPr>
    </w:p>
    <w:p w14:paraId="3DF7F647" w14:textId="77777777" w:rsidR="001B7F32" w:rsidRDefault="00A332D6">
      <w:pPr>
        <w:spacing w:line="360" w:lineRule="auto"/>
        <w:ind w:firstLine="708"/>
        <w:jc w:val="both"/>
      </w:pPr>
      <w:r>
        <w:t>Рівняння апроксимуючої прямої для варіанту 4:</w:t>
      </w:r>
    </w:p>
    <w:p w14:paraId="6CAFE79E" w14:textId="77777777" w:rsidR="001B7F32" w:rsidRDefault="001B7F32">
      <w:pPr>
        <w:spacing w:line="360" w:lineRule="auto"/>
      </w:pPr>
    </w:p>
    <w:p w14:paraId="335592D5" w14:textId="77777777" w:rsidR="001B7F32" w:rsidRDefault="00A332D6">
      <w:pPr>
        <w:spacing w:line="360" w:lineRule="auto"/>
        <w:jc w:val="center"/>
      </w:pPr>
      <w:r>
        <w:t>ŷ = 5.6238 – 0.2571·x.</w:t>
      </w:r>
    </w:p>
    <w:p w14:paraId="74EEC7B9" w14:textId="77777777" w:rsidR="001B7F32" w:rsidRDefault="001B7F32">
      <w:pPr>
        <w:spacing w:line="360" w:lineRule="auto"/>
      </w:pPr>
    </w:p>
    <w:p w14:paraId="0770F5F4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3.3. Графік лінійної регресії</w:t>
      </w:r>
    </w:p>
    <w:p w14:paraId="13983AEE" w14:textId="77777777" w:rsidR="001B7F32" w:rsidRDefault="001B7F32">
      <w:pPr>
        <w:spacing w:line="360" w:lineRule="auto"/>
      </w:pPr>
    </w:p>
    <w:p w14:paraId="52197328" w14:textId="77777777" w:rsidR="001B7F32" w:rsidRDefault="00A332D6">
      <w:pPr>
        <w:spacing w:line="360" w:lineRule="auto"/>
        <w:ind w:firstLine="708"/>
        <w:jc w:val="both"/>
      </w:pPr>
      <w:r>
        <w:t>На рисунку 3.1 зображено експериментальні точки та апроксимуючу пряму, побудовану методом найменших квадратів.</w:t>
      </w:r>
    </w:p>
    <w:p w14:paraId="3563B64D" w14:textId="77777777" w:rsidR="001B7F32" w:rsidRDefault="001B7F32">
      <w:pPr>
        <w:spacing w:line="360" w:lineRule="auto"/>
      </w:pPr>
    </w:p>
    <w:p w14:paraId="4D55699C" w14:textId="77777777" w:rsidR="001B7F32" w:rsidRDefault="00A332D6">
      <w:pPr>
        <w:spacing w:before="6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1B74861" wp14:editId="0F607979">
            <wp:extent cx="5943600" cy="417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6401" w14:textId="77777777" w:rsidR="001B7F32" w:rsidRDefault="00A332D6">
      <w:pPr>
        <w:spacing w:before="60" w:after="120" w:line="360" w:lineRule="auto"/>
        <w:jc w:val="center"/>
      </w:pPr>
      <w:r>
        <w:t>Рисунок 3.1 – Лінійна регресія (МНК), варіант 4</w:t>
      </w:r>
    </w:p>
    <w:p w14:paraId="76266E80" w14:textId="77777777" w:rsidR="001B7F32" w:rsidRDefault="001B7F32">
      <w:pPr>
        <w:spacing w:line="360" w:lineRule="auto"/>
      </w:pPr>
    </w:p>
    <w:p w14:paraId="3B6A132B" w14:textId="77777777" w:rsidR="001B7F32" w:rsidRDefault="00A332D6">
      <w:pPr>
        <w:spacing w:line="360" w:lineRule="auto"/>
        <w:ind w:firstLine="708"/>
        <w:jc w:val="both"/>
      </w:pPr>
      <w:r>
        <w:t>З рисунку 3.1 видно, що апроксимуюча пряма відображає загальну тенденцію до спадання значень y при зростанні x. Проте точка (2; 6.5) помітно відхиляється від прямої вгору, що і зумовлює відносно велике значення SSE = 3.05. Лінійна модель є прийнятною апроксимацією, однак для точнішого відтворення даних, зокрема нелінійного характеру спадання, доцільно розглянути нелінійну або поліноміальну регресію.</w:t>
      </w:r>
    </w:p>
    <w:p w14:paraId="6F6E3D66" w14:textId="77777777" w:rsidR="001B7F32" w:rsidRDefault="00A332D6">
      <w:r>
        <w:br w:type="page"/>
      </w:r>
    </w:p>
    <w:p w14:paraId="733657A8" w14:textId="77777777" w:rsidR="001B7F32" w:rsidRDefault="00A332D6">
      <w:pPr>
        <w:spacing w:before="360" w:line="360" w:lineRule="auto"/>
        <w:jc w:val="center"/>
      </w:pPr>
      <w:r>
        <w:rPr>
          <w:b/>
          <w:bCs/>
        </w:rPr>
        <w:lastRenderedPageBreak/>
        <w:t>ЗАВДАННЯ 3. ІНТЕРПОЛЯЦІЯ ПОЛІНОМОМ ЧЕТВЕРТОГО СТЕПЕНЯ</w:t>
      </w:r>
    </w:p>
    <w:p w14:paraId="06CDAD90" w14:textId="77777777" w:rsidR="001B7F32" w:rsidRDefault="001B7F32">
      <w:pPr>
        <w:spacing w:line="360" w:lineRule="auto"/>
      </w:pPr>
    </w:p>
    <w:p w14:paraId="1B882596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4.1. Код програми</w:t>
      </w:r>
    </w:p>
    <w:p w14:paraId="5116AEC7" w14:textId="77777777" w:rsidR="001B7F32" w:rsidRDefault="001B7F32">
      <w:pPr>
        <w:spacing w:line="360" w:lineRule="auto"/>
      </w:pPr>
    </w:p>
    <w:p w14:paraId="6E3BE67A" w14:textId="77777777" w:rsidR="001B7F32" w:rsidRDefault="00A332D6">
      <w:pPr>
        <w:spacing w:line="360" w:lineRule="auto"/>
        <w:ind w:firstLine="708"/>
        <w:jc w:val="both"/>
      </w:pPr>
      <w:r>
        <w:t xml:space="preserve">Побудову інтерполяційного полінома виконано шляхом складання та розв'язання системи лінійних рівнянь з матрицею </w:t>
      </w:r>
      <w:proofErr w:type="spellStart"/>
      <w:r>
        <w:t>Вандермонда</w:t>
      </w:r>
      <w:proofErr w:type="spellEnd"/>
      <w:r>
        <w:t>. Код програми наведено нижче:</w:t>
      </w:r>
    </w:p>
    <w:p w14:paraId="0B05BC87" w14:textId="77777777" w:rsidR="001B7F32" w:rsidRDefault="001B7F32">
      <w:pPr>
        <w:spacing w:line="360" w:lineRule="auto"/>
      </w:pPr>
    </w:p>
    <w:p w14:paraId="761E313A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numpy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</w:t>
      </w:r>
      <w:proofErr w:type="spellEnd"/>
    </w:p>
    <w:p w14:paraId="7F536205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matplotlib.pyplot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</w:t>
      </w:r>
      <w:proofErr w:type="spellEnd"/>
    </w:p>
    <w:p w14:paraId="3CE46602" w14:textId="77777777" w:rsidR="001B7F32" w:rsidRDefault="001B7F32">
      <w:pPr>
        <w:shd w:val="clear" w:color="auto" w:fill="181818"/>
        <w:spacing w:line="285" w:lineRule="atLeast"/>
      </w:pPr>
    </w:p>
    <w:p w14:paraId="212A2EE0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Вхідні точки для інтерполяції</w:t>
      </w:r>
    </w:p>
    <w:p w14:paraId="6A54FA2D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x_i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np.array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([0.1, 0.3, 0.4, 0.6, 0.7],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dtype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float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</w:t>
      </w:r>
    </w:p>
    <w:p w14:paraId="590E7008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y_i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np.array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([3.2, 3.0, 1.0, 1.8, 1.9],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dtype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float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</w:t>
      </w:r>
    </w:p>
    <w:p w14:paraId="19ECBB06" w14:textId="77777777" w:rsidR="001B7F32" w:rsidRDefault="001B7F32">
      <w:pPr>
        <w:shd w:val="clear" w:color="auto" w:fill="181818"/>
        <w:spacing w:line="285" w:lineRule="atLeast"/>
      </w:pPr>
    </w:p>
    <w:p w14:paraId="29CFA009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m = 4  # степінь полінома</w:t>
      </w:r>
    </w:p>
    <w:p w14:paraId="1D3B3E5B" w14:textId="77777777" w:rsidR="001B7F32" w:rsidRDefault="001B7F32">
      <w:pPr>
        <w:shd w:val="clear" w:color="auto" w:fill="181818"/>
        <w:spacing w:line="285" w:lineRule="atLeast"/>
      </w:pPr>
    </w:p>
    <w:p w14:paraId="04D3EEAC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# Крок 1: матриця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Вандермонда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X [x^0, x^1, ..., x^4]</w:t>
      </w:r>
    </w:p>
    <w:p w14:paraId="5177E625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X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np.vander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x_i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N=m+1,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increasing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</w:t>
      </w:r>
    </w:p>
    <w:p w14:paraId="7FC4F2FA" w14:textId="77777777" w:rsidR="001B7F32" w:rsidRDefault="001B7F32">
      <w:pPr>
        <w:shd w:val="clear" w:color="auto" w:fill="181818"/>
        <w:spacing w:line="285" w:lineRule="atLeast"/>
      </w:pPr>
    </w:p>
    <w:p w14:paraId="41AA6358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Крок 2: коефіцієнти полінома</w:t>
      </w:r>
    </w:p>
    <w:p w14:paraId="40B210FE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a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np.linalg.solve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(X,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y_i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</w:t>
      </w:r>
    </w:p>
    <w:p w14:paraId="0A42BAF1" w14:textId="77777777" w:rsidR="001B7F32" w:rsidRDefault="001B7F32">
      <w:pPr>
        <w:shd w:val="clear" w:color="auto" w:fill="181818"/>
        <w:spacing w:line="285" w:lineRule="atLeast"/>
      </w:pPr>
    </w:p>
    <w:p w14:paraId="3D0A5AC9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("Коефіцієнти P4(x):")</w:t>
      </w:r>
    </w:p>
    <w:p w14:paraId="5149A371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for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k,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ak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enumerate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(a):</w:t>
      </w:r>
    </w:p>
    <w:p w14:paraId="110FF866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f"a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{k} = {ak:.10f}")</w:t>
      </w:r>
    </w:p>
    <w:p w14:paraId="2CB92C6F" w14:textId="77777777" w:rsidR="001B7F32" w:rsidRDefault="001B7F32">
      <w:pPr>
        <w:shd w:val="clear" w:color="auto" w:fill="181818"/>
        <w:spacing w:line="285" w:lineRule="atLeast"/>
      </w:pPr>
    </w:p>
    <w:p w14:paraId="56EA6DD2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Крок 3-4: побудова графіка</w:t>
      </w:r>
    </w:p>
    <w:p w14:paraId="7A8406C6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def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P4(t):</w:t>
      </w:r>
    </w:p>
    <w:p w14:paraId="3604D2F1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powers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np.array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([t**k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for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k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range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(m+1)])</w:t>
      </w:r>
    </w:p>
    <w:p w14:paraId="721D2883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float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np.sum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(a *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powers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))</w:t>
      </w:r>
    </w:p>
    <w:p w14:paraId="63A815EF" w14:textId="77777777" w:rsidR="001B7F32" w:rsidRDefault="001B7F32">
      <w:pPr>
        <w:shd w:val="clear" w:color="auto" w:fill="181818"/>
        <w:spacing w:line="285" w:lineRule="atLeast"/>
      </w:pPr>
    </w:p>
    <w:p w14:paraId="425E64D7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 xml:space="preserve">xx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np.linspace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x_i.min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(),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x_i.max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(), 500)</w:t>
      </w:r>
    </w:p>
    <w:p w14:paraId="3A4F5EFA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np.array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([P4(t)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for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t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in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 xx])</w:t>
      </w:r>
    </w:p>
    <w:p w14:paraId="11FB729E" w14:textId="77777777" w:rsidR="001B7F32" w:rsidRDefault="001B7F32">
      <w:pPr>
        <w:shd w:val="clear" w:color="auto" w:fill="181818"/>
        <w:spacing w:line="285" w:lineRule="atLeast"/>
      </w:pPr>
    </w:p>
    <w:p w14:paraId="7668CA0C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plt.figure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figsize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=(7, 4.5))</w:t>
      </w:r>
    </w:p>
    <w:p w14:paraId="2D1C2679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plt.scatter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x_i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y_i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s=55,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="Точки інтерполяції")</w:t>
      </w:r>
    </w:p>
    <w:p w14:paraId="2BFCAA07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plt.plot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(xx,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yy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linewidth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=2,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="Поліном P4(x)")</w:t>
      </w:r>
    </w:p>
    <w:p w14:paraId="17139F9E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plt.xlabel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("x")</w:t>
      </w:r>
    </w:p>
    <w:p w14:paraId="66DF3867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plt.ylabel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("y")</w:t>
      </w:r>
    </w:p>
    <w:p w14:paraId="1C83B69D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plt.grid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alpha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=0.3)</w:t>
      </w:r>
    </w:p>
    <w:p w14:paraId="04016DCB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plt.legend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()</w:t>
      </w:r>
    </w:p>
    <w:p w14:paraId="45DDC688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plt.title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("Інтерполяція поліномом степеню 4")</w:t>
      </w:r>
    </w:p>
    <w:p w14:paraId="68163BAD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plt.savefig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("LR_4_variant4_interpolation_P4.png",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dpi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 xml:space="preserve">=200, 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bbox_inches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="</w:t>
      </w: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tight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")</w:t>
      </w:r>
    </w:p>
    <w:p w14:paraId="37FC47BF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plt.show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()</w:t>
      </w:r>
    </w:p>
    <w:p w14:paraId="64593371" w14:textId="77777777" w:rsidR="001B7F32" w:rsidRDefault="001B7F32">
      <w:pPr>
        <w:shd w:val="clear" w:color="auto" w:fill="181818"/>
        <w:spacing w:line="285" w:lineRule="atLeast"/>
      </w:pPr>
    </w:p>
    <w:p w14:paraId="4D1753B6" w14:textId="77777777" w:rsidR="001B7F32" w:rsidRDefault="00A332D6">
      <w:pPr>
        <w:shd w:val="clear" w:color="auto" w:fill="181818"/>
        <w:spacing w:line="285" w:lineRule="atLeast"/>
      </w:pPr>
      <w:r>
        <w:rPr>
          <w:rFonts w:ascii="Consolas" w:eastAsia="Consolas" w:hAnsi="Consolas" w:cs="Consolas"/>
          <w:color w:val="E4E4E4"/>
          <w:sz w:val="21"/>
          <w:szCs w:val="21"/>
        </w:rPr>
        <w:t># Крок 5: значення в проміжних точках</w:t>
      </w:r>
    </w:p>
    <w:p w14:paraId="12F348E8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(f"P4(0.2) = {P4(0.2):.10f}")</w:t>
      </w:r>
    </w:p>
    <w:p w14:paraId="1A40B351" w14:textId="77777777" w:rsidR="001B7F32" w:rsidRDefault="00A332D6">
      <w:pPr>
        <w:shd w:val="clear" w:color="auto" w:fill="181818"/>
        <w:spacing w:line="285" w:lineRule="atLeast"/>
      </w:pPr>
      <w:proofErr w:type="spellStart"/>
      <w:r>
        <w:rPr>
          <w:rFonts w:ascii="Consolas" w:eastAsia="Consolas" w:hAnsi="Consolas" w:cs="Consolas"/>
          <w:color w:val="E4E4E4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E4E4E4"/>
          <w:sz w:val="21"/>
          <w:szCs w:val="21"/>
        </w:rPr>
        <w:t>(f"P4(0.5) = {P4(0.5):.10f}")</w:t>
      </w:r>
    </w:p>
    <w:p w14:paraId="3F2BE565" w14:textId="77777777" w:rsidR="001B7F32" w:rsidRDefault="001B7F32">
      <w:pPr>
        <w:spacing w:line="360" w:lineRule="auto"/>
      </w:pPr>
    </w:p>
    <w:p w14:paraId="120C2BA9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4.2. Результати обчислень</w:t>
      </w:r>
    </w:p>
    <w:p w14:paraId="77F3AF4F" w14:textId="77777777" w:rsidR="001B7F32" w:rsidRDefault="001B7F32">
      <w:pPr>
        <w:spacing w:line="360" w:lineRule="auto"/>
      </w:pPr>
    </w:p>
    <w:p w14:paraId="5A995D63" w14:textId="77777777" w:rsidR="001B7F32" w:rsidRDefault="00A332D6">
      <w:pPr>
        <w:spacing w:line="360" w:lineRule="auto"/>
        <w:ind w:firstLine="708"/>
        <w:jc w:val="both"/>
      </w:pPr>
      <w:r>
        <w:t xml:space="preserve">Після виконання програми отримано коефіцієнти інтерполяційного полінома четвертого </w:t>
      </w:r>
      <w:proofErr w:type="spellStart"/>
      <w:r>
        <w:t>степеня</w:t>
      </w:r>
      <w:proofErr w:type="spellEnd"/>
      <w:r>
        <w:t xml:space="preserve"> (таблиця 4.1):</w:t>
      </w:r>
    </w:p>
    <w:p w14:paraId="48A08A30" w14:textId="77777777" w:rsidR="001B7F32" w:rsidRDefault="001B7F32">
      <w:pPr>
        <w:spacing w:line="360" w:lineRule="auto"/>
      </w:pPr>
    </w:p>
    <w:p w14:paraId="51E22A81" w14:textId="77777777" w:rsidR="001B7F32" w:rsidRDefault="00A332D6">
      <w:pPr>
        <w:spacing w:before="120" w:after="60" w:line="360" w:lineRule="auto"/>
        <w:jc w:val="center"/>
      </w:pPr>
      <w:r>
        <w:rPr>
          <w:b/>
          <w:bCs/>
        </w:rPr>
        <w:t>Таблиця 4.1 – Коефіцієнти інтерполяційного полінома P4(x)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3610"/>
        <w:gridCol w:w="3619"/>
      </w:tblGrid>
      <w:tr w:rsidR="001B7F32" w14:paraId="7953B602" w14:textId="77777777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733F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Коефіцієнт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36AA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Позначення</w:t>
            </w:r>
          </w:p>
        </w:tc>
        <w:tc>
          <w:tcPr>
            <w:tcW w:w="3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FE7C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1B7F32" w14:paraId="03055974" w14:textId="77777777"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5833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a₀</w:t>
            </w:r>
          </w:p>
        </w:tc>
        <w:tc>
          <w:tcPr>
            <w:tcW w:w="3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5E8A" w14:textId="77777777" w:rsidR="001B7F32" w:rsidRDefault="00A332D6">
            <w:r>
              <w:rPr>
                <w:sz w:val="22"/>
                <w:szCs w:val="22"/>
              </w:rPr>
              <w:t>вільний член</w:t>
            </w:r>
          </w:p>
        </w:tc>
        <w:tc>
          <w:tcPr>
            <w:tcW w:w="3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AEF3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−73.4285714286</w:t>
            </w:r>
          </w:p>
        </w:tc>
      </w:tr>
      <w:tr w:rsidR="001B7F32" w14:paraId="2832BE9B" w14:textId="77777777"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5AF4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a₁</w:t>
            </w:r>
          </w:p>
        </w:tc>
        <w:tc>
          <w:tcPr>
            <w:tcW w:w="3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3C1B" w14:textId="77777777" w:rsidR="001B7F32" w:rsidRDefault="00A332D6">
            <w:r>
              <w:rPr>
                <w:sz w:val="22"/>
                <w:szCs w:val="22"/>
              </w:rPr>
              <w:t>коефіцієнт при x</w:t>
            </w:r>
          </w:p>
        </w:tc>
        <w:tc>
          <w:tcPr>
            <w:tcW w:w="3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8CC9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966.6666666667</w:t>
            </w:r>
          </w:p>
        </w:tc>
      </w:tr>
      <w:tr w:rsidR="001B7F32" w14:paraId="5E5EBDB7" w14:textId="77777777"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1401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a₂</w:t>
            </w:r>
          </w:p>
        </w:tc>
        <w:tc>
          <w:tcPr>
            <w:tcW w:w="3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4015" w14:textId="77777777" w:rsidR="001B7F32" w:rsidRDefault="00A332D6">
            <w:r>
              <w:rPr>
                <w:sz w:val="22"/>
                <w:szCs w:val="22"/>
              </w:rPr>
              <w:t>коефіцієнт при x²</w:t>
            </w:r>
          </w:p>
        </w:tc>
        <w:tc>
          <w:tcPr>
            <w:tcW w:w="3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37AD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−4022.6190476190</w:t>
            </w:r>
          </w:p>
        </w:tc>
      </w:tr>
      <w:tr w:rsidR="001B7F32" w14:paraId="7A51A8D4" w14:textId="77777777"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F576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a₃</w:t>
            </w:r>
          </w:p>
        </w:tc>
        <w:tc>
          <w:tcPr>
            <w:tcW w:w="3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A3DC" w14:textId="77777777" w:rsidR="001B7F32" w:rsidRDefault="00A332D6">
            <w:r>
              <w:rPr>
                <w:sz w:val="22"/>
                <w:szCs w:val="22"/>
              </w:rPr>
              <w:t>коефіцієнт при x³</w:t>
            </w:r>
          </w:p>
        </w:tc>
        <w:tc>
          <w:tcPr>
            <w:tcW w:w="3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E94A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7142.8571428571</w:t>
            </w:r>
          </w:p>
        </w:tc>
      </w:tr>
      <w:tr w:rsidR="001B7F32" w14:paraId="2B2C43A2" w14:textId="77777777"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B65E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a₄</w:t>
            </w:r>
          </w:p>
        </w:tc>
        <w:tc>
          <w:tcPr>
            <w:tcW w:w="3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F69C" w14:textId="77777777" w:rsidR="001B7F32" w:rsidRDefault="00A332D6">
            <w:r>
              <w:rPr>
                <w:sz w:val="22"/>
                <w:szCs w:val="22"/>
              </w:rPr>
              <w:t>коефіцієнт при x⁴</w:t>
            </w:r>
          </w:p>
        </w:tc>
        <w:tc>
          <w:tcPr>
            <w:tcW w:w="3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9CEF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−4523.8095238095</w:t>
            </w:r>
          </w:p>
        </w:tc>
      </w:tr>
    </w:tbl>
    <w:p w14:paraId="5C2B6A47" w14:textId="77777777" w:rsidR="001B7F32" w:rsidRDefault="001B7F32">
      <w:pPr>
        <w:spacing w:line="360" w:lineRule="auto"/>
      </w:pPr>
    </w:p>
    <w:p w14:paraId="08990A20" w14:textId="77777777" w:rsidR="001B7F32" w:rsidRDefault="00A332D6">
      <w:pPr>
        <w:spacing w:line="360" w:lineRule="auto"/>
        <w:ind w:firstLine="708"/>
        <w:jc w:val="both"/>
      </w:pPr>
      <w:r>
        <w:t xml:space="preserve">Інтерполяційний поліном четвертого </w:t>
      </w:r>
      <w:proofErr w:type="spellStart"/>
      <w:r>
        <w:t>степеня</w:t>
      </w:r>
      <w:proofErr w:type="spellEnd"/>
      <w:r>
        <w:t xml:space="preserve"> для варіанту 4 має вигляд:</w:t>
      </w:r>
    </w:p>
    <w:p w14:paraId="7226296A" w14:textId="77777777" w:rsidR="001B7F32" w:rsidRDefault="001B7F32">
      <w:pPr>
        <w:spacing w:line="360" w:lineRule="auto"/>
      </w:pPr>
    </w:p>
    <w:p w14:paraId="3D0FC5C3" w14:textId="77777777" w:rsidR="001B7F32" w:rsidRDefault="00A332D6">
      <w:pPr>
        <w:spacing w:line="360" w:lineRule="auto"/>
        <w:jc w:val="center"/>
      </w:pPr>
      <w:r>
        <w:t>P4(x) = −73.4286 + 966.6667x – 4022.6190x² + 7142.8571x³ – 4523.8095x⁴.</w:t>
      </w:r>
    </w:p>
    <w:p w14:paraId="2122A63B" w14:textId="77777777" w:rsidR="001B7F32" w:rsidRDefault="001B7F32">
      <w:pPr>
        <w:spacing w:line="360" w:lineRule="auto"/>
      </w:pPr>
    </w:p>
    <w:p w14:paraId="494FD77C" w14:textId="77777777" w:rsidR="001B7F32" w:rsidRDefault="00A332D6">
      <w:pPr>
        <w:spacing w:line="360" w:lineRule="auto"/>
        <w:ind w:firstLine="708"/>
        <w:jc w:val="both"/>
      </w:pPr>
      <w:r>
        <w:t>Значення полінома у проміжних точках наведено в таблиці 4.2:</w:t>
      </w:r>
    </w:p>
    <w:p w14:paraId="170A96C7" w14:textId="77777777" w:rsidR="001B7F32" w:rsidRDefault="001B7F32">
      <w:pPr>
        <w:spacing w:line="360" w:lineRule="auto"/>
      </w:pPr>
    </w:p>
    <w:p w14:paraId="0C4704E5" w14:textId="77777777" w:rsidR="001B7F32" w:rsidRDefault="00A332D6">
      <w:pPr>
        <w:spacing w:before="120" w:after="60" w:line="360" w:lineRule="auto"/>
        <w:jc w:val="center"/>
      </w:pPr>
      <w:r>
        <w:rPr>
          <w:b/>
          <w:bCs/>
        </w:rPr>
        <w:t>Таблиця 4.2 – Значення P4(x) у проміжних точках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1B7F32" w14:paraId="6F5F441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8C4D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Точка x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27EA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P4(x)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E97E" w14:textId="77777777" w:rsidR="001B7F32" w:rsidRDefault="00A332D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Примітка</w:t>
            </w:r>
          </w:p>
        </w:tc>
      </w:tr>
      <w:tr w:rsidR="001B7F32" w14:paraId="18173C2E" w14:textId="77777777"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09FB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x = 0.2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B8E0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5.0857142857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4949" w14:textId="77777777" w:rsidR="001B7F32" w:rsidRDefault="00A332D6">
            <w:r>
              <w:rPr>
                <w:sz w:val="22"/>
                <w:szCs w:val="22"/>
              </w:rPr>
              <w:t>між x₁=0.1 та x₂=0.3</w:t>
            </w:r>
          </w:p>
        </w:tc>
      </w:tr>
      <w:tr w:rsidR="001B7F32" w14:paraId="44F2BE58" w14:textId="77777777"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6F33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x = 0.5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E41A" w14:textId="77777777" w:rsidR="001B7F32" w:rsidRDefault="00A332D6">
            <w:pPr>
              <w:jc w:val="center"/>
            </w:pPr>
            <w:r>
              <w:rPr>
                <w:sz w:val="22"/>
                <w:szCs w:val="22"/>
              </w:rPr>
              <w:t>0.5714285714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747C" w14:textId="77777777" w:rsidR="001B7F32" w:rsidRDefault="00A332D6">
            <w:r>
              <w:rPr>
                <w:sz w:val="22"/>
                <w:szCs w:val="22"/>
              </w:rPr>
              <w:t>між x₃=0.4 та x₄=0.6</w:t>
            </w:r>
          </w:p>
        </w:tc>
      </w:tr>
    </w:tbl>
    <w:p w14:paraId="2F7D1534" w14:textId="77777777" w:rsidR="001B7F32" w:rsidRDefault="001B7F32">
      <w:pPr>
        <w:spacing w:line="360" w:lineRule="auto"/>
      </w:pPr>
    </w:p>
    <w:p w14:paraId="6CA3408F" w14:textId="77777777" w:rsidR="001B7F32" w:rsidRDefault="00A332D6">
      <w:pPr>
        <w:spacing w:before="240" w:line="360" w:lineRule="auto"/>
        <w:jc w:val="both"/>
      </w:pPr>
      <w:r>
        <w:rPr>
          <w:b/>
          <w:bCs/>
        </w:rPr>
        <w:t>4.3. Графік інтерполяційного полінома</w:t>
      </w:r>
    </w:p>
    <w:p w14:paraId="4DF09187" w14:textId="77777777" w:rsidR="001B7F32" w:rsidRDefault="001B7F32">
      <w:pPr>
        <w:spacing w:line="360" w:lineRule="auto"/>
      </w:pPr>
    </w:p>
    <w:p w14:paraId="210BD152" w14:textId="77777777" w:rsidR="001B7F32" w:rsidRDefault="00A332D6">
      <w:pPr>
        <w:spacing w:line="360" w:lineRule="auto"/>
        <w:ind w:firstLine="708"/>
        <w:jc w:val="both"/>
      </w:pPr>
      <w:r>
        <w:t>На рисунку 4.1 зображено вузлові точки інтерполяції та поліном P4(x), що точно проходить через усі п'ять заданих точок.</w:t>
      </w:r>
    </w:p>
    <w:p w14:paraId="5D69F221" w14:textId="77777777" w:rsidR="001B7F32" w:rsidRDefault="001B7F32">
      <w:pPr>
        <w:spacing w:line="360" w:lineRule="auto"/>
      </w:pPr>
    </w:p>
    <w:p w14:paraId="447AD6CC" w14:textId="77777777" w:rsidR="001B7F32" w:rsidRDefault="00A332D6">
      <w:pPr>
        <w:spacing w:before="60" w:after="60" w:line="360" w:lineRule="auto"/>
        <w:jc w:val="center"/>
      </w:pPr>
      <w:r>
        <w:rPr>
          <w:noProof/>
        </w:rPr>
        <w:drawing>
          <wp:inline distT="0" distB="0" distL="0" distR="0" wp14:anchorId="0320CE55" wp14:editId="1C984F46">
            <wp:extent cx="5943600" cy="426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1EC9" w14:textId="77777777" w:rsidR="001B7F32" w:rsidRDefault="00A332D6">
      <w:pPr>
        <w:spacing w:before="60" w:after="120" w:line="360" w:lineRule="auto"/>
        <w:jc w:val="center"/>
      </w:pPr>
      <w:r>
        <w:t xml:space="preserve">Рисунок 4.1 – Інтерполяція поліномом четвертого </w:t>
      </w:r>
      <w:proofErr w:type="spellStart"/>
      <w:r>
        <w:t>степеня</w:t>
      </w:r>
      <w:proofErr w:type="spellEnd"/>
      <w:r>
        <w:t xml:space="preserve"> (варіант 4)</w:t>
      </w:r>
    </w:p>
    <w:p w14:paraId="089CD439" w14:textId="77777777" w:rsidR="001B7F32" w:rsidRDefault="001B7F32">
      <w:pPr>
        <w:spacing w:line="360" w:lineRule="auto"/>
      </w:pPr>
    </w:p>
    <w:p w14:paraId="038641F6" w14:textId="77777777" w:rsidR="001B7F32" w:rsidRDefault="00A332D6">
      <w:pPr>
        <w:spacing w:line="360" w:lineRule="auto"/>
        <w:ind w:firstLine="708"/>
        <w:jc w:val="both"/>
      </w:pPr>
      <w:r>
        <w:t xml:space="preserve">З рисунку 4.1 видно, що поліном P4(x) точно проходить через усі п'ять вузлових точок, що є обов'язковою умовою інтерполяції. На ділянці [0.1; 0.2] поліном має локальний максимум (≈5.1), після чого різко спадає до мінімуму поблизу x ≈ 0.47 (значення ≈0.57), а потім знову зростає. Така хвилеподібна поведінка є характерною особливістю поліноміальної інтерполяції високих степенів – ефект </w:t>
      </w:r>
      <w:proofErr w:type="spellStart"/>
      <w:r>
        <w:t>Рунге</w:t>
      </w:r>
      <w:proofErr w:type="spellEnd"/>
      <w:r>
        <w:t>, який проявляється особливо сильно, коли вузлові точки мають різко відмінні значення функції (зокрема, стрибок y від 3.0 до 1.0 між x = 0.3 та x = 0.4).</w:t>
      </w:r>
    </w:p>
    <w:p w14:paraId="509D3722" w14:textId="77777777" w:rsidR="001B7F32" w:rsidRDefault="00A332D6">
      <w:r>
        <w:br w:type="page"/>
      </w:r>
    </w:p>
    <w:p w14:paraId="3A58F91B" w14:textId="77777777" w:rsidR="001B7F32" w:rsidRDefault="00A332D6">
      <w:pPr>
        <w:spacing w:before="360" w:line="360" w:lineRule="auto"/>
        <w:jc w:val="center"/>
      </w:pPr>
      <w:r>
        <w:rPr>
          <w:b/>
          <w:bCs/>
        </w:rPr>
        <w:lastRenderedPageBreak/>
        <w:t>ВИСНОВКИ</w:t>
      </w:r>
    </w:p>
    <w:p w14:paraId="02594DEA" w14:textId="77777777" w:rsidR="001B7F32" w:rsidRDefault="001B7F32">
      <w:pPr>
        <w:spacing w:line="360" w:lineRule="auto"/>
      </w:pPr>
    </w:p>
    <w:p w14:paraId="370EB9F6" w14:textId="77777777" w:rsidR="001B7F32" w:rsidRDefault="00A332D6">
      <w:pPr>
        <w:spacing w:line="360" w:lineRule="auto"/>
        <w:ind w:firstLine="708"/>
        <w:jc w:val="both"/>
      </w:pPr>
      <w:r>
        <w:t>У ході виконання лабораторної роботи реалізовано два чисельних методи обробки табличних даних: лінійну регресію методом найменших квадратів та поліноміальну інтерполяцію. Отримані такі основні результати:</w:t>
      </w:r>
    </w:p>
    <w:p w14:paraId="4B00F5CD" w14:textId="77777777" w:rsidR="001B7F32" w:rsidRDefault="001B7F32">
      <w:pPr>
        <w:spacing w:line="360" w:lineRule="auto"/>
      </w:pPr>
    </w:p>
    <w:p w14:paraId="7EE2855F" w14:textId="77777777" w:rsidR="001B7F32" w:rsidRDefault="00A332D6">
      <w:pPr>
        <w:pStyle w:val="a4"/>
        <w:numPr>
          <w:ilvl w:val="0"/>
          <w:numId w:val="2"/>
        </w:numPr>
        <w:jc w:val="both"/>
      </w:pPr>
      <w:r>
        <w:t>Методом найменших квадратів для даних варіанту 4 (x ∈ {2, 4, 6, 8, 10, 12}) отримано лінійну регресійну модель ŷ = 5.6238 – 0.2571·x. Від'ємний нахил β1 = −0.2571 підтверджує монотонне спадання залежності. Сума квадратів залишків SSE = 3.05 вказує на помірну розбіжність між лінійною моделлю та реальними даними, що пояснюється нелінійним (логарифмічним) характером спадання вихідних даних.</w:t>
      </w:r>
    </w:p>
    <w:p w14:paraId="53238DCA" w14:textId="77777777" w:rsidR="001B7F32" w:rsidRDefault="00A332D6">
      <w:pPr>
        <w:pStyle w:val="a4"/>
        <w:numPr>
          <w:ilvl w:val="0"/>
          <w:numId w:val="2"/>
        </w:numPr>
        <w:jc w:val="both"/>
      </w:pPr>
      <w:r>
        <w:t xml:space="preserve">Для п'яти вузлових точок варіанту 4 побудовано інтерполяційний поліном четвертого </w:t>
      </w:r>
      <w:proofErr w:type="spellStart"/>
      <w:r>
        <w:t>степеня</w:t>
      </w:r>
      <w:proofErr w:type="spellEnd"/>
      <w:r>
        <w:t xml:space="preserve"> P4(x), який точно відтворює значення функції в усіх заданих вузлах. Значення у проміжних точках: P4(0.2) ≈ 5.086 та P4(0.5) ≈ 0.571.</w:t>
      </w:r>
    </w:p>
    <w:p w14:paraId="16035707" w14:textId="77777777" w:rsidR="001B7F32" w:rsidRDefault="00A332D6">
      <w:pPr>
        <w:pStyle w:val="a4"/>
        <w:numPr>
          <w:ilvl w:val="0"/>
          <w:numId w:val="2"/>
        </w:numPr>
        <w:jc w:val="both"/>
      </w:pPr>
      <w:r>
        <w:t xml:space="preserve">На графіку інтерполяційного полінома спостерігається виражений ефект </w:t>
      </w:r>
      <w:proofErr w:type="spellStart"/>
      <w:r>
        <w:t>Рунге</w:t>
      </w:r>
      <w:proofErr w:type="spellEnd"/>
      <w:r>
        <w:t xml:space="preserve"> (хвилеподібна поведінка полінома між вузловими точками), зумовлений різким перепадом значень функції між точками x = 0.3 і x = 0.4. Для зменшення цього ефекту в практичних задачах рекомендується використовувати кубічні </w:t>
      </w:r>
      <w:proofErr w:type="spellStart"/>
      <w:r>
        <w:t>сплайни</w:t>
      </w:r>
      <w:proofErr w:type="spellEnd"/>
      <w:r>
        <w:t xml:space="preserve"> або рівновіддалені вузли </w:t>
      </w:r>
      <w:proofErr w:type="spellStart"/>
      <w:r>
        <w:t>Чебишева</w:t>
      </w:r>
      <w:proofErr w:type="spellEnd"/>
      <w:r>
        <w:t>.</w:t>
      </w:r>
    </w:p>
    <w:p w14:paraId="192E5673" w14:textId="17FE129C" w:rsidR="001B7F32" w:rsidRDefault="00A332D6">
      <w:pPr>
        <w:pStyle w:val="a4"/>
        <w:numPr>
          <w:ilvl w:val="0"/>
          <w:numId w:val="2"/>
        </w:numPr>
        <w:jc w:val="both"/>
      </w:pPr>
      <w:r>
        <w:t xml:space="preserve">Реалізацію виконано мовою </w:t>
      </w:r>
      <w:proofErr w:type="spellStart"/>
      <w:r>
        <w:t>Python</w:t>
      </w:r>
      <w:proofErr w:type="spellEnd"/>
      <w:r>
        <w:t xml:space="preserve"> з використанням бібліотек </w:t>
      </w:r>
      <w:proofErr w:type="spellStart"/>
      <w:r>
        <w:t>numpy</w:t>
      </w:r>
      <w:proofErr w:type="spellEnd"/>
      <w:r>
        <w:t xml:space="preserve"> (для чисельних обчислень) та </w:t>
      </w:r>
      <w:proofErr w:type="spellStart"/>
      <w:r>
        <w:t>matplotlib</w:t>
      </w:r>
      <w:proofErr w:type="spellEnd"/>
      <w:r>
        <w:t xml:space="preserve"> (для побудови графіків). Розв'язок системи з матрицею </w:t>
      </w:r>
      <w:proofErr w:type="spellStart"/>
      <w:r>
        <w:t>Вандермонда</w:t>
      </w:r>
      <w:proofErr w:type="spellEnd"/>
      <w:r>
        <w:t xml:space="preserve"> виконувався функцією </w:t>
      </w:r>
      <w:proofErr w:type="spellStart"/>
      <w:r>
        <w:t>numpy.linalg.solve</w:t>
      </w:r>
      <w:proofErr w:type="spellEnd"/>
      <w:r>
        <w:t>(), що забезпечує чисельну стабільність.</w:t>
      </w:r>
    </w:p>
    <w:p w14:paraId="091CA75E" w14:textId="64D3ACF4" w:rsidR="00444ABA" w:rsidRDefault="00444ABA" w:rsidP="00444ABA">
      <w:pPr>
        <w:jc w:val="both"/>
      </w:pPr>
    </w:p>
    <w:p w14:paraId="279EF611" w14:textId="1852B375" w:rsidR="00444ABA" w:rsidRDefault="00444ABA" w:rsidP="00444ABA">
      <w:pPr>
        <w:jc w:val="both"/>
      </w:pPr>
    </w:p>
    <w:p w14:paraId="14A335C5" w14:textId="77777777" w:rsidR="00444ABA" w:rsidRDefault="00444ABA" w:rsidP="00444ABA">
      <w:pPr>
        <w:spacing w:after="120" w:line="328" w:lineRule="auto"/>
      </w:pPr>
      <w:r>
        <w:t xml:space="preserve">Посилання на </w:t>
      </w:r>
      <w:r>
        <w:rPr>
          <w:lang w:val="en-US"/>
        </w:rPr>
        <w:t>GitHub</w:t>
      </w:r>
      <w:r>
        <w:t xml:space="preserve"> репозиторій: https://github.com/letbounce/SystAndMethodsAI-Koksiuk</w:t>
      </w:r>
    </w:p>
    <w:p w14:paraId="37BB5BB5" w14:textId="77777777" w:rsidR="00444ABA" w:rsidRDefault="00444ABA" w:rsidP="00444ABA">
      <w:pPr>
        <w:jc w:val="both"/>
      </w:pPr>
    </w:p>
    <w:sectPr w:rsidR="00444ABA">
      <w:pgSz w:w="11906" w:h="16838"/>
      <w:pgMar w:top="850" w:right="850" w:bottom="850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B6858"/>
    <w:multiLevelType w:val="hybridMultilevel"/>
    <w:tmpl w:val="8A765F9E"/>
    <w:lvl w:ilvl="0" w:tplc="AD7272FE">
      <w:start w:val="1"/>
      <w:numFmt w:val="bullet"/>
      <w:lvlText w:val="●"/>
      <w:lvlJc w:val="left"/>
      <w:pPr>
        <w:ind w:left="720" w:hanging="360"/>
      </w:pPr>
    </w:lvl>
    <w:lvl w:ilvl="1" w:tplc="0388E798">
      <w:start w:val="1"/>
      <w:numFmt w:val="bullet"/>
      <w:lvlText w:val="○"/>
      <w:lvlJc w:val="left"/>
      <w:pPr>
        <w:ind w:left="1440" w:hanging="360"/>
      </w:pPr>
    </w:lvl>
    <w:lvl w:ilvl="2" w:tplc="61E02398">
      <w:start w:val="1"/>
      <w:numFmt w:val="bullet"/>
      <w:lvlText w:val="■"/>
      <w:lvlJc w:val="left"/>
      <w:pPr>
        <w:ind w:left="2160" w:hanging="360"/>
      </w:pPr>
    </w:lvl>
    <w:lvl w:ilvl="3" w:tplc="ED3488C0">
      <w:start w:val="1"/>
      <w:numFmt w:val="bullet"/>
      <w:lvlText w:val="●"/>
      <w:lvlJc w:val="left"/>
      <w:pPr>
        <w:ind w:left="2880" w:hanging="360"/>
      </w:pPr>
    </w:lvl>
    <w:lvl w:ilvl="4" w:tplc="D8CA43CC">
      <w:start w:val="1"/>
      <w:numFmt w:val="bullet"/>
      <w:lvlText w:val="○"/>
      <w:lvlJc w:val="left"/>
      <w:pPr>
        <w:ind w:left="3600" w:hanging="360"/>
      </w:pPr>
    </w:lvl>
    <w:lvl w:ilvl="5" w:tplc="743A5F1A">
      <w:start w:val="1"/>
      <w:numFmt w:val="bullet"/>
      <w:lvlText w:val="■"/>
      <w:lvlJc w:val="left"/>
      <w:pPr>
        <w:ind w:left="4320" w:hanging="360"/>
      </w:pPr>
    </w:lvl>
    <w:lvl w:ilvl="6" w:tplc="E6F040E6">
      <w:start w:val="1"/>
      <w:numFmt w:val="bullet"/>
      <w:lvlText w:val="●"/>
      <w:lvlJc w:val="left"/>
      <w:pPr>
        <w:ind w:left="5040" w:hanging="360"/>
      </w:pPr>
    </w:lvl>
    <w:lvl w:ilvl="7" w:tplc="29D8D2B4">
      <w:start w:val="1"/>
      <w:numFmt w:val="bullet"/>
      <w:lvlText w:val="●"/>
      <w:lvlJc w:val="left"/>
      <w:pPr>
        <w:ind w:left="5760" w:hanging="360"/>
      </w:pPr>
    </w:lvl>
    <w:lvl w:ilvl="8" w:tplc="EF9CEC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8B3BF2"/>
    <w:multiLevelType w:val="hybridMultilevel"/>
    <w:tmpl w:val="D2BC2640"/>
    <w:lvl w:ilvl="0" w:tplc="CC6A7A6E">
      <w:start w:val="1"/>
      <w:numFmt w:val="decimal"/>
      <w:lvlText w:val="%1."/>
      <w:lvlJc w:val="left"/>
      <w:pPr>
        <w:spacing w:line="360" w:lineRule="auto"/>
        <w:ind w:left="708" w:hanging="360"/>
      </w:pPr>
    </w:lvl>
    <w:lvl w:ilvl="1" w:tplc="5D8E8A28">
      <w:numFmt w:val="decimal"/>
      <w:lvlText w:val=""/>
      <w:lvlJc w:val="left"/>
    </w:lvl>
    <w:lvl w:ilvl="2" w:tplc="9F065554">
      <w:numFmt w:val="decimal"/>
      <w:lvlText w:val=""/>
      <w:lvlJc w:val="left"/>
    </w:lvl>
    <w:lvl w:ilvl="3" w:tplc="E7E4BFF8">
      <w:numFmt w:val="decimal"/>
      <w:lvlText w:val=""/>
      <w:lvlJc w:val="left"/>
    </w:lvl>
    <w:lvl w:ilvl="4" w:tplc="30C686F0">
      <w:numFmt w:val="decimal"/>
      <w:lvlText w:val=""/>
      <w:lvlJc w:val="left"/>
    </w:lvl>
    <w:lvl w:ilvl="5" w:tplc="1D72FF6A">
      <w:numFmt w:val="decimal"/>
      <w:lvlText w:val=""/>
      <w:lvlJc w:val="left"/>
    </w:lvl>
    <w:lvl w:ilvl="6" w:tplc="4EDCA93C">
      <w:numFmt w:val="decimal"/>
      <w:lvlText w:val=""/>
      <w:lvlJc w:val="left"/>
    </w:lvl>
    <w:lvl w:ilvl="7" w:tplc="E306F572">
      <w:numFmt w:val="decimal"/>
      <w:lvlText w:val=""/>
      <w:lvlJc w:val="left"/>
    </w:lvl>
    <w:lvl w:ilvl="8" w:tplc="9BFECA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32"/>
    <w:rsid w:val="001B7F32"/>
    <w:rsid w:val="00444ABA"/>
    <w:rsid w:val="0093764C"/>
    <w:rsid w:val="00A3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4951"/>
  <w15:docId w15:val="{092E9CE7-396F-4AC3-8FB9-FE5F1D1F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6269</Words>
  <Characters>3574</Characters>
  <Application>Microsoft Office Word</Application>
  <DocSecurity>0</DocSecurity>
  <Lines>29</Lines>
  <Paragraphs>19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Keks Oleg</cp:lastModifiedBy>
  <cp:revision>4</cp:revision>
  <dcterms:created xsi:type="dcterms:W3CDTF">2026-05-08T06:44:00Z</dcterms:created>
  <dcterms:modified xsi:type="dcterms:W3CDTF">2026-05-08T11:47:00Z</dcterms:modified>
</cp:coreProperties>
</file>