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ACC3" w14:textId="698B5212" w:rsidR="00F54DBE" w:rsidRPr="002526C6" w:rsidRDefault="002526C6" w:rsidP="002526C6">
      <w:pPr>
        <w:jc w:val="center"/>
        <w:rPr>
          <w:b/>
          <w:bCs/>
        </w:rPr>
      </w:pPr>
      <w:r w:rsidRPr="002526C6">
        <w:rPr>
          <w:b/>
          <w:bCs/>
        </w:rPr>
        <w:t>Lab 1.3.3. Build a simple app with text composables</w:t>
      </w:r>
    </w:p>
    <w:p w14:paraId="59ADE759" w14:textId="08E28BC4" w:rsidR="002526C6" w:rsidRDefault="002526C6">
      <w:r>
        <w:t xml:space="preserve">Link: </w:t>
      </w:r>
      <w:hyperlink r:id="rId5" w:history="1">
        <w:r w:rsidRPr="00891C23">
          <w:rPr>
            <w:rStyle w:val="Hyperlink"/>
          </w:rPr>
          <w:t>https://developer.android.com/codelabs/basic-android-kotlin-compose-text-composables?continue=https%3A%2F%2Fdeveloper.android.com%2Fcourses%2Fpathways%2Fandroid-basics-compose-unit-1-pathway-3%23codelab-https%3A%2F%2Fdeveloper.android.com%2Fcodelabs%2Fbasic-android-kotlin-compose-text-composables</w:t>
        </w:r>
      </w:hyperlink>
    </w:p>
    <w:p w14:paraId="35EA2B42" w14:textId="77777777" w:rsidR="002526C6" w:rsidRDefault="002526C6"/>
    <w:p w14:paraId="74E5545F" w14:textId="77777777" w:rsidR="00375E87" w:rsidRPr="00375E87" w:rsidRDefault="00375E87" w:rsidP="00375E87">
      <w:pPr>
        <w:numPr>
          <w:ilvl w:val="0"/>
          <w:numId w:val="2"/>
        </w:numPr>
        <w:rPr>
          <w:b/>
          <w:bCs/>
        </w:rPr>
      </w:pPr>
      <w:r w:rsidRPr="00375E87">
        <w:rPr>
          <w:b/>
          <w:bCs/>
        </w:rPr>
        <w:t xml:space="preserve">Build a simple app with text composables </w:t>
      </w:r>
    </w:p>
    <w:p w14:paraId="1CE2C3DD" w14:textId="77777777" w:rsidR="00375E87" w:rsidRPr="00375E87" w:rsidRDefault="00375E87" w:rsidP="00375E87">
      <w:pPr>
        <w:rPr>
          <w:b/>
          <w:bCs/>
        </w:rPr>
      </w:pPr>
      <w:r w:rsidRPr="00375E87">
        <w:rPr>
          <w:b/>
          <w:bCs/>
        </w:rPr>
        <w:t xml:space="preserve">1. Before you begin </w:t>
      </w:r>
    </w:p>
    <w:p w14:paraId="4280B8CC" w14:textId="77777777" w:rsidR="00375E87" w:rsidRPr="00375E87" w:rsidRDefault="00375E87" w:rsidP="00375E87">
      <w:r w:rsidRPr="00375E87">
        <w:t>In this codelab, you use Jetpack Compose to build a simple Android app that displays a birthday message on the screen.</w:t>
      </w:r>
    </w:p>
    <w:p w14:paraId="5F3E36D6" w14:textId="77777777" w:rsidR="00375E87" w:rsidRPr="00375E87" w:rsidRDefault="00375E87" w:rsidP="00375E87">
      <w:pPr>
        <w:rPr>
          <w:b/>
          <w:bCs/>
        </w:rPr>
      </w:pPr>
      <w:r w:rsidRPr="00375E87">
        <w:rPr>
          <w:b/>
          <w:bCs/>
        </w:rPr>
        <w:t>Prerequisites</w:t>
      </w:r>
    </w:p>
    <w:p w14:paraId="70CA8994" w14:textId="77777777" w:rsidR="00375E87" w:rsidRPr="00375E87" w:rsidRDefault="00375E87" w:rsidP="00375E87">
      <w:pPr>
        <w:numPr>
          <w:ilvl w:val="0"/>
          <w:numId w:val="2"/>
        </w:numPr>
      </w:pPr>
      <w:r w:rsidRPr="00375E87">
        <w:t>How to create an app in Android Studio.</w:t>
      </w:r>
    </w:p>
    <w:p w14:paraId="250CEACD" w14:textId="77777777" w:rsidR="00375E87" w:rsidRPr="00375E87" w:rsidRDefault="00375E87" w:rsidP="00375E87">
      <w:pPr>
        <w:numPr>
          <w:ilvl w:val="0"/>
          <w:numId w:val="2"/>
        </w:numPr>
      </w:pPr>
      <w:r w:rsidRPr="00375E87">
        <w:t>How to run an app on an emulator or your Android device.</w:t>
      </w:r>
    </w:p>
    <w:p w14:paraId="7B989402" w14:textId="77777777" w:rsidR="00375E87" w:rsidRPr="00375E87" w:rsidRDefault="00375E87" w:rsidP="00375E87">
      <w:pPr>
        <w:rPr>
          <w:b/>
          <w:bCs/>
        </w:rPr>
      </w:pPr>
      <w:r w:rsidRPr="00375E87">
        <w:rPr>
          <w:b/>
          <w:bCs/>
        </w:rPr>
        <w:t>What you'll learn</w:t>
      </w:r>
    </w:p>
    <w:p w14:paraId="27731341" w14:textId="77777777" w:rsidR="00375E87" w:rsidRPr="00375E87" w:rsidRDefault="00375E87" w:rsidP="00375E87">
      <w:pPr>
        <w:numPr>
          <w:ilvl w:val="0"/>
          <w:numId w:val="3"/>
        </w:numPr>
      </w:pPr>
      <w:r w:rsidRPr="00375E87">
        <w:t>How to write composable functions, such as Text, Column and Row composable functions.</w:t>
      </w:r>
    </w:p>
    <w:p w14:paraId="04B66847" w14:textId="77777777" w:rsidR="00375E87" w:rsidRPr="00375E87" w:rsidRDefault="00375E87" w:rsidP="00375E87">
      <w:pPr>
        <w:numPr>
          <w:ilvl w:val="0"/>
          <w:numId w:val="3"/>
        </w:numPr>
      </w:pPr>
      <w:r w:rsidRPr="00375E87">
        <w:t>How to display text in your app in a layout.</w:t>
      </w:r>
    </w:p>
    <w:p w14:paraId="64CB2017" w14:textId="77777777" w:rsidR="00375E87" w:rsidRPr="00375E87" w:rsidRDefault="00375E87" w:rsidP="00375E87">
      <w:pPr>
        <w:numPr>
          <w:ilvl w:val="0"/>
          <w:numId w:val="3"/>
        </w:numPr>
      </w:pPr>
      <w:r w:rsidRPr="00375E87">
        <w:t>How to format the text, such as changing text size.</w:t>
      </w:r>
    </w:p>
    <w:p w14:paraId="5F9B0A50" w14:textId="77777777" w:rsidR="00375E87" w:rsidRPr="00375E87" w:rsidRDefault="00375E87" w:rsidP="00375E87">
      <w:pPr>
        <w:rPr>
          <w:b/>
          <w:bCs/>
        </w:rPr>
      </w:pPr>
      <w:r w:rsidRPr="00375E87">
        <w:rPr>
          <w:b/>
          <w:bCs/>
        </w:rPr>
        <w:t>What you'll build</w:t>
      </w:r>
    </w:p>
    <w:p w14:paraId="59E797D8" w14:textId="77777777" w:rsidR="00375E87" w:rsidRPr="00375E87" w:rsidRDefault="00375E87" w:rsidP="00375E87">
      <w:pPr>
        <w:numPr>
          <w:ilvl w:val="0"/>
          <w:numId w:val="4"/>
        </w:numPr>
      </w:pPr>
      <w:r w:rsidRPr="00375E87">
        <w:t>An Android app that displays a birthday greeting in text format, which looks like this screenshot when done:</w:t>
      </w:r>
    </w:p>
    <w:p w14:paraId="24B9322E" w14:textId="1B97AACB" w:rsidR="00375E87" w:rsidRPr="00375E87" w:rsidRDefault="00375E87" w:rsidP="00375E87">
      <w:r w:rsidRPr="00375E87">
        <w:lastRenderedPageBreak/>
        <w:drawing>
          <wp:inline distT="0" distB="0" distL="0" distR="0" wp14:anchorId="2A9E6FF5" wp14:editId="38B890CC">
            <wp:extent cx="3429000" cy="7258050"/>
            <wp:effectExtent l="0" t="0" r="0" b="0"/>
            <wp:docPr id="12997685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FC6DA16" w14:textId="77777777" w:rsidR="00375E87" w:rsidRPr="00375E87" w:rsidRDefault="00375E87" w:rsidP="00375E87">
      <w:pPr>
        <w:rPr>
          <w:b/>
          <w:bCs/>
        </w:rPr>
      </w:pPr>
      <w:r w:rsidRPr="00375E87">
        <w:rPr>
          <w:b/>
          <w:bCs/>
        </w:rPr>
        <w:t>What you'll need</w:t>
      </w:r>
    </w:p>
    <w:p w14:paraId="3AA973DB" w14:textId="77777777" w:rsidR="00375E87" w:rsidRPr="00375E87" w:rsidRDefault="00375E87" w:rsidP="00375E87">
      <w:pPr>
        <w:numPr>
          <w:ilvl w:val="0"/>
          <w:numId w:val="5"/>
        </w:numPr>
      </w:pPr>
      <w:r w:rsidRPr="00375E87">
        <w:t>A computer with Android Studio installed</w:t>
      </w:r>
    </w:p>
    <w:p w14:paraId="11CE67C3" w14:textId="77777777" w:rsidR="00375E87" w:rsidRPr="00375E87" w:rsidRDefault="00375E87" w:rsidP="00375E87">
      <w:pPr>
        <w:rPr>
          <w:b/>
          <w:bCs/>
        </w:rPr>
      </w:pPr>
      <w:r w:rsidRPr="00375E87">
        <w:rPr>
          <w:b/>
          <w:bCs/>
        </w:rPr>
        <w:t xml:space="preserve">2. Set up a Happy Birthday app </w:t>
      </w:r>
    </w:p>
    <w:p w14:paraId="366F5717" w14:textId="77777777" w:rsidR="00375E87" w:rsidRPr="00375E87" w:rsidRDefault="00375E87" w:rsidP="00375E87">
      <w:r w:rsidRPr="00375E87">
        <w:lastRenderedPageBreak/>
        <w:t>In this task, you set up a project in Android Studio with the Empty Activity template and change the text message to a personalized birthday greeting.</w:t>
      </w:r>
    </w:p>
    <w:p w14:paraId="686CF07C" w14:textId="77777777" w:rsidR="00375E87" w:rsidRPr="00375E87" w:rsidRDefault="00375E87" w:rsidP="00375E87">
      <w:pPr>
        <w:rPr>
          <w:b/>
          <w:bCs/>
        </w:rPr>
      </w:pPr>
      <w:r w:rsidRPr="00375E87">
        <w:rPr>
          <w:b/>
          <w:bCs/>
        </w:rPr>
        <w:t>Create an Empty Activity project</w:t>
      </w:r>
    </w:p>
    <w:p w14:paraId="3652AACD" w14:textId="77777777" w:rsidR="00375E87" w:rsidRPr="00375E87" w:rsidRDefault="00375E87" w:rsidP="00375E87">
      <w:pPr>
        <w:numPr>
          <w:ilvl w:val="0"/>
          <w:numId w:val="6"/>
        </w:numPr>
      </w:pPr>
      <w:r w:rsidRPr="00375E87">
        <w:t xml:space="preserve">In the </w:t>
      </w:r>
      <w:r w:rsidRPr="00375E87">
        <w:rPr>
          <w:b/>
          <w:bCs/>
        </w:rPr>
        <w:t>Welcome to Android Studio</w:t>
      </w:r>
      <w:r w:rsidRPr="00375E87">
        <w:t xml:space="preserve"> dialog, select </w:t>
      </w:r>
      <w:r w:rsidRPr="00375E87">
        <w:rPr>
          <w:b/>
          <w:bCs/>
        </w:rPr>
        <w:t>New Project</w:t>
      </w:r>
      <w:r w:rsidRPr="00375E87">
        <w:t>.</w:t>
      </w:r>
    </w:p>
    <w:p w14:paraId="1C6F4794" w14:textId="77777777" w:rsidR="00375E87" w:rsidRPr="00375E87" w:rsidRDefault="00375E87" w:rsidP="00375E87">
      <w:pPr>
        <w:numPr>
          <w:ilvl w:val="0"/>
          <w:numId w:val="6"/>
        </w:numPr>
      </w:pPr>
      <w:r w:rsidRPr="00375E87">
        <w:t xml:space="preserve">In the </w:t>
      </w:r>
      <w:r w:rsidRPr="00375E87">
        <w:rPr>
          <w:b/>
          <w:bCs/>
        </w:rPr>
        <w:t>New Project</w:t>
      </w:r>
      <w:r w:rsidRPr="00375E87">
        <w:t xml:space="preserve"> dialog, select </w:t>
      </w:r>
      <w:r w:rsidRPr="00375E87">
        <w:rPr>
          <w:b/>
          <w:bCs/>
        </w:rPr>
        <w:t>Empty Activity</w:t>
      </w:r>
      <w:r w:rsidRPr="00375E87">
        <w:t xml:space="preserve"> and then click </w:t>
      </w:r>
      <w:r w:rsidRPr="00375E87">
        <w:rPr>
          <w:b/>
          <w:bCs/>
        </w:rPr>
        <w:t>Next</w:t>
      </w:r>
      <w:r w:rsidRPr="00375E87">
        <w:t>.</w:t>
      </w:r>
    </w:p>
    <w:p w14:paraId="7419A8B8" w14:textId="77777777" w:rsidR="00375E87" w:rsidRPr="00375E87" w:rsidRDefault="00375E87" w:rsidP="00375E87">
      <w:pPr>
        <w:numPr>
          <w:ilvl w:val="0"/>
          <w:numId w:val="6"/>
        </w:numPr>
      </w:pPr>
      <w:r w:rsidRPr="00375E87">
        <w:t xml:space="preserve">In the </w:t>
      </w:r>
      <w:r w:rsidRPr="00375E87">
        <w:rPr>
          <w:b/>
          <w:bCs/>
        </w:rPr>
        <w:t>Name</w:t>
      </w:r>
      <w:r w:rsidRPr="00375E87">
        <w:t xml:space="preserve"> field enter Happy Birthday and then select a minimum API level of 24 (Nougat) in the </w:t>
      </w:r>
      <w:r w:rsidRPr="00375E87">
        <w:rPr>
          <w:b/>
          <w:bCs/>
        </w:rPr>
        <w:t>Minimum SDK</w:t>
      </w:r>
      <w:r w:rsidRPr="00375E87">
        <w:t xml:space="preserve"> field and click </w:t>
      </w:r>
      <w:r w:rsidRPr="00375E87">
        <w:rPr>
          <w:b/>
          <w:bCs/>
        </w:rPr>
        <w:t>Finish</w:t>
      </w:r>
      <w:r w:rsidRPr="00375E87">
        <w:t>.</w:t>
      </w:r>
    </w:p>
    <w:p w14:paraId="176A7E47" w14:textId="1D4F46CF" w:rsidR="00375E87" w:rsidRPr="00375E87" w:rsidRDefault="00375E87" w:rsidP="00375E87">
      <w:r w:rsidRPr="00375E87">
        <w:drawing>
          <wp:inline distT="0" distB="0" distL="0" distR="0" wp14:anchorId="1B39CF04" wp14:editId="5F3AD7B4">
            <wp:extent cx="5943600" cy="4499610"/>
            <wp:effectExtent l="0" t="0" r="0" b="0"/>
            <wp:docPr id="23429760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99610"/>
                    </a:xfrm>
                    <a:prstGeom prst="rect">
                      <a:avLst/>
                    </a:prstGeom>
                    <a:noFill/>
                    <a:ln>
                      <a:noFill/>
                    </a:ln>
                  </pic:spPr>
                </pic:pic>
              </a:graphicData>
            </a:graphic>
          </wp:inline>
        </w:drawing>
      </w:r>
    </w:p>
    <w:p w14:paraId="6B7B1EC4" w14:textId="77777777" w:rsidR="00375E87" w:rsidRPr="00375E87" w:rsidRDefault="00375E87" w:rsidP="00375E87">
      <w:pPr>
        <w:numPr>
          <w:ilvl w:val="0"/>
          <w:numId w:val="7"/>
        </w:numPr>
      </w:pPr>
      <w:r w:rsidRPr="00375E87">
        <w:t>Wait for Android Studio to create the project files and build the project.</w:t>
      </w:r>
    </w:p>
    <w:p w14:paraId="6D582F26" w14:textId="26348B3B" w:rsidR="00375E87" w:rsidRPr="00375E87" w:rsidRDefault="00375E87" w:rsidP="00375E87">
      <w:pPr>
        <w:numPr>
          <w:ilvl w:val="0"/>
          <w:numId w:val="7"/>
        </w:numPr>
      </w:pPr>
      <w:r w:rsidRPr="00375E87">
        <w:t xml:space="preserve">Click </w:t>
      </w:r>
      <w:r w:rsidRPr="00375E87">
        <w:drawing>
          <wp:inline distT="0" distB="0" distL="0" distR="0" wp14:anchorId="13C78B19" wp14:editId="40981A44">
            <wp:extent cx="203200" cy="209550"/>
            <wp:effectExtent l="0" t="0" r="6350" b="0"/>
            <wp:docPr id="105155716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9550"/>
                    </a:xfrm>
                    <a:prstGeom prst="rect">
                      <a:avLst/>
                    </a:prstGeom>
                    <a:noFill/>
                    <a:ln>
                      <a:noFill/>
                    </a:ln>
                  </pic:spPr>
                </pic:pic>
              </a:graphicData>
            </a:graphic>
          </wp:inline>
        </w:drawing>
      </w:r>
      <w:r w:rsidRPr="00375E87">
        <w:rPr>
          <w:b/>
          <w:bCs/>
        </w:rPr>
        <w:t>Run ‘app'</w:t>
      </w:r>
      <w:r w:rsidRPr="00375E87">
        <w:t>.</w:t>
      </w:r>
    </w:p>
    <w:p w14:paraId="6B15BF03" w14:textId="77777777" w:rsidR="00375E87" w:rsidRPr="00375E87" w:rsidRDefault="00375E87" w:rsidP="00375E87">
      <w:r w:rsidRPr="00375E87">
        <w:t>The app should look like this screenshot:</w:t>
      </w:r>
    </w:p>
    <w:p w14:paraId="3C4DB9D2" w14:textId="0F56CFAD" w:rsidR="00375E87" w:rsidRPr="00375E87" w:rsidRDefault="00375E87" w:rsidP="00375E87">
      <w:r w:rsidRPr="00375E87">
        <w:lastRenderedPageBreak/>
        <w:drawing>
          <wp:inline distT="0" distB="0" distL="0" distR="0" wp14:anchorId="692FEBDC" wp14:editId="2719441D">
            <wp:extent cx="3888105" cy="8229600"/>
            <wp:effectExtent l="0" t="0" r="0" b="0"/>
            <wp:docPr id="78673952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0CDE7E24" w14:textId="77777777" w:rsidR="00375E87" w:rsidRPr="00375E87" w:rsidRDefault="00375E87" w:rsidP="00375E87">
      <w:r w:rsidRPr="00375E87">
        <w:lastRenderedPageBreak/>
        <w:t xml:space="preserve">When you created this Happy Birthday app with the Empty Activity template, Android Studio set up resources for a basic Android app, including a </w:t>
      </w:r>
      <w:r w:rsidRPr="00375E87">
        <w:rPr>
          <w:b/>
          <w:bCs/>
        </w:rPr>
        <w:t>Hello Android!</w:t>
      </w:r>
      <w:r w:rsidRPr="00375E87">
        <w:t xml:space="preserve"> message on the screen. In this codelab, you learn how that message gets there, how to change its text to a birthday greeting, and how to add and format additional messages.</w:t>
      </w:r>
    </w:p>
    <w:p w14:paraId="4E99DE2E" w14:textId="77777777" w:rsidR="00375E87" w:rsidRPr="00375E87" w:rsidRDefault="00375E87" w:rsidP="00375E87">
      <w:pPr>
        <w:rPr>
          <w:b/>
          <w:bCs/>
        </w:rPr>
      </w:pPr>
      <w:r w:rsidRPr="00375E87">
        <w:rPr>
          <w:b/>
          <w:bCs/>
        </w:rPr>
        <w:t>What is a user interface (UI)?</w:t>
      </w:r>
    </w:p>
    <w:p w14:paraId="7FED5FE7" w14:textId="77777777" w:rsidR="00375E87" w:rsidRPr="00375E87" w:rsidRDefault="00375E87" w:rsidP="00375E87">
      <w:r w:rsidRPr="00375E87">
        <w:t>The user interface (UI) of an app is what you see on the screen: text, images, buttons, and many other types of elements, and how it's laid out on the screen. It's how the app shows things to the user and how the user interacts with the app.</w:t>
      </w:r>
    </w:p>
    <w:p w14:paraId="50850EE9" w14:textId="77777777" w:rsidR="00375E87" w:rsidRPr="00375E87" w:rsidRDefault="00375E87" w:rsidP="00375E87">
      <w:r w:rsidRPr="00375E87">
        <w:t>This image contains a clickable button, text message, and text-input field where users can enter data.</w:t>
      </w:r>
    </w:p>
    <w:p w14:paraId="1B99F35D" w14:textId="645BBF93" w:rsidR="00375E87" w:rsidRPr="00375E87" w:rsidRDefault="00375E87" w:rsidP="00375E87">
      <w:r w:rsidRPr="00375E87">
        <w:drawing>
          <wp:inline distT="0" distB="0" distL="0" distR="0" wp14:anchorId="6E785673" wp14:editId="3E626148">
            <wp:extent cx="5943600" cy="658495"/>
            <wp:effectExtent l="0" t="0" r="0" b="8255"/>
            <wp:docPr id="106160089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58495"/>
                    </a:xfrm>
                    <a:prstGeom prst="rect">
                      <a:avLst/>
                    </a:prstGeom>
                    <a:noFill/>
                    <a:ln>
                      <a:noFill/>
                    </a:ln>
                  </pic:spPr>
                </pic:pic>
              </a:graphicData>
            </a:graphic>
          </wp:inline>
        </w:drawing>
      </w:r>
    </w:p>
    <w:p w14:paraId="7C19EDC7" w14:textId="77777777" w:rsidR="00375E87" w:rsidRPr="00375E87" w:rsidRDefault="00375E87" w:rsidP="00375E87">
      <w:r w:rsidRPr="00375E87">
        <w:rPr>
          <w:i/>
          <w:iCs/>
        </w:rPr>
        <w:t>Clickable button</w:t>
      </w:r>
    </w:p>
    <w:p w14:paraId="09C3F7F0" w14:textId="2B1A9A61" w:rsidR="00375E87" w:rsidRPr="00375E87" w:rsidRDefault="00375E87" w:rsidP="00375E87">
      <w:r w:rsidRPr="00375E87">
        <w:drawing>
          <wp:inline distT="0" distB="0" distL="0" distR="0" wp14:anchorId="19995977" wp14:editId="4E54ED26">
            <wp:extent cx="5943600" cy="3345815"/>
            <wp:effectExtent l="0" t="0" r="0" b="6985"/>
            <wp:docPr id="5727259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3E0B636A" w14:textId="77777777" w:rsidR="00375E87" w:rsidRPr="00375E87" w:rsidRDefault="00375E87" w:rsidP="00375E87">
      <w:r w:rsidRPr="00375E87">
        <w:rPr>
          <w:i/>
          <w:iCs/>
        </w:rPr>
        <w:t>Text message inside a Card</w:t>
      </w:r>
    </w:p>
    <w:p w14:paraId="55F1C04F" w14:textId="26B206A0" w:rsidR="00375E87" w:rsidRPr="00375E87" w:rsidRDefault="00375E87" w:rsidP="00375E87">
      <w:r w:rsidRPr="00375E87">
        <w:drawing>
          <wp:inline distT="0" distB="0" distL="0" distR="0" wp14:anchorId="2B09DC0F" wp14:editId="7E4F2C45">
            <wp:extent cx="5943600" cy="1039495"/>
            <wp:effectExtent l="0" t="0" r="0" b="8255"/>
            <wp:docPr id="14246374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366B78A2" w14:textId="77777777" w:rsidR="00375E87" w:rsidRPr="00375E87" w:rsidRDefault="00375E87" w:rsidP="00375E87">
      <w:r w:rsidRPr="00375E87">
        <w:rPr>
          <w:i/>
          <w:iCs/>
        </w:rPr>
        <w:lastRenderedPageBreak/>
        <w:t>Text-input field</w:t>
      </w:r>
    </w:p>
    <w:p w14:paraId="53FFA1D6" w14:textId="77777777" w:rsidR="00375E87" w:rsidRPr="00375E87" w:rsidRDefault="00375E87" w:rsidP="00375E87">
      <w:r w:rsidRPr="00375E87">
        <w:t>Each of these elements is called a UI component. Almost everything you see on the screen of your app is a UI element (also known as a UI component). They can be interactive, like a clickable button or an editable input field, or they can be decorative images.</w:t>
      </w:r>
    </w:p>
    <w:p w14:paraId="10F0776C" w14:textId="77777777" w:rsidR="00375E87" w:rsidRPr="00375E87" w:rsidRDefault="00375E87" w:rsidP="00375E87">
      <w:r w:rsidRPr="00375E87">
        <w:t>In the following apps, try to find as many UI components as you 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375E87" w:rsidRPr="00375E87" w14:paraId="3868B6BC" w14:textId="77777777">
        <w:trPr>
          <w:tblCellSpacing w:w="15" w:type="dxa"/>
        </w:trPr>
        <w:tc>
          <w:tcPr>
            <w:tcW w:w="0" w:type="auto"/>
            <w:vAlign w:val="center"/>
            <w:hideMark/>
          </w:tcPr>
          <w:p w14:paraId="74221431" w14:textId="0D76055B" w:rsidR="00375E87" w:rsidRPr="00375E87" w:rsidRDefault="00375E87" w:rsidP="00375E87">
            <w:r w:rsidRPr="00375E87">
              <w:lastRenderedPageBreak/>
              <w:drawing>
                <wp:inline distT="0" distB="0" distL="0" distR="0" wp14:anchorId="344BFD46" wp14:editId="28D84FB1">
                  <wp:extent cx="3898900" cy="8229600"/>
                  <wp:effectExtent l="0" t="0" r="6350" b="0"/>
                  <wp:docPr id="734976635" name="Picture 65" descr="showing recommended ap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showing recommended app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5A6D9136" w14:textId="530F1046" w:rsidR="00375E87" w:rsidRPr="00375E87" w:rsidRDefault="00375E87" w:rsidP="00375E87">
            <w:r w:rsidRPr="00375E87">
              <w:drawing>
                <wp:inline distT="0" distB="0" distL="0" distR="0" wp14:anchorId="62402764" wp14:editId="3CA2F7F4">
                  <wp:extent cx="3898900" cy="8229600"/>
                  <wp:effectExtent l="0" t="0" r="6350" b="0"/>
                  <wp:docPr id="84473609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24371647" w14:textId="77777777" w:rsidR="00375E87" w:rsidRPr="00375E87" w:rsidRDefault="00375E87" w:rsidP="00375E87">
      <w:r w:rsidRPr="00375E87">
        <w:lastRenderedPageBreak/>
        <w:t>In this codelab, you work with a UI element that displays text called a Text element.</w:t>
      </w:r>
    </w:p>
    <w:p w14:paraId="705E5C4F" w14:textId="77777777" w:rsidR="00375E87" w:rsidRPr="00375E87" w:rsidRDefault="00375E87" w:rsidP="00375E87">
      <w:pPr>
        <w:rPr>
          <w:b/>
          <w:bCs/>
        </w:rPr>
      </w:pPr>
      <w:r w:rsidRPr="00375E87">
        <w:rPr>
          <w:b/>
          <w:bCs/>
        </w:rPr>
        <w:t xml:space="preserve">3. What is Jetpack Compose? </w:t>
      </w:r>
    </w:p>
    <w:p w14:paraId="6F083D94" w14:textId="77777777" w:rsidR="00375E87" w:rsidRPr="00375E87" w:rsidRDefault="00375E87" w:rsidP="00375E87">
      <w:r w:rsidRPr="00375E87">
        <w:t>Jetpack Compose is a modern toolkit for building Android UIs. Compose simplifies and accelerates UI development on Android with less code, powerful tools, and intuitive Kotlin capabilities. With Compose, you can build your UI by defining a set of functions, called composable functions, that take in data and describe UI elements.</w:t>
      </w:r>
    </w:p>
    <w:p w14:paraId="2A2F52C6" w14:textId="77777777" w:rsidR="00375E87" w:rsidRPr="00375E87" w:rsidRDefault="00375E87" w:rsidP="00375E87">
      <w:pPr>
        <w:rPr>
          <w:b/>
          <w:bCs/>
        </w:rPr>
      </w:pPr>
      <w:r w:rsidRPr="00375E87">
        <w:rPr>
          <w:b/>
          <w:bCs/>
        </w:rPr>
        <w:t>Composable functions</w:t>
      </w:r>
    </w:p>
    <w:p w14:paraId="74874114" w14:textId="77777777" w:rsidR="00375E87" w:rsidRPr="00375E87" w:rsidRDefault="00375E87" w:rsidP="00375E87">
      <w:r w:rsidRPr="00375E87">
        <w:t>Composable functions are the basic building block of a UI in Compose. A composable function:</w:t>
      </w:r>
    </w:p>
    <w:p w14:paraId="03D8A397" w14:textId="77777777" w:rsidR="00375E87" w:rsidRPr="00375E87" w:rsidRDefault="00375E87" w:rsidP="00375E87">
      <w:pPr>
        <w:numPr>
          <w:ilvl w:val="0"/>
          <w:numId w:val="8"/>
        </w:numPr>
      </w:pPr>
      <w:r w:rsidRPr="00375E87">
        <w:t>Describes some part of your UI.</w:t>
      </w:r>
    </w:p>
    <w:p w14:paraId="29088D22" w14:textId="77777777" w:rsidR="00375E87" w:rsidRPr="00375E87" w:rsidRDefault="00375E87" w:rsidP="00375E87">
      <w:pPr>
        <w:numPr>
          <w:ilvl w:val="0"/>
          <w:numId w:val="8"/>
        </w:numPr>
      </w:pPr>
      <w:r w:rsidRPr="00375E87">
        <w:t>Doesn't return anything.</w:t>
      </w:r>
    </w:p>
    <w:p w14:paraId="481B0A72" w14:textId="77777777" w:rsidR="00375E87" w:rsidRPr="00375E87" w:rsidRDefault="00375E87" w:rsidP="00375E87">
      <w:pPr>
        <w:numPr>
          <w:ilvl w:val="0"/>
          <w:numId w:val="8"/>
        </w:numPr>
      </w:pPr>
      <w:r w:rsidRPr="00375E87">
        <w:t>Takes some input and generates what's shown on the screen.</w:t>
      </w:r>
    </w:p>
    <w:p w14:paraId="506CA0FD" w14:textId="77777777" w:rsidR="00375E87" w:rsidRPr="00375E87" w:rsidRDefault="00375E87" w:rsidP="00375E87">
      <w:pPr>
        <w:rPr>
          <w:b/>
          <w:bCs/>
        </w:rPr>
      </w:pPr>
      <w:r w:rsidRPr="00375E87">
        <w:rPr>
          <w:b/>
          <w:bCs/>
        </w:rPr>
        <w:t>Annotations</w:t>
      </w:r>
    </w:p>
    <w:p w14:paraId="7268E120" w14:textId="77777777" w:rsidR="00375E87" w:rsidRPr="00375E87" w:rsidRDefault="00375E87" w:rsidP="00375E87">
      <w:r w:rsidRPr="00375E87">
        <w:t>Annotations are means of attaching extra information to code. This information helps tools like the Jetpack Compose compiler, and other developers understand the app's code.</w:t>
      </w:r>
    </w:p>
    <w:p w14:paraId="3C9172F3" w14:textId="77777777" w:rsidR="00375E87" w:rsidRPr="00375E87" w:rsidRDefault="00375E87" w:rsidP="00375E87">
      <w:r w:rsidRPr="00375E87">
        <w:t>An annotation is applied by prefixing its name (the annotation) with the @ character at the beginning of the declaration you are annotating. Different code elements, including properties, functions, and classes, can be annotated. Later on in the course, you'll learn about classes.</w:t>
      </w:r>
    </w:p>
    <w:p w14:paraId="32F3A487" w14:textId="77777777" w:rsidR="00375E87" w:rsidRPr="00375E87" w:rsidRDefault="00375E87" w:rsidP="00375E87">
      <w:r w:rsidRPr="00375E87">
        <w:t>The following diagram is an example of annotated function:</w:t>
      </w:r>
    </w:p>
    <w:p w14:paraId="47FB9720" w14:textId="043F3305" w:rsidR="00375E87" w:rsidRPr="00375E87" w:rsidRDefault="00375E87" w:rsidP="00375E87">
      <w:r w:rsidRPr="00375E87">
        <w:drawing>
          <wp:inline distT="0" distB="0" distL="0" distR="0" wp14:anchorId="523413AC" wp14:editId="58B04B8C">
            <wp:extent cx="5943600" cy="2523490"/>
            <wp:effectExtent l="0" t="0" r="0" b="0"/>
            <wp:docPr id="910063921" name="Picture 63" descr="Diagram showing anatomy of a composable function where prefix character @ annotation is composable followed by the function 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iagram showing anatomy of a composable function where prefix character @ annotation is composable followed by the function declar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19E1766D" w14:textId="77777777" w:rsidR="00375E87" w:rsidRPr="00375E87" w:rsidRDefault="00375E87" w:rsidP="00375E87">
      <w:r w:rsidRPr="00375E87">
        <w:t>The following code snippet has examples of annotated properties. You will be using these in the coming codelabs.</w:t>
      </w:r>
    </w:p>
    <w:p w14:paraId="7988F83B" w14:textId="77777777" w:rsidR="00375E87" w:rsidRPr="00375E87" w:rsidRDefault="00375E87" w:rsidP="00375E87">
      <w:r w:rsidRPr="00375E87">
        <w:t>// Example code, do not copy it over</w:t>
      </w:r>
    </w:p>
    <w:p w14:paraId="16A7D7F6" w14:textId="77777777" w:rsidR="00375E87" w:rsidRPr="00375E87" w:rsidRDefault="00375E87" w:rsidP="00375E87"/>
    <w:p w14:paraId="4014BAD4" w14:textId="77777777" w:rsidR="00375E87" w:rsidRPr="00375E87" w:rsidRDefault="00375E87" w:rsidP="00375E87">
      <w:r w:rsidRPr="00375E87">
        <w:lastRenderedPageBreak/>
        <w:t>@Json</w:t>
      </w:r>
    </w:p>
    <w:p w14:paraId="76503546" w14:textId="77777777" w:rsidR="00375E87" w:rsidRPr="00375E87" w:rsidRDefault="00375E87" w:rsidP="00375E87">
      <w:r w:rsidRPr="00375E87">
        <w:t>val imgSrcUrl: String</w:t>
      </w:r>
    </w:p>
    <w:p w14:paraId="7E18AB99" w14:textId="77777777" w:rsidR="00375E87" w:rsidRPr="00375E87" w:rsidRDefault="00375E87" w:rsidP="00375E87"/>
    <w:p w14:paraId="137BFF73" w14:textId="77777777" w:rsidR="00375E87" w:rsidRPr="00375E87" w:rsidRDefault="00375E87" w:rsidP="00375E87">
      <w:r w:rsidRPr="00375E87">
        <w:t>@Volatile</w:t>
      </w:r>
    </w:p>
    <w:p w14:paraId="1703A3CA" w14:textId="77777777" w:rsidR="00375E87" w:rsidRPr="00375E87" w:rsidRDefault="00375E87" w:rsidP="00375E87">
      <w:r w:rsidRPr="00375E87">
        <w:t>private var INSTANCE: AppDatabase? = null</w:t>
      </w:r>
    </w:p>
    <w:p w14:paraId="01AF3B07" w14:textId="77777777" w:rsidR="00375E87" w:rsidRPr="00375E87" w:rsidRDefault="00375E87" w:rsidP="00375E87">
      <w:pPr>
        <w:rPr>
          <w:b/>
          <w:bCs/>
        </w:rPr>
      </w:pPr>
      <w:r w:rsidRPr="00375E87">
        <w:rPr>
          <w:b/>
          <w:bCs/>
        </w:rPr>
        <w:t>Annotations with parameters</w:t>
      </w:r>
    </w:p>
    <w:p w14:paraId="3A782953" w14:textId="77777777" w:rsidR="00375E87" w:rsidRPr="00375E87" w:rsidRDefault="00375E87" w:rsidP="00375E87">
      <w:r w:rsidRPr="00375E87">
        <w:t>Annotations can take parameters. Parameters provide extra information to the tools processing them. The following are some examples of the @Preview annotation with and without parameters.</w:t>
      </w:r>
    </w:p>
    <w:p w14:paraId="2ED62E52" w14:textId="63285D06" w:rsidR="00375E87" w:rsidRPr="00375E87" w:rsidRDefault="00375E87" w:rsidP="00375E87">
      <w:r w:rsidRPr="00375E87">
        <w:drawing>
          <wp:inline distT="0" distB="0" distL="0" distR="0" wp14:anchorId="32E3A05A" wp14:editId="4FF41DCF">
            <wp:extent cx="5943600" cy="1295400"/>
            <wp:effectExtent l="0" t="0" r="0" b="0"/>
            <wp:docPr id="811077935" name="Picture 62" descr="Android studio screenshot showing code and pre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ndroid studio screenshot showing code and preview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69BBD01C" w14:textId="77777777" w:rsidR="00375E87" w:rsidRPr="00375E87" w:rsidRDefault="00375E87" w:rsidP="00375E87">
      <w:r w:rsidRPr="00375E87">
        <w:rPr>
          <w:i/>
          <w:iCs/>
        </w:rPr>
        <w:t>Annotation without parameters</w:t>
      </w:r>
    </w:p>
    <w:p w14:paraId="652BB795" w14:textId="54979E80" w:rsidR="00375E87" w:rsidRPr="00375E87" w:rsidRDefault="00375E87" w:rsidP="00375E87">
      <w:r w:rsidRPr="00375E87">
        <w:drawing>
          <wp:inline distT="0" distB="0" distL="0" distR="0" wp14:anchorId="618B61A1" wp14:editId="1FEFFBB2">
            <wp:extent cx="5943600" cy="1261110"/>
            <wp:effectExtent l="0" t="0" r="0" b="0"/>
            <wp:docPr id="197020235" name="Picture 61" descr="Android studio screenshot showing code and pre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ndroid studio screenshot showing code and preview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61110"/>
                    </a:xfrm>
                    <a:prstGeom prst="rect">
                      <a:avLst/>
                    </a:prstGeom>
                    <a:noFill/>
                    <a:ln>
                      <a:noFill/>
                    </a:ln>
                  </pic:spPr>
                </pic:pic>
              </a:graphicData>
            </a:graphic>
          </wp:inline>
        </w:drawing>
      </w:r>
    </w:p>
    <w:p w14:paraId="592EC12B" w14:textId="77777777" w:rsidR="00375E87" w:rsidRPr="00375E87" w:rsidRDefault="00375E87" w:rsidP="00375E87">
      <w:r w:rsidRPr="00375E87">
        <w:rPr>
          <w:i/>
          <w:iCs/>
        </w:rPr>
        <w:t>Annotation previewing background</w:t>
      </w:r>
    </w:p>
    <w:p w14:paraId="71B579FE" w14:textId="7F480175" w:rsidR="00375E87" w:rsidRPr="00375E87" w:rsidRDefault="00375E87" w:rsidP="00375E87">
      <w:r w:rsidRPr="00375E87">
        <w:drawing>
          <wp:inline distT="0" distB="0" distL="0" distR="0" wp14:anchorId="3B2D3B86" wp14:editId="2AC26922">
            <wp:extent cx="5943600" cy="1258570"/>
            <wp:effectExtent l="0" t="0" r="0" b="0"/>
            <wp:docPr id="6651806" name="Picture 60" descr="Android studio screenshot showing code and pre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ndroid studio screenshot showing code and preview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58570"/>
                    </a:xfrm>
                    <a:prstGeom prst="rect">
                      <a:avLst/>
                    </a:prstGeom>
                    <a:noFill/>
                    <a:ln>
                      <a:noFill/>
                    </a:ln>
                  </pic:spPr>
                </pic:pic>
              </a:graphicData>
            </a:graphic>
          </wp:inline>
        </w:drawing>
      </w:r>
    </w:p>
    <w:p w14:paraId="5A15EA47" w14:textId="77777777" w:rsidR="00375E87" w:rsidRPr="00375E87" w:rsidRDefault="00375E87" w:rsidP="00375E87">
      <w:r w:rsidRPr="00375E87">
        <w:rPr>
          <w:i/>
          <w:iCs/>
        </w:rPr>
        <w:t>Annotation with a preview title</w:t>
      </w:r>
    </w:p>
    <w:p w14:paraId="15C979F1" w14:textId="77777777" w:rsidR="00375E87" w:rsidRPr="00375E87" w:rsidRDefault="00375E87" w:rsidP="00375E87">
      <w:r w:rsidRPr="00375E87">
        <w:t>You can pass multiple arguments to the annotation, as shown here.</w:t>
      </w:r>
    </w:p>
    <w:p w14:paraId="6D57C55A" w14:textId="5E2FE658" w:rsidR="00375E87" w:rsidRPr="00375E87" w:rsidRDefault="00375E87" w:rsidP="00375E87">
      <w:r w:rsidRPr="00375E87">
        <w:lastRenderedPageBreak/>
        <w:drawing>
          <wp:inline distT="0" distB="0" distL="0" distR="0" wp14:anchorId="51515BF2" wp14:editId="00FF536B">
            <wp:extent cx="5943600" cy="5166360"/>
            <wp:effectExtent l="0" t="0" r="0" b="0"/>
            <wp:docPr id="65334015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166360"/>
                    </a:xfrm>
                    <a:prstGeom prst="rect">
                      <a:avLst/>
                    </a:prstGeom>
                    <a:noFill/>
                    <a:ln>
                      <a:noFill/>
                    </a:ln>
                  </pic:spPr>
                </pic:pic>
              </a:graphicData>
            </a:graphic>
          </wp:inline>
        </w:drawing>
      </w:r>
    </w:p>
    <w:p w14:paraId="5B3AED61" w14:textId="77777777" w:rsidR="00375E87" w:rsidRPr="00375E87" w:rsidRDefault="00375E87" w:rsidP="00375E87">
      <w:r w:rsidRPr="00375E87">
        <w:t>Android studio screenshot showing code and preview</w:t>
      </w:r>
    </w:p>
    <w:p w14:paraId="7EB17A6D" w14:textId="77777777" w:rsidR="00375E87" w:rsidRPr="00375E87" w:rsidRDefault="00375E87" w:rsidP="00375E87">
      <w:r w:rsidRPr="00375E87">
        <w:rPr>
          <w:i/>
          <w:iCs/>
        </w:rPr>
        <w:t>Annotation with a preview title and the system UI (the phone screen)</w:t>
      </w:r>
    </w:p>
    <w:p w14:paraId="79B29FC8" w14:textId="77777777" w:rsidR="00375E87" w:rsidRPr="00375E87" w:rsidRDefault="00375E87" w:rsidP="00375E87">
      <w:r w:rsidRPr="00375E87">
        <w:t>Jetpack Compose includes a wide range of built-in annotations, you have already seen @Composable and @Preview annotations so far in the course. You will learn more annotations and their usages in the latter part of the course.</w:t>
      </w:r>
    </w:p>
    <w:p w14:paraId="54A8A2FB" w14:textId="77777777" w:rsidR="00375E87" w:rsidRPr="00375E87" w:rsidRDefault="00375E87" w:rsidP="00375E87">
      <w:pPr>
        <w:rPr>
          <w:b/>
          <w:bCs/>
        </w:rPr>
      </w:pPr>
      <w:r w:rsidRPr="00375E87">
        <w:rPr>
          <w:b/>
          <w:bCs/>
        </w:rPr>
        <w:t>Example of a composable function</w:t>
      </w:r>
    </w:p>
    <w:p w14:paraId="6481639A" w14:textId="77777777" w:rsidR="00375E87" w:rsidRPr="00375E87" w:rsidRDefault="00375E87" w:rsidP="00375E87">
      <w:r w:rsidRPr="00375E87">
        <w:t xml:space="preserve">The Composable function is annotated with the </w:t>
      </w:r>
      <w:hyperlink r:id="rId20" w:tgtFrame="_blank" w:history="1">
        <w:r w:rsidRPr="00375E87">
          <w:rPr>
            <w:rStyle w:val="Hyperlink"/>
          </w:rPr>
          <w:t>@Composable</w:t>
        </w:r>
      </w:hyperlink>
      <w:r w:rsidRPr="00375E87">
        <w:t xml:space="preserve"> annotation. All composable functions must have this annotation. This annotation informs the Compose compiler that this function is intended to convert data into UI. As a reminder, a compiler is a special program that takes the code you wrote, looks at it line by line, and translates it into something the computer can understand (machine language).</w:t>
      </w:r>
    </w:p>
    <w:p w14:paraId="52D704C7" w14:textId="77777777" w:rsidR="00375E87" w:rsidRPr="00375E87" w:rsidRDefault="00375E87" w:rsidP="00375E87">
      <w:r w:rsidRPr="00375E87">
        <w:lastRenderedPageBreak/>
        <w:t>This code snippet is an example of a simple composable function that is passed data (the name function parameter) and uses it to render a text element on the screen.</w:t>
      </w:r>
    </w:p>
    <w:p w14:paraId="1DDF2D79" w14:textId="77777777" w:rsidR="00375E87" w:rsidRPr="00375E87" w:rsidRDefault="00375E87" w:rsidP="00375E87">
      <w:r w:rsidRPr="00375E87">
        <w:t>@Composable</w:t>
      </w:r>
    </w:p>
    <w:p w14:paraId="15E03302" w14:textId="77777777" w:rsidR="00375E87" w:rsidRPr="00375E87" w:rsidRDefault="00375E87" w:rsidP="00375E87">
      <w:r w:rsidRPr="00375E87">
        <w:t>fun Greeting(name: String) {</w:t>
      </w:r>
    </w:p>
    <w:p w14:paraId="5511821B" w14:textId="77777777" w:rsidR="00375E87" w:rsidRPr="00375E87" w:rsidRDefault="00375E87" w:rsidP="00375E87">
      <w:r w:rsidRPr="00375E87">
        <w:t xml:space="preserve">    Text(text = "Hello $name!")</w:t>
      </w:r>
    </w:p>
    <w:p w14:paraId="1BB9305C" w14:textId="77777777" w:rsidR="00375E87" w:rsidRPr="00375E87" w:rsidRDefault="00375E87" w:rsidP="00375E87">
      <w:r w:rsidRPr="00375E87">
        <w:t>}</w:t>
      </w:r>
    </w:p>
    <w:p w14:paraId="2A80F823" w14:textId="77777777" w:rsidR="00375E87" w:rsidRPr="00375E87" w:rsidRDefault="00375E87" w:rsidP="00375E87">
      <w:r w:rsidRPr="00375E87">
        <w:t>A few notes about the composable function:</w:t>
      </w:r>
    </w:p>
    <w:p w14:paraId="30BC31D4" w14:textId="77777777" w:rsidR="00375E87" w:rsidRPr="00375E87" w:rsidRDefault="00375E87" w:rsidP="00375E87">
      <w:pPr>
        <w:numPr>
          <w:ilvl w:val="0"/>
          <w:numId w:val="9"/>
        </w:numPr>
      </w:pPr>
      <w:r w:rsidRPr="00375E87">
        <w:t>Jetpack Compose is built around composable functions. These functions let you define your app's UI programmatically by describing how it should look, rather than focusing on the process of the UI's construction. To create a composable function, just add the @Composable annotation to the function name.</w:t>
      </w:r>
    </w:p>
    <w:p w14:paraId="3ED0670F" w14:textId="77777777" w:rsidR="00375E87" w:rsidRPr="00375E87" w:rsidRDefault="00375E87" w:rsidP="00375E87">
      <w:pPr>
        <w:numPr>
          <w:ilvl w:val="0"/>
          <w:numId w:val="9"/>
        </w:numPr>
      </w:pPr>
      <w:r w:rsidRPr="00375E87">
        <w:t>Composable functions can accept arguments, which let the app logic describe or modify the UI. In this case, your UI element accepts a String so that it can greet the user by name.</w:t>
      </w:r>
    </w:p>
    <w:p w14:paraId="5C0E8A82" w14:textId="77777777" w:rsidR="00375E87" w:rsidRPr="00375E87" w:rsidRDefault="00375E87" w:rsidP="00375E87">
      <w:pPr>
        <w:rPr>
          <w:b/>
          <w:bCs/>
        </w:rPr>
      </w:pPr>
      <w:r w:rsidRPr="00375E87">
        <w:rPr>
          <w:b/>
          <w:bCs/>
        </w:rPr>
        <w:t>Notice the composable functions in code</w:t>
      </w:r>
    </w:p>
    <w:p w14:paraId="34E471D2" w14:textId="77777777" w:rsidR="00375E87" w:rsidRPr="00375E87" w:rsidRDefault="00375E87" w:rsidP="00375E87">
      <w:pPr>
        <w:numPr>
          <w:ilvl w:val="0"/>
          <w:numId w:val="10"/>
        </w:numPr>
      </w:pPr>
      <w:r w:rsidRPr="00375E87">
        <w:t>In Android Studio, open the MainActivity.kt file.</w:t>
      </w:r>
    </w:p>
    <w:p w14:paraId="3AEF61E7" w14:textId="77777777" w:rsidR="00375E87" w:rsidRPr="00375E87" w:rsidRDefault="00375E87" w:rsidP="00375E87">
      <w:pPr>
        <w:numPr>
          <w:ilvl w:val="0"/>
          <w:numId w:val="10"/>
        </w:numPr>
      </w:pPr>
      <w:r w:rsidRPr="00375E87">
        <w:t>Scroll to the GreetingPreview() function. This composable function helps preview the Greeting() function. As a good practice, functions should always be named or renamed to describe their functionality. Change the name of this function to BirthdayCardPreview().</w:t>
      </w:r>
    </w:p>
    <w:p w14:paraId="0C8BA1E1" w14:textId="77777777" w:rsidR="00375E87" w:rsidRPr="00375E87" w:rsidRDefault="00375E87" w:rsidP="00375E87">
      <w:r w:rsidRPr="00375E87">
        <w:t>@Preview(showBackground = true)</w:t>
      </w:r>
    </w:p>
    <w:p w14:paraId="63CDE8BD" w14:textId="77777777" w:rsidR="00375E87" w:rsidRPr="00375E87" w:rsidRDefault="00375E87" w:rsidP="00375E87">
      <w:r w:rsidRPr="00375E87">
        <w:t>@Composable</w:t>
      </w:r>
    </w:p>
    <w:p w14:paraId="6D6676BF" w14:textId="77777777" w:rsidR="00375E87" w:rsidRPr="00375E87" w:rsidRDefault="00375E87" w:rsidP="00375E87">
      <w:r w:rsidRPr="00375E87">
        <w:t>fun BirthdayCardPreview() {</w:t>
      </w:r>
    </w:p>
    <w:p w14:paraId="0EE6604C" w14:textId="77777777" w:rsidR="00375E87" w:rsidRPr="00375E87" w:rsidRDefault="00375E87" w:rsidP="00375E87">
      <w:r w:rsidRPr="00375E87">
        <w:t xml:space="preserve">    HappyBirthdayTheme {</w:t>
      </w:r>
    </w:p>
    <w:p w14:paraId="3708EE18" w14:textId="77777777" w:rsidR="00375E87" w:rsidRPr="00375E87" w:rsidRDefault="00375E87" w:rsidP="00375E87">
      <w:r w:rsidRPr="00375E87">
        <w:t xml:space="preserve">        Greeting("Android")</w:t>
      </w:r>
    </w:p>
    <w:p w14:paraId="6CA2E82E" w14:textId="77777777" w:rsidR="00375E87" w:rsidRPr="00375E87" w:rsidRDefault="00375E87" w:rsidP="00375E87">
      <w:r w:rsidRPr="00375E87">
        <w:t xml:space="preserve">    }</w:t>
      </w:r>
    </w:p>
    <w:p w14:paraId="40B22845" w14:textId="77777777" w:rsidR="00375E87" w:rsidRPr="00375E87" w:rsidRDefault="00375E87" w:rsidP="00375E87">
      <w:r w:rsidRPr="00375E87">
        <w:t>}</w:t>
      </w:r>
    </w:p>
    <w:p w14:paraId="0DBFA6C7" w14:textId="77777777" w:rsidR="00375E87" w:rsidRPr="00375E87" w:rsidRDefault="00375E87" w:rsidP="00375E87">
      <w:r w:rsidRPr="00375E87">
        <w:t>Composable functions can call other composable functions. In this code snippet, the preview function is calling the Greeting() composable function.</w:t>
      </w:r>
    </w:p>
    <w:p w14:paraId="0C6DCD41" w14:textId="77777777" w:rsidR="00375E87" w:rsidRPr="00375E87" w:rsidRDefault="00375E87" w:rsidP="00375E87">
      <w:r w:rsidRPr="00375E87">
        <w:t>Notice the previous function also has another annotation, a @Preview annotation, with a parameter before the @Composable annotation. You learn more about the arguments passed to the @Preview annotation later in the course.</w:t>
      </w:r>
    </w:p>
    <w:p w14:paraId="6B67E97D" w14:textId="77777777" w:rsidR="00375E87" w:rsidRPr="00375E87" w:rsidRDefault="00375E87" w:rsidP="00375E87">
      <w:pPr>
        <w:rPr>
          <w:b/>
          <w:bCs/>
        </w:rPr>
      </w:pPr>
      <w:r w:rsidRPr="00375E87">
        <w:rPr>
          <w:b/>
          <w:bCs/>
        </w:rPr>
        <w:t>Composable function names</w:t>
      </w:r>
    </w:p>
    <w:p w14:paraId="0C754711" w14:textId="77777777" w:rsidR="00375E87" w:rsidRPr="00375E87" w:rsidRDefault="00375E87" w:rsidP="00375E87">
      <w:r w:rsidRPr="00375E87">
        <w:lastRenderedPageBreak/>
        <w:t>The compose function that returns nothing and bears the @Composable annotation MUST be named using Pascal case. Pascal case refers to a naming convention in which the first letter of each word in a compound word is capitalized. The difference between Pascal case and camel case is that all words in Pascal case are capitalized. In camel case, the first word can be in either case.</w:t>
      </w:r>
    </w:p>
    <w:p w14:paraId="0A3404F6" w14:textId="77777777" w:rsidR="00375E87" w:rsidRPr="00375E87" w:rsidRDefault="00375E87" w:rsidP="00375E87">
      <w:r w:rsidRPr="00375E87">
        <w:t>The Compose function:</w:t>
      </w:r>
    </w:p>
    <w:p w14:paraId="08AF042C" w14:textId="77777777" w:rsidR="00375E87" w:rsidRPr="00375E87" w:rsidRDefault="00375E87" w:rsidP="00375E87">
      <w:pPr>
        <w:numPr>
          <w:ilvl w:val="0"/>
          <w:numId w:val="11"/>
        </w:numPr>
      </w:pPr>
      <w:r w:rsidRPr="00375E87">
        <w:rPr>
          <w:i/>
          <w:iCs/>
        </w:rPr>
        <w:t>MUST</w:t>
      </w:r>
      <w:r w:rsidRPr="00375E87">
        <w:t xml:space="preserve"> be a noun: DoneButton()</w:t>
      </w:r>
    </w:p>
    <w:p w14:paraId="3D3FC54E" w14:textId="77777777" w:rsidR="00375E87" w:rsidRPr="00375E87" w:rsidRDefault="00375E87" w:rsidP="00375E87">
      <w:pPr>
        <w:numPr>
          <w:ilvl w:val="0"/>
          <w:numId w:val="11"/>
        </w:numPr>
      </w:pPr>
      <w:r w:rsidRPr="00375E87">
        <w:rPr>
          <w:i/>
          <w:iCs/>
        </w:rPr>
        <w:t>NOT</w:t>
      </w:r>
      <w:r w:rsidRPr="00375E87">
        <w:t xml:space="preserve"> a verb or verb phrase: DrawTextField()</w:t>
      </w:r>
    </w:p>
    <w:p w14:paraId="52811973" w14:textId="77777777" w:rsidR="00375E87" w:rsidRPr="00375E87" w:rsidRDefault="00375E87" w:rsidP="00375E87">
      <w:pPr>
        <w:numPr>
          <w:ilvl w:val="0"/>
          <w:numId w:val="11"/>
        </w:numPr>
      </w:pPr>
      <w:r w:rsidRPr="00375E87">
        <w:rPr>
          <w:i/>
          <w:iCs/>
        </w:rPr>
        <w:t>NOT</w:t>
      </w:r>
      <w:r w:rsidRPr="00375E87">
        <w:t xml:space="preserve"> a nouned preposition: TextFieldWithLink()</w:t>
      </w:r>
    </w:p>
    <w:p w14:paraId="3DBA41FF" w14:textId="77777777" w:rsidR="00375E87" w:rsidRPr="00375E87" w:rsidRDefault="00375E87" w:rsidP="00375E87">
      <w:pPr>
        <w:numPr>
          <w:ilvl w:val="0"/>
          <w:numId w:val="11"/>
        </w:numPr>
      </w:pPr>
      <w:r w:rsidRPr="00375E87">
        <w:rPr>
          <w:i/>
          <w:iCs/>
        </w:rPr>
        <w:t>NOT</w:t>
      </w:r>
      <w:r w:rsidRPr="00375E87">
        <w:t xml:space="preserve"> an adjective: Bright()</w:t>
      </w:r>
    </w:p>
    <w:p w14:paraId="2D8298B9" w14:textId="77777777" w:rsidR="00375E87" w:rsidRPr="00375E87" w:rsidRDefault="00375E87" w:rsidP="00375E87">
      <w:pPr>
        <w:numPr>
          <w:ilvl w:val="0"/>
          <w:numId w:val="11"/>
        </w:numPr>
      </w:pPr>
      <w:r w:rsidRPr="00375E87">
        <w:rPr>
          <w:i/>
          <w:iCs/>
        </w:rPr>
        <w:t>NOT</w:t>
      </w:r>
      <w:r w:rsidRPr="00375E87">
        <w:t xml:space="preserve"> an adverb: Outside()</w:t>
      </w:r>
    </w:p>
    <w:p w14:paraId="0629B6D2" w14:textId="77777777" w:rsidR="00375E87" w:rsidRPr="00375E87" w:rsidRDefault="00375E87" w:rsidP="00375E87">
      <w:pPr>
        <w:numPr>
          <w:ilvl w:val="0"/>
          <w:numId w:val="11"/>
        </w:numPr>
      </w:pPr>
      <w:r w:rsidRPr="00375E87">
        <w:t xml:space="preserve">Nouns </w:t>
      </w:r>
      <w:r w:rsidRPr="00375E87">
        <w:rPr>
          <w:i/>
          <w:iCs/>
        </w:rPr>
        <w:t>MAY</w:t>
      </w:r>
      <w:r w:rsidRPr="00375E87">
        <w:t xml:space="preserve"> be prefixed by descriptive adjectives: RoundIcon()</w:t>
      </w:r>
    </w:p>
    <w:p w14:paraId="09573FF4" w14:textId="77777777" w:rsidR="00375E87" w:rsidRPr="00375E87" w:rsidRDefault="00375E87" w:rsidP="00375E87">
      <w:r w:rsidRPr="00375E87">
        <w:t xml:space="preserve">To learn more see </w:t>
      </w:r>
      <w:hyperlink r:id="rId21" w:anchor="naming-unit-composable-functions-as-entities" w:tgtFrame="_blank" w:history="1">
        <w:r w:rsidRPr="00375E87">
          <w:rPr>
            <w:rStyle w:val="Hyperlink"/>
          </w:rPr>
          <w:t>Naming Composable functions</w:t>
        </w:r>
      </w:hyperlink>
      <w:r w:rsidRPr="00375E87">
        <w:t>.</w:t>
      </w:r>
    </w:p>
    <w:p w14:paraId="733D26D0" w14:textId="77777777" w:rsidR="00375E87" w:rsidRPr="00375E87" w:rsidRDefault="00375E87" w:rsidP="00375E87">
      <w:r w:rsidRPr="00375E87">
        <w:rPr>
          <w:b/>
          <w:bCs/>
        </w:rPr>
        <w:t>Example code. Do not copy over</w:t>
      </w:r>
    </w:p>
    <w:p w14:paraId="0C06FC17" w14:textId="77777777" w:rsidR="00375E87" w:rsidRPr="00375E87" w:rsidRDefault="00375E87" w:rsidP="00375E87">
      <w:r w:rsidRPr="00375E87">
        <w:t>// Do: This function is a descriptive PascalCased noun as a visual UI element</w:t>
      </w:r>
    </w:p>
    <w:p w14:paraId="0301C205" w14:textId="77777777" w:rsidR="00375E87" w:rsidRPr="00375E87" w:rsidRDefault="00375E87" w:rsidP="00375E87">
      <w:r w:rsidRPr="00375E87">
        <w:t>@Composable</w:t>
      </w:r>
    </w:p>
    <w:p w14:paraId="757CEE1D" w14:textId="77777777" w:rsidR="00375E87" w:rsidRPr="00375E87" w:rsidRDefault="00375E87" w:rsidP="00375E87">
      <w:r w:rsidRPr="00375E87">
        <w:t>fun FancyButton(text: String) {}</w:t>
      </w:r>
    </w:p>
    <w:p w14:paraId="54C7C67F" w14:textId="77777777" w:rsidR="00375E87" w:rsidRPr="00375E87" w:rsidRDefault="00375E87" w:rsidP="00375E87"/>
    <w:p w14:paraId="0F16DF90" w14:textId="77777777" w:rsidR="00375E87" w:rsidRPr="00375E87" w:rsidRDefault="00375E87" w:rsidP="00375E87"/>
    <w:p w14:paraId="7B8B6097" w14:textId="77777777" w:rsidR="00375E87" w:rsidRPr="00375E87" w:rsidRDefault="00375E87" w:rsidP="00375E87">
      <w:r w:rsidRPr="00375E87">
        <w:t>// Do: This function is a descriptive PascalCased noun as a non-visual element</w:t>
      </w:r>
    </w:p>
    <w:p w14:paraId="2D05736C" w14:textId="77777777" w:rsidR="00375E87" w:rsidRPr="00375E87" w:rsidRDefault="00375E87" w:rsidP="00375E87">
      <w:r w:rsidRPr="00375E87">
        <w:t>// with presence in the composition</w:t>
      </w:r>
    </w:p>
    <w:p w14:paraId="4529C5BC" w14:textId="77777777" w:rsidR="00375E87" w:rsidRPr="00375E87" w:rsidRDefault="00375E87" w:rsidP="00375E87">
      <w:r w:rsidRPr="00375E87">
        <w:t>@Composable</w:t>
      </w:r>
    </w:p>
    <w:p w14:paraId="6E938C6B" w14:textId="77777777" w:rsidR="00375E87" w:rsidRPr="00375E87" w:rsidRDefault="00375E87" w:rsidP="00375E87">
      <w:r w:rsidRPr="00375E87">
        <w:t>fun BackButtonHandler() {}</w:t>
      </w:r>
    </w:p>
    <w:p w14:paraId="2D7EDDE2" w14:textId="77777777" w:rsidR="00375E87" w:rsidRPr="00375E87" w:rsidRDefault="00375E87" w:rsidP="00375E87"/>
    <w:p w14:paraId="7712E810" w14:textId="77777777" w:rsidR="00375E87" w:rsidRPr="00375E87" w:rsidRDefault="00375E87" w:rsidP="00375E87"/>
    <w:p w14:paraId="2B5D9A29" w14:textId="77777777" w:rsidR="00375E87" w:rsidRPr="00375E87" w:rsidRDefault="00375E87" w:rsidP="00375E87">
      <w:r w:rsidRPr="00375E87">
        <w:t>// Don't: This function is a noun but is not PascalCased!</w:t>
      </w:r>
    </w:p>
    <w:p w14:paraId="40EFE38C" w14:textId="77777777" w:rsidR="00375E87" w:rsidRPr="00375E87" w:rsidRDefault="00375E87" w:rsidP="00375E87">
      <w:r w:rsidRPr="00375E87">
        <w:t>@Composable</w:t>
      </w:r>
    </w:p>
    <w:p w14:paraId="4DF944BB" w14:textId="77777777" w:rsidR="00375E87" w:rsidRPr="00375E87" w:rsidRDefault="00375E87" w:rsidP="00375E87">
      <w:r w:rsidRPr="00375E87">
        <w:t>fun fancyButton(text: String) {}</w:t>
      </w:r>
    </w:p>
    <w:p w14:paraId="6ECE8FB9" w14:textId="77777777" w:rsidR="00375E87" w:rsidRPr="00375E87" w:rsidRDefault="00375E87" w:rsidP="00375E87"/>
    <w:p w14:paraId="056CAB97" w14:textId="77777777" w:rsidR="00375E87" w:rsidRPr="00375E87" w:rsidRDefault="00375E87" w:rsidP="00375E87"/>
    <w:p w14:paraId="34FF6B3D" w14:textId="77777777" w:rsidR="00375E87" w:rsidRPr="00375E87" w:rsidRDefault="00375E87" w:rsidP="00375E87">
      <w:r w:rsidRPr="00375E87">
        <w:lastRenderedPageBreak/>
        <w:t>// Don't: This function is PascalCased but is not a noun!</w:t>
      </w:r>
    </w:p>
    <w:p w14:paraId="45C1E385" w14:textId="77777777" w:rsidR="00375E87" w:rsidRPr="00375E87" w:rsidRDefault="00375E87" w:rsidP="00375E87">
      <w:r w:rsidRPr="00375E87">
        <w:t>@Composable</w:t>
      </w:r>
    </w:p>
    <w:p w14:paraId="3A422F6C" w14:textId="77777777" w:rsidR="00375E87" w:rsidRPr="00375E87" w:rsidRDefault="00375E87" w:rsidP="00375E87">
      <w:r w:rsidRPr="00375E87">
        <w:t>fun RenderFancyButton(text: String) {}</w:t>
      </w:r>
    </w:p>
    <w:p w14:paraId="18220E5D" w14:textId="77777777" w:rsidR="00375E87" w:rsidRPr="00375E87" w:rsidRDefault="00375E87" w:rsidP="00375E87"/>
    <w:p w14:paraId="6D8DCE3D" w14:textId="77777777" w:rsidR="00375E87" w:rsidRPr="00375E87" w:rsidRDefault="00375E87" w:rsidP="00375E87"/>
    <w:p w14:paraId="742DECCC" w14:textId="77777777" w:rsidR="00375E87" w:rsidRPr="00375E87" w:rsidRDefault="00375E87" w:rsidP="00375E87">
      <w:r w:rsidRPr="00375E87">
        <w:t>// Don't: This function is neither PascalCased nor a noun!</w:t>
      </w:r>
    </w:p>
    <w:p w14:paraId="20E24B04" w14:textId="77777777" w:rsidR="00375E87" w:rsidRPr="00375E87" w:rsidRDefault="00375E87" w:rsidP="00375E87">
      <w:r w:rsidRPr="00375E87">
        <w:t>@Composable</w:t>
      </w:r>
    </w:p>
    <w:p w14:paraId="2464AA80" w14:textId="77777777" w:rsidR="00375E87" w:rsidRPr="00375E87" w:rsidRDefault="00375E87" w:rsidP="00375E87">
      <w:r w:rsidRPr="00375E87">
        <w:t>fun drawProfileImage(image: ImageAsset) {}</w:t>
      </w:r>
    </w:p>
    <w:p w14:paraId="44EDC65E" w14:textId="77777777" w:rsidR="00375E87" w:rsidRPr="00375E87" w:rsidRDefault="00375E87" w:rsidP="00375E87">
      <w:pPr>
        <w:rPr>
          <w:b/>
          <w:bCs/>
        </w:rPr>
      </w:pPr>
      <w:r w:rsidRPr="00375E87">
        <w:rPr>
          <w:b/>
          <w:bCs/>
        </w:rPr>
        <w:t xml:space="preserve">4. Design pane in Android Studio </w:t>
      </w:r>
    </w:p>
    <w:p w14:paraId="70DFE421" w14:textId="77777777" w:rsidR="00375E87" w:rsidRPr="00375E87" w:rsidRDefault="00375E87" w:rsidP="00375E87">
      <w:hyperlink r:id="rId22" w:tgtFrame="_blank" w:history="1">
        <w:r w:rsidRPr="00375E87">
          <w:rPr>
            <w:rStyle w:val="Hyperlink"/>
          </w:rPr>
          <w:t>Android Studio</w:t>
        </w:r>
      </w:hyperlink>
      <w:r w:rsidRPr="00375E87">
        <w:t xml:space="preserve"> lets you preview your composable functions within the IDE, instead of installing the app to an Android device or emulator. As you learned in the previous pathway, you can preview what your app looks like in the </w:t>
      </w:r>
      <w:r w:rsidRPr="00375E87">
        <w:rPr>
          <w:b/>
          <w:bCs/>
        </w:rPr>
        <w:t>Design</w:t>
      </w:r>
      <w:r w:rsidRPr="00375E87">
        <w:t xml:space="preserve"> pane in Android Studio.</w:t>
      </w:r>
    </w:p>
    <w:p w14:paraId="583FB9FA" w14:textId="3F50C335" w:rsidR="00375E87" w:rsidRPr="00375E87" w:rsidRDefault="00375E87" w:rsidP="00375E87">
      <w:r w:rsidRPr="00375E87">
        <w:lastRenderedPageBreak/>
        <w:drawing>
          <wp:inline distT="0" distB="0" distL="0" distR="0" wp14:anchorId="39412BB4" wp14:editId="7A879AF6">
            <wp:extent cx="5621020" cy="8229600"/>
            <wp:effectExtent l="0" t="0" r="0" b="0"/>
            <wp:docPr id="5077888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1020" cy="8229600"/>
                    </a:xfrm>
                    <a:prstGeom prst="rect">
                      <a:avLst/>
                    </a:prstGeom>
                    <a:noFill/>
                    <a:ln>
                      <a:noFill/>
                    </a:ln>
                  </pic:spPr>
                </pic:pic>
              </a:graphicData>
            </a:graphic>
          </wp:inline>
        </w:drawing>
      </w:r>
    </w:p>
    <w:p w14:paraId="1FCE8C8E" w14:textId="77777777" w:rsidR="00375E87" w:rsidRPr="00375E87" w:rsidRDefault="00375E87" w:rsidP="00375E87">
      <w:r w:rsidRPr="00375E87">
        <w:lastRenderedPageBreak/>
        <w:t>The composable function must provide default values for any parameters to preview it. For this reason, it is recommended not to preview the Greeting() function directly. Instead, you need to add another function, the BirthdayCardPreview() function in this case, that calls the Greeting() function with an appropriate parameter.</w:t>
      </w:r>
    </w:p>
    <w:p w14:paraId="51F2EA2B" w14:textId="77777777" w:rsidR="00375E87" w:rsidRPr="00375E87" w:rsidRDefault="00375E87" w:rsidP="00375E87">
      <w:r w:rsidRPr="00375E87">
        <w:t>@Preview(showBackground = true)</w:t>
      </w:r>
    </w:p>
    <w:p w14:paraId="6F0E5181" w14:textId="77777777" w:rsidR="00375E87" w:rsidRPr="00375E87" w:rsidRDefault="00375E87" w:rsidP="00375E87">
      <w:r w:rsidRPr="00375E87">
        <w:t>@Composable</w:t>
      </w:r>
    </w:p>
    <w:p w14:paraId="1359B28F" w14:textId="77777777" w:rsidR="00375E87" w:rsidRPr="00375E87" w:rsidRDefault="00375E87" w:rsidP="00375E87">
      <w:r w:rsidRPr="00375E87">
        <w:t>fun BirthdayCardPreview() {</w:t>
      </w:r>
    </w:p>
    <w:p w14:paraId="7323D29E" w14:textId="77777777" w:rsidR="00375E87" w:rsidRPr="00375E87" w:rsidRDefault="00375E87" w:rsidP="00375E87">
      <w:r w:rsidRPr="00375E87">
        <w:t xml:space="preserve">    HappyBirthdayTheme {</w:t>
      </w:r>
    </w:p>
    <w:p w14:paraId="4053D9DB" w14:textId="77777777" w:rsidR="00375E87" w:rsidRPr="00375E87" w:rsidRDefault="00375E87" w:rsidP="00375E87">
      <w:r w:rsidRPr="00375E87">
        <w:t xml:space="preserve">        Greeting("Android")</w:t>
      </w:r>
    </w:p>
    <w:p w14:paraId="6BD9741B" w14:textId="77777777" w:rsidR="00375E87" w:rsidRPr="00375E87" w:rsidRDefault="00375E87" w:rsidP="00375E87">
      <w:r w:rsidRPr="00375E87">
        <w:t xml:space="preserve">    }</w:t>
      </w:r>
    </w:p>
    <w:p w14:paraId="10482FF0" w14:textId="77777777" w:rsidR="00375E87" w:rsidRPr="00375E87" w:rsidRDefault="00375E87" w:rsidP="00375E87">
      <w:r w:rsidRPr="00375E87">
        <w:t>}</w:t>
      </w:r>
    </w:p>
    <w:p w14:paraId="3C63D50B" w14:textId="77777777" w:rsidR="00375E87" w:rsidRPr="00375E87" w:rsidRDefault="00375E87" w:rsidP="00375E87">
      <w:r w:rsidRPr="00375E87">
        <w:rPr>
          <w:b/>
          <w:bCs/>
        </w:rPr>
        <w:t>Tip</w:t>
      </w:r>
      <w:r w:rsidRPr="00375E87">
        <w:t xml:space="preserve">: Click </w:t>
      </w:r>
      <w:r w:rsidRPr="00375E87">
        <w:rPr>
          <w:b/>
          <w:bCs/>
        </w:rPr>
        <w:t>Split</w:t>
      </w:r>
      <w:r w:rsidRPr="00375E87">
        <w:t xml:space="preserve"> icon to view both your code and design preview.</w:t>
      </w:r>
    </w:p>
    <w:p w14:paraId="5CF0CC14" w14:textId="25ECFC6B" w:rsidR="00375E87" w:rsidRPr="00375E87" w:rsidRDefault="00375E87" w:rsidP="00375E87">
      <w:r w:rsidRPr="00375E87">
        <w:drawing>
          <wp:inline distT="0" distB="0" distL="0" distR="0" wp14:anchorId="14367B99" wp14:editId="75EE794C">
            <wp:extent cx="5943600" cy="3310890"/>
            <wp:effectExtent l="0" t="0" r="0" b="3810"/>
            <wp:docPr id="6037595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10890"/>
                    </a:xfrm>
                    <a:prstGeom prst="rect">
                      <a:avLst/>
                    </a:prstGeom>
                    <a:noFill/>
                    <a:ln>
                      <a:noFill/>
                    </a:ln>
                  </pic:spPr>
                </pic:pic>
              </a:graphicData>
            </a:graphic>
          </wp:inline>
        </w:drawing>
      </w:r>
    </w:p>
    <w:p w14:paraId="1CD2073D" w14:textId="77777777" w:rsidR="00375E87" w:rsidRPr="00375E87" w:rsidRDefault="00375E87" w:rsidP="00375E87">
      <w:r w:rsidRPr="00375E87">
        <w:t>To view your preview:</w:t>
      </w:r>
    </w:p>
    <w:p w14:paraId="406C7F2F" w14:textId="77777777" w:rsidR="00375E87" w:rsidRPr="00375E87" w:rsidRDefault="00375E87" w:rsidP="00375E87">
      <w:pPr>
        <w:numPr>
          <w:ilvl w:val="0"/>
          <w:numId w:val="12"/>
        </w:numPr>
      </w:pPr>
      <w:r w:rsidRPr="00375E87">
        <w:t xml:space="preserve">In the BirthdayCardPreview() function, change the "Android" argument in the </w:t>
      </w:r>
      <w:r w:rsidRPr="00375E87">
        <w:rPr>
          <w:i/>
          <w:iCs/>
        </w:rPr>
        <w:t>Greeting()</w:t>
      </w:r>
      <w:r w:rsidRPr="00375E87">
        <w:t xml:space="preserve"> function to your name.</w:t>
      </w:r>
    </w:p>
    <w:p w14:paraId="1D58079E" w14:textId="77777777" w:rsidR="00375E87" w:rsidRPr="00375E87" w:rsidRDefault="00375E87" w:rsidP="00375E87">
      <w:r w:rsidRPr="00375E87">
        <w:t>@Preview(showBackground = true)</w:t>
      </w:r>
    </w:p>
    <w:p w14:paraId="5528EE32" w14:textId="77777777" w:rsidR="00375E87" w:rsidRPr="00375E87" w:rsidRDefault="00375E87" w:rsidP="00375E87">
      <w:r w:rsidRPr="00375E87">
        <w:t>@Composable</w:t>
      </w:r>
    </w:p>
    <w:p w14:paraId="1E46DE0A" w14:textId="77777777" w:rsidR="00375E87" w:rsidRPr="00375E87" w:rsidRDefault="00375E87" w:rsidP="00375E87">
      <w:r w:rsidRPr="00375E87">
        <w:t>fun BirthdayCardPreview() {</w:t>
      </w:r>
    </w:p>
    <w:p w14:paraId="1FC0F25D" w14:textId="77777777" w:rsidR="00375E87" w:rsidRPr="00375E87" w:rsidRDefault="00375E87" w:rsidP="00375E87">
      <w:r w:rsidRPr="00375E87">
        <w:lastRenderedPageBreak/>
        <w:t xml:space="preserve">    HappyBirthdayTheme {</w:t>
      </w:r>
    </w:p>
    <w:p w14:paraId="481E8D43" w14:textId="77777777" w:rsidR="00375E87" w:rsidRPr="00375E87" w:rsidRDefault="00375E87" w:rsidP="00375E87">
      <w:r w:rsidRPr="00375E87">
        <w:t xml:space="preserve">        Greeting("James")</w:t>
      </w:r>
    </w:p>
    <w:p w14:paraId="571E1503" w14:textId="77777777" w:rsidR="00375E87" w:rsidRPr="00375E87" w:rsidRDefault="00375E87" w:rsidP="00375E87">
      <w:r w:rsidRPr="00375E87">
        <w:t xml:space="preserve">    }</w:t>
      </w:r>
    </w:p>
    <w:p w14:paraId="3818ED7B" w14:textId="77777777" w:rsidR="00375E87" w:rsidRPr="00375E87" w:rsidRDefault="00375E87" w:rsidP="00375E87">
      <w:r w:rsidRPr="00375E87">
        <w:t>}</w:t>
      </w:r>
    </w:p>
    <w:p w14:paraId="2F5B55E9" w14:textId="77777777" w:rsidR="00375E87" w:rsidRPr="00375E87" w:rsidRDefault="00375E87" w:rsidP="00375E87">
      <w:pPr>
        <w:numPr>
          <w:ilvl w:val="0"/>
          <w:numId w:val="13"/>
        </w:numPr>
      </w:pPr>
      <w:r w:rsidRPr="00375E87">
        <w:t>The preview should automatically update.</w:t>
      </w:r>
    </w:p>
    <w:p w14:paraId="5DFB9765" w14:textId="77777777" w:rsidR="00375E87" w:rsidRPr="00375E87" w:rsidRDefault="00375E87" w:rsidP="00375E87">
      <w:r w:rsidRPr="00375E87">
        <w:t>You should see the updated preview.</w:t>
      </w:r>
    </w:p>
    <w:p w14:paraId="17EBF009" w14:textId="0248EA47" w:rsidR="00375E87" w:rsidRPr="00375E87" w:rsidRDefault="00375E87" w:rsidP="00375E87">
      <w:r w:rsidRPr="00375E87">
        <w:drawing>
          <wp:inline distT="0" distB="0" distL="0" distR="0" wp14:anchorId="093062F2" wp14:editId="5708A904">
            <wp:extent cx="3797300" cy="5168900"/>
            <wp:effectExtent l="0" t="0" r="0" b="0"/>
            <wp:docPr id="4256837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7300" cy="5168900"/>
                    </a:xfrm>
                    <a:prstGeom prst="rect">
                      <a:avLst/>
                    </a:prstGeom>
                    <a:noFill/>
                    <a:ln>
                      <a:noFill/>
                    </a:ln>
                  </pic:spPr>
                </pic:pic>
              </a:graphicData>
            </a:graphic>
          </wp:inline>
        </w:drawing>
      </w:r>
    </w:p>
    <w:p w14:paraId="516443CA" w14:textId="77777777" w:rsidR="00375E87" w:rsidRPr="00375E87" w:rsidRDefault="00375E87" w:rsidP="00375E87">
      <w:r w:rsidRPr="00375E87">
        <w:rPr>
          <w:b/>
          <w:bCs/>
        </w:rPr>
        <w:t>Important</w:t>
      </w:r>
      <w:r w:rsidRPr="00375E87">
        <w:t xml:space="preserve">: The code you added to the BirthdayCardPreview() function with the @Preview annotation is only for previewing in the </w:t>
      </w:r>
      <w:r w:rsidRPr="00375E87">
        <w:rPr>
          <w:b/>
          <w:bCs/>
        </w:rPr>
        <w:t>Design</w:t>
      </w:r>
      <w:r w:rsidRPr="00375E87">
        <w:t xml:space="preserve"> pane in Android Studio. These changes aren't reflected in the app. You learn how to make changes to the app later in this codelab.</w:t>
      </w:r>
    </w:p>
    <w:p w14:paraId="0E8970E8" w14:textId="77777777" w:rsidR="00375E87" w:rsidRPr="00375E87" w:rsidRDefault="00375E87" w:rsidP="00375E87">
      <w:pPr>
        <w:rPr>
          <w:b/>
          <w:bCs/>
        </w:rPr>
      </w:pPr>
      <w:r w:rsidRPr="00375E87">
        <w:rPr>
          <w:b/>
          <w:bCs/>
        </w:rPr>
        <w:t xml:space="preserve">5. Add a new text element </w:t>
      </w:r>
    </w:p>
    <w:p w14:paraId="49BD2390" w14:textId="77777777" w:rsidR="00375E87" w:rsidRPr="00375E87" w:rsidRDefault="00375E87" w:rsidP="00375E87">
      <w:r w:rsidRPr="00375E87">
        <w:t>In this task, you remove the Hello $name! greeting and add a birthday greeting.</w:t>
      </w:r>
    </w:p>
    <w:p w14:paraId="780A1663" w14:textId="77777777" w:rsidR="00375E87" w:rsidRPr="00375E87" w:rsidRDefault="00375E87" w:rsidP="00375E87">
      <w:pPr>
        <w:rPr>
          <w:b/>
          <w:bCs/>
        </w:rPr>
      </w:pPr>
      <w:r w:rsidRPr="00375E87">
        <w:rPr>
          <w:b/>
          <w:bCs/>
        </w:rPr>
        <w:lastRenderedPageBreak/>
        <w:t>Add a new composable function</w:t>
      </w:r>
    </w:p>
    <w:p w14:paraId="3609D451" w14:textId="77777777" w:rsidR="00375E87" w:rsidRPr="00375E87" w:rsidRDefault="00375E87" w:rsidP="00375E87">
      <w:pPr>
        <w:numPr>
          <w:ilvl w:val="0"/>
          <w:numId w:val="14"/>
        </w:numPr>
      </w:pPr>
      <w:r w:rsidRPr="00375E87">
        <w:t>In the MainActivity.kt file, delete the Greeting() function definition. You will add your own function to display the greeting in the codelab later.</w:t>
      </w:r>
    </w:p>
    <w:p w14:paraId="3223071C" w14:textId="77777777" w:rsidR="00375E87" w:rsidRPr="00375E87" w:rsidRDefault="00375E87" w:rsidP="00375E87">
      <w:r w:rsidRPr="00375E87">
        <w:rPr>
          <w:b/>
          <w:bCs/>
        </w:rPr>
        <w:t>Remove the following code</w:t>
      </w:r>
    </w:p>
    <w:p w14:paraId="04D4954B" w14:textId="77777777" w:rsidR="00375E87" w:rsidRPr="00375E87" w:rsidRDefault="00375E87" w:rsidP="00375E87">
      <w:r w:rsidRPr="00375E87">
        <w:t>@Composable</w:t>
      </w:r>
    </w:p>
    <w:p w14:paraId="6A7002BC" w14:textId="77777777" w:rsidR="00375E87" w:rsidRPr="00375E87" w:rsidRDefault="00375E87" w:rsidP="00375E87">
      <w:r w:rsidRPr="00375E87">
        <w:t>fun Greeting(name: String, modifier: Modifier = Modifier) {</w:t>
      </w:r>
    </w:p>
    <w:p w14:paraId="6625D1BE" w14:textId="77777777" w:rsidR="00375E87" w:rsidRPr="00375E87" w:rsidRDefault="00375E87" w:rsidP="00375E87">
      <w:r w:rsidRPr="00375E87">
        <w:t xml:space="preserve">    Text(</w:t>
      </w:r>
    </w:p>
    <w:p w14:paraId="53EC51FF" w14:textId="77777777" w:rsidR="00375E87" w:rsidRPr="00375E87" w:rsidRDefault="00375E87" w:rsidP="00375E87">
      <w:r w:rsidRPr="00375E87">
        <w:t xml:space="preserve">        text = "Hello $name!",</w:t>
      </w:r>
    </w:p>
    <w:p w14:paraId="2C1273A9" w14:textId="77777777" w:rsidR="00375E87" w:rsidRPr="00375E87" w:rsidRDefault="00375E87" w:rsidP="00375E87">
      <w:r w:rsidRPr="00375E87">
        <w:t xml:space="preserve">        modifier = modifier</w:t>
      </w:r>
    </w:p>
    <w:p w14:paraId="5AEBF3EF" w14:textId="77777777" w:rsidR="00375E87" w:rsidRPr="00375E87" w:rsidRDefault="00375E87" w:rsidP="00375E87">
      <w:r w:rsidRPr="00375E87">
        <w:t xml:space="preserve">    )</w:t>
      </w:r>
    </w:p>
    <w:p w14:paraId="28F9F3FD" w14:textId="77777777" w:rsidR="00375E87" w:rsidRPr="00375E87" w:rsidRDefault="00375E87" w:rsidP="00375E87">
      <w:r w:rsidRPr="00375E87">
        <w:t>}</w:t>
      </w:r>
    </w:p>
    <w:p w14:paraId="1811F46C" w14:textId="77777777" w:rsidR="00375E87" w:rsidRPr="00375E87" w:rsidRDefault="00375E87" w:rsidP="00375E87">
      <w:pPr>
        <w:numPr>
          <w:ilvl w:val="0"/>
          <w:numId w:val="15"/>
        </w:numPr>
      </w:pPr>
      <w:r w:rsidRPr="00375E87">
        <w:t>Inside the onCreate() function, notice that the Greeting() function call is now colored red. This red coloring indicates an error. Hover over the cursor over this function call and Android Studio will display information regarding the error.</w:t>
      </w:r>
    </w:p>
    <w:p w14:paraId="03DA9FF7" w14:textId="3195ADA3" w:rsidR="00375E87" w:rsidRPr="00375E87" w:rsidRDefault="00375E87" w:rsidP="00375E87">
      <w:r w:rsidRPr="00375E87">
        <w:drawing>
          <wp:inline distT="0" distB="0" distL="0" distR="0" wp14:anchorId="20508088" wp14:editId="2CB4DD2C">
            <wp:extent cx="4298950" cy="1308100"/>
            <wp:effectExtent l="0" t="0" r="6350" b="6350"/>
            <wp:docPr id="1964347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8950" cy="1308100"/>
                    </a:xfrm>
                    <a:prstGeom prst="rect">
                      <a:avLst/>
                    </a:prstGeom>
                    <a:noFill/>
                    <a:ln>
                      <a:noFill/>
                    </a:ln>
                  </pic:spPr>
                </pic:pic>
              </a:graphicData>
            </a:graphic>
          </wp:inline>
        </w:drawing>
      </w:r>
    </w:p>
    <w:p w14:paraId="75377A34" w14:textId="77777777" w:rsidR="00375E87" w:rsidRPr="00375E87" w:rsidRDefault="00375E87" w:rsidP="00375E87">
      <w:pPr>
        <w:numPr>
          <w:ilvl w:val="0"/>
          <w:numId w:val="16"/>
        </w:numPr>
      </w:pPr>
      <w:r w:rsidRPr="00375E87">
        <w:t>Delete the Greeting() function call along with its arguments from the onCreate()and BirthdayCardPreview() functions. Your MainActivity.kt file will look similar to this:</w:t>
      </w:r>
    </w:p>
    <w:p w14:paraId="6C5814EC" w14:textId="77777777" w:rsidR="00375E87" w:rsidRPr="00375E87" w:rsidRDefault="00375E87" w:rsidP="00375E87">
      <w:r w:rsidRPr="00375E87">
        <w:t>class MainActivity : ComponentActivity() {</w:t>
      </w:r>
    </w:p>
    <w:p w14:paraId="0A27A1A4" w14:textId="77777777" w:rsidR="00375E87" w:rsidRPr="00375E87" w:rsidRDefault="00375E87" w:rsidP="00375E87">
      <w:r w:rsidRPr="00375E87">
        <w:t xml:space="preserve">    override fun onCreate(savedInstanceState: Bundle?) {</w:t>
      </w:r>
    </w:p>
    <w:p w14:paraId="2D70C674" w14:textId="77777777" w:rsidR="00375E87" w:rsidRPr="00375E87" w:rsidRDefault="00375E87" w:rsidP="00375E87">
      <w:r w:rsidRPr="00375E87">
        <w:t xml:space="preserve">        super.onCreate(savedInstanceState)</w:t>
      </w:r>
    </w:p>
    <w:p w14:paraId="5A7A1A9E" w14:textId="77777777" w:rsidR="00375E87" w:rsidRPr="00375E87" w:rsidRDefault="00375E87" w:rsidP="00375E87">
      <w:r w:rsidRPr="00375E87">
        <w:t xml:space="preserve">        setContent {</w:t>
      </w:r>
    </w:p>
    <w:p w14:paraId="195C0E5F" w14:textId="77777777" w:rsidR="00375E87" w:rsidRPr="00375E87" w:rsidRDefault="00375E87" w:rsidP="00375E87">
      <w:r w:rsidRPr="00375E87">
        <w:t xml:space="preserve">            HappyBirthdayTheme {</w:t>
      </w:r>
    </w:p>
    <w:p w14:paraId="7BA0065C" w14:textId="77777777" w:rsidR="00375E87" w:rsidRPr="00375E87" w:rsidRDefault="00375E87" w:rsidP="00375E87">
      <w:r w:rsidRPr="00375E87">
        <w:t xml:space="preserve">                // A surface container using the 'background' color from the theme</w:t>
      </w:r>
    </w:p>
    <w:p w14:paraId="4520EBEF" w14:textId="77777777" w:rsidR="00375E87" w:rsidRPr="00375E87" w:rsidRDefault="00375E87" w:rsidP="00375E87">
      <w:r w:rsidRPr="00375E87">
        <w:t xml:space="preserve">                Surface(</w:t>
      </w:r>
    </w:p>
    <w:p w14:paraId="1B081B0D" w14:textId="77777777" w:rsidR="00375E87" w:rsidRPr="00375E87" w:rsidRDefault="00375E87" w:rsidP="00375E87">
      <w:r w:rsidRPr="00375E87">
        <w:t xml:space="preserve">                    modifier = Modifier.fillMaxSize(),</w:t>
      </w:r>
    </w:p>
    <w:p w14:paraId="2102726E" w14:textId="77777777" w:rsidR="00375E87" w:rsidRPr="00375E87" w:rsidRDefault="00375E87" w:rsidP="00375E87">
      <w:r w:rsidRPr="00375E87">
        <w:t xml:space="preserve">                    color = MaterialTheme.colorScheme.background</w:t>
      </w:r>
    </w:p>
    <w:p w14:paraId="75EC9BFB" w14:textId="77777777" w:rsidR="00375E87" w:rsidRPr="00375E87" w:rsidRDefault="00375E87" w:rsidP="00375E87">
      <w:r w:rsidRPr="00375E87">
        <w:lastRenderedPageBreak/>
        <w:t xml:space="preserve">                ) {</w:t>
      </w:r>
    </w:p>
    <w:p w14:paraId="1128EAF7" w14:textId="77777777" w:rsidR="00375E87" w:rsidRPr="00375E87" w:rsidRDefault="00375E87" w:rsidP="00375E87">
      <w:r w:rsidRPr="00375E87">
        <w:t xml:space="preserve">                }</w:t>
      </w:r>
    </w:p>
    <w:p w14:paraId="69CAC617" w14:textId="77777777" w:rsidR="00375E87" w:rsidRPr="00375E87" w:rsidRDefault="00375E87" w:rsidP="00375E87">
      <w:r w:rsidRPr="00375E87">
        <w:t xml:space="preserve">            }</w:t>
      </w:r>
    </w:p>
    <w:p w14:paraId="231E61AF" w14:textId="77777777" w:rsidR="00375E87" w:rsidRPr="00375E87" w:rsidRDefault="00375E87" w:rsidP="00375E87">
      <w:r w:rsidRPr="00375E87">
        <w:t xml:space="preserve">        }</w:t>
      </w:r>
    </w:p>
    <w:p w14:paraId="5F963DAE" w14:textId="77777777" w:rsidR="00375E87" w:rsidRPr="00375E87" w:rsidRDefault="00375E87" w:rsidP="00375E87">
      <w:r w:rsidRPr="00375E87">
        <w:t xml:space="preserve">    }</w:t>
      </w:r>
    </w:p>
    <w:p w14:paraId="21C92483" w14:textId="77777777" w:rsidR="00375E87" w:rsidRPr="00375E87" w:rsidRDefault="00375E87" w:rsidP="00375E87">
      <w:r w:rsidRPr="00375E87">
        <w:t>}</w:t>
      </w:r>
    </w:p>
    <w:p w14:paraId="3C8A896F" w14:textId="77777777" w:rsidR="00375E87" w:rsidRPr="00375E87" w:rsidRDefault="00375E87" w:rsidP="00375E87"/>
    <w:p w14:paraId="29C74AFB" w14:textId="77777777" w:rsidR="00375E87" w:rsidRPr="00375E87" w:rsidRDefault="00375E87" w:rsidP="00375E87">
      <w:r w:rsidRPr="00375E87">
        <w:t>@Preview(showBackground = true)</w:t>
      </w:r>
    </w:p>
    <w:p w14:paraId="5D9448FD" w14:textId="77777777" w:rsidR="00375E87" w:rsidRPr="00375E87" w:rsidRDefault="00375E87" w:rsidP="00375E87">
      <w:r w:rsidRPr="00375E87">
        <w:t>@Composable</w:t>
      </w:r>
    </w:p>
    <w:p w14:paraId="1CC0E888" w14:textId="77777777" w:rsidR="00375E87" w:rsidRPr="00375E87" w:rsidRDefault="00375E87" w:rsidP="00375E87">
      <w:r w:rsidRPr="00375E87">
        <w:t>fun BirthdayCardPreview() {</w:t>
      </w:r>
    </w:p>
    <w:p w14:paraId="2FA55BFC" w14:textId="77777777" w:rsidR="00375E87" w:rsidRPr="00375E87" w:rsidRDefault="00375E87" w:rsidP="00375E87">
      <w:r w:rsidRPr="00375E87">
        <w:t xml:space="preserve">    HappyBirthdayTheme {</w:t>
      </w:r>
    </w:p>
    <w:p w14:paraId="75C69D53" w14:textId="77777777" w:rsidR="00375E87" w:rsidRPr="00375E87" w:rsidRDefault="00375E87" w:rsidP="00375E87">
      <w:r w:rsidRPr="00375E87">
        <w:t xml:space="preserve">    }</w:t>
      </w:r>
    </w:p>
    <w:p w14:paraId="5F8E5DA1" w14:textId="77777777" w:rsidR="00375E87" w:rsidRPr="00375E87" w:rsidRDefault="00375E87" w:rsidP="00375E87">
      <w:r w:rsidRPr="00375E87">
        <w:t>}</w:t>
      </w:r>
    </w:p>
    <w:p w14:paraId="73AAD9A7" w14:textId="77777777" w:rsidR="00375E87" w:rsidRPr="00375E87" w:rsidRDefault="00375E87" w:rsidP="00375E87">
      <w:pPr>
        <w:numPr>
          <w:ilvl w:val="0"/>
          <w:numId w:val="17"/>
        </w:numPr>
      </w:pPr>
      <w:r w:rsidRPr="00375E87">
        <w:t>Before the BirthdayCardPreview() function, add a new function called GreetingText(). Don't forget to add the @Composable annotation before the function because this will be a compose function describing a Text composable.</w:t>
      </w:r>
    </w:p>
    <w:p w14:paraId="7C6CD8A5" w14:textId="77777777" w:rsidR="00375E87" w:rsidRPr="00375E87" w:rsidRDefault="00375E87" w:rsidP="00375E87">
      <w:r w:rsidRPr="00375E87">
        <w:t>@Composable</w:t>
      </w:r>
    </w:p>
    <w:p w14:paraId="76C0313E" w14:textId="77777777" w:rsidR="00375E87" w:rsidRPr="00375E87" w:rsidRDefault="00375E87" w:rsidP="00375E87">
      <w:r w:rsidRPr="00375E87">
        <w:t>fun GreetingText() {</w:t>
      </w:r>
    </w:p>
    <w:p w14:paraId="462E08BD" w14:textId="77777777" w:rsidR="00375E87" w:rsidRPr="00375E87" w:rsidRDefault="00375E87" w:rsidP="00375E87">
      <w:r w:rsidRPr="00375E87">
        <w:t>}</w:t>
      </w:r>
    </w:p>
    <w:p w14:paraId="6F12262E" w14:textId="77777777" w:rsidR="00375E87" w:rsidRPr="00375E87" w:rsidRDefault="00375E87" w:rsidP="00375E87">
      <w:pPr>
        <w:numPr>
          <w:ilvl w:val="0"/>
          <w:numId w:val="18"/>
        </w:numPr>
      </w:pPr>
      <w:r w:rsidRPr="00375E87">
        <w:t>It's a best practice to have your Composable accept a Modifier parameter, and pass that modifier to its first child. You will learn more about Modifier and child elements in the subsequent tasks and codelabs. For now, add a Modifier parameter to the GreetingText() function.</w:t>
      </w:r>
    </w:p>
    <w:p w14:paraId="264FA5A7" w14:textId="77777777" w:rsidR="00375E87" w:rsidRPr="00375E87" w:rsidRDefault="00375E87" w:rsidP="00375E87">
      <w:r w:rsidRPr="00375E87">
        <w:t>@Composable</w:t>
      </w:r>
    </w:p>
    <w:p w14:paraId="5892C3B8" w14:textId="77777777" w:rsidR="00375E87" w:rsidRPr="00375E87" w:rsidRDefault="00375E87" w:rsidP="00375E87">
      <w:r w:rsidRPr="00375E87">
        <w:t>fun GreetingText(modifier: Modifier = Modifier) {</w:t>
      </w:r>
    </w:p>
    <w:p w14:paraId="116B51B3" w14:textId="77777777" w:rsidR="00375E87" w:rsidRPr="00375E87" w:rsidRDefault="00375E87" w:rsidP="00375E87">
      <w:r w:rsidRPr="00375E87">
        <w:t>}</w:t>
      </w:r>
    </w:p>
    <w:p w14:paraId="5D29EA10" w14:textId="77777777" w:rsidR="00375E87" w:rsidRPr="00375E87" w:rsidRDefault="00375E87" w:rsidP="00375E87">
      <w:pPr>
        <w:numPr>
          <w:ilvl w:val="0"/>
          <w:numId w:val="19"/>
        </w:numPr>
      </w:pPr>
      <w:r w:rsidRPr="00375E87">
        <w:t>Add a message parameter of type String to the GreetingText() composable function.</w:t>
      </w:r>
    </w:p>
    <w:p w14:paraId="2C053DD5" w14:textId="77777777" w:rsidR="00375E87" w:rsidRPr="00375E87" w:rsidRDefault="00375E87" w:rsidP="00375E87">
      <w:r w:rsidRPr="00375E87">
        <w:t>@Composable</w:t>
      </w:r>
    </w:p>
    <w:p w14:paraId="6021DBEF" w14:textId="77777777" w:rsidR="00375E87" w:rsidRPr="00375E87" w:rsidRDefault="00375E87" w:rsidP="00375E87">
      <w:r w:rsidRPr="00375E87">
        <w:t>fun GreetingText(message: String, modifier: Modifier = Modifier) {</w:t>
      </w:r>
    </w:p>
    <w:p w14:paraId="0DFF4B93" w14:textId="77777777" w:rsidR="00375E87" w:rsidRPr="00375E87" w:rsidRDefault="00375E87" w:rsidP="00375E87">
      <w:r w:rsidRPr="00375E87">
        <w:t>}</w:t>
      </w:r>
    </w:p>
    <w:p w14:paraId="16030186" w14:textId="77777777" w:rsidR="00375E87" w:rsidRPr="00375E87" w:rsidRDefault="00375E87" w:rsidP="00375E87">
      <w:pPr>
        <w:numPr>
          <w:ilvl w:val="0"/>
          <w:numId w:val="20"/>
        </w:numPr>
      </w:pPr>
      <w:r w:rsidRPr="00375E87">
        <w:lastRenderedPageBreak/>
        <w:t xml:space="preserve">In the GreetingText() function, add a </w:t>
      </w:r>
      <w:hyperlink r:id="rId27" w:tgtFrame="_blank" w:history="1">
        <w:r w:rsidRPr="00375E87">
          <w:rPr>
            <w:rStyle w:val="Hyperlink"/>
          </w:rPr>
          <w:t>Text</w:t>
        </w:r>
      </w:hyperlink>
      <w:r w:rsidRPr="00375E87">
        <w:t xml:space="preserve"> composable passing in the text message as a named argument.</w:t>
      </w:r>
    </w:p>
    <w:p w14:paraId="0C5E3139" w14:textId="77777777" w:rsidR="00375E87" w:rsidRPr="00375E87" w:rsidRDefault="00375E87" w:rsidP="00375E87">
      <w:r w:rsidRPr="00375E87">
        <w:t>@Composable</w:t>
      </w:r>
    </w:p>
    <w:p w14:paraId="14930C62" w14:textId="77777777" w:rsidR="00375E87" w:rsidRPr="00375E87" w:rsidRDefault="00375E87" w:rsidP="00375E87">
      <w:r w:rsidRPr="00375E87">
        <w:t>fun GreetingText(message: String, modifier: Modifier = Modifier) {</w:t>
      </w:r>
    </w:p>
    <w:p w14:paraId="684ED9AD" w14:textId="77777777" w:rsidR="00375E87" w:rsidRPr="00375E87" w:rsidRDefault="00375E87" w:rsidP="00375E87">
      <w:r w:rsidRPr="00375E87">
        <w:t xml:space="preserve">    Text(</w:t>
      </w:r>
    </w:p>
    <w:p w14:paraId="3401A607" w14:textId="77777777" w:rsidR="00375E87" w:rsidRPr="00375E87" w:rsidRDefault="00375E87" w:rsidP="00375E87">
      <w:r w:rsidRPr="00375E87">
        <w:t xml:space="preserve">        text = message</w:t>
      </w:r>
    </w:p>
    <w:p w14:paraId="3E4B2EC3" w14:textId="77777777" w:rsidR="00375E87" w:rsidRPr="00375E87" w:rsidRDefault="00375E87" w:rsidP="00375E87">
      <w:r w:rsidRPr="00375E87">
        <w:t xml:space="preserve">    )</w:t>
      </w:r>
    </w:p>
    <w:p w14:paraId="654DCEF9" w14:textId="77777777" w:rsidR="00375E87" w:rsidRPr="00375E87" w:rsidRDefault="00375E87" w:rsidP="00375E87">
      <w:r w:rsidRPr="00375E87">
        <w:t>}</w:t>
      </w:r>
    </w:p>
    <w:p w14:paraId="750A0204" w14:textId="77777777" w:rsidR="00375E87" w:rsidRPr="00375E87" w:rsidRDefault="00375E87" w:rsidP="00375E87">
      <w:r w:rsidRPr="00375E87">
        <w:t>This GreetingText() function displays text in the UI. It does so by calling the Text() composable function.</w:t>
      </w:r>
    </w:p>
    <w:p w14:paraId="1BFC524F" w14:textId="77777777" w:rsidR="00375E87" w:rsidRPr="00375E87" w:rsidRDefault="00375E87" w:rsidP="00375E87">
      <w:pPr>
        <w:rPr>
          <w:b/>
          <w:bCs/>
        </w:rPr>
      </w:pPr>
      <w:r w:rsidRPr="00375E87">
        <w:rPr>
          <w:b/>
          <w:bCs/>
        </w:rPr>
        <w:t>Preview the function</w:t>
      </w:r>
    </w:p>
    <w:p w14:paraId="39EE681B" w14:textId="77777777" w:rsidR="00375E87" w:rsidRPr="00375E87" w:rsidRDefault="00375E87" w:rsidP="00375E87">
      <w:r w:rsidRPr="00375E87">
        <w:t xml:space="preserve">In this task you will preview the GreetingText() function in the </w:t>
      </w:r>
      <w:r w:rsidRPr="00375E87">
        <w:rPr>
          <w:b/>
          <w:bCs/>
        </w:rPr>
        <w:t>Design</w:t>
      </w:r>
      <w:r w:rsidRPr="00375E87">
        <w:t xml:space="preserve"> pane.</w:t>
      </w:r>
    </w:p>
    <w:p w14:paraId="0A1CB19F" w14:textId="77777777" w:rsidR="00375E87" w:rsidRPr="00375E87" w:rsidRDefault="00375E87" w:rsidP="00375E87">
      <w:pPr>
        <w:numPr>
          <w:ilvl w:val="0"/>
          <w:numId w:val="21"/>
        </w:numPr>
      </w:pPr>
      <w:r w:rsidRPr="00375E87">
        <w:t>Call the GreetingText() function inside the BirthdayCardPreview() function.</w:t>
      </w:r>
    </w:p>
    <w:p w14:paraId="09D6E420" w14:textId="77777777" w:rsidR="00375E87" w:rsidRPr="00375E87" w:rsidRDefault="00375E87" w:rsidP="00375E87">
      <w:pPr>
        <w:numPr>
          <w:ilvl w:val="0"/>
          <w:numId w:val="21"/>
        </w:numPr>
      </w:pPr>
      <w:r w:rsidRPr="00375E87">
        <w:t>Pass a String argument to the GreetingText() function, a birthday greeting to your friend. You can customize it with their name if you like, such as "Happy Birthday Sam!".</w:t>
      </w:r>
    </w:p>
    <w:p w14:paraId="13FA5E6B" w14:textId="77777777" w:rsidR="00375E87" w:rsidRPr="00375E87" w:rsidRDefault="00375E87" w:rsidP="00375E87">
      <w:r w:rsidRPr="00375E87">
        <w:t>@Preview(showBackground = true)</w:t>
      </w:r>
    </w:p>
    <w:p w14:paraId="0704EA98" w14:textId="77777777" w:rsidR="00375E87" w:rsidRPr="00375E87" w:rsidRDefault="00375E87" w:rsidP="00375E87">
      <w:r w:rsidRPr="00375E87">
        <w:t>@Composable</w:t>
      </w:r>
    </w:p>
    <w:p w14:paraId="62A873C7" w14:textId="77777777" w:rsidR="00375E87" w:rsidRPr="00375E87" w:rsidRDefault="00375E87" w:rsidP="00375E87">
      <w:r w:rsidRPr="00375E87">
        <w:t>fun BirthdayCardPreview() {</w:t>
      </w:r>
    </w:p>
    <w:p w14:paraId="736E79B9" w14:textId="77777777" w:rsidR="00375E87" w:rsidRPr="00375E87" w:rsidRDefault="00375E87" w:rsidP="00375E87">
      <w:r w:rsidRPr="00375E87">
        <w:t xml:space="preserve">    HappyBirthdayTheme {</w:t>
      </w:r>
    </w:p>
    <w:p w14:paraId="7040A5A4" w14:textId="77777777" w:rsidR="00375E87" w:rsidRPr="00375E87" w:rsidRDefault="00375E87" w:rsidP="00375E87">
      <w:r w:rsidRPr="00375E87">
        <w:t xml:space="preserve">        GreetingText(message = "Happy Birthday Sam!")</w:t>
      </w:r>
    </w:p>
    <w:p w14:paraId="7B1F7318" w14:textId="77777777" w:rsidR="00375E87" w:rsidRPr="00375E87" w:rsidRDefault="00375E87" w:rsidP="00375E87">
      <w:r w:rsidRPr="00375E87">
        <w:t xml:space="preserve">    }</w:t>
      </w:r>
    </w:p>
    <w:p w14:paraId="008F5CEE" w14:textId="77777777" w:rsidR="00375E87" w:rsidRPr="00375E87" w:rsidRDefault="00375E87" w:rsidP="00375E87">
      <w:r w:rsidRPr="00375E87">
        <w:t>}</w:t>
      </w:r>
    </w:p>
    <w:p w14:paraId="16ECB7A8" w14:textId="77777777" w:rsidR="00375E87" w:rsidRPr="00375E87" w:rsidRDefault="00375E87" w:rsidP="00375E87">
      <w:pPr>
        <w:numPr>
          <w:ilvl w:val="0"/>
          <w:numId w:val="22"/>
        </w:numPr>
      </w:pPr>
      <w:r w:rsidRPr="00375E87">
        <w:t xml:space="preserve">In the </w:t>
      </w:r>
      <w:r w:rsidRPr="00375E87">
        <w:rPr>
          <w:b/>
          <w:bCs/>
        </w:rPr>
        <w:t>Design</w:t>
      </w:r>
      <w:r w:rsidRPr="00375E87">
        <w:t xml:space="preserve"> pane updated automatically. Preview your changes.</w:t>
      </w:r>
    </w:p>
    <w:p w14:paraId="124E6D6B" w14:textId="607F1D16" w:rsidR="00375E87" w:rsidRPr="00375E87" w:rsidRDefault="00375E87" w:rsidP="00375E87">
      <w:r w:rsidRPr="00375E87">
        <w:lastRenderedPageBreak/>
        <w:drawing>
          <wp:inline distT="0" distB="0" distL="0" distR="0" wp14:anchorId="4B5FB819" wp14:editId="0B15DAFF">
            <wp:extent cx="5511800" cy="3854450"/>
            <wp:effectExtent l="0" t="0" r="0" b="0"/>
            <wp:docPr id="3445916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1800" cy="3854450"/>
                    </a:xfrm>
                    <a:prstGeom prst="rect">
                      <a:avLst/>
                    </a:prstGeom>
                    <a:noFill/>
                    <a:ln>
                      <a:noFill/>
                    </a:ln>
                  </pic:spPr>
                </pic:pic>
              </a:graphicData>
            </a:graphic>
          </wp:inline>
        </w:drawing>
      </w:r>
    </w:p>
    <w:p w14:paraId="65C8687D" w14:textId="77777777" w:rsidR="00375E87" w:rsidRPr="00375E87" w:rsidRDefault="00375E87" w:rsidP="00375E87">
      <w:pPr>
        <w:rPr>
          <w:b/>
          <w:bCs/>
        </w:rPr>
      </w:pPr>
      <w:r w:rsidRPr="00375E87">
        <w:rPr>
          <w:b/>
          <w:bCs/>
        </w:rPr>
        <w:t xml:space="preserve">6. Change font size </w:t>
      </w:r>
    </w:p>
    <w:p w14:paraId="545D77F6" w14:textId="77777777" w:rsidR="00375E87" w:rsidRPr="00375E87" w:rsidRDefault="00375E87" w:rsidP="00375E87">
      <w:r w:rsidRPr="00375E87">
        <w:t>You added text to your user interface, but it doesn't look like the final app yet. In this task, you learn how to change the size, text color, and other attributes that affect the appearance of the text element. You can also experiment with different font sizes and colors.</w:t>
      </w:r>
    </w:p>
    <w:p w14:paraId="20CFF3C8" w14:textId="77777777" w:rsidR="00375E87" w:rsidRPr="00375E87" w:rsidRDefault="00375E87" w:rsidP="00375E87">
      <w:pPr>
        <w:rPr>
          <w:b/>
          <w:bCs/>
        </w:rPr>
      </w:pPr>
      <w:r w:rsidRPr="00375E87">
        <w:rPr>
          <w:b/>
          <w:bCs/>
        </w:rPr>
        <w:t>Scalable pixels</w:t>
      </w:r>
    </w:p>
    <w:p w14:paraId="64C80A35" w14:textId="77777777" w:rsidR="00375E87" w:rsidRPr="00375E87" w:rsidRDefault="00375E87" w:rsidP="00375E87">
      <w:r w:rsidRPr="00375E87">
        <w:t xml:space="preserve">The </w:t>
      </w:r>
      <w:hyperlink r:id="rId29" w:anchor="(kotlin.Float).sp()" w:tgtFrame="_blank" w:history="1">
        <w:r w:rsidRPr="00375E87">
          <w:rPr>
            <w:rStyle w:val="Hyperlink"/>
            <w:i/>
            <w:iCs/>
          </w:rPr>
          <w:t>scalable pixels</w:t>
        </w:r>
        <w:r w:rsidRPr="00375E87">
          <w:rPr>
            <w:rStyle w:val="Hyperlink"/>
          </w:rPr>
          <w:t xml:space="preserve"> (SP)</w:t>
        </w:r>
      </w:hyperlink>
      <w:r w:rsidRPr="00375E87">
        <w:t xml:space="preserve"> is a unit of measure for the font size. UI elements in Android apps use two different units of measurement: </w:t>
      </w:r>
      <w:hyperlink r:id="rId30" w:anchor="(kotlin.Int).dp()" w:tgtFrame="_blank" w:history="1">
        <w:r w:rsidRPr="00375E87">
          <w:rPr>
            <w:rStyle w:val="Hyperlink"/>
            <w:i/>
            <w:iCs/>
          </w:rPr>
          <w:t>density-independent pixels</w:t>
        </w:r>
        <w:r w:rsidRPr="00375E87">
          <w:rPr>
            <w:rStyle w:val="Hyperlink"/>
          </w:rPr>
          <w:t xml:space="preserve"> (DP)</w:t>
        </w:r>
      </w:hyperlink>
      <w:r w:rsidRPr="00375E87">
        <w:t>, which you use later for the layout, and scalable pixels (SP). By default, the SP unit is the same size as the DP unit, but it resizes based on the user's preferred text size under phone settings.</w:t>
      </w:r>
    </w:p>
    <w:p w14:paraId="693C8930" w14:textId="77777777" w:rsidR="00375E87" w:rsidRPr="00375E87" w:rsidRDefault="00375E87" w:rsidP="00375E87">
      <w:pPr>
        <w:numPr>
          <w:ilvl w:val="0"/>
          <w:numId w:val="23"/>
        </w:numPr>
      </w:pPr>
      <w:r w:rsidRPr="00375E87">
        <w:t>In the MainActivity.kt file, scroll to the Text() composable in the GreetingText() function.</w:t>
      </w:r>
    </w:p>
    <w:p w14:paraId="5267F2E5" w14:textId="77777777" w:rsidR="00375E87" w:rsidRPr="00375E87" w:rsidRDefault="00375E87" w:rsidP="00375E87">
      <w:pPr>
        <w:numPr>
          <w:ilvl w:val="0"/>
          <w:numId w:val="23"/>
        </w:numPr>
      </w:pPr>
      <w:r w:rsidRPr="00375E87">
        <w:t>Pass the Text() function a fontSize argument as a second named argument and set it to a value of 100.</w:t>
      </w:r>
      <w:r w:rsidRPr="00375E87">
        <w:rPr>
          <w:i/>
          <w:iCs/>
        </w:rPr>
        <w:t>sp</w:t>
      </w:r>
      <w:r w:rsidRPr="00375E87">
        <w:t>.</w:t>
      </w:r>
    </w:p>
    <w:p w14:paraId="78DE09B7" w14:textId="77777777" w:rsidR="00375E87" w:rsidRPr="00375E87" w:rsidRDefault="00375E87" w:rsidP="00375E87">
      <w:r w:rsidRPr="00375E87">
        <w:t>Text(</w:t>
      </w:r>
    </w:p>
    <w:p w14:paraId="7927991A" w14:textId="77777777" w:rsidR="00375E87" w:rsidRPr="00375E87" w:rsidRDefault="00375E87" w:rsidP="00375E87">
      <w:r w:rsidRPr="00375E87">
        <w:t xml:space="preserve">    text = message,</w:t>
      </w:r>
    </w:p>
    <w:p w14:paraId="7F2982BD" w14:textId="77777777" w:rsidR="00375E87" w:rsidRPr="00375E87" w:rsidRDefault="00375E87" w:rsidP="00375E87">
      <w:r w:rsidRPr="00375E87">
        <w:t xml:space="preserve">    fontSize = 100.sp</w:t>
      </w:r>
    </w:p>
    <w:p w14:paraId="76897615" w14:textId="77777777" w:rsidR="00375E87" w:rsidRPr="00375E87" w:rsidRDefault="00375E87" w:rsidP="00375E87">
      <w:r w:rsidRPr="00375E87">
        <w:t>)</w:t>
      </w:r>
    </w:p>
    <w:p w14:paraId="1283F35A" w14:textId="77777777" w:rsidR="00375E87" w:rsidRPr="00375E87" w:rsidRDefault="00375E87" w:rsidP="00375E87">
      <w:r w:rsidRPr="00375E87">
        <w:lastRenderedPageBreak/>
        <w:t>Android Studio highlights the .sp code because you need to import some classes or properties to compile your app.</w:t>
      </w:r>
    </w:p>
    <w:p w14:paraId="6B1B7093" w14:textId="07B4DDC2" w:rsidR="00375E87" w:rsidRPr="00375E87" w:rsidRDefault="00375E87" w:rsidP="00375E87">
      <w:r w:rsidRPr="00375E87">
        <w:drawing>
          <wp:inline distT="0" distB="0" distL="0" distR="0" wp14:anchorId="322676FE" wp14:editId="449448AD">
            <wp:extent cx="5943600" cy="2077720"/>
            <wp:effectExtent l="0" t="0" r="0" b="0"/>
            <wp:docPr id="3009978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77720"/>
                    </a:xfrm>
                    <a:prstGeom prst="rect">
                      <a:avLst/>
                    </a:prstGeom>
                    <a:noFill/>
                    <a:ln>
                      <a:noFill/>
                    </a:ln>
                  </pic:spPr>
                </pic:pic>
              </a:graphicData>
            </a:graphic>
          </wp:inline>
        </w:drawing>
      </w:r>
    </w:p>
    <w:p w14:paraId="16BAB00A" w14:textId="77777777" w:rsidR="00375E87" w:rsidRPr="00375E87" w:rsidRDefault="00375E87" w:rsidP="00375E87">
      <w:pPr>
        <w:numPr>
          <w:ilvl w:val="0"/>
          <w:numId w:val="24"/>
        </w:numPr>
      </w:pPr>
      <w:r w:rsidRPr="00375E87">
        <w:t xml:space="preserve">Click </w:t>
      </w:r>
      <w:r w:rsidRPr="00375E87">
        <w:rPr>
          <w:b/>
          <w:bCs/>
        </w:rPr>
        <w:t>.sp</w:t>
      </w:r>
      <w:r w:rsidRPr="00375E87">
        <w:t>, which is highlighted by Android Studio.</w:t>
      </w:r>
    </w:p>
    <w:p w14:paraId="13003432" w14:textId="77777777" w:rsidR="00375E87" w:rsidRPr="00375E87" w:rsidRDefault="00375E87" w:rsidP="00375E87">
      <w:pPr>
        <w:numPr>
          <w:ilvl w:val="0"/>
          <w:numId w:val="24"/>
        </w:numPr>
      </w:pPr>
      <w:r w:rsidRPr="00375E87">
        <w:t xml:space="preserve">Click </w:t>
      </w:r>
      <w:r w:rsidRPr="00375E87">
        <w:rPr>
          <w:b/>
          <w:bCs/>
        </w:rPr>
        <w:t>Import</w:t>
      </w:r>
      <w:r w:rsidRPr="00375E87">
        <w:t xml:space="preserve"> in the popup to import the </w:t>
      </w:r>
      <w:r w:rsidRPr="00375E87">
        <w:rPr>
          <w:b/>
          <w:bCs/>
        </w:rPr>
        <w:t>androidx.compose.ui.unit.sp</w:t>
      </w:r>
      <w:r w:rsidRPr="00375E87">
        <w:t xml:space="preserve"> to use the .sp extension property.</w:t>
      </w:r>
    </w:p>
    <w:p w14:paraId="09DF1D5C" w14:textId="77777777" w:rsidR="00375E87" w:rsidRPr="00375E87" w:rsidRDefault="00375E87" w:rsidP="00375E87">
      <w:r w:rsidRPr="00375E87">
        <w:rPr>
          <w:b/>
          <w:bCs/>
        </w:rPr>
        <w:t>Note:</w:t>
      </w:r>
      <w:r w:rsidRPr="00375E87">
        <w:t xml:space="preserve"> The AndroidX (Android Extension) library contains a set of libraries and classes that help accelerate your app development, by providing you the core functionality. You can access the classes, properties, and other artifacts using the androidx package.</w:t>
      </w:r>
    </w:p>
    <w:p w14:paraId="4F7618EE" w14:textId="77777777" w:rsidR="00375E87" w:rsidRPr="00375E87" w:rsidRDefault="00375E87" w:rsidP="00375E87">
      <w:pPr>
        <w:numPr>
          <w:ilvl w:val="0"/>
          <w:numId w:val="25"/>
        </w:numPr>
      </w:pPr>
      <w:r w:rsidRPr="00375E87">
        <w:t>Scroll to the top of the file and notice the import statements, where you should see an import androidx.compose.ui.unit.sp statement, which means that Android Studio adds the package to your file.</w:t>
      </w:r>
    </w:p>
    <w:p w14:paraId="00A73962" w14:textId="35B02EDA" w:rsidR="00375E87" w:rsidRPr="00375E87" w:rsidRDefault="00375E87" w:rsidP="00375E87">
      <w:r w:rsidRPr="00375E87">
        <w:drawing>
          <wp:inline distT="0" distB="0" distL="0" distR="0" wp14:anchorId="08AFB4EF" wp14:editId="60C9B84C">
            <wp:extent cx="5943600" cy="953770"/>
            <wp:effectExtent l="0" t="0" r="0" b="0"/>
            <wp:docPr id="1971392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2A510CB1" w14:textId="77777777" w:rsidR="00375E87" w:rsidRPr="00375E87" w:rsidRDefault="00375E87" w:rsidP="00375E87">
      <w:r w:rsidRPr="00375E87">
        <w:rPr>
          <w:b/>
          <w:bCs/>
        </w:rPr>
        <w:t>Note:</w:t>
      </w:r>
      <w:r w:rsidRPr="00375E87">
        <w:t xml:space="preserve"> If you encounter any problems with importing using Android Studio, you can manually add the imports at the top of the file.</w:t>
      </w:r>
    </w:p>
    <w:p w14:paraId="02609C9A" w14:textId="77777777" w:rsidR="00375E87" w:rsidRPr="00375E87" w:rsidRDefault="00375E87" w:rsidP="00375E87">
      <w:pPr>
        <w:numPr>
          <w:ilvl w:val="0"/>
          <w:numId w:val="26"/>
        </w:numPr>
      </w:pPr>
      <w:r w:rsidRPr="00375E87">
        <w:t>Notice the updated preview of the font size. The reason for overlapping message is you need to specify the line height.</w:t>
      </w:r>
    </w:p>
    <w:p w14:paraId="4F6464B2" w14:textId="3E6B15CB" w:rsidR="00375E87" w:rsidRPr="00375E87" w:rsidRDefault="00375E87" w:rsidP="00375E87">
      <w:r w:rsidRPr="00375E87">
        <w:lastRenderedPageBreak/>
        <w:drawing>
          <wp:inline distT="0" distB="0" distL="0" distR="0" wp14:anchorId="57BCF350" wp14:editId="01EEBA3B">
            <wp:extent cx="5943600" cy="3272790"/>
            <wp:effectExtent l="0" t="0" r="0" b="3810"/>
            <wp:docPr id="61065438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72790"/>
                    </a:xfrm>
                    <a:prstGeom prst="rect">
                      <a:avLst/>
                    </a:prstGeom>
                    <a:noFill/>
                    <a:ln>
                      <a:noFill/>
                    </a:ln>
                  </pic:spPr>
                </pic:pic>
              </a:graphicData>
            </a:graphic>
          </wp:inline>
        </w:drawing>
      </w:r>
    </w:p>
    <w:p w14:paraId="5977F152" w14:textId="77777777" w:rsidR="00375E87" w:rsidRPr="00375E87" w:rsidRDefault="00375E87" w:rsidP="00375E87">
      <w:r w:rsidRPr="00375E87">
        <w:rPr>
          <w:b/>
          <w:bCs/>
        </w:rPr>
        <w:t>Note:</w:t>
      </w:r>
      <w:r w:rsidRPr="00375E87">
        <w:t xml:space="preserve"> The sp is an </w:t>
      </w:r>
      <w:hyperlink r:id="rId34" w:anchor="extension-properties" w:tgtFrame="_blank" w:history="1">
        <w:r w:rsidRPr="00375E87">
          <w:rPr>
            <w:rStyle w:val="Hyperlink"/>
          </w:rPr>
          <w:t>extension property</w:t>
        </w:r>
      </w:hyperlink>
      <w:r w:rsidRPr="00375E87">
        <w:t xml:space="preserve"> for Int, which creates an sp unit. Similarly, you can use the .sp extension property in other data types, like Float and Double.</w:t>
      </w:r>
    </w:p>
    <w:p w14:paraId="6971B81E" w14:textId="77777777" w:rsidR="00375E87" w:rsidRPr="00375E87" w:rsidRDefault="00375E87" w:rsidP="00375E87">
      <w:pPr>
        <w:numPr>
          <w:ilvl w:val="0"/>
          <w:numId w:val="27"/>
        </w:numPr>
      </w:pPr>
      <w:r w:rsidRPr="00375E87">
        <w:t>Update the Text composable to include the line height.</w:t>
      </w:r>
    </w:p>
    <w:p w14:paraId="4AB1553A" w14:textId="77777777" w:rsidR="00375E87" w:rsidRPr="00375E87" w:rsidRDefault="00375E87" w:rsidP="00375E87">
      <w:r w:rsidRPr="00375E87">
        <w:t>@Composable</w:t>
      </w:r>
    </w:p>
    <w:p w14:paraId="101F755B" w14:textId="77777777" w:rsidR="00375E87" w:rsidRPr="00375E87" w:rsidRDefault="00375E87" w:rsidP="00375E87">
      <w:r w:rsidRPr="00375E87">
        <w:t>fun GreetingText(message: String, modifier: Modifier = Modifier) {</w:t>
      </w:r>
    </w:p>
    <w:p w14:paraId="21E5CB06" w14:textId="77777777" w:rsidR="00375E87" w:rsidRPr="00375E87" w:rsidRDefault="00375E87" w:rsidP="00375E87">
      <w:r w:rsidRPr="00375E87">
        <w:t xml:space="preserve">    Text(</w:t>
      </w:r>
    </w:p>
    <w:p w14:paraId="07AA6A0B" w14:textId="77777777" w:rsidR="00375E87" w:rsidRPr="00375E87" w:rsidRDefault="00375E87" w:rsidP="00375E87">
      <w:r w:rsidRPr="00375E87">
        <w:t xml:space="preserve">        text = message,</w:t>
      </w:r>
    </w:p>
    <w:p w14:paraId="2FB2D8B3" w14:textId="77777777" w:rsidR="00375E87" w:rsidRPr="00375E87" w:rsidRDefault="00375E87" w:rsidP="00375E87">
      <w:r w:rsidRPr="00375E87">
        <w:t xml:space="preserve">        fontSize = 100.sp,</w:t>
      </w:r>
    </w:p>
    <w:p w14:paraId="7B302769" w14:textId="77777777" w:rsidR="00375E87" w:rsidRPr="00375E87" w:rsidRDefault="00375E87" w:rsidP="00375E87">
      <w:r w:rsidRPr="00375E87">
        <w:t xml:space="preserve">        lineHeight = 116.sp,</w:t>
      </w:r>
    </w:p>
    <w:p w14:paraId="0164E5ED" w14:textId="77777777" w:rsidR="00375E87" w:rsidRPr="00375E87" w:rsidRDefault="00375E87" w:rsidP="00375E87">
      <w:r w:rsidRPr="00375E87">
        <w:t xml:space="preserve">    )</w:t>
      </w:r>
    </w:p>
    <w:p w14:paraId="16D57577" w14:textId="77777777" w:rsidR="00375E87" w:rsidRPr="00375E87" w:rsidRDefault="00375E87" w:rsidP="00375E87">
      <w:r w:rsidRPr="00375E87">
        <w:t>}</w:t>
      </w:r>
    </w:p>
    <w:p w14:paraId="16080AD6" w14:textId="360539CD" w:rsidR="00375E87" w:rsidRPr="00375E87" w:rsidRDefault="00375E87" w:rsidP="00375E87">
      <w:r w:rsidRPr="00375E87">
        <w:lastRenderedPageBreak/>
        <w:drawing>
          <wp:inline distT="0" distB="0" distL="0" distR="0" wp14:anchorId="06CF30A3" wp14:editId="30688D65">
            <wp:extent cx="5835650" cy="5772150"/>
            <wp:effectExtent l="0" t="0" r="0" b="0"/>
            <wp:docPr id="182449112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35650" cy="5772150"/>
                    </a:xfrm>
                    <a:prstGeom prst="rect">
                      <a:avLst/>
                    </a:prstGeom>
                    <a:noFill/>
                    <a:ln>
                      <a:noFill/>
                    </a:ln>
                  </pic:spPr>
                </pic:pic>
              </a:graphicData>
            </a:graphic>
          </wp:inline>
        </w:drawing>
      </w:r>
    </w:p>
    <w:p w14:paraId="4D945FFD" w14:textId="77777777" w:rsidR="00375E87" w:rsidRPr="00375E87" w:rsidRDefault="00375E87" w:rsidP="00375E87">
      <w:r w:rsidRPr="00375E87">
        <w:t>Now you can experiment with different font sizes.</w:t>
      </w:r>
    </w:p>
    <w:p w14:paraId="50333D7F" w14:textId="77777777" w:rsidR="00375E87" w:rsidRPr="00375E87" w:rsidRDefault="00375E87" w:rsidP="00375E87">
      <w:pPr>
        <w:rPr>
          <w:b/>
          <w:bCs/>
        </w:rPr>
      </w:pPr>
      <w:r w:rsidRPr="00375E87">
        <w:rPr>
          <w:b/>
          <w:bCs/>
        </w:rPr>
        <w:t xml:space="preserve">7. Add another text element </w:t>
      </w:r>
    </w:p>
    <w:p w14:paraId="58CB055B" w14:textId="77777777" w:rsidR="00375E87" w:rsidRPr="00375E87" w:rsidRDefault="00375E87" w:rsidP="00375E87">
      <w:r w:rsidRPr="00375E87">
        <w:t>In your previous tasks, you added a birthday-greeting message to your friend. In this task, you sign your card with your name.</w:t>
      </w:r>
    </w:p>
    <w:p w14:paraId="7F995430" w14:textId="77777777" w:rsidR="00375E87" w:rsidRPr="00375E87" w:rsidRDefault="00375E87" w:rsidP="00375E87">
      <w:pPr>
        <w:numPr>
          <w:ilvl w:val="0"/>
          <w:numId w:val="28"/>
        </w:numPr>
      </w:pPr>
      <w:r w:rsidRPr="00375E87">
        <w:t>In the MainActivity.kt file, scroll to the GreetingText() function.</w:t>
      </w:r>
    </w:p>
    <w:p w14:paraId="383FB75D" w14:textId="77777777" w:rsidR="00375E87" w:rsidRPr="00375E87" w:rsidRDefault="00375E87" w:rsidP="00375E87">
      <w:pPr>
        <w:numPr>
          <w:ilvl w:val="0"/>
          <w:numId w:val="28"/>
        </w:numPr>
      </w:pPr>
      <w:r w:rsidRPr="00375E87">
        <w:t>Pass the function a from parameter of type String for your signature.</w:t>
      </w:r>
    </w:p>
    <w:p w14:paraId="7F6A436C" w14:textId="77777777" w:rsidR="00375E87" w:rsidRPr="00375E87" w:rsidRDefault="00375E87" w:rsidP="00375E87">
      <w:r w:rsidRPr="00375E87">
        <w:t>fun GreetingText(message: String, from: String, modifier: Modifier = Modifier)</w:t>
      </w:r>
    </w:p>
    <w:p w14:paraId="2AA981DE" w14:textId="77777777" w:rsidR="00375E87" w:rsidRPr="00375E87" w:rsidRDefault="00375E87" w:rsidP="00375E87">
      <w:r w:rsidRPr="00375E87">
        <w:rPr>
          <w:b/>
          <w:bCs/>
        </w:rPr>
        <w:t>Note</w:t>
      </w:r>
      <w:r w:rsidRPr="00375E87">
        <w:t>: The order of the function parameters doesn't matter if you use the named arguments in the function call.</w:t>
      </w:r>
    </w:p>
    <w:p w14:paraId="43E7F066" w14:textId="77777777" w:rsidR="00375E87" w:rsidRPr="00375E87" w:rsidRDefault="00375E87" w:rsidP="00375E87">
      <w:pPr>
        <w:numPr>
          <w:ilvl w:val="0"/>
          <w:numId w:val="29"/>
        </w:numPr>
      </w:pPr>
      <w:r w:rsidRPr="00375E87">
        <w:lastRenderedPageBreak/>
        <w:t>After the birthday message Text composable, add another Text composable that accepts a text argument set to the from value.</w:t>
      </w:r>
    </w:p>
    <w:p w14:paraId="33FE4F39" w14:textId="77777777" w:rsidR="00375E87" w:rsidRPr="00375E87" w:rsidRDefault="00375E87" w:rsidP="00375E87">
      <w:r w:rsidRPr="00375E87">
        <w:t>@Composable</w:t>
      </w:r>
    </w:p>
    <w:p w14:paraId="3E321333" w14:textId="77777777" w:rsidR="00375E87" w:rsidRPr="00375E87" w:rsidRDefault="00375E87" w:rsidP="00375E87">
      <w:r w:rsidRPr="00375E87">
        <w:t>fun GreetingText(message: String, from: String, modifier: Modifier = Modifier) {</w:t>
      </w:r>
    </w:p>
    <w:p w14:paraId="22176F09" w14:textId="77777777" w:rsidR="00375E87" w:rsidRPr="00375E87" w:rsidRDefault="00375E87" w:rsidP="00375E87">
      <w:r w:rsidRPr="00375E87">
        <w:t xml:space="preserve">    Text(</w:t>
      </w:r>
    </w:p>
    <w:p w14:paraId="780B6822" w14:textId="77777777" w:rsidR="00375E87" w:rsidRPr="00375E87" w:rsidRDefault="00375E87" w:rsidP="00375E87">
      <w:r w:rsidRPr="00375E87">
        <w:t xml:space="preserve">        // ...</w:t>
      </w:r>
    </w:p>
    <w:p w14:paraId="68A6E592" w14:textId="77777777" w:rsidR="00375E87" w:rsidRPr="00375E87" w:rsidRDefault="00375E87" w:rsidP="00375E87">
      <w:r w:rsidRPr="00375E87">
        <w:t xml:space="preserve">    )</w:t>
      </w:r>
    </w:p>
    <w:p w14:paraId="65C210BE" w14:textId="77777777" w:rsidR="00375E87" w:rsidRPr="00375E87" w:rsidRDefault="00375E87" w:rsidP="00375E87">
      <w:r w:rsidRPr="00375E87">
        <w:t xml:space="preserve">    Text(</w:t>
      </w:r>
    </w:p>
    <w:p w14:paraId="610928C8" w14:textId="77777777" w:rsidR="00375E87" w:rsidRPr="00375E87" w:rsidRDefault="00375E87" w:rsidP="00375E87">
      <w:r w:rsidRPr="00375E87">
        <w:t xml:space="preserve">        text = from</w:t>
      </w:r>
    </w:p>
    <w:p w14:paraId="376E5FBE" w14:textId="77777777" w:rsidR="00375E87" w:rsidRPr="00375E87" w:rsidRDefault="00375E87" w:rsidP="00375E87">
      <w:r w:rsidRPr="00375E87">
        <w:t xml:space="preserve">    )</w:t>
      </w:r>
    </w:p>
    <w:p w14:paraId="205BC2C2" w14:textId="77777777" w:rsidR="00375E87" w:rsidRPr="00375E87" w:rsidRDefault="00375E87" w:rsidP="00375E87">
      <w:r w:rsidRPr="00375E87">
        <w:t>}</w:t>
      </w:r>
    </w:p>
    <w:p w14:paraId="7B4B51EF" w14:textId="77777777" w:rsidR="00375E87" w:rsidRPr="00375E87" w:rsidRDefault="00375E87" w:rsidP="00375E87">
      <w:pPr>
        <w:numPr>
          <w:ilvl w:val="0"/>
          <w:numId w:val="30"/>
        </w:numPr>
      </w:pPr>
      <w:r w:rsidRPr="00375E87">
        <w:t>Add a fontSize named argument set to a value of 36.sp.</w:t>
      </w:r>
    </w:p>
    <w:p w14:paraId="13932647" w14:textId="77777777" w:rsidR="00375E87" w:rsidRPr="00375E87" w:rsidRDefault="00375E87" w:rsidP="00375E87">
      <w:r w:rsidRPr="00375E87">
        <w:t>Text(</w:t>
      </w:r>
    </w:p>
    <w:p w14:paraId="0F302D5D" w14:textId="77777777" w:rsidR="00375E87" w:rsidRPr="00375E87" w:rsidRDefault="00375E87" w:rsidP="00375E87">
      <w:r w:rsidRPr="00375E87">
        <w:t xml:space="preserve">    text = from,</w:t>
      </w:r>
    </w:p>
    <w:p w14:paraId="46490BC5" w14:textId="77777777" w:rsidR="00375E87" w:rsidRPr="00375E87" w:rsidRDefault="00375E87" w:rsidP="00375E87">
      <w:r w:rsidRPr="00375E87">
        <w:t xml:space="preserve">    fontSize = 36.sp</w:t>
      </w:r>
    </w:p>
    <w:p w14:paraId="7B556D3D" w14:textId="77777777" w:rsidR="00375E87" w:rsidRPr="00375E87" w:rsidRDefault="00375E87" w:rsidP="00375E87">
      <w:r w:rsidRPr="00375E87">
        <w:t>)</w:t>
      </w:r>
    </w:p>
    <w:p w14:paraId="174CB3D9" w14:textId="77777777" w:rsidR="00375E87" w:rsidRPr="00375E87" w:rsidRDefault="00375E87" w:rsidP="00375E87">
      <w:pPr>
        <w:numPr>
          <w:ilvl w:val="0"/>
          <w:numId w:val="31"/>
        </w:numPr>
      </w:pPr>
      <w:r w:rsidRPr="00375E87">
        <w:t>Scroll to the BirthdayCardPreview() function.</w:t>
      </w:r>
    </w:p>
    <w:p w14:paraId="749C5AE1" w14:textId="77777777" w:rsidR="00375E87" w:rsidRPr="00375E87" w:rsidRDefault="00375E87" w:rsidP="00375E87">
      <w:pPr>
        <w:numPr>
          <w:ilvl w:val="0"/>
          <w:numId w:val="31"/>
        </w:numPr>
      </w:pPr>
      <w:r w:rsidRPr="00375E87">
        <w:t>Add another String argument to sign your card, such as "From Emma".</w:t>
      </w:r>
    </w:p>
    <w:p w14:paraId="2D575BC8" w14:textId="77777777" w:rsidR="00375E87" w:rsidRPr="00375E87" w:rsidRDefault="00375E87" w:rsidP="00375E87">
      <w:r w:rsidRPr="00375E87">
        <w:t>GreetingText(message = "Happy Birthday Sam!", from = "From Emma")</w:t>
      </w:r>
    </w:p>
    <w:p w14:paraId="0B68CCD2" w14:textId="77777777" w:rsidR="00375E87" w:rsidRPr="00375E87" w:rsidRDefault="00375E87" w:rsidP="00375E87">
      <w:pPr>
        <w:numPr>
          <w:ilvl w:val="0"/>
          <w:numId w:val="32"/>
        </w:numPr>
      </w:pPr>
      <w:r w:rsidRPr="00375E87">
        <w:t>Notice the preview.</w:t>
      </w:r>
    </w:p>
    <w:p w14:paraId="4E863A80" w14:textId="7B46E371" w:rsidR="00375E87" w:rsidRPr="00375E87" w:rsidRDefault="00375E87" w:rsidP="00375E87">
      <w:r w:rsidRPr="00375E87">
        <w:lastRenderedPageBreak/>
        <w:drawing>
          <wp:inline distT="0" distB="0" distL="0" distR="0" wp14:anchorId="55899842" wp14:editId="27802CE4">
            <wp:extent cx="5943600" cy="5684520"/>
            <wp:effectExtent l="0" t="0" r="0" b="0"/>
            <wp:docPr id="14557788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684520"/>
                    </a:xfrm>
                    <a:prstGeom prst="rect">
                      <a:avLst/>
                    </a:prstGeom>
                    <a:noFill/>
                    <a:ln>
                      <a:noFill/>
                    </a:ln>
                  </pic:spPr>
                </pic:pic>
              </a:graphicData>
            </a:graphic>
          </wp:inline>
        </w:drawing>
      </w:r>
    </w:p>
    <w:p w14:paraId="0E7F32C5" w14:textId="77777777" w:rsidR="00375E87" w:rsidRPr="00375E87" w:rsidRDefault="00375E87" w:rsidP="00375E87">
      <w:r w:rsidRPr="00375E87">
        <w:t>A composable function might describe several UI elements. However, if you don't provide guidance on how to arrange them, Compose might arrange the elements in a way that you don't like. For example, the previous code generates two text elements that overlap each other because there's no guidance on how to arrange the two composables.</w:t>
      </w:r>
    </w:p>
    <w:p w14:paraId="40CB631E" w14:textId="77777777" w:rsidR="00375E87" w:rsidRPr="00375E87" w:rsidRDefault="00375E87" w:rsidP="00375E87">
      <w:r w:rsidRPr="00375E87">
        <w:t>In your next task, you will learn how to arrange the composables in a row and in a column.</w:t>
      </w:r>
    </w:p>
    <w:p w14:paraId="55A64E8A" w14:textId="77777777" w:rsidR="00375E87" w:rsidRPr="00375E87" w:rsidRDefault="00375E87" w:rsidP="00375E87">
      <w:pPr>
        <w:rPr>
          <w:b/>
          <w:bCs/>
        </w:rPr>
      </w:pPr>
      <w:r w:rsidRPr="00375E87">
        <w:rPr>
          <w:b/>
          <w:bCs/>
        </w:rPr>
        <w:t xml:space="preserve">8. Arrange the text elements in a row and column </w:t>
      </w:r>
    </w:p>
    <w:p w14:paraId="681FD966" w14:textId="77777777" w:rsidR="00375E87" w:rsidRPr="00375E87" w:rsidRDefault="00375E87" w:rsidP="00375E87">
      <w:pPr>
        <w:rPr>
          <w:b/>
          <w:bCs/>
        </w:rPr>
      </w:pPr>
      <w:r w:rsidRPr="00375E87">
        <w:rPr>
          <w:b/>
          <w:bCs/>
        </w:rPr>
        <w:t>UI Hierarchy</w:t>
      </w:r>
    </w:p>
    <w:p w14:paraId="28E41305" w14:textId="77777777" w:rsidR="00375E87" w:rsidRPr="00375E87" w:rsidRDefault="00375E87" w:rsidP="00375E87">
      <w:r w:rsidRPr="00375E87">
        <w:t xml:space="preserve">The UI hierarchy is based on containment, meaning one component can contain one or more components, and the terms parent and child are sometimes used. The context here is that the parent UI elements contain children UI elements, which in turn can contain children UI elements. </w:t>
      </w:r>
      <w:r w:rsidRPr="00375E87">
        <w:lastRenderedPageBreak/>
        <w:t>In this section, you will learn about Column, Row, and Box composables, which can act as parent UI elements.</w:t>
      </w:r>
    </w:p>
    <w:p w14:paraId="50BA6F0C" w14:textId="295E345F" w:rsidR="00375E87" w:rsidRPr="00375E87" w:rsidRDefault="00375E87" w:rsidP="00375E87">
      <w:r w:rsidRPr="00375E87">
        <w:drawing>
          <wp:inline distT="0" distB="0" distL="0" distR="0" wp14:anchorId="1AA2FAEA" wp14:editId="378CA337">
            <wp:extent cx="5943600" cy="4322445"/>
            <wp:effectExtent l="0" t="0" r="0" b="0"/>
            <wp:docPr id="14649274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inline>
        </w:drawing>
      </w:r>
    </w:p>
    <w:p w14:paraId="1B42FD19" w14:textId="77777777" w:rsidR="00375E87" w:rsidRPr="00375E87" w:rsidRDefault="00375E87" w:rsidP="00375E87">
      <w:r w:rsidRPr="00375E87">
        <w:t xml:space="preserve">The three basic, standard layout elements in Compose are </w:t>
      </w:r>
      <w:hyperlink r:id="rId38" w:anchor="Column(androidx.compose.ui.Modifier,androidx.compose.foundation.layout.Arrangement.Vertical,androidx.compose.ui.Alignment.Horizontal,kotlin.Function1)" w:tgtFrame="_blank" w:history="1">
        <w:r w:rsidRPr="00375E87">
          <w:rPr>
            <w:rStyle w:val="Hyperlink"/>
          </w:rPr>
          <w:t>Column</w:t>
        </w:r>
      </w:hyperlink>
      <w:r w:rsidRPr="00375E87">
        <w:t xml:space="preserve">, </w:t>
      </w:r>
      <w:hyperlink r:id="rId39" w:anchor="Row(androidx.compose.ui.Modifier,androidx.compose.foundation.layout.Arrangement.Horizontal,androidx.compose.ui.Alignment.Vertical,kotlin.Function1)" w:tgtFrame="_blank" w:history="1">
        <w:r w:rsidRPr="00375E87">
          <w:rPr>
            <w:rStyle w:val="Hyperlink"/>
          </w:rPr>
          <w:t>Row</w:t>
        </w:r>
      </w:hyperlink>
      <w:r w:rsidRPr="00375E87">
        <w:t xml:space="preserve">, and </w:t>
      </w:r>
      <w:hyperlink r:id="rId40" w:anchor="Box(androidx.compose.ui.Modifier,androidx.compose.ui.Alignment,kotlin.Boolean,kotlin.Function1)" w:tgtFrame="_blank" w:history="1">
        <w:r w:rsidRPr="00375E87">
          <w:rPr>
            <w:rStyle w:val="Hyperlink"/>
          </w:rPr>
          <w:t>Box</w:t>
        </w:r>
      </w:hyperlink>
      <w:r w:rsidRPr="00375E87">
        <w:t xml:space="preserve"> composables. You learn more about the Box composable in the next codelab.</w:t>
      </w:r>
    </w:p>
    <w:p w14:paraId="73F46479" w14:textId="11BCDAA1" w:rsidR="00375E87" w:rsidRPr="00375E87" w:rsidRDefault="00375E87" w:rsidP="00375E87">
      <w:r w:rsidRPr="00375E87">
        <w:drawing>
          <wp:inline distT="0" distB="0" distL="0" distR="0" wp14:anchorId="79809BCD" wp14:editId="6439A005">
            <wp:extent cx="3829050" cy="2457450"/>
            <wp:effectExtent l="0" t="0" r="0" b="0"/>
            <wp:docPr id="975602368" name="Picture 47" descr="column showing three elements  arranged vertically and a row showing three elements arranged horizontal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olumn showing three elements  arranged vertically and a row showing three elements arranged horizontally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29050" cy="2457450"/>
                    </a:xfrm>
                    <a:prstGeom prst="rect">
                      <a:avLst/>
                    </a:prstGeom>
                    <a:noFill/>
                    <a:ln>
                      <a:noFill/>
                    </a:ln>
                  </pic:spPr>
                </pic:pic>
              </a:graphicData>
            </a:graphic>
          </wp:inline>
        </w:drawing>
      </w:r>
    </w:p>
    <w:p w14:paraId="01BF5F3C" w14:textId="77777777" w:rsidR="00375E87" w:rsidRPr="00375E87" w:rsidRDefault="00375E87" w:rsidP="00375E87">
      <w:r w:rsidRPr="00375E87">
        <w:lastRenderedPageBreak/>
        <w:t>Column, Row, and Box are composable functions that take composable content as arguments, so you can place items inside these layout elements. For example, each child element inside a Row composable is placed horizontally next to each other in a row.</w:t>
      </w:r>
    </w:p>
    <w:p w14:paraId="25B53C38" w14:textId="77777777" w:rsidR="00375E87" w:rsidRPr="00375E87" w:rsidRDefault="00375E87" w:rsidP="00375E87">
      <w:r w:rsidRPr="00375E87">
        <w:t>// Don't copy.</w:t>
      </w:r>
    </w:p>
    <w:p w14:paraId="34D3E565" w14:textId="77777777" w:rsidR="00375E87" w:rsidRPr="00375E87" w:rsidRDefault="00375E87" w:rsidP="00375E87">
      <w:r w:rsidRPr="00375E87">
        <w:t>Row {</w:t>
      </w:r>
    </w:p>
    <w:p w14:paraId="40143540" w14:textId="77777777" w:rsidR="00375E87" w:rsidRPr="00375E87" w:rsidRDefault="00375E87" w:rsidP="00375E87">
      <w:r w:rsidRPr="00375E87">
        <w:t xml:space="preserve">    Text("First Column")</w:t>
      </w:r>
    </w:p>
    <w:p w14:paraId="624B9EC1" w14:textId="77777777" w:rsidR="00375E87" w:rsidRPr="00375E87" w:rsidRDefault="00375E87" w:rsidP="00375E87">
      <w:r w:rsidRPr="00375E87">
        <w:t xml:space="preserve">    Text("Second Column")</w:t>
      </w:r>
    </w:p>
    <w:p w14:paraId="0A164F66" w14:textId="77777777" w:rsidR="00375E87" w:rsidRPr="00375E87" w:rsidRDefault="00375E87" w:rsidP="00375E87">
      <w:r w:rsidRPr="00375E87">
        <w:t>}</w:t>
      </w:r>
    </w:p>
    <w:p w14:paraId="14F0A425" w14:textId="77777777" w:rsidR="00375E87" w:rsidRPr="00375E87" w:rsidRDefault="00375E87" w:rsidP="00375E87">
      <w:r w:rsidRPr="00375E87">
        <w:t>These text elements display next to each other on the screen as seen in this image.</w:t>
      </w:r>
    </w:p>
    <w:p w14:paraId="6ED5D9BC" w14:textId="77777777" w:rsidR="00375E87" w:rsidRPr="00375E87" w:rsidRDefault="00375E87" w:rsidP="00375E87">
      <w:r w:rsidRPr="00375E87">
        <w:t>The blue borders are only for demonstration purposes and don't display.</w:t>
      </w:r>
    </w:p>
    <w:p w14:paraId="1D0EE747" w14:textId="39520F4E" w:rsidR="00375E87" w:rsidRPr="00375E87" w:rsidRDefault="00375E87" w:rsidP="00375E87">
      <w:r w:rsidRPr="00375E87">
        <w:drawing>
          <wp:inline distT="0" distB="0" distL="0" distR="0" wp14:anchorId="55E5FB89" wp14:editId="52287A73">
            <wp:extent cx="5943600" cy="1131570"/>
            <wp:effectExtent l="0" t="0" r="0" b="0"/>
            <wp:docPr id="18282309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131570"/>
                    </a:xfrm>
                    <a:prstGeom prst="rect">
                      <a:avLst/>
                    </a:prstGeom>
                    <a:noFill/>
                    <a:ln>
                      <a:noFill/>
                    </a:ln>
                  </pic:spPr>
                </pic:pic>
              </a:graphicData>
            </a:graphic>
          </wp:inline>
        </w:drawing>
      </w:r>
    </w:p>
    <w:p w14:paraId="5FCB4A82" w14:textId="77777777" w:rsidR="00375E87" w:rsidRPr="00375E87" w:rsidRDefault="00375E87" w:rsidP="00375E87">
      <w:pPr>
        <w:rPr>
          <w:b/>
          <w:bCs/>
        </w:rPr>
      </w:pPr>
      <w:r w:rsidRPr="00375E87">
        <w:rPr>
          <w:b/>
          <w:bCs/>
        </w:rPr>
        <w:t>Trailing lambda syntax</w:t>
      </w:r>
    </w:p>
    <w:p w14:paraId="14F65484" w14:textId="77777777" w:rsidR="00375E87" w:rsidRPr="00375E87" w:rsidRDefault="00375E87" w:rsidP="00375E87">
      <w:r w:rsidRPr="00375E87">
        <w:t xml:space="preserve">Notice in the previous code snippet that curly braces are used instead of parentheses in the Row composable function. This is called </w:t>
      </w:r>
      <w:r w:rsidRPr="00375E87">
        <w:rPr>
          <w:i/>
          <w:iCs/>
        </w:rPr>
        <w:t>Trailing Lambda Syntax</w:t>
      </w:r>
      <w:r w:rsidRPr="00375E87">
        <w:t xml:space="preserve">. You learn about </w:t>
      </w:r>
      <w:r w:rsidRPr="00375E87">
        <w:rPr>
          <w:i/>
          <w:iCs/>
        </w:rPr>
        <w:t>lambdas</w:t>
      </w:r>
      <w:r w:rsidRPr="00375E87">
        <w:t xml:space="preserve"> and trailing lambda syntax in detail later in the course. For now, get familiar with this commonly used Compose syntax.</w:t>
      </w:r>
    </w:p>
    <w:p w14:paraId="49150606" w14:textId="77777777" w:rsidR="00375E87" w:rsidRPr="00375E87" w:rsidRDefault="00375E87" w:rsidP="00375E87">
      <w:r w:rsidRPr="00375E87">
        <w:t>Kotlin offers a special syntax for passing functions as parameters to functions, when the last parameter is a function.</w:t>
      </w:r>
    </w:p>
    <w:p w14:paraId="4694E541" w14:textId="7C0B8DCD" w:rsidR="00375E87" w:rsidRPr="00375E87" w:rsidRDefault="00375E87" w:rsidP="00375E87">
      <w:r w:rsidRPr="00375E87">
        <w:drawing>
          <wp:inline distT="0" distB="0" distL="0" distR="0" wp14:anchorId="72EF9E8B" wp14:editId="7165317D">
            <wp:extent cx="5943600" cy="1755775"/>
            <wp:effectExtent l="0" t="0" r="0" b="0"/>
            <wp:docPr id="564755116" name="Picture 45" descr="function parameter is the las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unction parameter is the last paramet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592BB69E" w14:textId="77777777" w:rsidR="00375E87" w:rsidRPr="00375E87" w:rsidRDefault="00375E87" w:rsidP="00375E87">
      <w:r w:rsidRPr="00375E87">
        <w:t>When you pass a function as that parameter, you can use trailing lambda syntax. Instead of putting the function inside the parentheses, you can place it outside the parentheses in curly braces. This is a recommended and common practice in Compose, so you need to be familiar with how the code looks.</w:t>
      </w:r>
    </w:p>
    <w:p w14:paraId="7D09BA97" w14:textId="77777777" w:rsidR="00375E87" w:rsidRPr="00375E87" w:rsidRDefault="00375E87" w:rsidP="00375E87">
      <w:r w:rsidRPr="00375E87">
        <w:lastRenderedPageBreak/>
        <w:t>For example, the last parameter in the Row() composable function is the content parameter, a function that describes the child UI elements. Suppose you wanted to create a row that contains three text elements. This code would work, but it's very cumbersome to use named parameter for the trailing lambda:</w:t>
      </w:r>
    </w:p>
    <w:p w14:paraId="794821F9" w14:textId="77777777" w:rsidR="00375E87" w:rsidRPr="00375E87" w:rsidRDefault="00375E87" w:rsidP="00375E87">
      <w:r w:rsidRPr="00375E87">
        <w:t>Row(</w:t>
      </w:r>
    </w:p>
    <w:p w14:paraId="5F4C35AE" w14:textId="77777777" w:rsidR="00375E87" w:rsidRPr="00375E87" w:rsidRDefault="00375E87" w:rsidP="00375E87">
      <w:r w:rsidRPr="00375E87">
        <w:t xml:space="preserve">    content = {</w:t>
      </w:r>
    </w:p>
    <w:p w14:paraId="09B44787" w14:textId="77777777" w:rsidR="00375E87" w:rsidRPr="00375E87" w:rsidRDefault="00375E87" w:rsidP="00375E87">
      <w:r w:rsidRPr="00375E87">
        <w:t xml:space="preserve">        Text("Some text")</w:t>
      </w:r>
    </w:p>
    <w:p w14:paraId="6428CE6C" w14:textId="77777777" w:rsidR="00375E87" w:rsidRPr="00375E87" w:rsidRDefault="00375E87" w:rsidP="00375E87">
      <w:r w:rsidRPr="00375E87">
        <w:t xml:space="preserve">        Text("Some more text")</w:t>
      </w:r>
    </w:p>
    <w:p w14:paraId="0C83F0E9" w14:textId="77777777" w:rsidR="00375E87" w:rsidRPr="00375E87" w:rsidRDefault="00375E87" w:rsidP="00375E87">
      <w:r w:rsidRPr="00375E87">
        <w:t xml:space="preserve">        Text("Last text")</w:t>
      </w:r>
    </w:p>
    <w:p w14:paraId="3CBDCECC" w14:textId="77777777" w:rsidR="00375E87" w:rsidRPr="00375E87" w:rsidRDefault="00375E87" w:rsidP="00375E87">
      <w:r w:rsidRPr="00375E87">
        <w:t xml:space="preserve">    }</w:t>
      </w:r>
    </w:p>
    <w:p w14:paraId="58B32BC5" w14:textId="77777777" w:rsidR="00375E87" w:rsidRPr="00375E87" w:rsidRDefault="00375E87" w:rsidP="00375E87">
      <w:r w:rsidRPr="00375E87">
        <w:t>)</w:t>
      </w:r>
    </w:p>
    <w:p w14:paraId="6CA2FF3A" w14:textId="77777777" w:rsidR="00375E87" w:rsidRPr="00375E87" w:rsidRDefault="00375E87" w:rsidP="00375E87">
      <w:r w:rsidRPr="00375E87">
        <w:t>Because the content parameter is the last one in the function signature and you pass its value as a lambda expression (for now, it's okay if you don't know what a lambda is, just familiarize yourself with the syntax), you can remove the content parameter and the parentheses as follows:</w:t>
      </w:r>
    </w:p>
    <w:p w14:paraId="44264C08" w14:textId="77777777" w:rsidR="00375E87" w:rsidRPr="00375E87" w:rsidRDefault="00375E87" w:rsidP="00375E87">
      <w:r w:rsidRPr="00375E87">
        <w:t>Row {</w:t>
      </w:r>
    </w:p>
    <w:p w14:paraId="0C3FA168" w14:textId="77777777" w:rsidR="00375E87" w:rsidRPr="00375E87" w:rsidRDefault="00375E87" w:rsidP="00375E87">
      <w:r w:rsidRPr="00375E87">
        <w:t xml:space="preserve">    Text("Some text")</w:t>
      </w:r>
    </w:p>
    <w:p w14:paraId="001FC5BD" w14:textId="77777777" w:rsidR="00375E87" w:rsidRPr="00375E87" w:rsidRDefault="00375E87" w:rsidP="00375E87">
      <w:r w:rsidRPr="00375E87">
        <w:t xml:space="preserve">    Text("Some more text")</w:t>
      </w:r>
    </w:p>
    <w:p w14:paraId="5DF1848D" w14:textId="77777777" w:rsidR="00375E87" w:rsidRPr="00375E87" w:rsidRDefault="00375E87" w:rsidP="00375E87">
      <w:r w:rsidRPr="00375E87">
        <w:t xml:space="preserve">    Text("Last text")</w:t>
      </w:r>
    </w:p>
    <w:p w14:paraId="15770B77" w14:textId="77777777" w:rsidR="00375E87" w:rsidRPr="00375E87" w:rsidRDefault="00375E87" w:rsidP="00375E87">
      <w:r w:rsidRPr="00375E87">
        <w:t>}</w:t>
      </w:r>
    </w:p>
    <w:p w14:paraId="12FF87DC" w14:textId="77777777" w:rsidR="00375E87" w:rsidRPr="00375E87" w:rsidRDefault="00375E87" w:rsidP="00375E87">
      <w:pPr>
        <w:rPr>
          <w:b/>
          <w:bCs/>
        </w:rPr>
      </w:pPr>
      <w:r w:rsidRPr="00375E87">
        <w:rPr>
          <w:b/>
          <w:bCs/>
        </w:rPr>
        <w:t>Arrange the text elements in a row</w:t>
      </w:r>
    </w:p>
    <w:p w14:paraId="700BBC2A" w14:textId="77777777" w:rsidR="00375E87" w:rsidRPr="00375E87" w:rsidRDefault="00375E87" w:rsidP="00375E87">
      <w:r w:rsidRPr="00375E87">
        <w:t>In this task, you arrange the text elements in your app in a row to avoid overlap.</w:t>
      </w:r>
    </w:p>
    <w:p w14:paraId="0D3E8EC6" w14:textId="77777777" w:rsidR="00375E87" w:rsidRPr="00375E87" w:rsidRDefault="00375E87" w:rsidP="00375E87">
      <w:pPr>
        <w:numPr>
          <w:ilvl w:val="0"/>
          <w:numId w:val="33"/>
        </w:numPr>
      </w:pPr>
      <w:r w:rsidRPr="00375E87">
        <w:t>In the MainActivity.kt file, scroll to the GreetingText() function.</w:t>
      </w:r>
    </w:p>
    <w:p w14:paraId="33F7EA9E" w14:textId="77777777" w:rsidR="00375E87" w:rsidRPr="00375E87" w:rsidRDefault="00375E87" w:rsidP="00375E87">
      <w:pPr>
        <w:numPr>
          <w:ilvl w:val="0"/>
          <w:numId w:val="33"/>
        </w:numPr>
      </w:pPr>
      <w:r w:rsidRPr="00375E87">
        <w:t xml:space="preserve">Add the Row composable around the text elements so that it shows a row with two text elements. Select the two Text composables, click on the light bulb. Select </w:t>
      </w:r>
      <w:r w:rsidRPr="00375E87">
        <w:rPr>
          <w:b/>
          <w:bCs/>
        </w:rPr>
        <w:t>Surround with widget</w:t>
      </w:r>
      <w:r w:rsidRPr="00375E87">
        <w:t xml:space="preserve"> &gt; </w:t>
      </w:r>
      <w:r w:rsidRPr="00375E87">
        <w:rPr>
          <w:b/>
          <w:bCs/>
        </w:rPr>
        <w:t>Surround with Row</w:t>
      </w:r>
      <w:r w:rsidRPr="00375E87">
        <w:t>.</w:t>
      </w:r>
    </w:p>
    <w:p w14:paraId="48F07B13" w14:textId="182C23CB" w:rsidR="00375E87" w:rsidRPr="00375E87" w:rsidRDefault="00375E87" w:rsidP="00375E87">
      <w:r w:rsidRPr="00375E87">
        <w:lastRenderedPageBreak/>
        <w:drawing>
          <wp:inline distT="0" distB="0" distL="0" distR="0" wp14:anchorId="6DA22A49" wp14:editId="17E2C325">
            <wp:extent cx="5943600" cy="2266315"/>
            <wp:effectExtent l="0" t="0" r="0" b="635"/>
            <wp:docPr id="1450746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266315"/>
                    </a:xfrm>
                    <a:prstGeom prst="rect">
                      <a:avLst/>
                    </a:prstGeom>
                    <a:noFill/>
                    <a:ln>
                      <a:noFill/>
                    </a:ln>
                  </pic:spPr>
                </pic:pic>
              </a:graphicData>
            </a:graphic>
          </wp:inline>
        </w:drawing>
      </w:r>
    </w:p>
    <w:p w14:paraId="4CAE7346" w14:textId="19DF8A3D" w:rsidR="00375E87" w:rsidRPr="00375E87" w:rsidRDefault="00375E87" w:rsidP="00375E87">
      <w:r w:rsidRPr="00375E87">
        <w:drawing>
          <wp:inline distT="0" distB="0" distL="0" distR="0" wp14:anchorId="013D3307" wp14:editId="7487D411">
            <wp:extent cx="5600700" cy="2895600"/>
            <wp:effectExtent l="0" t="0" r="0" b="0"/>
            <wp:docPr id="17790390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0700" cy="2895600"/>
                    </a:xfrm>
                    <a:prstGeom prst="rect">
                      <a:avLst/>
                    </a:prstGeom>
                    <a:noFill/>
                    <a:ln>
                      <a:noFill/>
                    </a:ln>
                  </pic:spPr>
                </pic:pic>
              </a:graphicData>
            </a:graphic>
          </wp:inline>
        </w:drawing>
      </w:r>
    </w:p>
    <w:p w14:paraId="5B89296F" w14:textId="77777777" w:rsidR="00375E87" w:rsidRPr="00375E87" w:rsidRDefault="00375E87" w:rsidP="00375E87">
      <w:r w:rsidRPr="00375E87">
        <w:t>Now the function should look like this code snippet:</w:t>
      </w:r>
    </w:p>
    <w:p w14:paraId="38075B78" w14:textId="77777777" w:rsidR="00375E87" w:rsidRPr="00375E87" w:rsidRDefault="00375E87" w:rsidP="00375E87">
      <w:r w:rsidRPr="00375E87">
        <w:t>@Composable</w:t>
      </w:r>
    </w:p>
    <w:p w14:paraId="0D4CE3C3" w14:textId="77777777" w:rsidR="00375E87" w:rsidRPr="00375E87" w:rsidRDefault="00375E87" w:rsidP="00375E87">
      <w:r w:rsidRPr="00375E87">
        <w:t>fun GreetingText(message: String, from: String, modifier: Modifier = Modifier) {</w:t>
      </w:r>
    </w:p>
    <w:p w14:paraId="59CA6929" w14:textId="77777777" w:rsidR="00375E87" w:rsidRPr="00375E87" w:rsidRDefault="00375E87" w:rsidP="00375E87">
      <w:r w:rsidRPr="00375E87">
        <w:t xml:space="preserve">    Row {</w:t>
      </w:r>
    </w:p>
    <w:p w14:paraId="45312203" w14:textId="77777777" w:rsidR="00375E87" w:rsidRPr="00375E87" w:rsidRDefault="00375E87" w:rsidP="00375E87">
      <w:r w:rsidRPr="00375E87">
        <w:t xml:space="preserve">        Text(</w:t>
      </w:r>
    </w:p>
    <w:p w14:paraId="08F297F2" w14:textId="77777777" w:rsidR="00375E87" w:rsidRPr="00375E87" w:rsidRDefault="00375E87" w:rsidP="00375E87">
      <w:r w:rsidRPr="00375E87">
        <w:t xml:space="preserve">            text = message,</w:t>
      </w:r>
    </w:p>
    <w:p w14:paraId="5DBBE3FF" w14:textId="77777777" w:rsidR="00375E87" w:rsidRPr="00375E87" w:rsidRDefault="00375E87" w:rsidP="00375E87">
      <w:r w:rsidRPr="00375E87">
        <w:t xml:space="preserve">            fontSize = 100.sp,</w:t>
      </w:r>
    </w:p>
    <w:p w14:paraId="0C26999D" w14:textId="77777777" w:rsidR="00375E87" w:rsidRPr="00375E87" w:rsidRDefault="00375E87" w:rsidP="00375E87">
      <w:r w:rsidRPr="00375E87">
        <w:t xml:space="preserve">            lineHeight = 116.sp,</w:t>
      </w:r>
    </w:p>
    <w:p w14:paraId="3FDFC5B2" w14:textId="77777777" w:rsidR="00375E87" w:rsidRPr="00375E87" w:rsidRDefault="00375E87" w:rsidP="00375E87">
      <w:r w:rsidRPr="00375E87">
        <w:t xml:space="preserve">        )</w:t>
      </w:r>
    </w:p>
    <w:p w14:paraId="06B01735" w14:textId="77777777" w:rsidR="00375E87" w:rsidRPr="00375E87" w:rsidRDefault="00375E87" w:rsidP="00375E87">
      <w:r w:rsidRPr="00375E87">
        <w:t xml:space="preserve">        Text(</w:t>
      </w:r>
    </w:p>
    <w:p w14:paraId="2C77020E" w14:textId="77777777" w:rsidR="00375E87" w:rsidRPr="00375E87" w:rsidRDefault="00375E87" w:rsidP="00375E87">
      <w:r w:rsidRPr="00375E87">
        <w:lastRenderedPageBreak/>
        <w:t xml:space="preserve">            text = from,</w:t>
      </w:r>
    </w:p>
    <w:p w14:paraId="6C969698" w14:textId="77777777" w:rsidR="00375E87" w:rsidRPr="00375E87" w:rsidRDefault="00375E87" w:rsidP="00375E87">
      <w:r w:rsidRPr="00375E87">
        <w:t xml:space="preserve">            fontSize = 36.sp</w:t>
      </w:r>
    </w:p>
    <w:p w14:paraId="681C384E" w14:textId="77777777" w:rsidR="00375E87" w:rsidRPr="00375E87" w:rsidRDefault="00375E87" w:rsidP="00375E87">
      <w:r w:rsidRPr="00375E87">
        <w:t xml:space="preserve">        )</w:t>
      </w:r>
    </w:p>
    <w:p w14:paraId="1DA9088A" w14:textId="77777777" w:rsidR="00375E87" w:rsidRPr="00375E87" w:rsidRDefault="00375E87" w:rsidP="00375E87">
      <w:r w:rsidRPr="00375E87">
        <w:t xml:space="preserve">    }</w:t>
      </w:r>
    </w:p>
    <w:p w14:paraId="78B967CD" w14:textId="77777777" w:rsidR="00375E87" w:rsidRPr="00375E87" w:rsidRDefault="00375E87" w:rsidP="00375E87">
      <w:r w:rsidRPr="00375E87">
        <w:t>}</w:t>
      </w:r>
    </w:p>
    <w:p w14:paraId="7BD02339" w14:textId="77777777" w:rsidR="00375E87" w:rsidRPr="00375E87" w:rsidRDefault="00375E87" w:rsidP="00375E87">
      <w:pPr>
        <w:numPr>
          <w:ilvl w:val="0"/>
          <w:numId w:val="34"/>
        </w:numPr>
      </w:pPr>
      <w:r w:rsidRPr="00375E87">
        <w:t>Android Studio auto imports Row function for you. Scroll to the top and notice the import section. The import androidx.compose.foundation.layout.Row should have been added.</w:t>
      </w:r>
    </w:p>
    <w:p w14:paraId="7AE4365E" w14:textId="77777777" w:rsidR="00375E87" w:rsidRPr="00375E87" w:rsidRDefault="00375E87" w:rsidP="00375E87">
      <w:pPr>
        <w:numPr>
          <w:ilvl w:val="0"/>
          <w:numId w:val="34"/>
        </w:numPr>
      </w:pPr>
      <w:r w:rsidRPr="00375E87">
        <w:t xml:space="preserve">Observe the updated preview in the </w:t>
      </w:r>
      <w:r w:rsidRPr="00375E87">
        <w:rPr>
          <w:b/>
          <w:bCs/>
        </w:rPr>
        <w:t>Design</w:t>
      </w:r>
      <w:r w:rsidRPr="00375E87">
        <w:t xml:space="preserve"> pane. Temporarily change the font size for the birthday message to </w:t>
      </w:r>
      <w:hyperlink r:id="rId46" w:tgtFrame="_blank" w:history="1">
        <w:r w:rsidRPr="00375E87">
          <w:rPr>
            <w:rStyle w:val="Hyperlink"/>
          </w:rPr>
          <w:t>30.sp</w:t>
        </w:r>
      </w:hyperlink>
      <w:r w:rsidRPr="00375E87">
        <w:t>.</w:t>
      </w:r>
    </w:p>
    <w:p w14:paraId="2006AD4F" w14:textId="15603F5C" w:rsidR="00375E87" w:rsidRPr="00375E87" w:rsidRDefault="00375E87" w:rsidP="00375E87">
      <w:r w:rsidRPr="00375E87">
        <w:drawing>
          <wp:inline distT="0" distB="0" distL="0" distR="0" wp14:anchorId="23DB3470" wp14:editId="2BF2ACFA">
            <wp:extent cx="5943600" cy="3303905"/>
            <wp:effectExtent l="0" t="0" r="0" b="0"/>
            <wp:docPr id="437921771" name="Picture 42" descr="Birthday greeting and signature are displayed next to each other in a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Birthday greeting and signature are displayed next to each other in a row."/>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3B337E99" w14:textId="77777777" w:rsidR="00375E87" w:rsidRPr="00375E87" w:rsidRDefault="00375E87" w:rsidP="00375E87">
      <w:r w:rsidRPr="00375E87">
        <w:t>The preview looks much better now that there's no overlap. However, this isn't what you want because there's not enough room for your signature. In your next task, you arrange the text elements in a column to resolve this issue.</w:t>
      </w:r>
    </w:p>
    <w:p w14:paraId="418C97B0" w14:textId="77777777" w:rsidR="00375E87" w:rsidRPr="00375E87" w:rsidRDefault="00375E87" w:rsidP="00375E87">
      <w:pPr>
        <w:rPr>
          <w:b/>
          <w:bCs/>
        </w:rPr>
      </w:pPr>
      <w:r w:rsidRPr="00375E87">
        <w:rPr>
          <w:b/>
          <w:bCs/>
        </w:rPr>
        <w:t>Arrange the text elements in a column</w:t>
      </w:r>
    </w:p>
    <w:p w14:paraId="49A40830" w14:textId="77777777" w:rsidR="00375E87" w:rsidRPr="00375E87" w:rsidRDefault="00375E87" w:rsidP="00375E87">
      <w:r w:rsidRPr="00375E87">
        <w:t>In this task, it is your turn to change the GreetingText() function to arrange the text elements in a column. The preview should look like this screenshot:</w:t>
      </w:r>
    </w:p>
    <w:p w14:paraId="34DAFDB1" w14:textId="3DD35E54" w:rsidR="00375E87" w:rsidRPr="00375E87" w:rsidRDefault="00375E87" w:rsidP="00375E87">
      <w:r w:rsidRPr="00375E87">
        <w:lastRenderedPageBreak/>
        <w:drawing>
          <wp:inline distT="0" distB="0" distL="0" distR="0" wp14:anchorId="2B777C90" wp14:editId="334D76CD">
            <wp:extent cx="5943600" cy="6361430"/>
            <wp:effectExtent l="0" t="0" r="0" b="1270"/>
            <wp:docPr id="1007466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361430"/>
                    </a:xfrm>
                    <a:prstGeom prst="rect">
                      <a:avLst/>
                    </a:prstGeom>
                    <a:noFill/>
                    <a:ln>
                      <a:noFill/>
                    </a:ln>
                  </pic:spPr>
                </pic:pic>
              </a:graphicData>
            </a:graphic>
          </wp:inline>
        </w:drawing>
      </w:r>
    </w:p>
    <w:p w14:paraId="50434A7D" w14:textId="77777777" w:rsidR="00375E87" w:rsidRPr="00375E87" w:rsidRDefault="00375E87" w:rsidP="00375E87">
      <w:r w:rsidRPr="00375E87">
        <w:t>Now that you've tried doing this on your own, feel free to check your code against the solution code in this snippet:</w:t>
      </w:r>
    </w:p>
    <w:p w14:paraId="408D796C" w14:textId="77777777" w:rsidR="00375E87" w:rsidRPr="00375E87" w:rsidRDefault="00375E87" w:rsidP="00375E87">
      <w:r w:rsidRPr="00375E87">
        <w:t>@Composable</w:t>
      </w:r>
    </w:p>
    <w:p w14:paraId="0E78002D" w14:textId="77777777" w:rsidR="00375E87" w:rsidRPr="00375E87" w:rsidRDefault="00375E87" w:rsidP="00375E87">
      <w:r w:rsidRPr="00375E87">
        <w:t>fun GreetingText(message: String, from: String, modifier: Modifier = Modifier) {</w:t>
      </w:r>
    </w:p>
    <w:p w14:paraId="2CAB6CF4" w14:textId="77777777" w:rsidR="00375E87" w:rsidRPr="00375E87" w:rsidRDefault="00375E87" w:rsidP="00375E87">
      <w:r w:rsidRPr="00375E87">
        <w:t xml:space="preserve">    Column {</w:t>
      </w:r>
    </w:p>
    <w:p w14:paraId="477FA5BB" w14:textId="77777777" w:rsidR="00375E87" w:rsidRPr="00375E87" w:rsidRDefault="00375E87" w:rsidP="00375E87">
      <w:r w:rsidRPr="00375E87">
        <w:t xml:space="preserve">        Text(</w:t>
      </w:r>
    </w:p>
    <w:p w14:paraId="0705CFA7" w14:textId="77777777" w:rsidR="00375E87" w:rsidRPr="00375E87" w:rsidRDefault="00375E87" w:rsidP="00375E87">
      <w:r w:rsidRPr="00375E87">
        <w:lastRenderedPageBreak/>
        <w:t xml:space="preserve">            text = message,</w:t>
      </w:r>
    </w:p>
    <w:p w14:paraId="04FBEF8C" w14:textId="77777777" w:rsidR="00375E87" w:rsidRPr="00375E87" w:rsidRDefault="00375E87" w:rsidP="00375E87">
      <w:r w:rsidRPr="00375E87">
        <w:t xml:space="preserve">            fontSize = 100.sp,</w:t>
      </w:r>
    </w:p>
    <w:p w14:paraId="502171F9" w14:textId="77777777" w:rsidR="00375E87" w:rsidRPr="00375E87" w:rsidRDefault="00375E87" w:rsidP="00375E87">
      <w:r w:rsidRPr="00375E87">
        <w:t xml:space="preserve">            lineHeight = 116.sp,</w:t>
      </w:r>
    </w:p>
    <w:p w14:paraId="2E1E4C6D" w14:textId="77777777" w:rsidR="00375E87" w:rsidRPr="00375E87" w:rsidRDefault="00375E87" w:rsidP="00375E87">
      <w:r w:rsidRPr="00375E87">
        <w:t xml:space="preserve">        )</w:t>
      </w:r>
    </w:p>
    <w:p w14:paraId="5B66CBCF" w14:textId="77777777" w:rsidR="00375E87" w:rsidRPr="00375E87" w:rsidRDefault="00375E87" w:rsidP="00375E87">
      <w:r w:rsidRPr="00375E87">
        <w:t xml:space="preserve">        Text(</w:t>
      </w:r>
    </w:p>
    <w:p w14:paraId="11A5B8B7" w14:textId="77777777" w:rsidR="00375E87" w:rsidRPr="00375E87" w:rsidRDefault="00375E87" w:rsidP="00375E87">
      <w:r w:rsidRPr="00375E87">
        <w:t xml:space="preserve">            text = from,</w:t>
      </w:r>
    </w:p>
    <w:p w14:paraId="1DAC0944" w14:textId="77777777" w:rsidR="00375E87" w:rsidRPr="00375E87" w:rsidRDefault="00375E87" w:rsidP="00375E87">
      <w:r w:rsidRPr="00375E87">
        <w:t xml:space="preserve">            fontSize = 36.sp</w:t>
      </w:r>
    </w:p>
    <w:p w14:paraId="6BEC45CD" w14:textId="77777777" w:rsidR="00375E87" w:rsidRPr="00375E87" w:rsidRDefault="00375E87" w:rsidP="00375E87">
      <w:r w:rsidRPr="00375E87">
        <w:t xml:space="preserve">        )</w:t>
      </w:r>
    </w:p>
    <w:p w14:paraId="623EA9FB" w14:textId="77777777" w:rsidR="00375E87" w:rsidRPr="00375E87" w:rsidRDefault="00375E87" w:rsidP="00375E87">
      <w:r w:rsidRPr="00375E87">
        <w:t xml:space="preserve">    }</w:t>
      </w:r>
    </w:p>
    <w:p w14:paraId="190BDA3A" w14:textId="77777777" w:rsidR="00375E87" w:rsidRPr="00375E87" w:rsidRDefault="00375E87" w:rsidP="00375E87">
      <w:r w:rsidRPr="00375E87">
        <w:t>}</w:t>
      </w:r>
    </w:p>
    <w:p w14:paraId="76BFA6F4" w14:textId="77777777" w:rsidR="00375E87" w:rsidRPr="00375E87" w:rsidRDefault="00375E87" w:rsidP="00375E87">
      <w:r w:rsidRPr="00375E87">
        <w:t>Notice the auto imported package by Android Studio:</w:t>
      </w:r>
    </w:p>
    <w:p w14:paraId="3174CE36" w14:textId="77777777" w:rsidR="00375E87" w:rsidRPr="00375E87" w:rsidRDefault="00375E87" w:rsidP="00375E87">
      <w:r w:rsidRPr="00375E87">
        <w:t>import androidx.compose.foundation.layout.Column</w:t>
      </w:r>
    </w:p>
    <w:p w14:paraId="6917B2EC" w14:textId="77777777" w:rsidR="00375E87" w:rsidRPr="00375E87" w:rsidRDefault="00375E87" w:rsidP="00375E87">
      <w:r w:rsidRPr="00375E87">
        <w:t>Recollect that you need to pass the modifier parameter to the child element in the composables. That means you need to pass the modifier parameter to the Column composable.</w:t>
      </w:r>
    </w:p>
    <w:p w14:paraId="4D38089C" w14:textId="77777777" w:rsidR="00375E87" w:rsidRPr="00375E87" w:rsidRDefault="00375E87" w:rsidP="00375E87">
      <w:r w:rsidRPr="00375E87">
        <w:t>@Composable</w:t>
      </w:r>
    </w:p>
    <w:p w14:paraId="79AF32B1" w14:textId="77777777" w:rsidR="00375E87" w:rsidRPr="00375E87" w:rsidRDefault="00375E87" w:rsidP="00375E87">
      <w:r w:rsidRPr="00375E87">
        <w:t>fun GreetingText(message: String, from: String, modifier: Modifier = Modifier) {</w:t>
      </w:r>
    </w:p>
    <w:p w14:paraId="5138B154" w14:textId="77777777" w:rsidR="00375E87" w:rsidRPr="00375E87" w:rsidRDefault="00375E87" w:rsidP="00375E87">
      <w:r w:rsidRPr="00375E87">
        <w:t xml:space="preserve">    Column(modifier = modifier) {</w:t>
      </w:r>
    </w:p>
    <w:p w14:paraId="06F7B544" w14:textId="77777777" w:rsidR="00375E87" w:rsidRPr="00375E87" w:rsidRDefault="00375E87" w:rsidP="00375E87">
      <w:r w:rsidRPr="00375E87">
        <w:t xml:space="preserve">        Text(</w:t>
      </w:r>
    </w:p>
    <w:p w14:paraId="67F1ABB2" w14:textId="77777777" w:rsidR="00375E87" w:rsidRPr="00375E87" w:rsidRDefault="00375E87" w:rsidP="00375E87">
      <w:r w:rsidRPr="00375E87">
        <w:t xml:space="preserve">            text = message,</w:t>
      </w:r>
    </w:p>
    <w:p w14:paraId="3D54BC22" w14:textId="77777777" w:rsidR="00375E87" w:rsidRPr="00375E87" w:rsidRDefault="00375E87" w:rsidP="00375E87">
      <w:r w:rsidRPr="00375E87">
        <w:t xml:space="preserve">            fontSize = 100.sp,</w:t>
      </w:r>
    </w:p>
    <w:p w14:paraId="76C2307A" w14:textId="77777777" w:rsidR="00375E87" w:rsidRPr="00375E87" w:rsidRDefault="00375E87" w:rsidP="00375E87">
      <w:r w:rsidRPr="00375E87">
        <w:t xml:space="preserve">            lineHeight = 116.sp,</w:t>
      </w:r>
    </w:p>
    <w:p w14:paraId="12CAA724" w14:textId="77777777" w:rsidR="00375E87" w:rsidRPr="00375E87" w:rsidRDefault="00375E87" w:rsidP="00375E87">
      <w:r w:rsidRPr="00375E87">
        <w:t xml:space="preserve">        )</w:t>
      </w:r>
    </w:p>
    <w:p w14:paraId="037ADC6F" w14:textId="77777777" w:rsidR="00375E87" w:rsidRPr="00375E87" w:rsidRDefault="00375E87" w:rsidP="00375E87">
      <w:r w:rsidRPr="00375E87">
        <w:t xml:space="preserve">        Text(</w:t>
      </w:r>
    </w:p>
    <w:p w14:paraId="1B674553" w14:textId="77777777" w:rsidR="00375E87" w:rsidRPr="00375E87" w:rsidRDefault="00375E87" w:rsidP="00375E87">
      <w:r w:rsidRPr="00375E87">
        <w:t xml:space="preserve">            text = from,</w:t>
      </w:r>
    </w:p>
    <w:p w14:paraId="63DB4110" w14:textId="77777777" w:rsidR="00375E87" w:rsidRPr="00375E87" w:rsidRDefault="00375E87" w:rsidP="00375E87">
      <w:r w:rsidRPr="00375E87">
        <w:t xml:space="preserve">            fontSize = 36.sp</w:t>
      </w:r>
    </w:p>
    <w:p w14:paraId="6D5C00B1" w14:textId="77777777" w:rsidR="00375E87" w:rsidRPr="00375E87" w:rsidRDefault="00375E87" w:rsidP="00375E87">
      <w:r w:rsidRPr="00375E87">
        <w:t xml:space="preserve">        )</w:t>
      </w:r>
    </w:p>
    <w:p w14:paraId="7D936621" w14:textId="77777777" w:rsidR="00375E87" w:rsidRPr="00375E87" w:rsidRDefault="00375E87" w:rsidP="00375E87">
      <w:r w:rsidRPr="00375E87">
        <w:t xml:space="preserve">    }</w:t>
      </w:r>
    </w:p>
    <w:p w14:paraId="1AC20C7B" w14:textId="77777777" w:rsidR="00375E87" w:rsidRPr="00375E87" w:rsidRDefault="00375E87" w:rsidP="00375E87">
      <w:r w:rsidRPr="00375E87">
        <w:t>}</w:t>
      </w:r>
    </w:p>
    <w:p w14:paraId="21659457" w14:textId="77777777" w:rsidR="00375E87" w:rsidRPr="00375E87" w:rsidRDefault="00375E87" w:rsidP="00375E87">
      <w:pPr>
        <w:rPr>
          <w:b/>
          <w:bCs/>
        </w:rPr>
      </w:pPr>
      <w:r w:rsidRPr="00375E87">
        <w:rPr>
          <w:b/>
          <w:bCs/>
        </w:rPr>
        <w:t xml:space="preserve">9. Add greeting to the app </w:t>
      </w:r>
    </w:p>
    <w:p w14:paraId="50F89649" w14:textId="77777777" w:rsidR="00375E87" w:rsidRPr="00375E87" w:rsidRDefault="00375E87" w:rsidP="00375E87">
      <w:r w:rsidRPr="00375E87">
        <w:lastRenderedPageBreak/>
        <w:t>Once you're happy with the preview, it's time to add the composable to your app on your device or emulator.</w:t>
      </w:r>
    </w:p>
    <w:p w14:paraId="6BAA4FB3" w14:textId="77777777" w:rsidR="00375E87" w:rsidRPr="00375E87" w:rsidRDefault="00375E87" w:rsidP="00375E87">
      <w:pPr>
        <w:numPr>
          <w:ilvl w:val="0"/>
          <w:numId w:val="35"/>
        </w:numPr>
      </w:pPr>
      <w:r w:rsidRPr="00375E87">
        <w:t>In the MainActivity.kt file, scroll to the onCreate() function.</w:t>
      </w:r>
    </w:p>
    <w:p w14:paraId="7FC0766B" w14:textId="77777777" w:rsidR="00375E87" w:rsidRPr="00375E87" w:rsidRDefault="00375E87" w:rsidP="00375E87">
      <w:pPr>
        <w:numPr>
          <w:ilvl w:val="0"/>
          <w:numId w:val="35"/>
        </w:numPr>
      </w:pPr>
      <w:r w:rsidRPr="00375E87">
        <w:t>Call the GreetingText() function from the Surface block.</w:t>
      </w:r>
    </w:p>
    <w:p w14:paraId="158BD265" w14:textId="77777777" w:rsidR="00375E87" w:rsidRPr="00375E87" w:rsidRDefault="00375E87" w:rsidP="00375E87">
      <w:pPr>
        <w:numPr>
          <w:ilvl w:val="0"/>
          <w:numId w:val="35"/>
        </w:numPr>
      </w:pPr>
      <w:r w:rsidRPr="00375E87">
        <w:t>Pass the GreetingText() function, your birthday greeting and signature.</w:t>
      </w:r>
    </w:p>
    <w:p w14:paraId="30133958" w14:textId="77777777" w:rsidR="00375E87" w:rsidRPr="00375E87" w:rsidRDefault="00375E87" w:rsidP="00375E87">
      <w:r w:rsidRPr="00375E87">
        <w:t>The completed onCreate() function should look like this code snippet:</w:t>
      </w:r>
    </w:p>
    <w:p w14:paraId="6C8BB7D6" w14:textId="77777777" w:rsidR="00375E87" w:rsidRPr="00375E87" w:rsidRDefault="00375E87" w:rsidP="00375E87">
      <w:r w:rsidRPr="00375E87">
        <w:t>class MainActivity : ComponentActivity() {</w:t>
      </w:r>
    </w:p>
    <w:p w14:paraId="471888E6" w14:textId="77777777" w:rsidR="00375E87" w:rsidRPr="00375E87" w:rsidRDefault="00375E87" w:rsidP="00375E87">
      <w:r w:rsidRPr="00375E87">
        <w:t xml:space="preserve">    override fun onCreate(savedInstanceState: Bundle?) {</w:t>
      </w:r>
    </w:p>
    <w:p w14:paraId="1348B8A6" w14:textId="77777777" w:rsidR="00375E87" w:rsidRPr="00375E87" w:rsidRDefault="00375E87" w:rsidP="00375E87">
      <w:r w:rsidRPr="00375E87">
        <w:t xml:space="preserve">        super.onCreate(savedInstanceState)</w:t>
      </w:r>
    </w:p>
    <w:p w14:paraId="67E06AA8" w14:textId="77777777" w:rsidR="00375E87" w:rsidRPr="00375E87" w:rsidRDefault="00375E87" w:rsidP="00375E87">
      <w:r w:rsidRPr="00375E87">
        <w:t xml:space="preserve">        setContent {</w:t>
      </w:r>
    </w:p>
    <w:p w14:paraId="27688B45" w14:textId="77777777" w:rsidR="00375E87" w:rsidRPr="00375E87" w:rsidRDefault="00375E87" w:rsidP="00375E87">
      <w:r w:rsidRPr="00375E87">
        <w:t xml:space="preserve">            HappyBirthdayTheme {</w:t>
      </w:r>
    </w:p>
    <w:p w14:paraId="70B3A08B" w14:textId="77777777" w:rsidR="00375E87" w:rsidRPr="00375E87" w:rsidRDefault="00375E87" w:rsidP="00375E87">
      <w:r w:rsidRPr="00375E87">
        <w:t xml:space="preserve">                // A surface container using the 'background' color from the theme</w:t>
      </w:r>
    </w:p>
    <w:p w14:paraId="3622E377" w14:textId="77777777" w:rsidR="00375E87" w:rsidRPr="00375E87" w:rsidRDefault="00375E87" w:rsidP="00375E87">
      <w:r w:rsidRPr="00375E87">
        <w:t xml:space="preserve">                Surface(</w:t>
      </w:r>
    </w:p>
    <w:p w14:paraId="737D2684" w14:textId="77777777" w:rsidR="00375E87" w:rsidRPr="00375E87" w:rsidRDefault="00375E87" w:rsidP="00375E87">
      <w:r w:rsidRPr="00375E87">
        <w:t xml:space="preserve">                    modifier = Modifier.fillMaxSize(),</w:t>
      </w:r>
    </w:p>
    <w:p w14:paraId="233B9170" w14:textId="77777777" w:rsidR="00375E87" w:rsidRPr="00375E87" w:rsidRDefault="00375E87" w:rsidP="00375E87">
      <w:r w:rsidRPr="00375E87">
        <w:t xml:space="preserve">                    color = MaterialTheme.colorScheme.background</w:t>
      </w:r>
    </w:p>
    <w:p w14:paraId="3F47365A" w14:textId="77777777" w:rsidR="00375E87" w:rsidRPr="00375E87" w:rsidRDefault="00375E87" w:rsidP="00375E87">
      <w:r w:rsidRPr="00375E87">
        <w:t xml:space="preserve">                ) {</w:t>
      </w:r>
    </w:p>
    <w:p w14:paraId="29FCEB2C" w14:textId="77777777" w:rsidR="00375E87" w:rsidRPr="00375E87" w:rsidRDefault="00375E87" w:rsidP="00375E87">
      <w:r w:rsidRPr="00375E87">
        <w:t xml:space="preserve">                    GreetingText(message = "Happy Birthday Sam!", from = "From Emma")</w:t>
      </w:r>
    </w:p>
    <w:p w14:paraId="66D6AD9B" w14:textId="77777777" w:rsidR="00375E87" w:rsidRPr="00375E87" w:rsidRDefault="00375E87" w:rsidP="00375E87">
      <w:r w:rsidRPr="00375E87">
        <w:t xml:space="preserve">                }</w:t>
      </w:r>
    </w:p>
    <w:p w14:paraId="54CEFD1B" w14:textId="77777777" w:rsidR="00375E87" w:rsidRPr="00375E87" w:rsidRDefault="00375E87" w:rsidP="00375E87">
      <w:r w:rsidRPr="00375E87">
        <w:t xml:space="preserve">            }</w:t>
      </w:r>
    </w:p>
    <w:p w14:paraId="23D0E0EF" w14:textId="77777777" w:rsidR="00375E87" w:rsidRPr="00375E87" w:rsidRDefault="00375E87" w:rsidP="00375E87">
      <w:r w:rsidRPr="00375E87">
        <w:t xml:space="preserve">        }</w:t>
      </w:r>
    </w:p>
    <w:p w14:paraId="1F51E86C" w14:textId="77777777" w:rsidR="00375E87" w:rsidRPr="00375E87" w:rsidRDefault="00375E87" w:rsidP="00375E87">
      <w:r w:rsidRPr="00375E87">
        <w:t xml:space="preserve">    }</w:t>
      </w:r>
    </w:p>
    <w:p w14:paraId="244E4889" w14:textId="77777777" w:rsidR="00375E87" w:rsidRPr="00375E87" w:rsidRDefault="00375E87" w:rsidP="00375E87">
      <w:r w:rsidRPr="00375E87">
        <w:t>}</w:t>
      </w:r>
    </w:p>
    <w:p w14:paraId="6A416651" w14:textId="77777777" w:rsidR="00375E87" w:rsidRPr="00375E87" w:rsidRDefault="00375E87" w:rsidP="00375E87">
      <w:pPr>
        <w:numPr>
          <w:ilvl w:val="0"/>
          <w:numId w:val="36"/>
        </w:numPr>
      </w:pPr>
      <w:r w:rsidRPr="00375E87">
        <w:t>Build and run your app on the emulator.</w:t>
      </w:r>
    </w:p>
    <w:p w14:paraId="69FF1441" w14:textId="3A130BC1" w:rsidR="00375E87" w:rsidRPr="00375E87" w:rsidRDefault="00375E87" w:rsidP="00375E87">
      <w:r w:rsidRPr="00375E87">
        <w:lastRenderedPageBreak/>
        <w:drawing>
          <wp:inline distT="0" distB="0" distL="0" distR="0" wp14:anchorId="21F2776B" wp14:editId="6581A7E6">
            <wp:extent cx="3888105" cy="8229600"/>
            <wp:effectExtent l="0" t="0" r="0" b="0"/>
            <wp:docPr id="13842438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88105" cy="8229600"/>
                    </a:xfrm>
                    <a:prstGeom prst="rect">
                      <a:avLst/>
                    </a:prstGeom>
                    <a:noFill/>
                    <a:ln>
                      <a:noFill/>
                    </a:ln>
                  </pic:spPr>
                </pic:pic>
              </a:graphicData>
            </a:graphic>
          </wp:inline>
        </w:drawing>
      </w:r>
    </w:p>
    <w:p w14:paraId="79B8F1DA" w14:textId="77777777" w:rsidR="00375E87" w:rsidRPr="00375E87" w:rsidRDefault="00375E87" w:rsidP="00375E87">
      <w:pPr>
        <w:rPr>
          <w:b/>
          <w:bCs/>
        </w:rPr>
      </w:pPr>
      <w:r w:rsidRPr="00375E87">
        <w:rPr>
          <w:b/>
          <w:bCs/>
        </w:rPr>
        <w:lastRenderedPageBreak/>
        <w:t>Align greeting to the center</w:t>
      </w:r>
    </w:p>
    <w:p w14:paraId="47233C25" w14:textId="77777777" w:rsidR="00375E87" w:rsidRPr="00375E87" w:rsidRDefault="00375E87" w:rsidP="00375E87">
      <w:pPr>
        <w:numPr>
          <w:ilvl w:val="0"/>
          <w:numId w:val="37"/>
        </w:numPr>
      </w:pPr>
      <w:r w:rsidRPr="00375E87">
        <w:t>To align the greeting in the center of the screen add a parameter called verticalArrangement set it to Arrangement.Center. You will learn more on the verticalArrangement in a later codelab.</w:t>
      </w:r>
    </w:p>
    <w:p w14:paraId="2DC72C56" w14:textId="77777777" w:rsidR="00375E87" w:rsidRPr="00375E87" w:rsidRDefault="00375E87" w:rsidP="00375E87">
      <w:r w:rsidRPr="00375E87">
        <w:t>@Composable</w:t>
      </w:r>
    </w:p>
    <w:p w14:paraId="4CFCB15D" w14:textId="77777777" w:rsidR="00375E87" w:rsidRPr="00375E87" w:rsidRDefault="00375E87" w:rsidP="00375E87">
      <w:r w:rsidRPr="00375E87">
        <w:t>fun GreetingText(message: String, from: String, modifier: Modifier = Modifier) {</w:t>
      </w:r>
    </w:p>
    <w:p w14:paraId="152D19A0" w14:textId="77777777" w:rsidR="00375E87" w:rsidRPr="00375E87" w:rsidRDefault="00375E87" w:rsidP="00375E87">
      <w:r w:rsidRPr="00375E87">
        <w:t xml:space="preserve">    Column(</w:t>
      </w:r>
    </w:p>
    <w:p w14:paraId="7E3CC49F" w14:textId="77777777" w:rsidR="00375E87" w:rsidRPr="00375E87" w:rsidRDefault="00375E87" w:rsidP="00375E87">
      <w:r w:rsidRPr="00375E87">
        <w:t xml:space="preserve">        verticalArrangement = Arrangement.Center,</w:t>
      </w:r>
    </w:p>
    <w:p w14:paraId="7C4FFC1F" w14:textId="77777777" w:rsidR="00375E87" w:rsidRPr="00375E87" w:rsidRDefault="00375E87" w:rsidP="00375E87">
      <w:r w:rsidRPr="00375E87">
        <w:t xml:space="preserve">        modifier = modifier</w:t>
      </w:r>
    </w:p>
    <w:p w14:paraId="238834EA" w14:textId="77777777" w:rsidR="00375E87" w:rsidRPr="00375E87" w:rsidRDefault="00375E87" w:rsidP="00375E87">
      <w:r w:rsidRPr="00375E87">
        <w:t xml:space="preserve">    ) {</w:t>
      </w:r>
    </w:p>
    <w:p w14:paraId="3B62AE07" w14:textId="77777777" w:rsidR="00375E87" w:rsidRPr="00375E87" w:rsidRDefault="00375E87" w:rsidP="00375E87">
      <w:r w:rsidRPr="00375E87">
        <w:t xml:space="preserve">        // ...</w:t>
      </w:r>
    </w:p>
    <w:p w14:paraId="53BB2526" w14:textId="77777777" w:rsidR="00375E87" w:rsidRPr="00375E87" w:rsidRDefault="00375E87" w:rsidP="00375E87">
      <w:r w:rsidRPr="00375E87">
        <w:t xml:space="preserve">    }</w:t>
      </w:r>
    </w:p>
    <w:p w14:paraId="4D8CFE24" w14:textId="77777777" w:rsidR="00375E87" w:rsidRPr="00375E87" w:rsidRDefault="00375E87" w:rsidP="00375E87">
      <w:r w:rsidRPr="00375E87">
        <w:t>}</w:t>
      </w:r>
    </w:p>
    <w:p w14:paraId="34FE9507" w14:textId="77777777" w:rsidR="00375E87" w:rsidRPr="00375E87" w:rsidRDefault="00375E87" w:rsidP="00375E87">
      <w:pPr>
        <w:numPr>
          <w:ilvl w:val="0"/>
          <w:numId w:val="38"/>
        </w:numPr>
      </w:pPr>
      <w:r w:rsidRPr="00375E87">
        <w:t>Add 8.dp padding around the column. It is a good practice to use padding values in increments of 4.dp.</w:t>
      </w:r>
    </w:p>
    <w:p w14:paraId="25A8013D" w14:textId="77777777" w:rsidR="00375E87" w:rsidRPr="00375E87" w:rsidRDefault="00375E87" w:rsidP="00375E87">
      <w:r w:rsidRPr="00375E87">
        <w:t>@Composable</w:t>
      </w:r>
    </w:p>
    <w:p w14:paraId="394456E1" w14:textId="77777777" w:rsidR="00375E87" w:rsidRPr="00375E87" w:rsidRDefault="00375E87" w:rsidP="00375E87">
      <w:r w:rsidRPr="00375E87">
        <w:t>fun GreetingText(message: String, from: String, modifier: Modifier = Modifier) {</w:t>
      </w:r>
    </w:p>
    <w:p w14:paraId="0DC5C7CA" w14:textId="77777777" w:rsidR="00375E87" w:rsidRPr="00375E87" w:rsidRDefault="00375E87" w:rsidP="00375E87">
      <w:r w:rsidRPr="00375E87">
        <w:t xml:space="preserve">    Column(</w:t>
      </w:r>
    </w:p>
    <w:p w14:paraId="778E3FE2" w14:textId="77777777" w:rsidR="00375E87" w:rsidRPr="00375E87" w:rsidRDefault="00375E87" w:rsidP="00375E87">
      <w:r w:rsidRPr="00375E87">
        <w:t xml:space="preserve">        verticalArrangement = Arrangement.Center,</w:t>
      </w:r>
    </w:p>
    <w:p w14:paraId="2735C773" w14:textId="77777777" w:rsidR="00375E87" w:rsidRPr="00375E87" w:rsidRDefault="00375E87" w:rsidP="00375E87">
      <w:r w:rsidRPr="00375E87">
        <w:t xml:space="preserve">        modifier = modifier.padding(8.dp)</w:t>
      </w:r>
    </w:p>
    <w:p w14:paraId="5531547A" w14:textId="77777777" w:rsidR="00375E87" w:rsidRPr="00375E87" w:rsidRDefault="00375E87" w:rsidP="00375E87">
      <w:r w:rsidRPr="00375E87">
        <w:t xml:space="preserve">    ) {</w:t>
      </w:r>
    </w:p>
    <w:p w14:paraId="6082B405" w14:textId="77777777" w:rsidR="00375E87" w:rsidRPr="00375E87" w:rsidRDefault="00375E87" w:rsidP="00375E87">
      <w:r w:rsidRPr="00375E87">
        <w:t xml:space="preserve">        // ...</w:t>
      </w:r>
    </w:p>
    <w:p w14:paraId="11410CA5" w14:textId="77777777" w:rsidR="00375E87" w:rsidRPr="00375E87" w:rsidRDefault="00375E87" w:rsidP="00375E87">
      <w:r w:rsidRPr="00375E87">
        <w:t xml:space="preserve">    }</w:t>
      </w:r>
    </w:p>
    <w:p w14:paraId="078ECDD7" w14:textId="77777777" w:rsidR="00375E87" w:rsidRPr="00375E87" w:rsidRDefault="00375E87" w:rsidP="00375E87">
      <w:r w:rsidRPr="00375E87">
        <w:t>}</w:t>
      </w:r>
    </w:p>
    <w:p w14:paraId="0C7B77EB" w14:textId="77777777" w:rsidR="00375E87" w:rsidRPr="00375E87" w:rsidRDefault="00375E87" w:rsidP="00375E87">
      <w:pPr>
        <w:numPr>
          <w:ilvl w:val="0"/>
          <w:numId w:val="39"/>
        </w:numPr>
      </w:pPr>
      <w:r w:rsidRPr="00375E87">
        <w:t>To further beautify your app, align the greeting text to the center using textAlign.</w:t>
      </w:r>
    </w:p>
    <w:p w14:paraId="77B4186E" w14:textId="77777777" w:rsidR="00375E87" w:rsidRPr="00375E87" w:rsidRDefault="00375E87" w:rsidP="00375E87">
      <w:r w:rsidRPr="00375E87">
        <w:t>Text(</w:t>
      </w:r>
    </w:p>
    <w:p w14:paraId="531A3EA7" w14:textId="77777777" w:rsidR="00375E87" w:rsidRPr="00375E87" w:rsidRDefault="00375E87" w:rsidP="00375E87">
      <w:r w:rsidRPr="00375E87">
        <w:t xml:space="preserve">    text = message,</w:t>
      </w:r>
    </w:p>
    <w:p w14:paraId="30E26EE6" w14:textId="77777777" w:rsidR="00375E87" w:rsidRPr="00375E87" w:rsidRDefault="00375E87" w:rsidP="00375E87">
      <w:r w:rsidRPr="00375E87">
        <w:t xml:space="preserve">    fontSize = 100.sp,</w:t>
      </w:r>
    </w:p>
    <w:p w14:paraId="79C54C69" w14:textId="77777777" w:rsidR="00375E87" w:rsidRPr="00375E87" w:rsidRDefault="00375E87" w:rsidP="00375E87">
      <w:r w:rsidRPr="00375E87">
        <w:t xml:space="preserve">    lineHeight = 116.sp,</w:t>
      </w:r>
    </w:p>
    <w:p w14:paraId="211156B3" w14:textId="77777777" w:rsidR="00375E87" w:rsidRPr="00375E87" w:rsidRDefault="00375E87" w:rsidP="00375E87">
      <w:r w:rsidRPr="00375E87">
        <w:lastRenderedPageBreak/>
        <w:t xml:space="preserve">    textAlign = TextAlign.Center</w:t>
      </w:r>
    </w:p>
    <w:p w14:paraId="3137E2ED" w14:textId="77777777" w:rsidR="00375E87" w:rsidRPr="00375E87" w:rsidRDefault="00375E87" w:rsidP="00375E87">
      <w:r w:rsidRPr="00375E87">
        <w:t>)</w:t>
      </w:r>
    </w:p>
    <w:p w14:paraId="48096607" w14:textId="7E1BCBAB" w:rsidR="00375E87" w:rsidRPr="00375E87" w:rsidRDefault="00375E87" w:rsidP="00375E87">
      <w:r w:rsidRPr="00375E87">
        <w:drawing>
          <wp:inline distT="0" distB="0" distL="0" distR="0" wp14:anchorId="6DDC108F" wp14:editId="7C1CF624">
            <wp:extent cx="5943600" cy="6562090"/>
            <wp:effectExtent l="0" t="0" r="0" b="0"/>
            <wp:docPr id="7652569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562090"/>
                    </a:xfrm>
                    <a:prstGeom prst="rect">
                      <a:avLst/>
                    </a:prstGeom>
                    <a:noFill/>
                    <a:ln>
                      <a:noFill/>
                    </a:ln>
                  </pic:spPr>
                </pic:pic>
              </a:graphicData>
            </a:graphic>
          </wp:inline>
        </w:drawing>
      </w:r>
    </w:p>
    <w:p w14:paraId="2B9C02C5" w14:textId="77777777" w:rsidR="00375E87" w:rsidRPr="00375E87" w:rsidRDefault="00375E87" w:rsidP="00375E87">
      <w:r w:rsidRPr="00375E87">
        <w:t xml:space="preserve">In the above screenshot, only the greeting is center aligned because of the textAlign parameter. The signature, </w:t>
      </w:r>
      <w:r w:rsidRPr="00375E87">
        <w:rPr>
          <w:b/>
          <w:bCs/>
        </w:rPr>
        <w:t>From Emma</w:t>
      </w:r>
      <w:r w:rsidRPr="00375E87">
        <w:t xml:space="preserve"> has the default alignment which is left.</w:t>
      </w:r>
    </w:p>
    <w:p w14:paraId="1B230C72" w14:textId="77777777" w:rsidR="00375E87" w:rsidRPr="00375E87" w:rsidRDefault="00375E87" w:rsidP="00375E87">
      <w:pPr>
        <w:numPr>
          <w:ilvl w:val="0"/>
          <w:numId w:val="40"/>
        </w:numPr>
      </w:pPr>
      <w:r w:rsidRPr="00375E87">
        <w:t>Add padding to the signature and align it to the right.</w:t>
      </w:r>
    </w:p>
    <w:p w14:paraId="2AA132D4" w14:textId="77777777" w:rsidR="00375E87" w:rsidRPr="00375E87" w:rsidRDefault="00375E87" w:rsidP="00375E87">
      <w:r w:rsidRPr="00375E87">
        <w:t>Text(</w:t>
      </w:r>
    </w:p>
    <w:p w14:paraId="0527B873" w14:textId="77777777" w:rsidR="00375E87" w:rsidRPr="00375E87" w:rsidRDefault="00375E87" w:rsidP="00375E87">
      <w:r w:rsidRPr="00375E87">
        <w:lastRenderedPageBreak/>
        <w:t xml:space="preserve">    text = from,</w:t>
      </w:r>
    </w:p>
    <w:p w14:paraId="5FDBC78D" w14:textId="77777777" w:rsidR="00375E87" w:rsidRPr="00375E87" w:rsidRDefault="00375E87" w:rsidP="00375E87">
      <w:r w:rsidRPr="00375E87">
        <w:t xml:space="preserve">    fontSize = 36.sp,</w:t>
      </w:r>
    </w:p>
    <w:p w14:paraId="0D8359C5" w14:textId="77777777" w:rsidR="00375E87" w:rsidRPr="00375E87" w:rsidRDefault="00375E87" w:rsidP="00375E87">
      <w:r w:rsidRPr="00375E87">
        <w:t xml:space="preserve">    modifier = Modifier</w:t>
      </w:r>
    </w:p>
    <w:p w14:paraId="0317A37A" w14:textId="77777777" w:rsidR="00375E87" w:rsidRPr="00375E87" w:rsidRDefault="00375E87" w:rsidP="00375E87">
      <w:r w:rsidRPr="00375E87">
        <w:t xml:space="preserve">        .padding(16.dp)</w:t>
      </w:r>
    </w:p>
    <w:p w14:paraId="3CE728AE" w14:textId="77777777" w:rsidR="00375E87" w:rsidRPr="00375E87" w:rsidRDefault="00375E87" w:rsidP="00375E87">
      <w:r w:rsidRPr="00375E87">
        <w:t xml:space="preserve">        .align(alignment = Alignment.End)</w:t>
      </w:r>
    </w:p>
    <w:p w14:paraId="0B107F3F" w14:textId="77777777" w:rsidR="00375E87" w:rsidRPr="00375E87" w:rsidRDefault="00375E87" w:rsidP="00375E87">
      <w:r w:rsidRPr="00375E87">
        <w:t>)</w:t>
      </w:r>
    </w:p>
    <w:p w14:paraId="12EE4AD0" w14:textId="57CF8B6A" w:rsidR="00375E87" w:rsidRPr="00375E87" w:rsidRDefault="00375E87" w:rsidP="00375E87">
      <w:r w:rsidRPr="00375E87">
        <w:lastRenderedPageBreak/>
        <w:drawing>
          <wp:inline distT="0" distB="0" distL="0" distR="0" wp14:anchorId="2E74277D" wp14:editId="6D51023B">
            <wp:extent cx="5943600" cy="7225030"/>
            <wp:effectExtent l="0" t="0" r="0" b="0"/>
            <wp:docPr id="16480114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225030"/>
                    </a:xfrm>
                    <a:prstGeom prst="rect">
                      <a:avLst/>
                    </a:prstGeom>
                    <a:noFill/>
                    <a:ln>
                      <a:noFill/>
                    </a:ln>
                  </pic:spPr>
                </pic:pic>
              </a:graphicData>
            </a:graphic>
          </wp:inline>
        </w:drawing>
      </w:r>
    </w:p>
    <w:p w14:paraId="5AB8C682" w14:textId="77777777" w:rsidR="00375E87" w:rsidRPr="00375E87" w:rsidRDefault="00375E87" w:rsidP="00375E87">
      <w:pPr>
        <w:rPr>
          <w:b/>
          <w:bCs/>
        </w:rPr>
      </w:pPr>
      <w:r w:rsidRPr="00375E87">
        <w:rPr>
          <w:b/>
          <w:bCs/>
        </w:rPr>
        <w:t>Adopt good practice</w:t>
      </w:r>
    </w:p>
    <w:p w14:paraId="7DA444DC" w14:textId="77777777" w:rsidR="00375E87" w:rsidRPr="00375E87" w:rsidRDefault="00375E87" w:rsidP="00375E87">
      <w:r w:rsidRPr="00375E87">
        <w:t>It is a good practice to pass the modifier attribute(s) along with the modifier from the parent composable. Update the modifier parameter in the GreetingText() as follows:</w:t>
      </w:r>
    </w:p>
    <w:p w14:paraId="21F2B1BF" w14:textId="77777777" w:rsidR="00375E87" w:rsidRPr="00375E87" w:rsidRDefault="00375E87" w:rsidP="00375E87">
      <w:r w:rsidRPr="00375E87">
        <w:rPr>
          <w:b/>
          <w:bCs/>
        </w:rPr>
        <w:lastRenderedPageBreak/>
        <w:t>onCreate()</w:t>
      </w:r>
    </w:p>
    <w:p w14:paraId="7699AFBF" w14:textId="77777777" w:rsidR="00375E87" w:rsidRPr="00375E87" w:rsidRDefault="00375E87" w:rsidP="00375E87">
      <w:r w:rsidRPr="00375E87">
        <w:t>Surface(</w:t>
      </w:r>
    </w:p>
    <w:p w14:paraId="00F8178B" w14:textId="77777777" w:rsidR="00375E87" w:rsidRPr="00375E87" w:rsidRDefault="00375E87" w:rsidP="00375E87">
      <w:r w:rsidRPr="00375E87">
        <w:t xml:space="preserve">    //...</w:t>
      </w:r>
    </w:p>
    <w:p w14:paraId="48ABEB5D" w14:textId="77777777" w:rsidR="00375E87" w:rsidRPr="00375E87" w:rsidRDefault="00375E87" w:rsidP="00375E87">
      <w:r w:rsidRPr="00375E87">
        <w:t>) {</w:t>
      </w:r>
    </w:p>
    <w:p w14:paraId="06712DA6" w14:textId="77777777" w:rsidR="00375E87" w:rsidRPr="00375E87" w:rsidRDefault="00375E87" w:rsidP="00375E87">
      <w:r w:rsidRPr="00375E87">
        <w:t xml:space="preserve">    GreetingText(</w:t>
      </w:r>
    </w:p>
    <w:p w14:paraId="3EF0F699" w14:textId="77777777" w:rsidR="00375E87" w:rsidRPr="00375E87" w:rsidRDefault="00375E87" w:rsidP="00375E87">
      <w:r w:rsidRPr="00375E87">
        <w:t xml:space="preserve">        message = "Happy Birthday Sam!",</w:t>
      </w:r>
    </w:p>
    <w:p w14:paraId="3D311563" w14:textId="77777777" w:rsidR="00375E87" w:rsidRPr="00375E87" w:rsidRDefault="00375E87" w:rsidP="00375E87">
      <w:r w:rsidRPr="00375E87">
        <w:t xml:space="preserve">        from = "From Emma",</w:t>
      </w:r>
    </w:p>
    <w:p w14:paraId="1F0E4D96" w14:textId="77777777" w:rsidR="00375E87" w:rsidRPr="00375E87" w:rsidRDefault="00375E87" w:rsidP="00375E87">
      <w:r w:rsidRPr="00375E87">
        <w:t xml:space="preserve">        modifier = Modifier.padding(8.dp)</w:t>
      </w:r>
    </w:p>
    <w:p w14:paraId="02C32613" w14:textId="77777777" w:rsidR="00375E87" w:rsidRPr="00375E87" w:rsidRDefault="00375E87" w:rsidP="00375E87">
      <w:r w:rsidRPr="00375E87">
        <w:t xml:space="preserve">    )</w:t>
      </w:r>
    </w:p>
    <w:p w14:paraId="13984B52" w14:textId="77777777" w:rsidR="00375E87" w:rsidRPr="00375E87" w:rsidRDefault="00375E87" w:rsidP="00375E87">
      <w:r w:rsidRPr="00375E87">
        <w:t>}</w:t>
      </w:r>
    </w:p>
    <w:p w14:paraId="548E46E8" w14:textId="77777777" w:rsidR="00375E87" w:rsidRPr="00375E87" w:rsidRDefault="00375E87" w:rsidP="00375E87">
      <w:r w:rsidRPr="00375E87">
        <w:rPr>
          <w:b/>
          <w:bCs/>
        </w:rPr>
        <w:t>GreetingText()</w:t>
      </w:r>
    </w:p>
    <w:p w14:paraId="71431303" w14:textId="77777777" w:rsidR="00375E87" w:rsidRPr="00375E87" w:rsidRDefault="00375E87" w:rsidP="00375E87">
      <w:r w:rsidRPr="00375E87">
        <w:t>@Composable</w:t>
      </w:r>
    </w:p>
    <w:p w14:paraId="353D4709" w14:textId="77777777" w:rsidR="00375E87" w:rsidRPr="00375E87" w:rsidRDefault="00375E87" w:rsidP="00375E87">
      <w:r w:rsidRPr="00375E87">
        <w:t>fun GreetingText(message: String, from: String, modifier: Modifier = Modifier) {</w:t>
      </w:r>
    </w:p>
    <w:p w14:paraId="0ADB024F" w14:textId="77777777" w:rsidR="00375E87" w:rsidRPr="00375E87" w:rsidRDefault="00375E87" w:rsidP="00375E87">
      <w:r w:rsidRPr="00375E87">
        <w:t xml:space="preserve">    Column(</w:t>
      </w:r>
    </w:p>
    <w:p w14:paraId="0EF4429B" w14:textId="77777777" w:rsidR="00375E87" w:rsidRPr="00375E87" w:rsidRDefault="00375E87" w:rsidP="00375E87">
      <w:r w:rsidRPr="00375E87">
        <w:t xml:space="preserve">        verticalArrangement = Arrangement.Center,</w:t>
      </w:r>
    </w:p>
    <w:p w14:paraId="4BABE6BC" w14:textId="77777777" w:rsidR="00375E87" w:rsidRPr="00375E87" w:rsidRDefault="00375E87" w:rsidP="00375E87">
      <w:r w:rsidRPr="00375E87">
        <w:t xml:space="preserve">        modifier = modifier</w:t>
      </w:r>
    </w:p>
    <w:p w14:paraId="1CBF9D81" w14:textId="77777777" w:rsidR="00375E87" w:rsidRPr="00375E87" w:rsidRDefault="00375E87" w:rsidP="00375E87">
      <w:r w:rsidRPr="00375E87">
        <w:t xml:space="preserve">    ) {</w:t>
      </w:r>
    </w:p>
    <w:p w14:paraId="7E0A2438" w14:textId="77777777" w:rsidR="00375E87" w:rsidRPr="00375E87" w:rsidRDefault="00375E87" w:rsidP="00375E87">
      <w:r w:rsidRPr="00375E87">
        <w:t xml:space="preserve">        // ...</w:t>
      </w:r>
    </w:p>
    <w:p w14:paraId="661C67AF" w14:textId="77777777" w:rsidR="00375E87" w:rsidRPr="00375E87" w:rsidRDefault="00375E87" w:rsidP="00375E87">
      <w:r w:rsidRPr="00375E87">
        <w:t xml:space="preserve">    }</w:t>
      </w:r>
    </w:p>
    <w:p w14:paraId="6AC2A1C7" w14:textId="77777777" w:rsidR="00375E87" w:rsidRPr="00375E87" w:rsidRDefault="00375E87" w:rsidP="00375E87">
      <w:r w:rsidRPr="00375E87">
        <w:t>}</w:t>
      </w:r>
    </w:p>
    <w:p w14:paraId="47C53D23" w14:textId="77777777" w:rsidR="00375E87" w:rsidRPr="00375E87" w:rsidRDefault="00375E87" w:rsidP="00375E87">
      <w:r w:rsidRPr="00375E87">
        <w:t>Build and run your app on the emulator to see the final result.</w:t>
      </w:r>
    </w:p>
    <w:p w14:paraId="74C74C7E" w14:textId="0FFB5F66" w:rsidR="00375E87" w:rsidRPr="00375E87" w:rsidRDefault="00375E87" w:rsidP="00375E87">
      <w:r w:rsidRPr="00375E87">
        <w:lastRenderedPageBreak/>
        <w:drawing>
          <wp:inline distT="0" distB="0" distL="0" distR="0" wp14:anchorId="391BA713" wp14:editId="4B337424">
            <wp:extent cx="3429000" cy="7258050"/>
            <wp:effectExtent l="0" t="0" r="0" b="0"/>
            <wp:docPr id="4675720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1CCE6361" w14:textId="77777777" w:rsidR="00375E87" w:rsidRPr="00375E87" w:rsidRDefault="00375E87" w:rsidP="00375E87">
      <w:pPr>
        <w:rPr>
          <w:b/>
          <w:bCs/>
        </w:rPr>
      </w:pPr>
      <w:r w:rsidRPr="00375E87">
        <w:rPr>
          <w:b/>
          <w:bCs/>
        </w:rPr>
        <w:t xml:space="preserve">10. Get the solution code </w:t>
      </w:r>
    </w:p>
    <w:p w14:paraId="34C73F67" w14:textId="77777777" w:rsidR="00375E87" w:rsidRPr="00375E87" w:rsidRDefault="00375E87" w:rsidP="00375E87">
      <w:r w:rsidRPr="00375E87">
        <w:t>The completed MainActivity.kt:</w:t>
      </w:r>
    </w:p>
    <w:p w14:paraId="5AD830FA" w14:textId="77777777" w:rsidR="00375E87" w:rsidRPr="00375E87" w:rsidRDefault="00375E87" w:rsidP="00375E87">
      <w:r w:rsidRPr="00375E87">
        <w:t>package com.example.happybirthday</w:t>
      </w:r>
    </w:p>
    <w:p w14:paraId="32DBC981" w14:textId="77777777" w:rsidR="00375E87" w:rsidRPr="00375E87" w:rsidRDefault="00375E87" w:rsidP="00375E87"/>
    <w:p w14:paraId="34CE15CF" w14:textId="77777777" w:rsidR="00375E87" w:rsidRPr="00375E87" w:rsidRDefault="00375E87" w:rsidP="00375E87">
      <w:r w:rsidRPr="00375E87">
        <w:t>import android.os.Bundle</w:t>
      </w:r>
    </w:p>
    <w:p w14:paraId="612765A9" w14:textId="77777777" w:rsidR="00375E87" w:rsidRPr="00375E87" w:rsidRDefault="00375E87" w:rsidP="00375E87">
      <w:r w:rsidRPr="00375E87">
        <w:t>import androidx.activity.ComponentActivity</w:t>
      </w:r>
    </w:p>
    <w:p w14:paraId="3F73FED4" w14:textId="77777777" w:rsidR="00375E87" w:rsidRPr="00375E87" w:rsidRDefault="00375E87" w:rsidP="00375E87">
      <w:r w:rsidRPr="00375E87">
        <w:t>import androidx.activity.compose.setContent</w:t>
      </w:r>
    </w:p>
    <w:p w14:paraId="6003DD36" w14:textId="77777777" w:rsidR="00375E87" w:rsidRPr="00375E87" w:rsidRDefault="00375E87" w:rsidP="00375E87">
      <w:r w:rsidRPr="00375E87">
        <w:t>import androidx.compose.foundation.layout.Arrangement</w:t>
      </w:r>
    </w:p>
    <w:p w14:paraId="0F4A446D" w14:textId="77777777" w:rsidR="00375E87" w:rsidRPr="00375E87" w:rsidRDefault="00375E87" w:rsidP="00375E87">
      <w:r w:rsidRPr="00375E87">
        <w:t>import androidx.compose.foundation.layout.Column</w:t>
      </w:r>
    </w:p>
    <w:p w14:paraId="2F2FBAFA" w14:textId="77777777" w:rsidR="00375E87" w:rsidRPr="00375E87" w:rsidRDefault="00375E87" w:rsidP="00375E87">
      <w:r w:rsidRPr="00375E87">
        <w:t>import androidx.compose.foundation.layout.fillMaxSize</w:t>
      </w:r>
    </w:p>
    <w:p w14:paraId="5524D732" w14:textId="77777777" w:rsidR="00375E87" w:rsidRPr="00375E87" w:rsidRDefault="00375E87" w:rsidP="00375E87">
      <w:r w:rsidRPr="00375E87">
        <w:t>import androidx.compose.foundation.layout.padding</w:t>
      </w:r>
    </w:p>
    <w:p w14:paraId="016072DB" w14:textId="77777777" w:rsidR="00375E87" w:rsidRPr="00375E87" w:rsidRDefault="00375E87" w:rsidP="00375E87">
      <w:r w:rsidRPr="00375E87">
        <w:t>import androidx.compose.material3.MaterialTheme</w:t>
      </w:r>
    </w:p>
    <w:p w14:paraId="6C22FF4B" w14:textId="77777777" w:rsidR="00375E87" w:rsidRPr="00375E87" w:rsidRDefault="00375E87" w:rsidP="00375E87">
      <w:r w:rsidRPr="00375E87">
        <w:t>import androidx.compose.material3.Surface</w:t>
      </w:r>
    </w:p>
    <w:p w14:paraId="15A8C1E2" w14:textId="77777777" w:rsidR="00375E87" w:rsidRPr="00375E87" w:rsidRDefault="00375E87" w:rsidP="00375E87">
      <w:r w:rsidRPr="00375E87">
        <w:t>import androidx.compose.material3.Text</w:t>
      </w:r>
    </w:p>
    <w:p w14:paraId="0622ADD5" w14:textId="77777777" w:rsidR="00375E87" w:rsidRPr="00375E87" w:rsidRDefault="00375E87" w:rsidP="00375E87">
      <w:r w:rsidRPr="00375E87">
        <w:t>import androidx.compose.runtime.Composable</w:t>
      </w:r>
    </w:p>
    <w:p w14:paraId="7B7376BA" w14:textId="77777777" w:rsidR="00375E87" w:rsidRPr="00375E87" w:rsidRDefault="00375E87" w:rsidP="00375E87">
      <w:r w:rsidRPr="00375E87">
        <w:t>import androidx.compose.ui.Alignment</w:t>
      </w:r>
    </w:p>
    <w:p w14:paraId="179EC02C" w14:textId="77777777" w:rsidR="00375E87" w:rsidRPr="00375E87" w:rsidRDefault="00375E87" w:rsidP="00375E87">
      <w:r w:rsidRPr="00375E87">
        <w:t>import androidx.compose.ui.Modifier</w:t>
      </w:r>
    </w:p>
    <w:p w14:paraId="403F228A" w14:textId="77777777" w:rsidR="00375E87" w:rsidRPr="00375E87" w:rsidRDefault="00375E87" w:rsidP="00375E87">
      <w:r w:rsidRPr="00375E87">
        <w:t>import androidx.compose.ui.text.style.TextAlign</w:t>
      </w:r>
    </w:p>
    <w:p w14:paraId="511CD7B5" w14:textId="77777777" w:rsidR="00375E87" w:rsidRPr="00375E87" w:rsidRDefault="00375E87" w:rsidP="00375E87">
      <w:r w:rsidRPr="00375E87">
        <w:t>import androidx.compose.ui.tooling.preview.Preview</w:t>
      </w:r>
    </w:p>
    <w:p w14:paraId="5A8C10D8" w14:textId="77777777" w:rsidR="00375E87" w:rsidRPr="00375E87" w:rsidRDefault="00375E87" w:rsidP="00375E87">
      <w:r w:rsidRPr="00375E87">
        <w:t>import androidx.compose.ui.unit.dp</w:t>
      </w:r>
    </w:p>
    <w:p w14:paraId="4A6F235B" w14:textId="77777777" w:rsidR="00375E87" w:rsidRPr="00375E87" w:rsidRDefault="00375E87" w:rsidP="00375E87">
      <w:r w:rsidRPr="00375E87">
        <w:t>import androidx.compose.ui.unit.sp</w:t>
      </w:r>
    </w:p>
    <w:p w14:paraId="24AC41B0" w14:textId="77777777" w:rsidR="00375E87" w:rsidRPr="00375E87" w:rsidRDefault="00375E87" w:rsidP="00375E87">
      <w:r w:rsidRPr="00375E87">
        <w:t>import com.example.happybirthday.ui.theme.HappyBirthdayTheme</w:t>
      </w:r>
    </w:p>
    <w:p w14:paraId="7F60B86D" w14:textId="77777777" w:rsidR="00375E87" w:rsidRPr="00375E87" w:rsidRDefault="00375E87" w:rsidP="00375E87"/>
    <w:p w14:paraId="3C903658" w14:textId="77777777" w:rsidR="00375E87" w:rsidRPr="00375E87" w:rsidRDefault="00375E87" w:rsidP="00375E87">
      <w:r w:rsidRPr="00375E87">
        <w:t>class MainActivity : ComponentActivity() {</w:t>
      </w:r>
    </w:p>
    <w:p w14:paraId="0381947B" w14:textId="77777777" w:rsidR="00375E87" w:rsidRPr="00375E87" w:rsidRDefault="00375E87" w:rsidP="00375E87">
      <w:r w:rsidRPr="00375E87">
        <w:t xml:space="preserve">    override fun onCreate(savedInstanceState: Bundle?) {</w:t>
      </w:r>
    </w:p>
    <w:p w14:paraId="1D29E33D" w14:textId="77777777" w:rsidR="00375E87" w:rsidRPr="00375E87" w:rsidRDefault="00375E87" w:rsidP="00375E87">
      <w:r w:rsidRPr="00375E87">
        <w:t xml:space="preserve">        super.onCreate(savedInstanceState)</w:t>
      </w:r>
    </w:p>
    <w:p w14:paraId="6AFF699C" w14:textId="77777777" w:rsidR="00375E87" w:rsidRPr="00375E87" w:rsidRDefault="00375E87" w:rsidP="00375E87">
      <w:r w:rsidRPr="00375E87">
        <w:t xml:space="preserve">        setContent {</w:t>
      </w:r>
    </w:p>
    <w:p w14:paraId="63836654" w14:textId="77777777" w:rsidR="00375E87" w:rsidRPr="00375E87" w:rsidRDefault="00375E87" w:rsidP="00375E87">
      <w:r w:rsidRPr="00375E87">
        <w:t xml:space="preserve">            HappyBirthdayTheme {</w:t>
      </w:r>
    </w:p>
    <w:p w14:paraId="42F98AA5" w14:textId="77777777" w:rsidR="00375E87" w:rsidRPr="00375E87" w:rsidRDefault="00375E87" w:rsidP="00375E87">
      <w:r w:rsidRPr="00375E87">
        <w:t xml:space="preserve">                // A surface container using the 'background' color from the theme</w:t>
      </w:r>
    </w:p>
    <w:p w14:paraId="7A48A585" w14:textId="77777777" w:rsidR="00375E87" w:rsidRPr="00375E87" w:rsidRDefault="00375E87" w:rsidP="00375E87">
      <w:r w:rsidRPr="00375E87">
        <w:t xml:space="preserve">                Surface(</w:t>
      </w:r>
    </w:p>
    <w:p w14:paraId="5002C764" w14:textId="77777777" w:rsidR="00375E87" w:rsidRPr="00375E87" w:rsidRDefault="00375E87" w:rsidP="00375E87">
      <w:r w:rsidRPr="00375E87">
        <w:t xml:space="preserve">                    modifier = Modifier.fillMaxSize(),</w:t>
      </w:r>
    </w:p>
    <w:p w14:paraId="15A82CB6" w14:textId="77777777" w:rsidR="00375E87" w:rsidRPr="00375E87" w:rsidRDefault="00375E87" w:rsidP="00375E87">
      <w:r w:rsidRPr="00375E87">
        <w:lastRenderedPageBreak/>
        <w:t xml:space="preserve">                    color = MaterialTheme.colorScheme.background</w:t>
      </w:r>
    </w:p>
    <w:p w14:paraId="6FC7EC60" w14:textId="77777777" w:rsidR="00375E87" w:rsidRPr="00375E87" w:rsidRDefault="00375E87" w:rsidP="00375E87">
      <w:r w:rsidRPr="00375E87">
        <w:t xml:space="preserve">                ) {</w:t>
      </w:r>
    </w:p>
    <w:p w14:paraId="63C409CC" w14:textId="77777777" w:rsidR="00375E87" w:rsidRPr="00375E87" w:rsidRDefault="00375E87" w:rsidP="00375E87">
      <w:r w:rsidRPr="00375E87">
        <w:t xml:space="preserve">                    GreetingText(</w:t>
      </w:r>
    </w:p>
    <w:p w14:paraId="72B8B8BD" w14:textId="77777777" w:rsidR="00375E87" w:rsidRPr="00375E87" w:rsidRDefault="00375E87" w:rsidP="00375E87">
      <w:r w:rsidRPr="00375E87">
        <w:t xml:space="preserve">                        message = "Happy Birthday Sam!",</w:t>
      </w:r>
    </w:p>
    <w:p w14:paraId="33941E80" w14:textId="77777777" w:rsidR="00375E87" w:rsidRPr="00375E87" w:rsidRDefault="00375E87" w:rsidP="00375E87">
      <w:r w:rsidRPr="00375E87">
        <w:t xml:space="preserve">                        from = "From Emma",</w:t>
      </w:r>
    </w:p>
    <w:p w14:paraId="5462E772" w14:textId="77777777" w:rsidR="00375E87" w:rsidRPr="00375E87" w:rsidRDefault="00375E87" w:rsidP="00375E87">
      <w:r w:rsidRPr="00375E87">
        <w:t xml:space="preserve">                        modifier = Modifier.padding(8.dp)</w:t>
      </w:r>
    </w:p>
    <w:p w14:paraId="7155DD2C" w14:textId="77777777" w:rsidR="00375E87" w:rsidRPr="00375E87" w:rsidRDefault="00375E87" w:rsidP="00375E87">
      <w:r w:rsidRPr="00375E87">
        <w:t xml:space="preserve">                    )</w:t>
      </w:r>
    </w:p>
    <w:p w14:paraId="0612DC3F" w14:textId="77777777" w:rsidR="00375E87" w:rsidRPr="00375E87" w:rsidRDefault="00375E87" w:rsidP="00375E87">
      <w:r w:rsidRPr="00375E87">
        <w:t xml:space="preserve">                }</w:t>
      </w:r>
    </w:p>
    <w:p w14:paraId="1C9808B9" w14:textId="77777777" w:rsidR="00375E87" w:rsidRPr="00375E87" w:rsidRDefault="00375E87" w:rsidP="00375E87">
      <w:r w:rsidRPr="00375E87">
        <w:t xml:space="preserve">            }</w:t>
      </w:r>
    </w:p>
    <w:p w14:paraId="0F935EA7" w14:textId="77777777" w:rsidR="00375E87" w:rsidRPr="00375E87" w:rsidRDefault="00375E87" w:rsidP="00375E87">
      <w:r w:rsidRPr="00375E87">
        <w:t xml:space="preserve">        }</w:t>
      </w:r>
    </w:p>
    <w:p w14:paraId="23A2DE0C" w14:textId="77777777" w:rsidR="00375E87" w:rsidRPr="00375E87" w:rsidRDefault="00375E87" w:rsidP="00375E87">
      <w:r w:rsidRPr="00375E87">
        <w:t xml:space="preserve">    }</w:t>
      </w:r>
    </w:p>
    <w:p w14:paraId="3A2D40BC" w14:textId="77777777" w:rsidR="00375E87" w:rsidRPr="00375E87" w:rsidRDefault="00375E87" w:rsidP="00375E87">
      <w:r w:rsidRPr="00375E87">
        <w:t>}</w:t>
      </w:r>
    </w:p>
    <w:p w14:paraId="751945FC" w14:textId="77777777" w:rsidR="00375E87" w:rsidRPr="00375E87" w:rsidRDefault="00375E87" w:rsidP="00375E87"/>
    <w:p w14:paraId="659EBEA5" w14:textId="77777777" w:rsidR="00375E87" w:rsidRPr="00375E87" w:rsidRDefault="00375E87" w:rsidP="00375E87">
      <w:r w:rsidRPr="00375E87">
        <w:t>@Composable</w:t>
      </w:r>
    </w:p>
    <w:p w14:paraId="1604A193" w14:textId="77777777" w:rsidR="00375E87" w:rsidRPr="00375E87" w:rsidRDefault="00375E87" w:rsidP="00375E87">
      <w:r w:rsidRPr="00375E87">
        <w:t>fun GreetingText(message: String, from: String, modifier: Modifier = Modifier) {</w:t>
      </w:r>
    </w:p>
    <w:p w14:paraId="4AB751E1" w14:textId="77777777" w:rsidR="00375E87" w:rsidRPr="00375E87" w:rsidRDefault="00375E87" w:rsidP="00375E87">
      <w:r w:rsidRPr="00375E87">
        <w:t xml:space="preserve">    Column(</w:t>
      </w:r>
    </w:p>
    <w:p w14:paraId="75CCF788" w14:textId="77777777" w:rsidR="00375E87" w:rsidRPr="00375E87" w:rsidRDefault="00375E87" w:rsidP="00375E87">
      <w:r w:rsidRPr="00375E87">
        <w:t xml:space="preserve">        verticalArrangement = Arrangement.Center,</w:t>
      </w:r>
    </w:p>
    <w:p w14:paraId="53411198" w14:textId="77777777" w:rsidR="00375E87" w:rsidRPr="00375E87" w:rsidRDefault="00375E87" w:rsidP="00375E87">
      <w:r w:rsidRPr="00375E87">
        <w:t xml:space="preserve">        modifier = modifier</w:t>
      </w:r>
    </w:p>
    <w:p w14:paraId="024CD15C" w14:textId="77777777" w:rsidR="00375E87" w:rsidRPr="00375E87" w:rsidRDefault="00375E87" w:rsidP="00375E87">
      <w:r w:rsidRPr="00375E87">
        <w:t xml:space="preserve">    ) {</w:t>
      </w:r>
    </w:p>
    <w:p w14:paraId="5808616E" w14:textId="77777777" w:rsidR="00375E87" w:rsidRPr="00375E87" w:rsidRDefault="00375E87" w:rsidP="00375E87">
      <w:r w:rsidRPr="00375E87">
        <w:t xml:space="preserve">        Text(</w:t>
      </w:r>
    </w:p>
    <w:p w14:paraId="548E9CD7" w14:textId="77777777" w:rsidR="00375E87" w:rsidRPr="00375E87" w:rsidRDefault="00375E87" w:rsidP="00375E87">
      <w:r w:rsidRPr="00375E87">
        <w:t xml:space="preserve">            text = message,</w:t>
      </w:r>
    </w:p>
    <w:p w14:paraId="7E23D9D0" w14:textId="77777777" w:rsidR="00375E87" w:rsidRPr="00375E87" w:rsidRDefault="00375E87" w:rsidP="00375E87">
      <w:r w:rsidRPr="00375E87">
        <w:t xml:space="preserve">            fontSize = 100.sp,</w:t>
      </w:r>
    </w:p>
    <w:p w14:paraId="40680E7A" w14:textId="77777777" w:rsidR="00375E87" w:rsidRPr="00375E87" w:rsidRDefault="00375E87" w:rsidP="00375E87">
      <w:r w:rsidRPr="00375E87">
        <w:t xml:space="preserve">            lineHeight = 116.sp,</w:t>
      </w:r>
    </w:p>
    <w:p w14:paraId="7300395B" w14:textId="77777777" w:rsidR="00375E87" w:rsidRPr="00375E87" w:rsidRDefault="00375E87" w:rsidP="00375E87">
      <w:r w:rsidRPr="00375E87">
        <w:t xml:space="preserve">            textAlign = TextAlign.Center</w:t>
      </w:r>
    </w:p>
    <w:p w14:paraId="6AA54C7F" w14:textId="77777777" w:rsidR="00375E87" w:rsidRPr="00375E87" w:rsidRDefault="00375E87" w:rsidP="00375E87">
      <w:r w:rsidRPr="00375E87">
        <w:t xml:space="preserve">        )</w:t>
      </w:r>
    </w:p>
    <w:p w14:paraId="62748877" w14:textId="77777777" w:rsidR="00375E87" w:rsidRPr="00375E87" w:rsidRDefault="00375E87" w:rsidP="00375E87">
      <w:r w:rsidRPr="00375E87">
        <w:t xml:space="preserve">        Text(</w:t>
      </w:r>
    </w:p>
    <w:p w14:paraId="2BA41F63" w14:textId="77777777" w:rsidR="00375E87" w:rsidRPr="00375E87" w:rsidRDefault="00375E87" w:rsidP="00375E87">
      <w:r w:rsidRPr="00375E87">
        <w:t xml:space="preserve">            text = from,</w:t>
      </w:r>
    </w:p>
    <w:p w14:paraId="5254F0DB" w14:textId="77777777" w:rsidR="00375E87" w:rsidRPr="00375E87" w:rsidRDefault="00375E87" w:rsidP="00375E87">
      <w:r w:rsidRPr="00375E87">
        <w:t xml:space="preserve">            fontSize = 36.sp,</w:t>
      </w:r>
    </w:p>
    <w:p w14:paraId="1FA8DDDF" w14:textId="77777777" w:rsidR="00375E87" w:rsidRPr="00375E87" w:rsidRDefault="00375E87" w:rsidP="00375E87">
      <w:r w:rsidRPr="00375E87">
        <w:lastRenderedPageBreak/>
        <w:t xml:space="preserve">            modifier = Modifier</w:t>
      </w:r>
    </w:p>
    <w:p w14:paraId="2C548576" w14:textId="77777777" w:rsidR="00375E87" w:rsidRPr="00375E87" w:rsidRDefault="00375E87" w:rsidP="00375E87">
      <w:r w:rsidRPr="00375E87">
        <w:t xml:space="preserve">                .padding(16.dp)</w:t>
      </w:r>
    </w:p>
    <w:p w14:paraId="4190C45A" w14:textId="77777777" w:rsidR="00375E87" w:rsidRPr="00375E87" w:rsidRDefault="00375E87" w:rsidP="00375E87">
      <w:r w:rsidRPr="00375E87">
        <w:t xml:space="preserve">                .align(alignment = Alignment.End)</w:t>
      </w:r>
    </w:p>
    <w:p w14:paraId="69C98B48" w14:textId="77777777" w:rsidR="00375E87" w:rsidRPr="00375E87" w:rsidRDefault="00375E87" w:rsidP="00375E87">
      <w:r w:rsidRPr="00375E87">
        <w:t xml:space="preserve">        )</w:t>
      </w:r>
    </w:p>
    <w:p w14:paraId="73F13A25" w14:textId="77777777" w:rsidR="00375E87" w:rsidRPr="00375E87" w:rsidRDefault="00375E87" w:rsidP="00375E87">
      <w:r w:rsidRPr="00375E87">
        <w:t xml:space="preserve">    }</w:t>
      </w:r>
    </w:p>
    <w:p w14:paraId="08509A5A" w14:textId="77777777" w:rsidR="00375E87" w:rsidRPr="00375E87" w:rsidRDefault="00375E87" w:rsidP="00375E87">
      <w:r w:rsidRPr="00375E87">
        <w:t>}</w:t>
      </w:r>
    </w:p>
    <w:p w14:paraId="173E1A62" w14:textId="77777777" w:rsidR="00375E87" w:rsidRPr="00375E87" w:rsidRDefault="00375E87" w:rsidP="00375E87"/>
    <w:p w14:paraId="4486D11B" w14:textId="77777777" w:rsidR="00375E87" w:rsidRPr="00375E87" w:rsidRDefault="00375E87" w:rsidP="00375E87">
      <w:r w:rsidRPr="00375E87">
        <w:t>@Preview(showBackground = true)</w:t>
      </w:r>
    </w:p>
    <w:p w14:paraId="0310D8CC" w14:textId="77777777" w:rsidR="00375E87" w:rsidRPr="00375E87" w:rsidRDefault="00375E87" w:rsidP="00375E87">
      <w:r w:rsidRPr="00375E87">
        <w:t>@Composable</w:t>
      </w:r>
    </w:p>
    <w:p w14:paraId="3859B15F" w14:textId="77777777" w:rsidR="00375E87" w:rsidRPr="00375E87" w:rsidRDefault="00375E87" w:rsidP="00375E87">
      <w:r w:rsidRPr="00375E87">
        <w:t>fun BirthdayCardPreview() {</w:t>
      </w:r>
    </w:p>
    <w:p w14:paraId="63F66A3F" w14:textId="77777777" w:rsidR="00375E87" w:rsidRPr="00375E87" w:rsidRDefault="00375E87" w:rsidP="00375E87">
      <w:r w:rsidRPr="00375E87">
        <w:t xml:space="preserve">    HappyBirthdayTheme {</w:t>
      </w:r>
    </w:p>
    <w:p w14:paraId="7F56D078" w14:textId="77777777" w:rsidR="00375E87" w:rsidRPr="00375E87" w:rsidRDefault="00375E87" w:rsidP="00375E87">
      <w:r w:rsidRPr="00375E87">
        <w:t xml:space="preserve">        GreetingText(message = "Happy Birthday Sam!", from = "From Emma")</w:t>
      </w:r>
    </w:p>
    <w:p w14:paraId="408886C7" w14:textId="77777777" w:rsidR="00375E87" w:rsidRPr="00375E87" w:rsidRDefault="00375E87" w:rsidP="00375E87">
      <w:r w:rsidRPr="00375E87">
        <w:t xml:space="preserve">    }</w:t>
      </w:r>
    </w:p>
    <w:p w14:paraId="50A74B72" w14:textId="77777777" w:rsidR="00375E87" w:rsidRPr="00375E87" w:rsidRDefault="00375E87" w:rsidP="00375E87">
      <w:r w:rsidRPr="00375E87">
        <w:t>}</w:t>
      </w:r>
    </w:p>
    <w:p w14:paraId="3D06355F" w14:textId="77777777" w:rsidR="00375E87" w:rsidRPr="00375E87" w:rsidRDefault="00375E87" w:rsidP="00375E87">
      <w:pPr>
        <w:rPr>
          <w:b/>
          <w:bCs/>
        </w:rPr>
      </w:pPr>
      <w:r w:rsidRPr="00375E87">
        <w:rPr>
          <w:b/>
          <w:bCs/>
        </w:rPr>
        <w:t xml:space="preserve">11. Conclusion </w:t>
      </w:r>
    </w:p>
    <w:p w14:paraId="323A5900" w14:textId="77777777" w:rsidR="00375E87" w:rsidRPr="00375E87" w:rsidRDefault="00375E87" w:rsidP="00375E87">
      <w:r w:rsidRPr="00375E87">
        <w:t>You created your Happy Birthday app.</w:t>
      </w:r>
    </w:p>
    <w:p w14:paraId="03752687" w14:textId="77777777" w:rsidR="00375E87" w:rsidRPr="00375E87" w:rsidRDefault="00375E87" w:rsidP="00375E87">
      <w:r w:rsidRPr="00375E87">
        <w:t>In the next codelab, you add a picture to your app, and change the alignment of the text elements to beautify it.</w:t>
      </w:r>
    </w:p>
    <w:p w14:paraId="4053AE22" w14:textId="77777777" w:rsidR="00375E87" w:rsidRPr="00375E87" w:rsidRDefault="00375E87" w:rsidP="00375E87">
      <w:pPr>
        <w:rPr>
          <w:b/>
          <w:bCs/>
        </w:rPr>
      </w:pPr>
      <w:r w:rsidRPr="00375E87">
        <w:rPr>
          <w:b/>
          <w:bCs/>
        </w:rPr>
        <w:t>Summary</w:t>
      </w:r>
    </w:p>
    <w:p w14:paraId="654C24D1" w14:textId="77777777" w:rsidR="00375E87" w:rsidRPr="00375E87" w:rsidRDefault="00375E87" w:rsidP="00375E87">
      <w:pPr>
        <w:numPr>
          <w:ilvl w:val="0"/>
          <w:numId w:val="41"/>
        </w:numPr>
      </w:pPr>
      <w:r w:rsidRPr="00375E87">
        <w:t>Jetpack Compose is a modern toolkit for building Android UI. Jetpack Compose simplifies and accelerates UI development on Android with less code, powerful tools, and intuitive Kotlin APIs.</w:t>
      </w:r>
    </w:p>
    <w:p w14:paraId="352D574B" w14:textId="77777777" w:rsidR="00375E87" w:rsidRPr="00375E87" w:rsidRDefault="00375E87" w:rsidP="00375E87">
      <w:pPr>
        <w:numPr>
          <w:ilvl w:val="0"/>
          <w:numId w:val="41"/>
        </w:numPr>
      </w:pPr>
      <w:r w:rsidRPr="00375E87">
        <w:t>The user interface (UI) of an app is what you see on the screen: text, images, buttons, and many other types of elements.</w:t>
      </w:r>
    </w:p>
    <w:p w14:paraId="277AAB45" w14:textId="77777777" w:rsidR="00375E87" w:rsidRPr="00375E87" w:rsidRDefault="00375E87" w:rsidP="00375E87">
      <w:pPr>
        <w:numPr>
          <w:ilvl w:val="0"/>
          <w:numId w:val="41"/>
        </w:numPr>
      </w:pPr>
      <w:r w:rsidRPr="00375E87">
        <w:t>Composable functions are the basic building block of Compose. A composable function is a function that describes some part of your UI.</w:t>
      </w:r>
    </w:p>
    <w:p w14:paraId="2809336F" w14:textId="77777777" w:rsidR="00375E87" w:rsidRPr="00375E87" w:rsidRDefault="00375E87" w:rsidP="00375E87">
      <w:pPr>
        <w:numPr>
          <w:ilvl w:val="0"/>
          <w:numId w:val="41"/>
        </w:numPr>
      </w:pPr>
      <w:r w:rsidRPr="00375E87">
        <w:t>The Composable function is annotated with the @Composable annotation; this annotation informs the Compose compiler that this function is intended to convert data into UI.</w:t>
      </w:r>
    </w:p>
    <w:p w14:paraId="0406FA1A" w14:textId="77777777" w:rsidR="00375E87" w:rsidRPr="00375E87" w:rsidRDefault="00375E87" w:rsidP="00375E87">
      <w:pPr>
        <w:numPr>
          <w:ilvl w:val="0"/>
          <w:numId w:val="41"/>
        </w:numPr>
      </w:pPr>
      <w:r w:rsidRPr="00375E87">
        <w:lastRenderedPageBreak/>
        <w:t>The three basic standard layout elements in Compose are Column, Row, and Box. They are Composable functions that take Composable content, so you can place items inside. For example, each child within a Row will be placed horizontally next to each other.</w:t>
      </w:r>
    </w:p>
    <w:p w14:paraId="1AB56395" w14:textId="77777777" w:rsidR="00375E87" w:rsidRPr="00375E87" w:rsidRDefault="00375E87" w:rsidP="00375E87">
      <w:pPr>
        <w:rPr>
          <w:b/>
          <w:bCs/>
        </w:rPr>
      </w:pPr>
      <w:r w:rsidRPr="00375E87">
        <w:rPr>
          <w:b/>
          <w:bCs/>
        </w:rPr>
        <w:t>Learn more</w:t>
      </w:r>
    </w:p>
    <w:p w14:paraId="3BB9FE15" w14:textId="77777777" w:rsidR="00375E87" w:rsidRPr="00375E87" w:rsidRDefault="00375E87" w:rsidP="00375E87">
      <w:pPr>
        <w:numPr>
          <w:ilvl w:val="0"/>
          <w:numId w:val="42"/>
        </w:numPr>
      </w:pPr>
      <w:hyperlink r:id="rId52" w:tgtFrame="_blank" w:history="1">
        <w:r w:rsidRPr="00375E87">
          <w:rPr>
            <w:rStyle w:val="Hyperlink"/>
          </w:rPr>
          <w:t>Composable</w:t>
        </w:r>
      </w:hyperlink>
    </w:p>
    <w:p w14:paraId="695532E2" w14:textId="77777777" w:rsidR="00375E87" w:rsidRPr="00375E87" w:rsidRDefault="00375E87" w:rsidP="00375E87">
      <w:pPr>
        <w:numPr>
          <w:ilvl w:val="0"/>
          <w:numId w:val="42"/>
        </w:numPr>
      </w:pPr>
      <w:hyperlink r:id="rId53" w:tgtFrame="_blank" w:history="1">
        <w:r w:rsidRPr="00375E87">
          <w:rPr>
            <w:rStyle w:val="Hyperlink"/>
          </w:rPr>
          <w:t>Compose layout basics</w:t>
        </w:r>
      </w:hyperlink>
    </w:p>
    <w:p w14:paraId="048DFE58" w14:textId="77777777" w:rsidR="00375E87" w:rsidRPr="00375E87" w:rsidRDefault="00375E87" w:rsidP="00375E87">
      <w:pPr>
        <w:numPr>
          <w:ilvl w:val="0"/>
          <w:numId w:val="42"/>
        </w:numPr>
      </w:pPr>
      <w:hyperlink r:id="rId54" w:anchor="28f7a086-b6f7-4120-b18f-02a5fa5adbb5" w:tgtFrame="_blank" w:history="1">
        <w:r w:rsidRPr="00375E87">
          <w:rPr>
            <w:rStyle w:val="Hyperlink"/>
          </w:rPr>
          <w:t>Pixel density</w:t>
        </w:r>
      </w:hyperlink>
    </w:p>
    <w:p w14:paraId="56631B35" w14:textId="77777777" w:rsidR="00375E87" w:rsidRPr="00375E87" w:rsidRDefault="00375E87" w:rsidP="00375E87">
      <w:pPr>
        <w:numPr>
          <w:ilvl w:val="0"/>
          <w:numId w:val="42"/>
        </w:numPr>
      </w:pPr>
      <w:hyperlink r:id="rId55" w:tgtFrame="_blank" w:history="1">
        <w:r w:rsidRPr="00375E87">
          <w:rPr>
            <w:rStyle w:val="Hyperlink"/>
          </w:rPr>
          <w:t>Text in Compose</w:t>
        </w:r>
      </w:hyperlink>
    </w:p>
    <w:p w14:paraId="3317A4A9" w14:textId="77777777" w:rsidR="00375E87" w:rsidRPr="00375E87" w:rsidRDefault="00375E87" w:rsidP="00375E87">
      <w:pPr>
        <w:numPr>
          <w:ilvl w:val="0"/>
          <w:numId w:val="42"/>
        </w:numPr>
      </w:pPr>
      <w:hyperlink r:id="rId56" w:tgtFrame="_blank" w:history="1">
        <w:r w:rsidRPr="00375E87">
          <w:rPr>
            <w:rStyle w:val="Hyperlink"/>
          </w:rPr>
          <w:t>Kotlin for Jetpack Compose</w:t>
        </w:r>
      </w:hyperlink>
    </w:p>
    <w:p w14:paraId="26603FFB" w14:textId="77777777" w:rsidR="002526C6" w:rsidRDefault="002526C6"/>
    <w:sectPr w:rsidR="00252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325"/>
    <w:multiLevelType w:val="multilevel"/>
    <w:tmpl w:val="6F32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1D97"/>
    <w:multiLevelType w:val="multilevel"/>
    <w:tmpl w:val="DDCC5F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634B1"/>
    <w:multiLevelType w:val="multilevel"/>
    <w:tmpl w:val="51B4C0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33AC8"/>
    <w:multiLevelType w:val="multilevel"/>
    <w:tmpl w:val="903A7C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80BA6"/>
    <w:multiLevelType w:val="multilevel"/>
    <w:tmpl w:val="16D2C5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767D3"/>
    <w:multiLevelType w:val="multilevel"/>
    <w:tmpl w:val="B60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A15C2"/>
    <w:multiLevelType w:val="multilevel"/>
    <w:tmpl w:val="C9925D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A3D39"/>
    <w:multiLevelType w:val="multilevel"/>
    <w:tmpl w:val="F76C8C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20611"/>
    <w:multiLevelType w:val="multilevel"/>
    <w:tmpl w:val="D0D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819AF"/>
    <w:multiLevelType w:val="multilevel"/>
    <w:tmpl w:val="E5B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20F39"/>
    <w:multiLevelType w:val="multilevel"/>
    <w:tmpl w:val="565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94B9E"/>
    <w:multiLevelType w:val="multilevel"/>
    <w:tmpl w:val="7658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A6398"/>
    <w:multiLevelType w:val="multilevel"/>
    <w:tmpl w:val="24F42E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24E88"/>
    <w:multiLevelType w:val="multilevel"/>
    <w:tmpl w:val="D61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C2FC9"/>
    <w:multiLevelType w:val="multilevel"/>
    <w:tmpl w:val="E9D2AE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E749E"/>
    <w:multiLevelType w:val="multilevel"/>
    <w:tmpl w:val="5B6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762A9"/>
    <w:multiLevelType w:val="multilevel"/>
    <w:tmpl w:val="6AC6B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07771"/>
    <w:multiLevelType w:val="multilevel"/>
    <w:tmpl w:val="E56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C4BB5"/>
    <w:multiLevelType w:val="multilevel"/>
    <w:tmpl w:val="60F4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A94365"/>
    <w:multiLevelType w:val="multilevel"/>
    <w:tmpl w:val="53BE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4A4146"/>
    <w:multiLevelType w:val="multilevel"/>
    <w:tmpl w:val="9E66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63405D"/>
    <w:multiLevelType w:val="multilevel"/>
    <w:tmpl w:val="E14A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877A6D"/>
    <w:multiLevelType w:val="multilevel"/>
    <w:tmpl w:val="FF3C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A3645B"/>
    <w:multiLevelType w:val="multilevel"/>
    <w:tmpl w:val="A5D09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63C23"/>
    <w:multiLevelType w:val="multilevel"/>
    <w:tmpl w:val="877643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8156EA"/>
    <w:multiLevelType w:val="multilevel"/>
    <w:tmpl w:val="364E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1E68E7"/>
    <w:multiLevelType w:val="multilevel"/>
    <w:tmpl w:val="4398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9078D"/>
    <w:multiLevelType w:val="multilevel"/>
    <w:tmpl w:val="A5AA1A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821EB"/>
    <w:multiLevelType w:val="multilevel"/>
    <w:tmpl w:val="FAD439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60667EE7"/>
    <w:multiLevelType w:val="multilevel"/>
    <w:tmpl w:val="839A14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C80F84"/>
    <w:multiLevelType w:val="multilevel"/>
    <w:tmpl w:val="FE0C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191678"/>
    <w:multiLevelType w:val="multilevel"/>
    <w:tmpl w:val="472A8B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F634F"/>
    <w:multiLevelType w:val="multilevel"/>
    <w:tmpl w:val="23E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11711"/>
    <w:multiLevelType w:val="multilevel"/>
    <w:tmpl w:val="482409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E605F"/>
    <w:multiLevelType w:val="multilevel"/>
    <w:tmpl w:val="EF065C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717485"/>
    <w:multiLevelType w:val="multilevel"/>
    <w:tmpl w:val="CD9EA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324F51"/>
    <w:multiLevelType w:val="multilevel"/>
    <w:tmpl w:val="1382BB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107866"/>
    <w:multiLevelType w:val="multilevel"/>
    <w:tmpl w:val="5CD0F4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46425"/>
    <w:multiLevelType w:val="multilevel"/>
    <w:tmpl w:val="3F54D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242E19"/>
    <w:multiLevelType w:val="multilevel"/>
    <w:tmpl w:val="4AE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4628D"/>
    <w:multiLevelType w:val="multilevel"/>
    <w:tmpl w:val="FD5C45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29"/>
  </w:num>
  <w:num w:numId="2" w16cid:durableId="310602062">
    <w:abstractNumId w:val="10"/>
  </w:num>
  <w:num w:numId="3" w16cid:durableId="1940984869">
    <w:abstractNumId w:val="9"/>
  </w:num>
  <w:num w:numId="4" w16cid:durableId="2002390206">
    <w:abstractNumId w:val="5"/>
  </w:num>
  <w:num w:numId="5" w16cid:durableId="518081369">
    <w:abstractNumId w:val="40"/>
  </w:num>
  <w:num w:numId="6" w16cid:durableId="657805420">
    <w:abstractNumId w:val="25"/>
  </w:num>
  <w:num w:numId="7" w16cid:durableId="15933117">
    <w:abstractNumId w:val="37"/>
  </w:num>
  <w:num w:numId="8" w16cid:durableId="1958297128">
    <w:abstractNumId w:val="33"/>
  </w:num>
  <w:num w:numId="9" w16cid:durableId="825363691">
    <w:abstractNumId w:val="15"/>
  </w:num>
  <w:num w:numId="10" w16cid:durableId="1460025234">
    <w:abstractNumId w:val="21"/>
  </w:num>
  <w:num w:numId="11" w16cid:durableId="932201164">
    <w:abstractNumId w:val="8"/>
  </w:num>
  <w:num w:numId="12" w16cid:durableId="436757718">
    <w:abstractNumId w:val="26"/>
  </w:num>
  <w:num w:numId="13" w16cid:durableId="754936566">
    <w:abstractNumId w:val="7"/>
  </w:num>
  <w:num w:numId="14" w16cid:durableId="901258159">
    <w:abstractNumId w:val="11"/>
  </w:num>
  <w:num w:numId="15" w16cid:durableId="1871147078">
    <w:abstractNumId w:val="16"/>
  </w:num>
  <w:num w:numId="16" w16cid:durableId="1940597299">
    <w:abstractNumId w:val="1"/>
  </w:num>
  <w:num w:numId="17" w16cid:durableId="919293819">
    <w:abstractNumId w:val="6"/>
  </w:num>
  <w:num w:numId="18" w16cid:durableId="1510831254">
    <w:abstractNumId w:val="28"/>
  </w:num>
  <w:num w:numId="19" w16cid:durableId="2101754797">
    <w:abstractNumId w:val="30"/>
  </w:num>
  <w:num w:numId="20" w16cid:durableId="1726416900">
    <w:abstractNumId w:val="4"/>
  </w:num>
  <w:num w:numId="21" w16cid:durableId="1111391491">
    <w:abstractNumId w:val="20"/>
  </w:num>
  <w:num w:numId="22" w16cid:durableId="594099649">
    <w:abstractNumId w:val="12"/>
  </w:num>
  <w:num w:numId="23" w16cid:durableId="547302562">
    <w:abstractNumId w:val="31"/>
  </w:num>
  <w:num w:numId="24" w16cid:durableId="1839614286">
    <w:abstractNumId w:val="41"/>
  </w:num>
  <w:num w:numId="25" w16cid:durableId="2125272655">
    <w:abstractNumId w:val="35"/>
  </w:num>
  <w:num w:numId="26" w16cid:durableId="887111060">
    <w:abstractNumId w:val="3"/>
  </w:num>
  <w:num w:numId="27" w16cid:durableId="1603102429">
    <w:abstractNumId w:val="2"/>
  </w:num>
  <w:num w:numId="28" w16cid:durableId="2118014363">
    <w:abstractNumId w:val="0"/>
  </w:num>
  <w:num w:numId="29" w16cid:durableId="707677949">
    <w:abstractNumId w:val="24"/>
  </w:num>
  <w:num w:numId="30" w16cid:durableId="818569464">
    <w:abstractNumId w:val="36"/>
  </w:num>
  <w:num w:numId="31" w16cid:durableId="1293947417">
    <w:abstractNumId w:val="27"/>
  </w:num>
  <w:num w:numId="32" w16cid:durableId="798190076">
    <w:abstractNumId w:val="38"/>
  </w:num>
  <w:num w:numId="33" w16cid:durableId="1240481040">
    <w:abstractNumId w:val="22"/>
  </w:num>
  <w:num w:numId="34" w16cid:durableId="118501413">
    <w:abstractNumId w:val="32"/>
  </w:num>
  <w:num w:numId="35" w16cid:durableId="1724211482">
    <w:abstractNumId w:val="19"/>
  </w:num>
  <w:num w:numId="36" w16cid:durableId="1706440748">
    <w:abstractNumId w:val="39"/>
  </w:num>
  <w:num w:numId="37" w16cid:durableId="350569928">
    <w:abstractNumId w:val="18"/>
  </w:num>
  <w:num w:numId="38" w16cid:durableId="239143116">
    <w:abstractNumId w:val="23"/>
  </w:num>
  <w:num w:numId="39" w16cid:durableId="1255895657">
    <w:abstractNumId w:val="14"/>
  </w:num>
  <w:num w:numId="40" w16cid:durableId="506289236">
    <w:abstractNumId w:val="34"/>
  </w:num>
  <w:num w:numId="41" w16cid:durableId="1342507983">
    <w:abstractNumId w:val="17"/>
  </w:num>
  <w:num w:numId="42" w16cid:durableId="21249541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53A"/>
    <w:rsid w:val="002526C6"/>
    <w:rsid w:val="00350A37"/>
    <w:rsid w:val="00375E87"/>
    <w:rsid w:val="00663E78"/>
    <w:rsid w:val="00852B6B"/>
    <w:rsid w:val="00912AC0"/>
    <w:rsid w:val="00A90780"/>
    <w:rsid w:val="00C918C2"/>
    <w:rsid w:val="00EC23E5"/>
    <w:rsid w:val="00F54DBE"/>
    <w:rsid w:val="00FA0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5B8D"/>
  <w15:chartTrackingRefBased/>
  <w15:docId w15:val="{F162693D-748E-46B7-8DE1-EBA9B87E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FA05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05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05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05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05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05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A053A"/>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FA053A"/>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FA053A"/>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A053A"/>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A053A"/>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A053A"/>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A0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53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A05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53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A053A"/>
    <w:pPr>
      <w:spacing w:before="160"/>
      <w:jc w:val="center"/>
    </w:pPr>
    <w:rPr>
      <w:i/>
      <w:iCs/>
      <w:color w:val="404040" w:themeColor="text1" w:themeTint="BF"/>
    </w:rPr>
  </w:style>
  <w:style w:type="character" w:customStyle="1" w:styleId="QuoteChar">
    <w:name w:val="Quote Char"/>
    <w:basedOn w:val="DefaultParagraphFont"/>
    <w:link w:val="Quote"/>
    <w:uiPriority w:val="29"/>
    <w:rsid w:val="00FA053A"/>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FA053A"/>
    <w:pPr>
      <w:ind w:left="720"/>
      <w:contextualSpacing/>
    </w:pPr>
  </w:style>
  <w:style w:type="character" w:styleId="IntenseEmphasis">
    <w:name w:val="Intense Emphasis"/>
    <w:basedOn w:val="DefaultParagraphFont"/>
    <w:uiPriority w:val="21"/>
    <w:qFormat/>
    <w:rsid w:val="00FA053A"/>
    <w:rPr>
      <w:i/>
      <w:iCs/>
      <w:color w:val="0F4761" w:themeColor="accent1" w:themeShade="BF"/>
    </w:rPr>
  </w:style>
  <w:style w:type="paragraph" w:styleId="IntenseQuote">
    <w:name w:val="Intense Quote"/>
    <w:basedOn w:val="Normal"/>
    <w:next w:val="Normal"/>
    <w:link w:val="IntenseQuoteChar"/>
    <w:uiPriority w:val="30"/>
    <w:qFormat/>
    <w:rsid w:val="00FA0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53A"/>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FA053A"/>
    <w:rPr>
      <w:b/>
      <w:bCs/>
      <w:smallCaps/>
      <w:color w:val="0F4761" w:themeColor="accent1" w:themeShade="BF"/>
      <w:spacing w:val="5"/>
    </w:rPr>
  </w:style>
  <w:style w:type="character" w:styleId="Hyperlink">
    <w:name w:val="Hyperlink"/>
    <w:basedOn w:val="DefaultParagraphFont"/>
    <w:uiPriority w:val="99"/>
    <w:unhideWhenUsed/>
    <w:rsid w:val="002526C6"/>
    <w:rPr>
      <w:color w:val="467886" w:themeColor="hyperlink"/>
      <w:u w:val="single"/>
    </w:rPr>
  </w:style>
  <w:style w:type="character" w:styleId="UnresolvedMention">
    <w:name w:val="Unresolved Mention"/>
    <w:basedOn w:val="DefaultParagraphFont"/>
    <w:uiPriority w:val="99"/>
    <w:semiHidden/>
    <w:unhideWhenUsed/>
    <w:rsid w:val="002526C6"/>
    <w:rPr>
      <w:color w:val="605E5C"/>
      <w:shd w:val="clear" w:color="auto" w:fill="E1DFDD"/>
    </w:rPr>
  </w:style>
  <w:style w:type="paragraph" w:customStyle="1" w:styleId="msonormal0">
    <w:name w:val="msonormal"/>
    <w:basedOn w:val="Normal"/>
    <w:rsid w:val="00375E87"/>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375E8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75E87"/>
    <w:rPr>
      <w:rFonts w:ascii="Courier New" w:eastAsia="Times New Roman" w:hAnsi="Courier New" w:cs="Courier New"/>
      <w:sz w:val="20"/>
      <w:szCs w:val="20"/>
    </w:rPr>
  </w:style>
  <w:style w:type="paragraph" w:customStyle="1" w:styleId="image-container">
    <w:name w:val="image-container"/>
    <w:basedOn w:val="Normal"/>
    <w:rsid w:val="00375E8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75E87"/>
    <w:rPr>
      <w:b/>
      <w:bCs/>
    </w:rPr>
  </w:style>
  <w:style w:type="character" w:styleId="Emphasis">
    <w:name w:val="Emphasis"/>
    <w:basedOn w:val="DefaultParagraphFont"/>
    <w:uiPriority w:val="20"/>
    <w:qFormat/>
    <w:rsid w:val="00375E87"/>
    <w:rPr>
      <w:i/>
      <w:iCs/>
    </w:rPr>
  </w:style>
  <w:style w:type="paragraph" w:styleId="HTMLPreformatted">
    <w:name w:val="HTML Preformatted"/>
    <w:basedOn w:val="Normal"/>
    <w:link w:val="HTMLPreformattedChar"/>
    <w:uiPriority w:val="99"/>
    <w:semiHidden/>
    <w:unhideWhenUsed/>
    <w:rsid w:val="0037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5E87"/>
    <w:rPr>
      <w:rFonts w:ascii="Courier New" w:eastAsia="Times New Roman" w:hAnsi="Courier New" w:cs="Courier New"/>
      <w:kern w:val="0"/>
      <w:sz w:val="20"/>
      <w:szCs w:val="20"/>
      <w14:ligatures w14:val="none"/>
    </w:rPr>
  </w:style>
  <w:style w:type="character" w:customStyle="1" w:styleId="devsite-syntax-c1">
    <w:name w:val="devsite-syntax-c1"/>
    <w:basedOn w:val="DefaultParagraphFont"/>
    <w:rsid w:val="00375E87"/>
  </w:style>
  <w:style w:type="character" w:customStyle="1" w:styleId="devsite-syntax-nd">
    <w:name w:val="devsite-syntax-nd"/>
    <w:basedOn w:val="DefaultParagraphFont"/>
    <w:rsid w:val="00375E87"/>
  </w:style>
  <w:style w:type="character" w:customStyle="1" w:styleId="devsite-syntax-kd">
    <w:name w:val="devsite-syntax-kd"/>
    <w:basedOn w:val="DefaultParagraphFont"/>
    <w:rsid w:val="00375E87"/>
  </w:style>
  <w:style w:type="character" w:customStyle="1" w:styleId="devsite-syntax-w">
    <w:name w:val="devsite-syntax-w"/>
    <w:basedOn w:val="DefaultParagraphFont"/>
    <w:rsid w:val="00375E87"/>
  </w:style>
  <w:style w:type="character" w:customStyle="1" w:styleId="devsite-syntax-nv">
    <w:name w:val="devsite-syntax-nv"/>
    <w:basedOn w:val="DefaultParagraphFont"/>
    <w:rsid w:val="00375E87"/>
  </w:style>
  <w:style w:type="character" w:customStyle="1" w:styleId="devsite-syntax-p">
    <w:name w:val="devsite-syntax-p"/>
    <w:basedOn w:val="DefaultParagraphFont"/>
    <w:rsid w:val="00375E87"/>
  </w:style>
  <w:style w:type="character" w:customStyle="1" w:styleId="devsite-syntax-kt">
    <w:name w:val="devsite-syntax-kt"/>
    <w:basedOn w:val="DefaultParagraphFont"/>
    <w:rsid w:val="00375E87"/>
  </w:style>
  <w:style w:type="character" w:customStyle="1" w:styleId="devsite-syntax-n">
    <w:name w:val="devsite-syntax-n"/>
    <w:basedOn w:val="DefaultParagraphFont"/>
    <w:rsid w:val="00375E87"/>
  </w:style>
  <w:style w:type="character" w:customStyle="1" w:styleId="devsite-syntax-o">
    <w:name w:val="devsite-syntax-o"/>
    <w:basedOn w:val="DefaultParagraphFont"/>
    <w:rsid w:val="00375E87"/>
  </w:style>
  <w:style w:type="character" w:customStyle="1" w:styleId="devsite-syntax-kc">
    <w:name w:val="devsite-syntax-kc"/>
    <w:basedOn w:val="DefaultParagraphFont"/>
    <w:rsid w:val="00375E87"/>
  </w:style>
  <w:style w:type="character" w:styleId="FollowedHyperlink">
    <w:name w:val="FollowedHyperlink"/>
    <w:basedOn w:val="DefaultParagraphFont"/>
    <w:uiPriority w:val="99"/>
    <w:semiHidden/>
    <w:unhideWhenUsed/>
    <w:rsid w:val="00375E87"/>
    <w:rPr>
      <w:color w:val="800080"/>
      <w:u w:val="single"/>
    </w:rPr>
  </w:style>
  <w:style w:type="character" w:customStyle="1" w:styleId="devsite-syntax-nf">
    <w:name w:val="devsite-syntax-nf"/>
    <w:basedOn w:val="DefaultParagraphFont"/>
    <w:rsid w:val="00375E87"/>
  </w:style>
  <w:style w:type="character" w:customStyle="1" w:styleId="devsite-syntax-s">
    <w:name w:val="devsite-syntax-s"/>
    <w:basedOn w:val="DefaultParagraphFont"/>
    <w:rsid w:val="00375E87"/>
  </w:style>
  <w:style w:type="character" w:customStyle="1" w:styleId="devsite-syntax-si">
    <w:name w:val="devsite-syntax-si"/>
    <w:basedOn w:val="DefaultParagraphFont"/>
    <w:rsid w:val="00375E87"/>
  </w:style>
  <w:style w:type="character" w:customStyle="1" w:styleId="devsite-syntax-nc">
    <w:name w:val="devsite-syntax-nc"/>
    <w:basedOn w:val="DefaultParagraphFont"/>
    <w:rsid w:val="00375E87"/>
  </w:style>
  <w:style w:type="character" w:customStyle="1" w:styleId="devsite-syntax-k">
    <w:name w:val="devsite-syntax-k"/>
    <w:basedOn w:val="DefaultParagraphFont"/>
    <w:rsid w:val="00375E87"/>
  </w:style>
  <w:style w:type="character" w:customStyle="1" w:styleId="devsite-syntax-na">
    <w:name w:val="devsite-syntax-na"/>
    <w:basedOn w:val="DefaultParagraphFont"/>
    <w:rsid w:val="00375E87"/>
  </w:style>
  <w:style w:type="character" w:customStyle="1" w:styleId="devsite-syntax-m">
    <w:name w:val="devsite-syntax-m"/>
    <w:basedOn w:val="DefaultParagraphFont"/>
    <w:rsid w:val="00375E87"/>
  </w:style>
  <w:style w:type="character" w:customStyle="1" w:styleId="devsite-syntax-nn">
    <w:name w:val="devsite-syntax-nn"/>
    <w:basedOn w:val="DefaultParagraphFont"/>
    <w:rsid w:val="00375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8.png"/><Relationship Id="rId39" Type="http://schemas.openxmlformats.org/officeDocument/2006/relationships/hyperlink" Target="https://developer.android.com/reference/kotlin/androidx/compose/foundation/layout/package-summary" TargetMode="External"/><Relationship Id="rId21" Type="http://schemas.openxmlformats.org/officeDocument/2006/relationships/hyperlink" Target="https://github.com/androidx/androidx/blob/androidx-main/compose/docs/compose-api-guidelines.md" TargetMode="External"/><Relationship Id="rId34" Type="http://schemas.openxmlformats.org/officeDocument/2006/relationships/hyperlink" Target="https://kotlinlang.org/docs/extensions.html" TargetMode="External"/><Relationship Id="rId42" Type="http://schemas.openxmlformats.org/officeDocument/2006/relationships/image" Target="media/image27.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developer.android.com/jetpack/compose/text"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hyperlink" Target="https://developer.android.com/reference/kotlin/androidx/compose/ui/unit/package-summary" TargetMode="Externa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s://developer.android.com/reference/kotlin/androidx/compose/foundation/layout/package-summary" TargetMode="External"/><Relationship Id="rId45" Type="http://schemas.openxmlformats.org/officeDocument/2006/relationships/image" Target="media/image30.png"/><Relationship Id="rId53" Type="http://schemas.openxmlformats.org/officeDocument/2006/relationships/hyperlink" Target="https://developer.android.com/jetpack/compose/layouts/basics" TargetMode="External"/><Relationship Id="rId58" Type="http://schemas.openxmlformats.org/officeDocument/2006/relationships/theme" Target="theme/theme1.xml"/><Relationship Id="rId5" Type="http://schemas.openxmlformats.org/officeDocument/2006/relationships/hyperlink" Target="https://developer.android.com/codelabs/basic-android-kotlin-compose-text-composables?continue=https%3A%2F%2Fdeveloper.android.com%2Fcourses%2Fpathways%2Fandroid-basics-compose-unit-1-pathway-3%23codelab-https%3A%2F%2Fdeveloper.android.com%2Fcodelabs%2Fbasic-android-kotlin-compose-text-composables" TargetMode="External"/><Relationship Id="rId61" Type="http://schemas.openxmlformats.org/officeDocument/2006/relationships/customXml" Target="../customXml/item3.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hyperlink" Target="https://developer.android.com/studio" TargetMode="External"/><Relationship Id="rId27" Type="http://schemas.openxmlformats.org/officeDocument/2006/relationships/hyperlink" Target="https://developer.android.com/jetpack/compose/text" TargetMode="External"/><Relationship Id="rId30" Type="http://schemas.openxmlformats.org/officeDocument/2006/relationships/hyperlink" Target="https://developer.android.com/reference/kotlin/androidx/compose/ui/unit/package-summary" TargetMode="External"/><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hyperlink" Target="https://developer.android.com/jetpack/compose/kotlin" TargetMode="External"/><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hyperlink" Target="https://developer.android.com/reference/kotlin/androidx/compose/foundation/layout/package-summary" TargetMode="External"/><Relationship Id="rId46" Type="http://schemas.openxmlformats.org/officeDocument/2006/relationships/hyperlink" Target="http://30.sp" TargetMode="External"/><Relationship Id="rId59" Type="http://schemas.openxmlformats.org/officeDocument/2006/relationships/customXml" Target="../customXml/item1.xml"/><Relationship Id="rId20" Type="http://schemas.openxmlformats.org/officeDocument/2006/relationships/hyperlink" Target="https://developer.android.com/reference/kotlin/androidx/compose/runtime/Composable" TargetMode="External"/><Relationship Id="rId41" Type="http://schemas.openxmlformats.org/officeDocument/2006/relationships/image" Target="media/image26.png"/><Relationship Id="rId54" Type="http://schemas.openxmlformats.org/officeDocument/2006/relationships/hyperlink" Target="https://m3.material.io/foundations/layout/understanding-layout/spacing"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0.png"/><Relationship Id="rId44" Type="http://schemas.openxmlformats.org/officeDocument/2006/relationships/image" Target="media/image29.png"/><Relationship Id="rId52" Type="http://schemas.openxmlformats.org/officeDocument/2006/relationships/hyperlink" Target="https://developer.android.com/reference/kotlin/androidx/compose/runtime/Composable" TargetMode="External"/><Relationship Id="rId6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8ABBF5-6825-48BA-BE63-0ED2B34903BC}"/>
</file>

<file path=customXml/itemProps2.xml><?xml version="1.0" encoding="utf-8"?>
<ds:datastoreItem xmlns:ds="http://schemas.openxmlformats.org/officeDocument/2006/customXml" ds:itemID="{A5EBDFED-8356-4B9B-9F47-4466F1ADADA6}"/>
</file>

<file path=customXml/itemProps3.xml><?xml version="1.0" encoding="utf-8"?>
<ds:datastoreItem xmlns:ds="http://schemas.openxmlformats.org/officeDocument/2006/customXml" ds:itemID="{3297A391-0E58-4589-805B-7519C793CE3E}"/>
</file>

<file path=docProps/app.xml><?xml version="1.0" encoding="utf-8"?>
<Properties xmlns="http://schemas.openxmlformats.org/officeDocument/2006/extended-properties" xmlns:vt="http://schemas.openxmlformats.org/officeDocument/2006/docPropsVTypes">
  <Template>Normal.dotm</Template>
  <TotalTime>3</TotalTime>
  <Pages>44</Pages>
  <Words>951</Words>
  <Characters>29832</Characters>
  <Application>Microsoft Office Word</Application>
  <DocSecurity>0</DocSecurity>
  <Lines>608</Lines>
  <Paragraphs>177</Paragraphs>
  <ScaleCrop>false</ScaleCrop>
  <Company/>
  <LinksUpToDate>false</LinksUpToDate>
  <CharactersWithSpaces>30606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2025-11-14T00:37:00Z</dcterms:created>
  <dcterms:modified xsi:type="dcterms:W3CDTF">2025-11-14T00:40:00Z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