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3879" w14:textId="77777777" w:rsidR="00B019E0" w:rsidRPr="00E34D39" w:rsidRDefault="00B019E0" w:rsidP="00B019E0">
      <w:pPr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 xml:space="preserve">BEGIN </w:t>
      </w:r>
    </w:p>
    <w:p w14:paraId="27606637" w14:textId="0C724E25" w:rsidR="00000861" w:rsidRPr="00E34D39" w:rsidRDefault="00000861" w:rsidP="00B019E0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Nhập dãy số a1, a2 ,a3,….an</w:t>
      </w:r>
      <w:r w:rsidR="00496525" w:rsidRPr="00E34D39">
        <w:rPr>
          <w:sz w:val="40"/>
          <w:szCs w:val="40"/>
          <w:lang w:val="en-US"/>
        </w:rPr>
        <w:t>.</w:t>
      </w:r>
    </w:p>
    <w:p w14:paraId="2F02171C" w14:textId="6177EC12" w:rsidR="00221FBC" w:rsidRDefault="00221FBC" w:rsidP="00221FBC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>
        <w:rPr>
          <w:sz w:val="40"/>
          <w:szCs w:val="40"/>
          <w:vertAlign w:val="subscript"/>
          <w:lang w:val="en-US"/>
        </w:rPr>
        <w:t>max</w:t>
      </w:r>
      <w:r w:rsidRPr="00E34D39">
        <w:rPr>
          <w:sz w:val="40"/>
          <w:szCs w:val="40"/>
          <w:lang w:val="en-US"/>
        </w:rPr>
        <w:t xml:space="preserve"> = a1</w:t>
      </w:r>
    </w:p>
    <w:p w14:paraId="2F336CFB" w14:textId="0CAB9F11" w:rsidR="00496525" w:rsidRDefault="00496525" w:rsidP="00B019E0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Lặp lại đến an</w:t>
      </w:r>
    </w:p>
    <w:p w14:paraId="1DDF0522" w14:textId="7E502237" w:rsidR="00496525" w:rsidRPr="00E34D39" w:rsidRDefault="00496525" w:rsidP="00496525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if  a</w:t>
      </w:r>
      <w:r w:rsidR="00E34D39" w:rsidRPr="00E34D39">
        <w:rPr>
          <w:sz w:val="40"/>
          <w:szCs w:val="40"/>
          <w:vertAlign w:val="subscript"/>
          <w:lang w:val="en-US"/>
        </w:rPr>
        <w:t>max</w:t>
      </w:r>
      <w:r w:rsidR="00E34D39" w:rsidRPr="00E34D39">
        <w:rPr>
          <w:sz w:val="40"/>
          <w:szCs w:val="40"/>
          <w:lang w:val="en-US"/>
        </w:rPr>
        <w:softHyphen/>
      </w:r>
      <w:r w:rsidRPr="00E34D39">
        <w:rPr>
          <w:sz w:val="40"/>
          <w:szCs w:val="40"/>
          <w:lang w:val="en-US"/>
        </w:rPr>
        <w:t xml:space="preserve"> &gt; a</w:t>
      </w:r>
      <w:r w:rsidR="00E34D39" w:rsidRPr="00E34D39">
        <w:rPr>
          <w:sz w:val="40"/>
          <w:szCs w:val="40"/>
          <w:lang w:val="en-US"/>
        </w:rPr>
        <w:softHyphen/>
      </w:r>
      <w:r w:rsidR="00E34D39" w:rsidRPr="00E34D39">
        <w:rPr>
          <w:sz w:val="40"/>
          <w:szCs w:val="40"/>
          <w:lang w:val="en-US"/>
        </w:rPr>
        <w:softHyphen/>
      </w:r>
      <w:r w:rsidR="00E34D39" w:rsidRPr="00E34D39">
        <w:rPr>
          <w:sz w:val="40"/>
          <w:szCs w:val="40"/>
          <w:vertAlign w:val="subscript"/>
          <w:lang w:val="en-US"/>
        </w:rPr>
        <w:t>max+1</w:t>
      </w:r>
      <w:r w:rsidR="00E34D39" w:rsidRPr="00E34D39">
        <w:rPr>
          <w:sz w:val="40"/>
          <w:szCs w:val="40"/>
          <w:lang w:val="en-US"/>
        </w:rPr>
        <w:t xml:space="preserve"> </w:t>
      </w:r>
    </w:p>
    <w:p w14:paraId="132DE8D4" w14:textId="431C9BAA" w:rsidR="00496525" w:rsidRPr="00E34D39" w:rsidRDefault="00496525" w:rsidP="00B019E0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DISPLAY “ Giá trị lớn nhất a</w:t>
      </w:r>
      <w:r w:rsidR="00221FBC">
        <w:rPr>
          <w:sz w:val="40"/>
          <w:szCs w:val="40"/>
          <w:lang w:val="en-US"/>
        </w:rPr>
        <w:t>max</w:t>
      </w:r>
      <w:r w:rsidRPr="00E34D39">
        <w:rPr>
          <w:sz w:val="40"/>
          <w:szCs w:val="40"/>
          <w:lang w:val="en-US"/>
        </w:rPr>
        <w:t>”</w:t>
      </w:r>
    </w:p>
    <w:p w14:paraId="68662CDB" w14:textId="214DC89C" w:rsidR="00496525" w:rsidRPr="00E34D39" w:rsidRDefault="00496525" w:rsidP="00B019E0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ELSE</w:t>
      </w:r>
    </w:p>
    <w:p w14:paraId="3D26545D" w14:textId="30D4D125" w:rsidR="00496525" w:rsidRPr="00E34D39" w:rsidRDefault="00E34D39" w:rsidP="00B019E0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</w:t>
      </w:r>
      <w:r>
        <w:rPr>
          <w:sz w:val="40"/>
          <w:szCs w:val="40"/>
          <w:vertAlign w:val="subscript"/>
          <w:lang w:val="en-US"/>
        </w:rPr>
        <w:t>max</w:t>
      </w:r>
      <w:r w:rsidR="00496525" w:rsidRPr="00E34D39">
        <w:rPr>
          <w:sz w:val="40"/>
          <w:szCs w:val="40"/>
          <w:lang w:val="en-US"/>
        </w:rPr>
        <w:t xml:space="preserve"> = a2</w:t>
      </w:r>
    </w:p>
    <w:p w14:paraId="61AC8F1F" w14:textId="2D7DBAAB" w:rsidR="00E34D39" w:rsidRDefault="00E34D39" w:rsidP="00B019E0">
      <w:pPr>
        <w:ind w:left="270"/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DISPLAY “ Giá trị lớn nhất a</w:t>
      </w:r>
      <w:r w:rsidR="00221FBC">
        <w:rPr>
          <w:sz w:val="40"/>
          <w:szCs w:val="40"/>
          <w:lang w:val="en-US"/>
        </w:rPr>
        <w:t>max</w:t>
      </w:r>
      <w:r w:rsidRPr="00E34D39">
        <w:rPr>
          <w:sz w:val="40"/>
          <w:szCs w:val="40"/>
          <w:lang w:val="en-US"/>
        </w:rPr>
        <w:t>”</w:t>
      </w:r>
    </w:p>
    <w:p w14:paraId="2032A933" w14:textId="5AF63D91" w:rsidR="00496525" w:rsidRPr="00E34D39" w:rsidRDefault="00E34D39" w:rsidP="00E34D39">
      <w:pPr>
        <w:ind w:left="27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Kết thúc vòng lặp</w:t>
      </w:r>
    </w:p>
    <w:p w14:paraId="6BEC8E21" w14:textId="77777777" w:rsidR="00B019E0" w:rsidRPr="00E34D39" w:rsidRDefault="00B019E0" w:rsidP="00B019E0">
      <w:pPr>
        <w:rPr>
          <w:sz w:val="40"/>
          <w:szCs w:val="40"/>
          <w:lang w:val="en-US"/>
        </w:rPr>
      </w:pPr>
      <w:r w:rsidRPr="00E34D39">
        <w:rPr>
          <w:sz w:val="40"/>
          <w:szCs w:val="40"/>
          <w:lang w:val="en-US"/>
        </w:rPr>
        <w:t>END</w:t>
      </w:r>
    </w:p>
    <w:p w14:paraId="1CA3D590" w14:textId="33AC6940" w:rsidR="00B019E0" w:rsidRPr="00B019E0" w:rsidRDefault="00DF40B1" w:rsidP="00921D6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2B955B41" wp14:editId="508C5BD9">
            <wp:extent cx="3917950" cy="6305550"/>
            <wp:effectExtent l="0" t="0" r="6350" b="0"/>
            <wp:docPr id="120414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9E0" w:rsidRPr="00B019E0" w:rsidSect="0076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3154"/>
    <w:multiLevelType w:val="hybridMultilevel"/>
    <w:tmpl w:val="1876DCF8"/>
    <w:lvl w:ilvl="0" w:tplc="DC8A270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44951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8D"/>
    <w:rsid w:val="00000861"/>
    <w:rsid w:val="0001668A"/>
    <w:rsid w:val="001354EF"/>
    <w:rsid w:val="00147BF8"/>
    <w:rsid w:val="00221FBC"/>
    <w:rsid w:val="002656D5"/>
    <w:rsid w:val="00496525"/>
    <w:rsid w:val="004A2CB5"/>
    <w:rsid w:val="007416AC"/>
    <w:rsid w:val="0076459A"/>
    <w:rsid w:val="007B1A7D"/>
    <w:rsid w:val="00890052"/>
    <w:rsid w:val="00921D6F"/>
    <w:rsid w:val="00931A23"/>
    <w:rsid w:val="0095648D"/>
    <w:rsid w:val="00982113"/>
    <w:rsid w:val="009B01EC"/>
    <w:rsid w:val="00A14D08"/>
    <w:rsid w:val="00AA70FB"/>
    <w:rsid w:val="00B019E0"/>
    <w:rsid w:val="00B11008"/>
    <w:rsid w:val="00BB33E7"/>
    <w:rsid w:val="00BF4DD3"/>
    <w:rsid w:val="00CD6D14"/>
    <w:rsid w:val="00DF40B1"/>
    <w:rsid w:val="00E34D39"/>
    <w:rsid w:val="00FE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A7D0"/>
  <w15:chartTrackingRefBased/>
  <w15:docId w15:val="{6F3B9AC0-66A2-46D6-9B7E-D5608637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Cường</dc:creator>
  <cp:keywords/>
  <dc:description/>
  <cp:lastModifiedBy>Lê Văn Cường</cp:lastModifiedBy>
  <cp:revision>2</cp:revision>
  <dcterms:created xsi:type="dcterms:W3CDTF">2024-03-04T06:19:00Z</dcterms:created>
  <dcterms:modified xsi:type="dcterms:W3CDTF">2024-03-04T06:19:00Z</dcterms:modified>
</cp:coreProperties>
</file>