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2392" w14:textId="33E08391" w:rsidR="003B2AF6" w:rsidRDefault="00312B2B">
      <w:r>
        <w:rPr>
          <w:noProof/>
        </w:rPr>
        <w:drawing>
          <wp:inline distT="0" distB="0" distL="0" distR="0" wp14:anchorId="08FAAB08" wp14:editId="698CA371">
            <wp:extent cx="5930900" cy="3517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2346" w14:textId="506A06DA" w:rsidR="00312B2B" w:rsidRDefault="00312B2B"/>
    <w:p w14:paraId="0E95AB8B" w14:textId="5306025A" w:rsidR="00312B2B" w:rsidRDefault="00312B2B">
      <w:r>
        <w:t xml:space="preserve">In my photo is a cereal box, tea box, a soda and a tea box which has a triangular top and </w:t>
      </w:r>
      <w:proofErr w:type="spellStart"/>
      <w:r>
        <w:t>swaure</w:t>
      </w:r>
      <w:proofErr w:type="spellEnd"/>
      <w:r>
        <w:t xml:space="preserve"> bottom. I feel these are easy to create my scene with. Basic shapes with not </w:t>
      </w:r>
      <w:proofErr w:type="gramStart"/>
      <w:r>
        <w:t>to</w:t>
      </w:r>
      <w:proofErr w:type="gramEnd"/>
      <w:r>
        <w:t xml:space="preserve"> many additional settings needed. </w:t>
      </w:r>
    </w:p>
    <w:p w14:paraId="2895182E" w14:textId="02A89980" w:rsidR="00312B2B" w:rsidRDefault="00312B2B">
      <w:r>
        <w:t xml:space="preserve">Shapes that I will use are rectangles, squares, cylinder, </w:t>
      </w:r>
      <w:r w:rsidR="00DD4E36">
        <w:t xml:space="preserve">sphere, </w:t>
      </w:r>
      <w:r>
        <w:t xml:space="preserve">triangles and taurus’s. </w:t>
      </w:r>
      <w:proofErr w:type="gramStart"/>
      <w:r>
        <w:t>a plane</w:t>
      </w:r>
      <w:proofErr w:type="gramEnd"/>
      <w:r>
        <w:t xml:space="preserve"> will be used of course for the groundwork. I will accomplish this task by adding shading. Hopefully I can, but </w:t>
      </w:r>
      <w:r w:rsidR="00DD4E36">
        <w:t>I’</w:t>
      </w:r>
      <w:r>
        <w:t xml:space="preserve">m up to the challenge. </w:t>
      </w:r>
    </w:p>
    <w:sectPr w:rsidR="0031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2B"/>
    <w:rsid w:val="00312B2B"/>
    <w:rsid w:val="003B2AF6"/>
    <w:rsid w:val="007158CC"/>
    <w:rsid w:val="00901689"/>
    <w:rsid w:val="00D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81CB"/>
  <w15:chartTrackingRefBased/>
  <w15:docId w15:val="{EED2E9A8-1067-41DD-B8C5-A5C80FF1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1</cp:revision>
  <dcterms:created xsi:type="dcterms:W3CDTF">2023-01-24T19:51:00Z</dcterms:created>
  <dcterms:modified xsi:type="dcterms:W3CDTF">2023-01-24T20:02:00Z</dcterms:modified>
</cp:coreProperties>
</file>