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72tmyo4rbd" w:id="0"/>
      <w:bookmarkEnd w:id="0"/>
      <w:r w:rsidDel="00000000" w:rsidR="00000000" w:rsidRPr="00000000">
        <w:rPr>
          <w:rtl w:val="0"/>
        </w:rPr>
        <w:t xml:space="preserve">Reunião de retrospectiva da sprint - Sprint Retrospective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metodologia ágil nos ensinou a abraçar a mudança e a iterar constantemente. Em um cenário de transformação dinâmica, é fundamental refletir sobre o que está funcionando e identificar áreas de melhoria. É aqui que a Sprint Retrospective brilha - uma cerimônia crucial no Scrum que permite às equipes aprender com suas experiências e evoluir a cada ciclo de desenvolvimento.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reunião de retrospectiva do sprint, a equipe reflete sobre o sprint que foi concluído, buscando identificar oportunidades de melhoria para o próximo sprint.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Inspeção do time pelo próprio time, a equipe pode discutir como as estimativas foram realizadas e como melhorar o processo de estimativa em sprints futuros.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dtkzl2fv079k" w:id="1"/>
      <w:bookmarkEnd w:id="1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É o último evento realizado dentro de uma sprint, o ideal é montar uma lista com os itens abordados.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É um evento realizado ao final de cada Sprint, onde a equipe (time) se reúne para: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Revisar o trabalho realizado: </w:t>
      </w:r>
      <w:r w:rsidDel="00000000" w:rsidR="00000000" w:rsidRPr="00000000">
        <w:rPr>
          <w:rtl w:val="0"/>
        </w:rPr>
        <w:t xml:space="preserve">O que deu certo? O que encontramos de dificuldade?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Analisar o Sprint Goal: </w:t>
      </w:r>
      <w:r w:rsidDel="00000000" w:rsidR="00000000" w:rsidRPr="00000000">
        <w:rPr>
          <w:rtl w:val="0"/>
        </w:rPr>
        <w:t xml:space="preserve">Atingimos o objetivo? O quão eficazmente utilizamos nosso tempo e recursos?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Identificar impedimentos:</w:t>
      </w:r>
      <w:r w:rsidDel="00000000" w:rsidR="00000000" w:rsidRPr="00000000">
        <w:rPr>
          <w:rtl w:val="0"/>
        </w:rPr>
        <w:t xml:space="preserve"> O que atrapalhou o progresso? Como podemos evitar esses obstáculos no futuro?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Definir ações para o próximo Sprint:</w:t>
      </w:r>
      <w:r w:rsidDel="00000000" w:rsidR="00000000" w:rsidRPr="00000000">
        <w:rPr>
          <w:rtl w:val="0"/>
        </w:rPr>
        <w:t xml:space="preserve"> O que podemos fazer para melhorar o processo, a colaboração e a qualidade do produto?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up592r22mxcd" w:id="2"/>
      <w:bookmarkEnd w:id="2"/>
      <w:r w:rsidDel="00000000" w:rsidR="00000000" w:rsidRPr="00000000">
        <w:rPr>
          <w:rtl w:val="0"/>
        </w:rPr>
        <w:t xml:space="preserve">Como executar sprint retrospective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Duração: 3 horas para uma sprint de 4 semanas.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Participantes: equipe de desenvolvimento (todo o time scrum (PO, SC, Time de Desenvolvimento).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Atividades: refletir sobre o sprint, identificar oportunidades de melhoria.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u3d0r2s7pqz2" w:id="3"/>
      <w:bookmarkEnd w:id="3"/>
      <w:r w:rsidDel="00000000" w:rsidR="00000000" w:rsidRPr="00000000">
        <w:rPr>
          <w:rtl w:val="0"/>
        </w:rPr>
        <w:t xml:space="preserve">Por que a Sprint Retrospective é importante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Melhoria contínua:</w:t>
      </w:r>
      <w:r w:rsidDel="00000000" w:rsidR="00000000" w:rsidRPr="00000000">
        <w:rPr>
          <w:rtl w:val="0"/>
        </w:rPr>
        <w:t xml:space="preserve"> É uma oportunidade para aprender com os erros e acertos, implementando ajustes que elevam a performance da equipe.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Transparência e comunicação:</w:t>
      </w:r>
      <w:r w:rsidDel="00000000" w:rsidR="00000000" w:rsidRPr="00000000">
        <w:rPr>
          <w:rtl w:val="0"/>
        </w:rPr>
        <w:t xml:space="preserve"> Promove a discussão aberta e honesta sobre os desafios enfrentados, fortalecendo a confiança e o senso de responsabilidade. É importante saber ouvir.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Engajamento da equipe:</w:t>
      </w:r>
      <w:r w:rsidDel="00000000" w:rsidR="00000000" w:rsidRPr="00000000">
        <w:rPr>
          <w:rtl w:val="0"/>
        </w:rPr>
        <w:t xml:space="preserve"> Permite que todos os membros participem ativamente na busca de soluções, aumentando a motivação e o ownership do trabalho.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Adaptação às mudanças:</w:t>
      </w:r>
      <w:r w:rsidDel="00000000" w:rsidR="00000000" w:rsidRPr="00000000">
        <w:rPr>
          <w:rtl w:val="0"/>
        </w:rPr>
        <w:t xml:space="preserve"> Em um ambiente ágil, é crucial ajustar o processo conforme as circunstâncias e necessidades evoluem. A Sprint Retrospective oferece o espaço para essa adaptação.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Maturidade</w:t>
      </w:r>
      <w:r w:rsidDel="00000000" w:rsidR="00000000" w:rsidRPr="00000000">
        <w:rPr>
          <w:rtl w:val="0"/>
        </w:rPr>
        <w:t xml:space="preserve"> para entender os pontos negativos levantados na reunião, não levar para o pessoal.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mtomjroxa9ok" w:id="4"/>
      <w:bookmarkEnd w:id="4"/>
      <w:r w:rsidDel="00000000" w:rsidR="00000000" w:rsidRPr="00000000">
        <w:rPr>
          <w:rtl w:val="0"/>
        </w:rPr>
        <w:t xml:space="preserve">Como conduzir uma Sprint Retrospective eficaz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Criar um ambiente seguro e acolhedor:</w:t>
      </w:r>
      <w:r w:rsidDel="00000000" w:rsidR="00000000" w:rsidRPr="00000000">
        <w:rPr>
          <w:rtl w:val="0"/>
        </w:rPr>
        <w:t xml:space="preserve"> É essencial que todos se sintam à vontade para compartilhar suas opiniões e experiências, sem medo de julgamentos.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Escolher um formato divertido e dinâmico:</w:t>
      </w:r>
      <w:r w:rsidDel="00000000" w:rsidR="00000000" w:rsidRPr="00000000">
        <w:rPr>
          <w:rtl w:val="0"/>
        </w:rPr>
        <w:t xml:space="preserve"> Existem diversos formatos de Retrospective, como o "Start-Stop-Continue", o "Cinco Porquês" ou o "Jogo da Bola Murmurada".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Focar em ações acionáveis:</w:t>
      </w:r>
      <w:r w:rsidDel="00000000" w:rsidR="00000000" w:rsidRPr="00000000">
        <w:rPr>
          <w:rtl w:val="0"/>
        </w:rPr>
        <w:t xml:space="preserve"> Não basta identificar problemas. A Retrospective deve gerar ações concretas para serem implementadas no próximo Sprint.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Monitorar o progresso das ações:</w:t>
      </w:r>
      <w:r w:rsidDel="00000000" w:rsidR="00000000" w:rsidRPr="00000000">
        <w:rPr>
          <w:rtl w:val="0"/>
        </w:rPr>
        <w:t xml:space="preserve"> Acompanhe a implementação das ações definidas e avalie sua eficácia na próxima Retrospective.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Sprint Retrospective não é apenas uma cerimônia. É uma cultura, uma mentalidade de contínuo aprendizado e busca de melhoria. Ao abraçá-la, sua equipe terá todas as armas para trilhar o caminho da excelência ágil.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Após a identificação dos pontos, o plano de melhorias definido na sprint retrospectiva deve ser executado na próxima sprint.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