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古家沟大桥左11#墩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4.335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4.335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4.335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4.335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53.4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53.1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C40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