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DDE6" w14:textId="3427AF0B" w:rsidR="00B30DC8" w:rsidRDefault="00190335">
      <w:r>
        <w:rPr>
          <w:noProof/>
        </w:rPr>
        <w:drawing>
          <wp:inline distT="0" distB="0" distL="0" distR="0" wp14:anchorId="618E14F7" wp14:editId="27027DB4">
            <wp:extent cx="5613400" cy="5367655"/>
            <wp:effectExtent l="0" t="0" r="0" b="0"/>
            <wp:docPr id="14166370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740" b="95291" l="6358" r="92848">
                                  <a14:foregroundMark x1="8742" y1="51247" x2="8742" y2="51247"/>
                                  <a14:foregroundMark x1="15497" y1="71330" x2="15497" y2="71330"/>
                                  <a14:foregroundMark x1="13510" y1="70360" x2="8212" y2="55679"/>
                                  <a14:foregroundMark x1="8212" y1="55679" x2="11523" y2="31856"/>
                                  <a14:foregroundMark x1="11523" y1="31856" x2="24371" y2="15789"/>
                                  <a14:foregroundMark x1="24371" y1="15789" x2="32185" y2="10249"/>
                                  <a14:foregroundMark x1="32185" y1="10249" x2="53642" y2="5402"/>
                                  <a14:foregroundMark x1="53642" y1="5402" x2="63974" y2="8033"/>
                                  <a14:foregroundMark x1="60397" y1="4848" x2="60397" y2="4848"/>
                                  <a14:foregroundMark x1="51788" y1="38227" x2="43444" y2="40166"/>
                                  <a14:foregroundMark x1="43444" y1="40166" x2="38278" y2="48199"/>
                                  <a14:foregroundMark x1="38278" y1="48199" x2="44768" y2="56787"/>
                                  <a14:foregroundMark x1="44768" y1="56787" x2="55497" y2="58587"/>
                                  <a14:foregroundMark x1="55497" y1="58587" x2="60265" y2="41967"/>
                                  <a14:foregroundMark x1="60265" y1="41967" x2="51258" y2="37673"/>
                                  <a14:foregroundMark x1="51258" y1="37673" x2="50199" y2="37812"/>
                                  <a14:foregroundMark x1="48609" y1="91967" x2="48609" y2="91967"/>
                                  <a14:foregroundMark x1="18278" y1="17452" x2="18278" y2="17452"/>
                                  <a14:foregroundMark x1="40662" y1="4571" x2="40662" y2="4571"/>
                                  <a14:foregroundMark x1="43709" y1="3878" x2="43709" y2="3878"/>
                                  <a14:foregroundMark x1="72053" y1="12327" x2="72053" y2="12327"/>
                                  <a14:foregroundMark x1="84636" y1="27008" x2="84636" y2="27008"/>
                                  <a14:foregroundMark x1="6358" y1="54432" x2="6358" y2="54432"/>
                                  <a14:foregroundMark x1="49536" y1="95291" x2="49536" y2="95291"/>
                                  <a14:foregroundMark x1="90199" y1="57479" x2="90199" y2="57479"/>
                                  <a14:foregroundMark x1="92848" y1="53740" x2="92848" y2="53740"/>
                                  <a14:backgroundMark x1="93113" y1="45014" x2="93113" y2="45014"/>
                                  <a14:backgroundMark x1="93113" y1="55817" x2="93113" y2="55817"/>
                                  <a14:backgroundMark x1="93113" y1="54294" x2="93113" y2="54294"/>
                                  <a14:backgroundMark x1="93113" y1="53463" x2="93113" y2="534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09F2" w14:textId="4EE911D6" w:rsidR="00190335" w:rsidRDefault="00650455">
      <w:r w:rsidRPr="0065045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99C759" wp14:editId="5132015C">
            <wp:simplePos x="0" y="0"/>
            <wp:positionH relativeFrom="margin">
              <wp:posOffset>1149812</wp:posOffset>
            </wp:positionH>
            <wp:positionV relativeFrom="margin">
              <wp:posOffset>4258310</wp:posOffset>
            </wp:positionV>
            <wp:extent cx="3387436" cy="815340"/>
            <wp:effectExtent l="0" t="0" r="3810" b="3810"/>
            <wp:wrapNone/>
            <wp:docPr id="41190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9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436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71750" wp14:editId="72157E8E">
                <wp:simplePos x="0" y="0"/>
                <wp:positionH relativeFrom="column">
                  <wp:posOffset>1281603</wp:posOffset>
                </wp:positionH>
                <wp:positionV relativeFrom="paragraph">
                  <wp:posOffset>1670223</wp:posOffset>
                </wp:positionV>
                <wp:extent cx="2833254" cy="1253836"/>
                <wp:effectExtent l="0" t="0" r="0" b="3810"/>
                <wp:wrapNone/>
                <wp:docPr id="14149046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54" cy="1253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DC61E" w14:textId="5BC077AD" w:rsidR="00650455" w:rsidRPr="00650455" w:rsidRDefault="00650455" w:rsidP="00650455">
                            <w:pPr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0455">
                              <w:rPr>
                                <w:b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7175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00.9pt;margin-top:131.5pt;width:223.1pt;height:9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" filled="f" stroked="f">
                <v:fill o:detectmouseclick="t"/>
                <v:textbox>
                  <w:txbxContent>
                    <w:p w14:paraId="76ADC61E" w14:textId="5BC077AD" w:rsidR="00650455" w:rsidRPr="00650455" w:rsidRDefault="00650455" w:rsidP="00650455">
                      <w:pPr>
                        <w:jc w:val="center"/>
                        <w:rPr>
                          <w:b/>
                          <w:noProof/>
                          <w:color w:val="FFFFFF" w:themeColor="background1"/>
                          <w:sz w:val="160"/>
                          <w:szCs w:val="16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50455">
                        <w:rPr>
                          <w:b/>
                          <w:noProof/>
                          <w:color w:val="FFFFFF" w:themeColor="background1"/>
                          <w:sz w:val="160"/>
                          <w:szCs w:val="160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GOLI</w:t>
                      </w:r>
                    </w:p>
                  </w:txbxContent>
                </v:textbox>
              </v:shape>
            </w:pict>
          </mc:Fallback>
        </mc:AlternateContent>
      </w:r>
      <w:r w:rsidR="00190335">
        <w:rPr>
          <w:noProof/>
        </w:rPr>
        <w:drawing>
          <wp:inline distT="0" distB="0" distL="0" distR="0" wp14:anchorId="463ED123" wp14:editId="3081EBF4">
            <wp:extent cx="5353050" cy="5381625"/>
            <wp:effectExtent l="0" t="0" r="0" b="9525"/>
            <wp:docPr id="15455796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81625"/>
                    </a:xfrm>
                    <a:prstGeom prst="flowChartAlternateProcess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5B6F" w14:textId="42EB475F" w:rsidR="00650455" w:rsidRDefault="00650455">
      <w:r w:rsidRPr="00650455">
        <w:lastRenderedPageBreak/>
        <w:drawing>
          <wp:inline distT="0" distB="0" distL="0" distR="0" wp14:anchorId="2E7B39F3" wp14:editId="3F6BB04C">
            <wp:extent cx="4389500" cy="4237087"/>
            <wp:effectExtent l="0" t="0" r="0" b="0"/>
            <wp:docPr id="154380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237087"/>
                    </a:xfrm>
                    <a:prstGeom prst="flowChartAlternateProcess">
                      <a:avLst/>
                    </a:prstGeom>
                  </pic:spPr>
                </pic:pic>
              </a:graphicData>
            </a:graphic>
          </wp:inline>
        </w:drawing>
      </w:r>
      <w:r w:rsidRPr="00650455">
        <w:lastRenderedPageBreak/>
        <w:drawing>
          <wp:inline distT="0" distB="0" distL="0" distR="0" wp14:anchorId="571DD224" wp14:editId="3DF9F6BC">
            <wp:extent cx="5220152" cy="4663844"/>
            <wp:effectExtent l="0" t="0" r="0" b="3810"/>
            <wp:docPr id="1453461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61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663844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4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F4"/>
    <w:rsid w:val="00190335"/>
    <w:rsid w:val="002948C7"/>
    <w:rsid w:val="00355DF8"/>
    <w:rsid w:val="00650455"/>
    <w:rsid w:val="006E7987"/>
    <w:rsid w:val="007C2744"/>
    <w:rsid w:val="007F11B8"/>
    <w:rsid w:val="009B08F4"/>
    <w:rsid w:val="00A6148B"/>
    <w:rsid w:val="00B30DC8"/>
    <w:rsid w:val="00B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BE2D"/>
  <w15:chartTrackingRefBased/>
  <w15:docId w15:val="{756C5243-6DA7-4542-8283-A865E87B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1</cp:revision>
  <dcterms:created xsi:type="dcterms:W3CDTF">2026-06-15T16:47:00Z</dcterms:created>
  <dcterms:modified xsi:type="dcterms:W3CDTF">2026-06-18T03:20:00Z</dcterms:modified>
</cp:coreProperties>
</file>