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2E" w:rsidRDefault="00725DE1">
      <w:proofErr w:type="spellStart"/>
      <w:r>
        <w:t>ServiceDatabase</w:t>
      </w:r>
      <w:proofErr w:type="spellEnd"/>
      <w:r>
        <w:t xml:space="preserve"> updated in excel</w:t>
      </w:r>
    </w:p>
    <w:p w:rsidR="00725DE1" w:rsidRDefault="00725DE1">
      <w:r>
        <w:t>Save excel</w:t>
      </w:r>
    </w:p>
    <w:p w:rsidR="00725DE1" w:rsidRDefault="00725DE1">
      <w:r>
        <w:t>Save excel as csv</w:t>
      </w:r>
    </w:p>
    <w:p w:rsidR="00725DE1" w:rsidRDefault="00725DE1">
      <w:r>
        <w:t xml:space="preserve">CSV </w:t>
      </w:r>
      <w:r>
        <w:sym w:font="Wingdings" w:char="F0E0"/>
      </w:r>
      <w:r>
        <w:t xml:space="preserve"> QGIS</w:t>
      </w:r>
    </w:p>
    <w:p w:rsidR="00725DE1" w:rsidRDefault="00725DE1">
      <w:r>
        <w:t>Use MMQGIS plug-in</w:t>
      </w:r>
    </w:p>
    <w:p w:rsidR="00725DE1" w:rsidRDefault="00725DE1">
      <w:r>
        <w:t>MMQGIS</w:t>
      </w:r>
      <w:r>
        <w:sym w:font="Wingdings" w:char="F0E0"/>
      </w:r>
      <w:r>
        <w:t>geocode</w:t>
      </w:r>
      <w:r>
        <w:sym w:font="Wingdings" w:char="F0E0"/>
      </w:r>
      <w:proofErr w:type="spellStart"/>
      <w:r>
        <w:t>geocode</w:t>
      </w:r>
      <w:proofErr w:type="spellEnd"/>
      <w:r>
        <w:t xml:space="preserve"> using google maps</w:t>
      </w:r>
    </w:p>
    <w:p w:rsidR="00725DE1" w:rsidRDefault="00725DE1">
      <w:r>
        <w:t xml:space="preserve">Output: </w:t>
      </w:r>
      <w:proofErr w:type="spellStart"/>
      <w:r>
        <w:t>shp</w:t>
      </w:r>
      <w:proofErr w:type="spellEnd"/>
    </w:p>
    <w:p w:rsidR="00725DE1" w:rsidRDefault="00725DE1">
      <w:r>
        <w:t xml:space="preserve">Save </w:t>
      </w:r>
      <w:proofErr w:type="spellStart"/>
      <w:r>
        <w:t>shp</w:t>
      </w:r>
      <w:proofErr w:type="spellEnd"/>
      <w:r>
        <w:t xml:space="preserve"> as geoJSON</w:t>
      </w:r>
      <w:bookmarkStart w:id="0" w:name="_GoBack"/>
      <w:bookmarkEnd w:id="0"/>
    </w:p>
    <w:sectPr w:rsidR="0072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E1"/>
    <w:rsid w:val="001F7CFE"/>
    <w:rsid w:val="00351A2E"/>
    <w:rsid w:val="00725DE1"/>
    <w:rsid w:val="00C1412E"/>
    <w:rsid w:val="00E7632A"/>
    <w:rsid w:val="00E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>Hewlett-Packard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lfgreenfield</dc:creator>
  <cp:lastModifiedBy>lfgreenfield</cp:lastModifiedBy>
  <cp:revision>1</cp:revision>
  <dcterms:created xsi:type="dcterms:W3CDTF">2015-04-30T02:32:00Z</dcterms:created>
  <dcterms:modified xsi:type="dcterms:W3CDTF">2015-04-30T02:35:00Z</dcterms:modified>
</cp:coreProperties>
</file>