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96E" w:rsidRPr="00905487" w:rsidRDefault="005E3291" w:rsidP="00CF096E">
      <w:pPr>
        <w:jc w:val="center"/>
        <w:rPr>
          <w:rFonts w:ascii="Adobe Garamond Pro Bold" w:hAnsi="Adobe Garamond Pro Bold"/>
          <w:sz w:val="52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F640CDF" wp14:editId="3C4EC365">
            <wp:simplePos x="0" y="0"/>
            <wp:positionH relativeFrom="column">
              <wp:posOffset>-584835</wp:posOffset>
            </wp:positionH>
            <wp:positionV relativeFrom="paragraph">
              <wp:posOffset>-623570</wp:posOffset>
            </wp:positionV>
            <wp:extent cx="1400175" cy="1063625"/>
            <wp:effectExtent l="0" t="0" r="9525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487">
        <w:rPr>
          <w:rFonts w:ascii="Algerian" w:hAnsi="Algerian" w:cs="Arial"/>
          <w:noProof/>
          <w:color w:val="FF0000"/>
          <w:sz w:val="28"/>
          <w:szCs w:val="20"/>
          <w:lang w:eastAsia="es-MX"/>
        </w:rPr>
        <w:drawing>
          <wp:anchor distT="0" distB="0" distL="114300" distR="114300" simplePos="0" relativeHeight="251660288" behindDoc="1" locked="0" layoutInCell="1" allowOverlap="1" wp14:anchorId="5744F808" wp14:editId="0BEC32C3">
            <wp:simplePos x="0" y="0"/>
            <wp:positionH relativeFrom="column">
              <wp:posOffset>5215890</wp:posOffset>
            </wp:positionH>
            <wp:positionV relativeFrom="paragraph">
              <wp:posOffset>-261620</wp:posOffset>
            </wp:positionV>
            <wp:extent cx="742315" cy="1188085"/>
            <wp:effectExtent l="0" t="0" r="635" b="0"/>
            <wp:wrapNone/>
            <wp:docPr id="2" name="Imagen 2" descr="http://www.solucionpolitica.net/wp-content/uploads/2010/09/logo-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olucionpolitica.net/wp-content/uploads/2010/09/logo-IP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>
        <w:rPr>
          <w:rFonts w:ascii="Adobe Garamond Pro Bold" w:hAnsi="Adobe Garamond Pro Bold"/>
          <w:sz w:val="52"/>
        </w:rPr>
        <w:t xml:space="preserve"> UNIDAD PROFESIONAL INTERDISCIPLINARIA DE INGENERIA Y TECNOLOGIAS AVANZADAS </w:t>
      </w:r>
    </w:p>
    <w:p w:rsidR="00CF096E" w:rsidRPr="00905487" w:rsidRDefault="00CF096E" w:rsidP="00CF096E">
      <w:pPr>
        <w:pStyle w:val="Sinespaciado"/>
        <w:jc w:val="center"/>
        <w:rPr>
          <w:rFonts w:asciiTheme="majorHAnsi" w:hAnsiTheme="majorHAnsi"/>
          <w:b/>
          <w:color w:val="FF0000"/>
          <w:sz w:val="60"/>
          <w:szCs w:val="60"/>
        </w:rPr>
      </w:pPr>
      <w:r>
        <w:rPr>
          <w:rFonts w:asciiTheme="majorHAnsi" w:hAnsiTheme="majorHAnsi"/>
          <w:b/>
          <w:color w:val="FF0000"/>
          <w:sz w:val="60"/>
          <w:szCs w:val="60"/>
        </w:rPr>
        <w:t>“REPORTES DE PRACTICAS”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 xml:space="preserve">Alumno: </w:t>
      </w:r>
      <w:r w:rsidRPr="003228D9">
        <w:rPr>
          <w:rFonts w:ascii="Algerian" w:hAnsi="Algerian"/>
          <w:sz w:val="56"/>
        </w:rPr>
        <w:t>ZARAZUA AGUILAR LUIS FERNANDO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>GRUPO: 1MV1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 w:rsidRPr="003228D9">
        <w:rPr>
          <w:rFonts w:ascii="Algerian" w:hAnsi="Algerian"/>
          <w:sz w:val="56"/>
        </w:rPr>
        <w:t>PROFESOR</w:t>
      </w:r>
      <w:r>
        <w:rPr>
          <w:rFonts w:ascii="Algerian" w:hAnsi="Algerian"/>
          <w:sz w:val="56"/>
        </w:rPr>
        <w:t>A: MARTINEZ SEIS BELLA CITLALI</w:t>
      </w:r>
    </w:p>
    <w:p w:rsidR="00CF096E" w:rsidRPr="003228D9" w:rsidRDefault="005E3291" w:rsidP="00CF096E">
      <w:pPr>
        <w:jc w:val="both"/>
        <w:rPr>
          <w:rFonts w:ascii="Algerian" w:hAnsi="Algerian"/>
          <w:sz w:val="56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87E0D8F" wp14:editId="66DAD9E6">
            <wp:simplePos x="0" y="0"/>
            <wp:positionH relativeFrom="column">
              <wp:posOffset>3910965</wp:posOffset>
            </wp:positionH>
            <wp:positionV relativeFrom="paragraph">
              <wp:posOffset>661670</wp:posOffset>
            </wp:positionV>
            <wp:extent cx="2247900" cy="2509221"/>
            <wp:effectExtent l="0" t="0" r="0" b="5715"/>
            <wp:wrapNone/>
            <wp:docPr id="10" name="Imagen 1" descr="http://3.bp.blogspot.com/-uR70iCUtqKc/TnQAqw9B1AI/AAAAAAAAAAk/mhXNMX3CuDc/s1600/programacion-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uR70iCUtqKc/TnQAqw9B1AI/AAAAAAAAAAk/mhXNMX3CuDc/s1600/programacion-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4D05ADC" wp14:editId="783AB210">
            <wp:simplePos x="0" y="0"/>
            <wp:positionH relativeFrom="column">
              <wp:posOffset>215265</wp:posOffset>
            </wp:positionH>
            <wp:positionV relativeFrom="paragraph">
              <wp:posOffset>1019810</wp:posOffset>
            </wp:positionV>
            <wp:extent cx="1447800" cy="20605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ECE11A9" wp14:editId="4288785B">
            <wp:simplePos x="0" y="0"/>
            <wp:positionH relativeFrom="column">
              <wp:posOffset>1853565</wp:posOffset>
            </wp:positionH>
            <wp:positionV relativeFrom="paragraph">
              <wp:posOffset>1042035</wp:posOffset>
            </wp:positionV>
            <wp:extent cx="1971675" cy="1971675"/>
            <wp:effectExtent l="0" t="0" r="9525" b="9525"/>
            <wp:wrapNone/>
            <wp:docPr id="8" name="Imagen 1" descr="http://3.bp.blogspot.com/-KqEIl663pyg/Tqde9pLrCwI/AAAAAAAAAEE/8_zzW1ONtj8/s728/Dev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KqEIl663pyg/Tqde9pLrCwI/AAAAAAAAAEE/8_zzW1ONtj8/s728/Dev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 w:rsidRPr="003228D9">
        <w:rPr>
          <w:rFonts w:ascii="Algerian" w:hAnsi="Algerian"/>
          <w:sz w:val="56"/>
        </w:rPr>
        <w:t xml:space="preserve">MATERIA: </w:t>
      </w:r>
      <w:r>
        <w:rPr>
          <w:rFonts w:ascii="Algerian" w:hAnsi="Algerian"/>
          <w:sz w:val="56"/>
        </w:rPr>
        <w:t>INTRODUCCIÓN A LA PROGRAMACIÓN</w:t>
      </w:r>
      <w:r w:rsidR="00CF096E" w:rsidRPr="00B62E44">
        <w:rPr>
          <w:noProof/>
          <w:lang w:eastAsia="es-MX"/>
        </w:rPr>
        <w:t xml:space="preserve"> </w:t>
      </w:r>
    </w:p>
    <w:p w:rsidR="00CF096E" w:rsidRDefault="00CF096E" w:rsidP="00CF096E"/>
    <w:p w:rsidR="00CF096E" w:rsidRDefault="00CF096E" w:rsidP="00CF096E"/>
    <w:p w:rsidR="00CF096E" w:rsidRDefault="00CF096E" w:rsidP="00CF096E"/>
    <w:p w:rsidR="00CF096E" w:rsidRDefault="00CF096E" w:rsidP="00CF096E">
      <w:pPr>
        <w:rPr>
          <w:color w:val="FF0000"/>
        </w:rPr>
      </w:pPr>
    </w:p>
    <w:p w:rsidR="00F23AA0" w:rsidRDefault="00F23AA0">
      <w:bookmarkStart w:id="0" w:name="_GoBack"/>
      <w:bookmarkEnd w:id="0"/>
    </w:p>
    <w:sectPr w:rsidR="00F23A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96E"/>
    <w:rsid w:val="00166DF8"/>
    <w:rsid w:val="001C6479"/>
    <w:rsid w:val="00226EFC"/>
    <w:rsid w:val="002C36B7"/>
    <w:rsid w:val="002E6A2A"/>
    <w:rsid w:val="004726B0"/>
    <w:rsid w:val="004F0ED0"/>
    <w:rsid w:val="0050502B"/>
    <w:rsid w:val="00596953"/>
    <w:rsid w:val="005E3291"/>
    <w:rsid w:val="006063E2"/>
    <w:rsid w:val="006114B2"/>
    <w:rsid w:val="00623791"/>
    <w:rsid w:val="00723C63"/>
    <w:rsid w:val="00731503"/>
    <w:rsid w:val="007A7F0F"/>
    <w:rsid w:val="007C51C2"/>
    <w:rsid w:val="007C6B2F"/>
    <w:rsid w:val="008067E5"/>
    <w:rsid w:val="00812094"/>
    <w:rsid w:val="008127E5"/>
    <w:rsid w:val="00974BB5"/>
    <w:rsid w:val="009A5D5A"/>
    <w:rsid w:val="009D74DB"/>
    <w:rsid w:val="009E0051"/>
    <w:rsid w:val="00A118E1"/>
    <w:rsid w:val="00A7591F"/>
    <w:rsid w:val="00AC7F91"/>
    <w:rsid w:val="00BA1D18"/>
    <w:rsid w:val="00BE3BA5"/>
    <w:rsid w:val="00C22642"/>
    <w:rsid w:val="00CF096E"/>
    <w:rsid w:val="00D302C0"/>
    <w:rsid w:val="00D8654A"/>
    <w:rsid w:val="00E33249"/>
    <w:rsid w:val="00E52401"/>
    <w:rsid w:val="00EA2BC7"/>
    <w:rsid w:val="00EF203D"/>
    <w:rsid w:val="00F23AA0"/>
    <w:rsid w:val="00F30A48"/>
    <w:rsid w:val="00F64A7F"/>
    <w:rsid w:val="00F9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2</cp:revision>
  <dcterms:created xsi:type="dcterms:W3CDTF">2015-03-30T17:54:00Z</dcterms:created>
  <dcterms:modified xsi:type="dcterms:W3CDTF">2015-03-30T17:54:00Z</dcterms:modified>
</cp:coreProperties>
</file>