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CAF3" w14:textId="1757D360" w:rsidR="00A90C52" w:rsidRPr="00C25BE4" w:rsidRDefault="001D2ABF" w:rsidP="00A90C52">
      <w:pPr>
        <w:spacing w:before="100" w:beforeAutospacing="1" w:after="100" w:afterAutospacing="1" w:line="240" w:lineRule="auto"/>
        <w:ind w:left="-709" w:right="-613"/>
        <w:jc w:val="center"/>
        <w:outlineLvl w:val="2"/>
        <w:rPr>
          <w:rFonts w:eastAsia="Times New Roman" w:cs="Times New Roman"/>
          <w:b/>
          <w:bCs/>
          <w:u w:val="single"/>
          <w:lang w:eastAsia="en-AU"/>
        </w:rPr>
      </w:pPr>
      <w:r>
        <w:rPr>
          <w:rFonts w:cs="Times New Roman"/>
          <w:b/>
          <w:sz w:val="28"/>
          <w:szCs w:val="28"/>
        </w:rPr>
        <w:t>LUCAS MOORE</w:t>
      </w:r>
    </w:p>
    <w:p w14:paraId="6532E68A" w14:textId="7CCFBED3" w:rsidR="00A90C52" w:rsidRPr="00C25BE4" w:rsidRDefault="008E65E6" w:rsidP="00A90C52">
      <w:pPr>
        <w:spacing w:after="120"/>
        <w:ind w:left="-709" w:right="-472"/>
        <w:jc w:val="center"/>
        <w:rPr>
          <w:rFonts w:cs="Times New Roman"/>
        </w:rPr>
      </w:pPr>
      <w:r>
        <w:rPr>
          <w:rFonts w:cs="Times New Roman"/>
        </w:rPr>
        <w:t xml:space="preserve">          </w:t>
      </w:r>
      <w:r w:rsidR="00A90C52" w:rsidRPr="00C25BE4">
        <w:rPr>
          <w:rFonts w:cs="Times New Roman"/>
        </w:rPr>
        <w:t>E</w:t>
      </w:r>
      <w:r w:rsidR="00A5377E">
        <w:rPr>
          <w:rFonts w:cs="Times New Roman"/>
        </w:rPr>
        <w:t>mail</w:t>
      </w:r>
      <w:r w:rsidR="00A90C52" w:rsidRPr="00C25BE4">
        <w:rPr>
          <w:rFonts w:cs="Times New Roman"/>
        </w:rPr>
        <w:t xml:space="preserve">: </w:t>
      </w:r>
      <w:r w:rsidR="001D2ABF" w:rsidRPr="008B1429">
        <w:rPr>
          <w:rFonts w:cs="Times New Roman"/>
        </w:rPr>
        <w:t>lucas</w:t>
      </w:r>
      <w:r w:rsidR="008B1429">
        <w:rPr>
          <w:rFonts w:cs="Times New Roman"/>
        </w:rPr>
        <w:t>.g.moore@hotmail.com</w:t>
      </w:r>
    </w:p>
    <w:p w14:paraId="6CC33570" w14:textId="77777777" w:rsidR="002D611A" w:rsidRPr="00DE3D84" w:rsidRDefault="002D611A" w:rsidP="00A90C52">
      <w:pPr>
        <w:spacing w:after="120"/>
        <w:ind w:left="-709" w:right="-472"/>
        <w:jc w:val="center"/>
        <w:rPr>
          <w:rFonts w:eastAsia="Times New Roman" w:cs="Times New Roman"/>
          <w:b/>
          <w:bCs/>
          <w:sz w:val="12"/>
          <w:szCs w:val="12"/>
          <w:lang w:eastAsia="en-AU"/>
        </w:rPr>
      </w:pPr>
    </w:p>
    <w:p w14:paraId="4DC3E40D" w14:textId="6384737A" w:rsidR="00491F7C" w:rsidRDefault="00965F9C" w:rsidP="00E32C57">
      <w:pPr>
        <w:ind w:left="-709" w:right="-1039"/>
        <w:jc w:val="center"/>
        <w:rPr>
          <w:rFonts w:eastAsia="Times New Roman" w:cs="Times New Roman"/>
          <w:bCs/>
          <w:lang w:eastAsia="en-AU"/>
        </w:rPr>
      </w:pPr>
      <w:r>
        <w:rPr>
          <w:rFonts w:eastAsia="Times New Roman" w:cs="Times New Roman"/>
          <w:b/>
          <w:bCs/>
          <w:noProof/>
          <w:lang w:eastAsia="en-AU"/>
        </w:rPr>
        <w:pict w14:anchorId="0AD45549">
          <v:shapetype id="_x0000_t32" coordsize="21600,21600" o:spt="32" o:oned="t" path="m,l21600,21600e" filled="f">
            <v:path arrowok="t" fillok="f" o:connecttype="none"/>
            <o:lock v:ext="edit" shapetype="t"/>
          </v:shapetype>
          <v:shape id="_x0000_s1027" type="#_x0000_t32" style="position:absolute;left:0;text-align:left;margin-left:-45pt;margin-top:8.4pt;width:207.75pt;height:.05pt;flip:x;z-index:251658240" o:connectortype="straight"/>
        </w:pict>
      </w:r>
      <w:r>
        <w:rPr>
          <w:rFonts w:eastAsia="Times New Roman" w:cs="Times New Roman"/>
          <w:b/>
          <w:bCs/>
          <w:noProof/>
          <w:lang w:eastAsia="en-AU"/>
        </w:rPr>
        <w:pict w14:anchorId="0ED889A5">
          <v:shape id="_x0000_s1032" type="#_x0000_t32" style="position:absolute;left:0;text-align:left;margin-left:310.5pt;margin-top:8.3pt;width:188.25pt;height:.1pt;flip:x;z-index:251659264" o:connectortype="straight"/>
        </w:pict>
      </w:r>
      <w:r w:rsidR="00EA5BD8" w:rsidRPr="00C25BE4">
        <w:rPr>
          <w:rFonts w:eastAsia="Times New Roman" w:cs="Times New Roman"/>
          <w:b/>
          <w:bCs/>
          <w:sz w:val="24"/>
          <w:szCs w:val="24"/>
          <w:lang w:eastAsia="en-AU"/>
        </w:rPr>
        <w:t xml:space="preserve">PERSONAL </w:t>
      </w:r>
      <w:r w:rsidR="002B1983" w:rsidRPr="00C25BE4">
        <w:rPr>
          <w:rFonts w:eastAsia="Times New Roman" w:cs="Times New Roman"/>
          <w:b/>
          <w:bCs/>
          <w:sz w:val="24"/>
          <w:szCs w:val="24"/>
          <w:lang w:eastAsia="en-AU"/>
        </w:rPr>
        <w:t>PROFILE</w:t>
      </w:r>
      <w:r w:rsidR="008E65E6">
        <w:rPr>
          <w:rFonts w:eastAsia="Times New Roman" w:cs="Times New Roman"/>
          <w:lang w:eastAsia="en-AU"/>
        </w:rPr>
        <w:br/>
      </w:r>
      <w:r w:rsidR="00BA201D">
        <w:rPr>
          <w:rFonts w:eastAsia="Times New Roman" w:cs="Times New Roman"/>
          <w:bCs/>
          <w:lang w:eastAsia="en-AU"/>
        </w:rPr>
        <w:t>A</w:t>
      </w:r>
      <w:r w:rsidR="00135720">
        <w:rPr>
          <w:rFonts w:eastAsia="Times New Roman" w:cs="Times New Roman"/>
          <w:bCs/>
          <w:lang w:eastAsia="en-AU"/>
        </w:rPr>
        <w:t>n</w:t>
      </w:r>
      <w:r w:rsidR="00BA201D">
        <w:rPr>
          <w:rFonts w:eastAsia="Times New Roman" w:cs="Times New Roman"/>
          <w:bCs/>
          <w:lang w:eastAsia="en-AU"/>
        </w:rPr>
        <w:t xml:space="preserve"> </w:t>
      </w:r>
      <w:r w:rsidR="00135720">
        <w:rPr>
          <w:rFonts w:eastAsia="Times New Roman" w:cs="Times New Roman"/>
          <w:bCs/>
          <w:lang w:eastAsia="en-AU"/>
        </w:rPr>
        <w:t>industrious</w:t>
      </w:r>
      <w:r w:rsidR="00BA201D">
        <w:rPr>
          <w:rFonts w:eastAsia="Times New Roman" w:cs="Times New Roman"/>
          <w:bCs/>
          <w:lang w:eastAsia="en-AU"/>
        </w:rPr>
        <w:t xml:space="preserve"> and </w:t>
      </w:r>
      <w:r w:rsidR="00135720">
        <w:rPr>
          <w:rFonts w:eastAsia="Times New Roman" w:cs="Times New Roman"/>
          <w:bCs/>
          <w:lang w:eastAsia="en-AU"/>
        </w:rPr>
        <w:t>self-driven</w:t>
      </w:r>
      <w:r w:rsidR="00BA201D">
        <w:rPr>
          <w:rFonts w:eastAsia="Times New Roman" w:cs="Times New Roman"/>
          <w:bCs/>
          <w:lang w:eastAsia="en-AU"/>
        </w:rPr>
        <w:t xml:space="preserve"> IT </w:t>
      </w:r>
      <w:r w:rsidR="00135720">
        <w:rPr>
          <w:rFonts w:eastAsia="Times New Roman" w:cs="Times New Roman"/>
          <w:bCs/>
          <w:lang w:eastAsia="en-AU"/>
        </w:rPr>
        <w:t xml:space="preserve">Graduate with demonstrated problem solving and multi-tasking skills, who is looking to begin a new career in IT. </w:t>
      </w:r>
      <w:r w:rsidR="00303060">
        <w:rPr>
          <w:rFonts w:eastAsia="Times New Roman" w:cs="Times New Roman"/>
          <w:bCs/>
          <w:lang w:eastAsia="en-AU"/>
        </w:rPr>
        <w:t>Dynamic</w:t>
      </w:r>
      <w:r w:rsidR="003E2ADB">
        <w:rPr>
          <w:rFonts w:eastAsia="Times New Roman" w:cs="Times New Roman"/>
          <w:bCs/>
          <w:lang w:eastAsia="en-AU"/>
        </w:rPr>
        <w:t xml:space="preserve"> and practical thinker who believes in clear communication, good leadership and team cohesion for successful delivery and outputs. </w:t>
      </w:r>
      <w:r w:rsidR="00B7288E">
        <w:rPr>
          <w:rFonts w:eastAsia="Times New Roman" w:cs="Times New Roman"/>
          <w:bCs/>
          <w:lang w:eastAsia="en-AU"/>
        </w:rPr>
        <w:t>Analytical</w:t>
      </w:r>
      <w:r w:rsidR="003E2ADB">
        <w:rPr>
          <w:rFonts w:eastAsia="Times New Roman" w:cs="Times New Roman"/>
          <w:bCs/>
          <w:lang w:eastAsia="en-AU"/>
        </w:rPr>
        <w:t xml:space="preserve"> mind with </w:t>
      </w:r>
      <w:r w:rsidR="00DB2CE9">
        <w:rPr>
          <w:rFonts w:eastAsia="Times New Roman" w:cs="Times New Roman"/>
          <w:bCs/>
          <w:lang w:eastAsia="en-AU"/>
        </w:rPr>
        <w:t xml:space="preserve">a </w:t>
      </w:r>
      <w:r w:rsidR="00B7288E">
        <w:rPr>
          <w:rFonts w:eastAsia="Times New Roman" w:cs="Times New Roman"/>
          <w:bCs/>
          <w:lang w:eastAsia="en-AU"/>
        </w:rPr>
        <w:t xml:space="preserve">passion for IT programming and a keen understanding of modern business system requirements. </w:t>
      </w:r>
      <w:r w:rsidR="003E2ADB" w:rsidRPr="009D5604">
        <w:rPr>
          <w:rFonts w:eastAsia="Times New Roman" w:cs="Times New Roman"/>
          <w:bCs/>
          <w:lang w:eastAsia="en-AU"/>
        </w:rPr>
        <w:t xml:space="preserve">An ability to communicate effectively with people from all </w:t>
      </w:r>
      <w:r w:rsidR="003E2ADB">
        <w:rPr>
          <w:rFonts w:eastAsia="Times New Roman" w:cs="Times New Roman"/>
          <w:bCs/>
          <w:lang w:eastAsia="en-AU"/>
        </w:rPr>
        <w:t>fields</w:t>
      </w:r>
      <w:r w:rsidR="003E2ADB" w:rsidRPr="009D5604">
        <w:rPr>
          <w:rFonts w:eastAsia="Times New Roman" w:cs="Times New Roman"/>
          <w:bCs/>
          <w:lang w:eastAsia="en-AU"/>
        </w:rPr>
        <w:t xml:space="preserve"> and levels.</w:t>
      </w:r>
    </w:p>
    <w:p w14:paraId="33D4D36F" w14:textId="69431685" w:rsidR="00781B79" w:rsidRPr="00E32C57" w:rsidRDefault="001E7514" w:rsidP="00E32C57">
      <w:pPr>
        <w:ind w:left="-709" w:right="-1039"/>
        <w:jc w:val="center"/>
        <w:rPr>
          <w:rFonts w:eastAsia="Times New Roman" w:cs="Times New Roman"/>
          <w:b/>
          <w:bCs/>
          <w:lang w:eastAsia="en-AU"/>
        </w:rPr>
        <w:sectPr w:rsidR="00781B79" w:rsidRPr="00E32C57" w:rsidSect="002D611A">
          <w:footerReference w:type="default" r:id="rId8"/>
          <w:headerReference w:type="first" r:id="rId9"/>
          <w:footerReference w:type="first" r:id="rId10"/>
          <w:type w:val="continuous"/>
          <w:pgSz w:w="11906" w:h="16838"/>
          <w:pgMar w:top="286" w:right="1440" w:bottom="1440" w:left="1440" w:header="0" w:footer="261" w:gutter="0"/>
          <w:cols w:space="708"/>
          <w:docGrid w:linePitch="360"/>
        </w:sectPr>
      </w:pPr>
      <w:r w:rsidRPr="00E32C57">
        <w:rPr>
          <w:rFonts w:eastAsia="Times New Roman" w:cs="Times New Roman"/>
          <w:lang w:eastAsia="en-AU"/>
        </w:rPr>
        <w:br/>
      </w:r>
    </w:p>
    <w:p w14:paraId="06C00951" w14:textId="450AC967" w:rsidR="00D461FE" w:rsidRDefault="00965F9C" w:rsidP="00D461FE">
      <w:pPr>
        <w:spacing w:before="100" w:beforeAutospacing="1" w:after="100" w:afterAutospacing="1" w:line="240" w:lineRule="auto"/>
        <w:ind w:left="-709" w:right="-1039"/>
        <w:jc w:val="center"/>
        <w:outlineLvl w:val="2"/>
        <w:rPr>
          <w:rFonts w:eastAsia="Times New Roman" w:cs="Times New Roman"/>
          <w:b/>
          <w:bCs/>
          <w:lang w:eastAsia="en-AU"/>
        </w:rPr>
      </w:pPr>
      <w:r>
        <w:rPr>
          <w:rFonts w:eastAsia="Times New Roman" w:cs="Times New Roman"/>
          <w:b/>
          <w:bCs/>
          <w:noProof/>
          <w:sz w:val="24"/>
          <w:szCs w:val="24"/>
          <w:lang w:eastAsia="en-AU"/>
        </w:rPr>
        <w:pict w14:anchorId="7EEFA4C1">
          <v:shape id="_x0000_s1063" type="#_x0000_t32" style="position:absolute;left:0;text-align:left;margin-left:-45pt;margin-top:10.4pt;width:214.5pt;height:0;flip:x;z-index:251684864" o:connectortype="straight"/>
        </w:pict>
      </w:r>
      <w:r>
        <w:rPr>
          <w:rFonts w:eastAsia="Times New Roman" w:cs="Times New Roman"/>
          <w:b/>
          <w:bCs/>
          <w:noProof/>
          <w:sz w:val="24"/>
          <w:szCs w:val="24"/>
          <w:lang w:eastAsia="en-AU"/>
        </w:rPr>
        <w:pict w14:anchorId="26F77927">
          <v:shape id="_x0000_s1064" type="#_x0000_t32" style="position:absolute;left:0;text-align:left;margin-left:298.5pt;margin-top:11.15pt;width:200.25pt;height:0;z-index:251685888" o:connectortype="straight"/>
        </w:pict>
      </w:r>
      <w:r w:rsidR="0001253A">
        <w:rPr>
          <w:rFonts w:eastAsia="Times New Roman" w:cs="Times New Roman"/>
          <w:b/>
          <w:bCs/>
          <w:sz w:val="24"/>
          <w:szCs w:val="24"/>
          <w:lang w:eastAsia="en-AU"/>
        </w:rPr>
        <w:t>E</w:t>
      </w:r>
      <w:r w:rsidR="00491F7C">
        <w:rPr>
          <w:rFonts w:eastAsia="Times New Roman" w:cs="Times New Roman"/>
          <w:b/>
          <w:bCs/>
          <w:sz w:val="24"/>
          <w:szCs w:val="24"/>
          <w:lang w:eastAsia="en-AU"/>
        </w:rPr>
        <w:t>DUCATION</w:t>
      </w:r>
    </w:p>
    <w:p w14:paraId="152CA578" w14:textId="3D911F71" w:rsidR="002D611A" w:rsidRDefault="00BA140A" w:rsidP="00E667D4">
      <w:pPr>
        <w:spacing w:line="240" w:lineRule="auto"/>
        <w:rPr>
          <w:rFonts w:eastAsia="Times New Roman" w:cs="Times New Roman"/>
          <w:bCs/>
          <w:lang w:eastAsia="en-AU"/>
        </w:rPr>
      </w:pPr>
      <w:r>
        <w:rPr>
          <w:rFonts w:eastAsia="Times New Roman" w:cs="Times New Roman"/>
          <w:b/>
          <w:bCs/>
          <w:lang w:eastAsia="en-AU"/>
        </w:rPr>
        <w:t xml:space="preserve">Diploma of IT </w:t>
      </w:r>
      <w:r w:rsidR="003F5595">
        <w:rPr>
          <w:rFonts w:eastAsia="Times New Roman" w:cs="Times New Roman"/>
          <w:b/>
          <w:bCs/>
          <w:lang w:eastAsia="en-AU"/>
        </w:rPr>
        <w:t>–</w:t>
      </w:r>
      <w:r>
        <w:rPr>
          <w:rFonts w:eastAsia="Times New Roman" w:cs="Times New Roman"/>
          <w:b/>
          <w:bCs/>
          <w:lang w:eastAsia="en-AU"/>
        </w:rPr>
        <w:t xml:space="preserve"> </w:t>
      </w:r>
      <w:r w:rsidRPr="00BA140A">
        <w:rPr>
          <w:rFonts w:eastAsia="Times New Roman" w:cs="Times New Roman"/>
          <w:bCs/>
          <w:lang w:eastAsia="en-AU"/>
        </w:rPr>
        <w:t>Swinburne</w:t>
      </w:r>
      <w:r w:rsidR="003F5595">
        <w:rPr>
          <w:rFonts w:eastAsia="Times New Roman" w:cs="Times New Roman"/>
          <w:bCs/>
          <w:lang w:eastAsia="en-AU"/>
        </w:rPr>
        <w:t xml:space="preserve"> University of Technology</w:t>
      </w:r>
      <w:r w:rsidR="00DE3D84">
        <w:rPr>
          <w:rFonts w:eastAsia="Times New Roman" w:cs="Times New Roman"/>
          <w:b/>
          <w:bCs/>
          <w:lang w:eastAsia="en-AU"/>
        </w:rPr>
        <w:tab/>
      </w:r>
      <w:r w:rsidR="00DE3D84">
        <w:rPr>
          <w:rFonts w:eastAsia="Times New Roman" w:cs="Times New Roman"/>
          <w:b/>
          <w:bCs/>
          <w:lang w:eastAsia="en-AU"/>
        </w:rPr>
        <w:tab/>
        <w:t xml:space="preserve">          </w:t>
      </w:r>
      <w:r w:rsidR="00DE3D84">
        <w:rPr>
          <w:rFonts w:eastAsia="Times New Roman" w:cs="Times New Roman"/>
          <w:b/>
          <w:bCs/>
          <w:lang w:eastAsia="en-AU"/>
        </w:rPr>
        <w:tab/>
      </w:r>
      <w:r w:rsidR="00234085">
        <w:rPr>
          <w:rFonts w:eastAsia="Times New Roman" w:cs="Times New Roman"/>
          <w:b/>
          <w:bCs/>
          <w:lang w:eastAsia="en-AU"/>
        </w:rPr>
        <w:t xml:space="preserve">   </w:t>
      </w:r>
      <w:r w:rsidR="001A17AF">
        <w:rPr>
          <w:rFonts w:eastAsia="Times New Roman" w:cs="Times New Roman"/>
          <w:bCs/>
          <w:lang w:eastAsia="en-AU"/>
        </w:rPr>
        <w:t xml:space="preserve">   </w:t>
      </w:r>
      <w:r w:rsidR="00C25BE4" w:rsidRPr="00DE3D84">
        <w:rPr>
          <w:rFonts w:eastAsia="Times New Roman" w:cs="Times New Roman"/>
          <w:bCs/>
          <w:lang w:eastAsia="en-AU"/>
        </w:rPr>
        <w:t xml:space="preserve"> </w:t>
      </w:r>
      <w:r>
        <w:rPr>
          <w:rFonts w:eastAsia="Times New Roman" w:cs="Times New Roman"/>
          <w:bCs/>
          <w:lang w:eastAsia="en-AU"/>
        </w:rPr>
        <w:t>2017</w:t>
      </w:r>
    </w:p>
    <w:p w14:paraId="25A49B31" w14:textId="5148BD73" w:rsidR="00BA140A" w:rsidRDefault="003F5595" w:rsidP="00E667D4">
      <w:pPr>
        <w:spacing w:line="240" w:lineRule="auto"/>
        <w:ind w:left="720"/>
        <w:rPr>
          <w:rFonts w:eastAsia="Times New Roman" w:cs="Times New Roman"/>
          <w:bCs/>
          <w:lang w:eastAsia="en-AU"/>
        </w:rPr>
      </w:pPr>
      <w:r>
        <w:rPr>
          <w:rFonts w:eastAsia="Times New Roman" w:cs="Times New Roman"/>
          <w:bCs/>
          <w:lang w:eastAsia="en-AU"/>
        </w:rPr>
        <w:t>GPA 3.5/4.0 (87.5%): High Distinction Average</w:t>
      </w:r>
    </w:p>
    <w:p w14:paraId="6E98D012" w14:textId="0A64F38B" w:rsidR="003F5595" w:rsidRPr="0001253A" w:rsidRDefault="0001253A" w:rsidP="00E667D4">
      <w:pPr>
        <w:spacing w:line="240" w:lineRule="auto"/>
        <w:ind w:left="720"/>
        <w:rPr>
          <w:rFonts w:eastAsia="Times New Roman" w:cs="Times New Roman"/>
          <w:b/>
          <w:bCs/>
          <w:lang w:eastAsia="en-AU"/>
        </w:rPr>
      </w:pPr>
      <w:r w:rsidRPr="0001253A">
        <w:rPr>
          <w:rFonts w:eastAsia="Times New Roman" w:cs="Times New Roman"/>
          <w:b/>
          <w:bCs/>
          <w:lang w:eastAsia="en-AU"/>
        </w:rPr>
        <w:t>Course content:</w:t>
      </w:r>
    </w:p>
    <w:p w14:paraId="04534AB0" w14:textId="6F7E27D5"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Developing technical software</w:t>
      </w:r>
    </w:p>
    <w:p w14:paraId="5DDFD869" w14:textId="4DF3C5E0"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Creating Web Applications</w:t>
      </w:r>
    </w:p>
    <w:p w14:paraId="55CB019A" w14:textId="1866C5A1"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Requirements Analysis and Modelling</w:t>
      </w:r>
    </w:p>
    <w:p w14:paraId="471F5759" w14:textId="7402F282"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Marketing Principles</w:t>
      </w:r>
    </w:p>
    <w:p w14:paraId="39B8723A" w14:textId="1900A077"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Foundations of Technical Programming</w:t>
      </w:r>
    </w:p>
    <w:p w14:paraId="301E6475" w14:textId="7959E7E4"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Problem Solving with ICT</w:t>
      </w:r>
    </w:p>
    <w:p w14:paraId="4818C567" w14:textId="60866895" w:rsidR="0001253A" w:rsidRPr="0001253A"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Database Analysis and Design</w:t>
      </w:r>
    </w:p>
    <w:p w14:paraId="6935D719" w14:textId="4703C969" w:rsidR="00E667D4" w:rsidRPr="00E667D4" w:rsidRDefault="0001253A" w:rsidP="00E667D4">
      <w:pPr>
        <w:pStyle w:val="ListParagraph"/>
        <w:numPr>
          <w:ilvl w:val="0"/>
          <w:numId w:val="26"/>
        </w:numPr>
        <w:spacing w:line="240" w:lineRule="auto"/>
        <w:ind w:left="1440"/>
        <w:rPr>
          <w:rFonts w:eastAsia="Times New Roman" w:cs="Times New Roman"/>
          <w:bCs/>
          <w:lang w:eastAsia="en-AU"/>
        </w:rPr>
      </w:pPr>
      <w:r w:rsidRPr="0001253A">
        <w:rPr>
          <w:rFonts w:eastAsia="Times New Roman" w:cs="Times New Roman"/>
          <w:bCs/>
          <w:lang w:eastAsia="en-AU"/>
        </w:rPr>
        <w:t xml:space="preserve">Introductions to </w:t>
      </w:r>
      <w:r>
        <w:rPr>
          <w:rFonts w:eastAsia="Times New Roman" w:cs="Times New Roman"/>
          <w:bCs/>
          <w:lang w:eastAsia="en-AU"/>
        </w:rPr>
        <w:t>Business Information Systems</w:t>
      </w:r>
      <w:r w:rsidR="00E667D4">
        <w:rPr>
          <w:rFonts w:eastAsia="Times New Roman" w:cs="Times New Roman"/>
          <w:bCs/>
          <w:lang w:eastAsia="en-AU"/>
        </w:rPr>
        <w:tab/>
      </w:r>
    </w:p>
    <w:p w14:paraId="2FACC8E7" w14:textId="0B7269BA" w:rsidR="00E667D4" w:rsidRDefault="00DF5CBD" w:rsidP="00E667D4">
      <w:pPr>
        <w:rPr>
          <w:lang w:eastAsia="en-AU"/>
        </w:rPr>
      </w:pPr>
      <w:r w:rsidRPr="00E667D4">
        <w:rPr>
          <w:b/>
          <w:lang w:eastAsia="en-AU"/>
        </w:rPr>
        <w:t>Certificate III in Warehousing Operations</w:t>
      </w:r>
      <w:r w:rsidRPr="00E667D4">
        <w:rPr>
          <w:lang w:eastAsia="en-AU"/>
        </w:rPr>
        <w:t xml:space="preserve"> – Set Solutions Somerton</w:t>
      </w:r>
      <w:r w:rsidRPr="00E667D4">
        <w:rPr>
          <w:lang w:eastAsia="en-AU"/>
        </w:rPr>
        <w:tab/>
      </w:r>
      <w:r w:rsidR="00E667D4">
        <w:rPr>
          <w:lang w:eastAsia="en-AU"/>
        </w:rPr>
        <w:t xml:space="preserve">        </w:t>
      </w:r>
      <w:r w:rsidRPr="00E667D4">
        <w:rPr>
          <w:lang w:eastAsia="en-AU"/>
        </w:rPr>
        <w:t>2014</w:t>
      </w:r>
    </w:p>
    <w:p w14:paraId="13E1C6EF" w14:textId="07144943" w:rsidR="00940017" w:rsidRDefault="004906ED" w:rsidP="00E667D4">
      <w:pPr>
        <w:spacing w:line="240" w:lineRule="auto"/>
        <w:rPr>
          <w:rFonts w:eastAsia="Times New Roman" w:cs="Times New Roman"/>
          <w:bCs/>
          <w:lang w:eastAsia="en-AU"/>
        </w:rPr>
      </w:pPr>
      <w:r w:rsidRPr="004906ED">
        <w:rPr>
          <w:rFonts w:eastAsia="Times New Roman" w:cs="Times New Roman"/>
          <w:b/>
          <w:bCs/>
          <w:lang w:eastAsia="en-AU"/>
        </w:rPr>
        <w:t>Humanities and Social Sciences</w:t>
      </w:r>
      <w:r>
        <w:rPr>
          <w:rFonts w:eastAsia="Times New Roman" w:cs="Times New Roman"/>
          <w:b/>
          <w:bCs/>
          <w:lang w:eastAsia="en-AU"/>
        </w:rPr>
        <w:t xml:space="preserve"> </w:t>
      </w:r>
      <w:r w:rsidR="00940017">
        <w:rPr>
          <w:rFonts w:eastAsia="Times New Roman" w:cs="Times New Roman"/>
          <w:b/>
          <w:bCs/>
          <w:lang w:eastAsia="en-AU"/>
        </w:rPr>
        <w:t>–</w:t>
      </w:r>
      <w:r>
        <w:rPr>
          <w:rFonts w:eastAsia="Times New Roman" w:cs="Times New Roman"/>
          <w:b/>
          <w:bCs/>
          <w:lang w:eastAsia="en-AU"/>
        </w:rPr>
        <w:t xml:space="preserve"> </w:t>
      </w:r>
      <w:r w:rsidRPr="004906ED">
        <w:rPr>
          <w:rFonts w:eastAsia="Times New Roman" w:cs="Times New Roman"/>
          <w:bCs/>
          <w:lang w:eastAsia="en-AU"/>
        </w:rPr>
        <w:t>La Trobe University</w:t>
      </w:r>
      <w:r w:rsidR="00940017">
        <w:rPr>
          <w:rFonts w:eastAsia="Times New Roman" w:cs="Times New Roman"/>
          <w:bCs/>
          <w:lang w:eastAsia="en-AU"/>
        </w:rPr>
        <w:tab/>
      </w:r>
      <w:r w:rsidR="00E667D4">
        <w:rPr>
          <w:rFonts w:eastAsia="Times New Roman" w:cs="Times New Roman"/>
          <w:bCs/>
          <w:lang w:eastAsia="en-AU"/>
        </w:rPr>
        <w:t xml:space="preserve">                                     </w:t>
      </w:r>
      <w:r w:rsidR="00940017">
        <w:rPr>
          <w:rFonts w:eastAsia="Times New Roman" w:cs="Times New Roman"/>
          <w:bCs/>
          <w:lang w:eastAsia="en-AU"/>
        </w:rPr>
        <w:t>2009-2013</w:t>
      </w:r>
    </w:p>
    <w:p w14:paraId="304B3AE0" w14:textId="5A1C57DA" w:rsidR="00CC55D5" w:rsidRDefault="00CC55D5" w:rsidP="00CC55D5">
      <w:pPr>
        <w:pStyle w:val="ListParagraph"/>
        <w:numPr>
          <w:ilvl w:val="0"/>
          <w:numId w:val="27"/>
        </w:numPr>
        <w:spacing w:line="240" w:lineRule="auto"/>
        <w:rPr>
          <w:rFonts w:eastAsia="Times New Roman" w:cs="Times New Roman"/>
          <w:bCs/>
          <w:lang w:eastAsia="en-AU"/>
        </w:rPr>
      </w:pPr>
      <w:r>
        <w:rPr>
          <w:rFonts w:eastAsia="Times New Roman" w:cs="Times New Roman"/>
          <w:bCs/>
          <w:lang w:eastAsia="en-AU"/>
        </w:rPr>
        <w:t>History</w:t>
      </w:r>
    </w:p>
    <w:p w14:paraId="0C633D1C" w14:textId="7B6681C1" w:rsidR="00CC55D5" w:rsidRDefault="00CC55D5" w:rsidP="00CC55D5">
      <w:pPr>
        <w:pStyle w:val="ListParagraph"/>
        <w:numPr>
          <w:ilvl w:val="0"/>
          <w:numId w:val="27"/>
        </w:numPr>
        <w:spacing w:line="240" w:lineRule="auto"/>
        <w:rPr>
          <w:rFonts w:eastAsia="Times New Roman" w:cs="Times New Roman"/>
          <w:bCs/>
          <w:lang w:eastAsia="en-AU"/>
        </w:rPr>
      </w:pPr>
      <w:r>
        <w:rPr>
          <w:rFonts w:eastAsia="Times New Roman" w:cs="Times New Roman"/>
          <w:bCs/>
          <w:lang w:eastAsia="en-AU"/>
        </w:rPr>
        <w:t>Cinema Studies</w:t>
      </w:r>
    </w:p>
    <w:p w14:paraId="419FABE6" w14:textId="692E4B30" w:rsidR="00CC55D5" w:rsidRPr="00CC55D5" w:rsidRDefault="00CC55D5" w:rsidP="00CC55D5">
      <w:pPr>
        <w:pStyle w:val="ListParagraph"/>
        <w:numPr>
          <w:ilvl w:val="0"/>
          <w:numId w:val="27"/>
        </w:numPr>
        <w:spacing w:line="240" w:lineRule="auto"/>
        <w:rPr>
          <w:rFonts w:eastAsia="Times New Roman" w:cs="Times New Roman"/>
          <w:bCs/>
          <w:lang w:eastAsia="en-AU"/>
        </w:rPr>
      </w:pPr>
      <w:r>
        <w:rPr>
          <w:rFonts w:eastAsia="Times New Roman" w:cs="Times New Roman"/>
          <w:bCs/>
          <w:lang w:eastAsia="en-AU"/>
        </w:rPr>
        <w:t>English Literature</w:t>
      </w:r>
    </w:p>
    <w:p w14:paraId="46F73D39" w14:textId="2A9512F4" w:rsidR="00DF5CBD" w:rsidRPr="00E667D4" w:rsidRDefault="00DF5CBD" w:rsidP="00E667D4">
      <w:pPr>
        <w:spacing w:line="240" w:lineRule="auto"/>
        <w:rPr>
          <w:rFonts w:eastAsia="Times New Roman" w:cs="Times New Roman"/>
          <w:bCs/>
          <w:lang w:eastAsia="en-AU"/>
        </w:rPr>
      </w:pPr>
      <w:r w:rsidRPr="00E667D4">
        <w:rPr>
          <w:rFonts w:eastAsia="Times New Roman" w:cs="Times New Roman"/>
          <w:b/>
          <w:bCs/>
          <w:lang w:eastAsia="en-AU"/>
        </w:rPr>
        <w:t xml:space="preserve">VCE – </w:t>
      </w:r>
      <w:r w:rsidRPr="00E667D4">
        <w:rPr>
          <w:rFonts w:eastAsia="Times New Roman" w:cs="Times New Roman"/>
          <w:bCs/>
          <w:lang w:eastAsia="en-AU"/>
        </w:rPr>
        <w:t>Macleod College</w:t>
      </w:r>
      <w:r w:rsidRPr="00E667D4">
        <w:rPr>
          <w:rFonts w:eastAsia="Times New Roman" w:cs="Times New Roman"/>
          <w:bCs/>
          <w:lang w:eastAsia="en-AU"/>
        </w:rPr>
        <w:tab/>
      </w:r>
      <w:r w:rsidR="00E667D4">
        <w:rPr>
          <w:rFonts w:eastAsia="Times New Roman" w:cs="Times New Roman"/>
          <w:bCs/>
          <w:lang w:eastAsia="en-AU"/>
        </w:rPr>
        <w:t xml:space="preserve">                                                                </w:t>
      </w:r>
      <w:r w:rsidR="001A17AF">
        <w:rPr>
          <w:rFonts w:eastAsia="Times New Roman" w:cs="Times New Roman"/>
          <w:bCs/>
          <w:lang w:eastAsia="en-AU"/>
        </w:rPr>
        <w:t xml:space="preserve">                               </w:t>
      </w:r>
      <w:r w:rsidRPr="00E667D4">
        <w:rPr>
          <w:rFonts w:eastAsia="Times New Roman" w:cs="Times New Roman"/>
          <w:bCs/>
          <w:lang w:eastAsia="en-AU"/>
        </w:rPr>
        <w:t>2008</w:t>
      </w:r>
    </w:p>
    <w:p w14:paraId="78CBB1BC" w14:textId="773AAE79" w:rsidR="00E32C57" w:rsidRDefault="00965F9C" w:rsidP="00491F7C">
      <w:pPr>
        <w:spacing w:before="100" w:beforeAutospacing="1" w:after="100" w:afterAutospacing="1" w:line="240" w:lineRule="auto"/>
        <w:ind w:left="-709" w:right="-897"/>
        <w:jc w:val="center"/>
        <w:outlineLvl w:val="2"/>
        <w:rPr>
          <w:rFonts w:eastAsia="Times New Roman" w:cs="Times New Roman"/>
          <w:b/>
          <w:bCs/>
          <w:lang w:eastAsia="en-AU"/>
        </w:rPr>
      </w:pPr>
      <w:r>
        <w:rPr>
          <w:rFonts w:eastAsia="Times New Roman" w:cs="Times New Roman"/>
          <w:b/>
          <w:bCs/>
          <w:noProof/>
          <w:lang w:eastAsia="en-AU"/>
        </w:rPr>
        <w:pict w14:anchorId="182F7E47">
          <v:shape id="_x0000_s1088" type="#_x0000_t32" style="position:absolute;left:0;text-align:left;margin-left:294.75pt;margin-top:11.5pt;width:204pt;height:.05pt;z-index:251706368" o:connectortype="straight"/>
        </w:pict>
      </w:r>
      <w:r>
        <w:rPr>
          <w:rFonts w:eastAsia="Times New Roman" w:cs="Times New Roman"/>
          <w:b/>
          <w:bCs/>
          <w:noProof/>
          <w:lang w:eastAsia="en-AU"/>
        </w:rPr>
        <w:pict w14:anchorId="710C1D44">
          <v:shape id="_x0000_s1087" type="#_x0000_t32" style="position:absolute;left:0;text-align:left;margin-left:-45pt;margin-top:11.5pt;width:222.75pt;height:0;flip:x;z-index:251705344" o:connectortype="straight"/>
        </w:pict>
      </w:r>
      <w:r w:rsidR="00491F7C">
        <w:rPr>
          <w:rFonts w:eastAsia="Times New Roman" w:cs="Times New Roman"/>
          <w:b/>
          <w:bCs/>
          <w:sz w:val="24"/>
          <w:szCs w:val="24"/>
          <w:lang w:eastAsia="en-AU"/>
        </w:rPr>
        <w:t>PROJECTS</w:t>
      </w:r>
    </w:p>
    <w:p w14:paraId="6B0C2AC4" w14:textId="39E8A38A"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Website development</w:t>
      </w:r>
      <w:r w:rsidR="00245ADC">
        <w:rPr>
          <w:rFonts w:eastAsia="Times New Roman" w:cs="Times New Roman"/>
          <w:bCs/>
          <w:lang w:eastAsia="en-AU"/>
        </w:rPr>
        <w:t xml:space="preserve"> – Creating Web Applications</w:t>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t>2017</w:t>
      </w:r>
    </w:p>
    <w:p w14:paraId="4CD18DB3" w14:textId="763F946A" w:rsidR="00E32C57" w:rsidRPr="00245ADC" w:rsidRDefault="00245ADC" w:rsidP="00E32C57">
      <w:pPr>
        <w:spacing w:before="100" w:beforeAutospacing="1" w:after="100" w:afterAutospacing="1" w:line="240" w:lineRule="auto"/>
        <w:ind w:left="-709" w:right="-1039"/>
        <w:outlineLvl w:val="2"/>
        <w:rPr>
          <w:rFonts w:eastAsia="Times New Roman" w:cs="Times New Roman"/>
          <w:bCs/>
          <w:lang w:eastAsia="en-AU"/>
        </w:rPr>
      </w:pPr>
      <w:r w:rsidRPr="00245ADC">
        <w:rPr>
          <w:rFonts w:eastAsia="Times New Roman" w:cs="Times New Roman"/>
          <w:bCs/>
          <w:lang w:eastAsia="en-AU"/>
        </w:rPr>
        <w:t xml:space="preserve">Using </w:t>
      </w:r>
      <w:r>
        <w:rPr>
          <w:rFonts w:eastAsia="Times New Roman" w:cs="Times New Roman"/>
          <w:bCs/>
          <w:lang w:eastAsia="en-AU"/>
        </w:rPr>
        <w:t>JavaScript</w:t>
      </w:r>
      <w:r w:rsidR="006E2540">
        <w:rPr>
          <w:rFonts w:eastAsia="Times New Roman" w:cs="Times New Roman"/>
          <w:bCs/>
          <w:lang w:eastAsia="en-AU"/>
        </w:rPr>
        <w:t>,</w:t>
      </w:r>
      <w:r>
        <w:rPr>
          <w:rFonts w:eastAsia="Times New Roman" w:cs="Times New Roman"/>
          <w:bCs/>
          <w:lang w:eastAsia="en-AU"/>
        </w:rPr>
        <w:t xml:space="preserve"> HTML </w:t>
      </w:r>
      <w:r w:rsidR="006E2540">
        <w:rPr>
          <w:rFonts w:eastAsia="Times New Roman" w:cs="Times New Roman"/>
          <w:bCs/>
          <w:lang w:eastAsia="en-AU"/>
        </w:rPr>
        <w:t xml:space="preserve">and CSS </w:t>
      </w:r>
      <w:r>
        <w:rPr>
          <w:rFonts w:eastAsia="Times New Roman" w:cs="Times New Roman"/>
          <w:bCs/>
          <w:lang w:eastAsia="en-AU"/>
        </w:rPr>
        <w:t>code to develop the front and back end systems for a personalised website. Utilising technical and desi</w:t>
      </w:r>
      <w:r w:rsidR="00FF0AF1">
        <w:rPr>
          <w:rFonts w:eastAsia="Times New Roman" w:cs="Times New Roman"/>
          <w:bCs/>
          <w:lang w:eastAsia="en-AU"/>
        </w:rPr>
        <w:t>gn abilities, this project gave</w:t>
      </w:r>
      <w:r>
        <w:rPr>
          <w:rFonts w:eastAsia="Times New Roman" w:cs="Times New Roman"/>
          <w:bCs/>
          <w:lang w:eastAsia="en-AU"/>
        </w:rPr>
        <w:t xml:space="preserve"> experience in </w:t>
      </w:r>
      <w:r w:rsidR="006E2540">
        <w:rPr>
          <w:rFonts w:eastAsia="Times New Roman" w:cs="Times New Roman"/>
          <w:bCs/>
          <w:lang w:eastAsia="en-AU"/>
        </w:rPr>
        <w:t>linking online PHP forms to SQL servers, using various validation techniques.</w:t>
      </w:r>
      <w:r w:rsidR="005F3A12">
        <w:rPr>
          <w:rFonts w:eastAsia="Times New Roman" w:cs="Times New Roman"/>
          <w:bCs/>
          <w:lang w:eastAsia="en-AU"/>
        </w:rPr>
        <w:t xml:space="preserve"> </w:t>
      </w:r>
      <w:r w:rsidR="006E2540">
        <w:rPr>
          <w:rFonts w:eastAsia="Times New Roman" w:cs="Times New Roman"/>
          <w:bCs/>
          <w:lang w:eastAsia="en-AU"/>
        </w:rPr>
        <w:t xml:space="preserve">An example of my work can be found here - </w:t>
      </w:r>
      <w:hyperlink r:id="rId11" w:history="1">
        <w:r w:rsidR="006E2540" w:rsidRPr="006E2540">
          <w:rPr>
            <w:rStyle w:val="Hyperlink"/>
            <w:rFonts w:eastAsia="Times New Roman" w:cs="Times New Roman"/>
            <w:lang w:eastAsia="en-AU"/>
          </w:rPr>
          <w:t>https://lgmoore.github.io/index.html</w:t>
        </w:r>
      </w:hyperlink>
    </w:p>
    <w:p w14:paraId="396E7933" w14:textId="0F1B0F5C" w:rsidR="00E32C57"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Graphic design – </w:t>
      </w:r>
      <w:r>
        <w:rPr>
          <w:rFonts w:eastAsia="Times New Roman" w:cs="Times New Roman"/>
          <w:bCs/>
          <w:lang w:eastAsia="en-AU"/>
        </w:rPr>
        <w:t xml:space="preserve">LaTrobe University Societies and Clubs </w:t>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r>
      <w:r>
        <w:rPr>
          <w:rFonts w:eastAsia="Times New Roman" w:cs="Times New Roman"/>
          <w:bCs/>
          <w:lang w:eastAsia="en-AU"/>
        </w:rPr>
        <w:tab/>
        <w:t>2009-2014</w:t>
      </w:r>
    </w:p>
    <w:p w14:paraId="2585C6FC" w14:textId="002D8AEA" w:rsidR="00E32C57"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Cs/>
          <w:lang w:eastAsia="en-AU"/>
        </w:rPr>
        <w:t xml:space="preserve">Development and </w:t>
      </w:r>
      <w:r w:rsidR="00245ADC">
        <w:rPr>
          <w:rFonts w:eastAsia="Times New Roman" w:cs="Times New Roman"/>
          <w:bCs/>
          <w:lang w:eastAsia="en-AU"/>
        </w:rPr>
        <w:t xml:space="preserve">graphic </w:t>
      </w:r>
      <w:r>
        <w:rPr>
          <w:rFonts w:eastAsia="Times New Roman" w:cs="Times New Roman"/>
          <w:bCs/>
          <w:lang w:eastAsia="en-AU"/>
        </w:rPr>
        <w:t>design of marketing and merchandise material for clubs and societies events, stalls and advertising using Photoshop and Inkscape. Working as part of a team to create eye catching designs across different software for different marketing mediums. Developing an understanding of different techniques and tools in the Adobe Photoshop Suite to optimise engagement and impact.</w:t>
      </w:r>
    </w:p>
    <w:p w14:paraId="29B98051" w14:textId="6F10AA99" w:rsidR="006E2540" w:rsidRDefault="006E2540" w:rsidP="00E32C57">
      <w:pPr>
        <w:spacing w:before="100" w:beforeAutospacing="1" w:after="100" w:afterAutospacing="1" w:line="240" w:lineRule="auto"/>
        <w:ind w:left="-709" w:right="-1039"/>
        <w:outlineLvl w:val="2"/>
        <w:rPr>
          <w:rFonts w:eastAsia="Times New Roman" w:cs="Times New Roman"/>
          <w:bCs/>
          <w:lang w:eastAsia="en-AU"/>
        </w:rPr>
      </w:pPr>
    </w:p>
    <w:p w14:paraId="4DD195A9" w14:textId="1A77D48F" w:rsidR="00E32C57" w:rsidRDefault="00965F9C" w:rsidP="00BC09FB">
      <w:pPr>
        <w:spacing w:before="100" w:beforeAutospacing="1" w:after="100" w:afterAutospacing="1" w:line="240" w:lineRule="auto"/>
        <w:ind w:left="-709" w:right="-897"/>
        <w:jc w:val="center"/>
        <w:outlineLvl w:val="2"/>
        <w:rPr>
          <w:rFonts w:eastAsia="Times New Roman" w:cs="Times New Roman"/>
          <w:b/>
          <w:bCs/>
          <w:lang w:eastAsia="en-AU"/>
        </w:rPr>
      </w:pPr>
      <w:r>
        <w:rPr>
          <w:rFonts w:eastAsia="Times New Roman" w:cs="Times New Roman"/>
          <w:b/>
          <w:bCs/>
          <w:noProof/>
          <w:lang w:eastAsia="en-AU"/>
        </w:rPr>
        <w:pict w14:anchorId="180E3651">
          <v:shape id="_x0000_s1086" type="#_x0000_t32" style="position:absolute;left:0;text-align:left;margin-left:276.6pt;margin-top:6.6pt;width:226.95pt;height:0;z-index:251703296" o:connectortype="straight"/>
        </w:pict>
      </w:r>
      <w:r>
        <w:rPr>
          <w:rFonts w:eastAsia="Times New Roman" w:cs="Times New Roman"/>
          <w:b/>
          <w:bCs/>
          <w:noProof/>
          <w:lang w:eastAsia="en-AU"/>
        </w:rPr>
        <w:pict w14:anchorId="744673B3">
          <v:shape id="_x0000_s1085" type="#_x0000_t32" style="position:absolute;left:0;text-align:left;margin-left:-43.5pt;margin-top:6.6pt;width:222.75pt;height:0;flip:x;z-index:251702272" o:connectortype="straight"/>
        </w:pict>
      </w:r>
      <w:r w:rsidR="00E32C57" w:rsidRPr="00C25BE4">
        <w:rPr>
          <w:rFonts w:eastAsia="Times New Roman" w:cs="Times New Roman"/>
          <w:b/>
          <w:bCs/>
          <w:sz w:val="24"/>
          <w:szCs w:val="24"/>
          <w:lang w:eastAsia="en-AU"/>
        </w:rPr>
        <w:t>EXPERIENCE</w:t>
      </w:r>
    </w:p>
    <w:p w14:paraId="7C674324" w14:textId="04CD776C"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Dispatch Assistant – </w:t>
      </w:r>
      <w:r w:rsidR="00641A9D">
        <w:rPr>
          <w:rFonts w:eastAsia="Times New Roman" w:cs="Times New Roman"/>
          <w:bCs/>
          <w:lang w:eastAsia="en-AU"/>
        </w:rPr>
        <w:t xml:space="preserve">Sweet By Nature </w:t>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Pr>
          <w:rFonts w:eastAsia="Times New Roman" w:cs="Times New Roman"/>
          <w:bCs/>
          <w:lang w:eastAsia="en-AU"/>
        </w:rPr>
        <w:t>October 2015 - Present</w:t>
      </w:r>
    </w:p>
    <w:p w14:paraId="2087B89C" w14:textId="7CB3288C"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Customer Service Representative – </w:t>
      </w:r>
      <w:r w:rsidR="00641A9D">
        <w:rPr>
          <w:rFonts w:eastAsia="Times New Roman" w:cs="Times New Roman"/>
          <w:bCs/>
          <w:lang w:eastAsia="en-AU"/>
        </w:rPr>
        <w:t>Adecco – Melbourne Show</w:t>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sidR="00641A9D">
        <w:rPr>
          <w:rFonts w:eastAsia="Times New Roman" w:cs="Times New Roman"/>
          <w:bCs/>
          <w:lang w:eastAsia="en-AU"/>
        </w:rPr>
        <w:tab/>
      </w:r>
      <w:r>
        <w:rPr>
          <w:rFonts w:eastAsia="Times New Roman" w:cs="Times New Roman"/>
          <w:bCs/>
          <w:lang w:eastAsia="en-AU"/>
        </w:rPr>
        <w:t>September 2015</w:t>
      </w:r>
    </w:p>
    <w:p w14:paraId="11C20E51" w14:textId="71EAB559"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Labourer – </w:t>
      </w:r>
      <w:r>
        <w:rPr>
          <w:rFonts w:eastAsia="Times New Roman" w:cs="Times New Roman"/>
          <w:bCs/>
          <w:lang w:eastAsia="en-AU"/>
        </w:rPr>
        <w:t>Sims Recycling Solutions</w:t>
      </w:r>
      <w:r w:rsidRPr="009D1346">
        <w:rPr>
          <w:rFonts w:eastAsia="Times New Roman" w:cs="Times New Roman"/>
          <w:b/>
          <w:bCs/>
          <w:lang w:eastAsia="en-AU"/>
        </w:rPr>
        <w:t xml:space="preserve"> </w:t>
      </w:r>
      <w:r>
        <w:rPr>
          <w:rFonts w:eastAsia="Times New Roman" w:cs="Times New Roman"/>
          <w:b/>
          <w:bCs/>
          <w:lang w:eastAsia="en-AU"/>
        </w:rPr>
        <w:tab/>
      </w:r>
      <w:r w:rsidRPr="009D1346">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r>
      <w:r>
        <w:rPr>
          <w:rFonts w:eastAsia="Times New Roman" w:cs="Times New Roman"/>
          <w:b/>
          <w:bCs/>
          <w:lang w:eastAsia="en-AU"/>
        </w:rPr>
        <w:tab/>
      </w:r>
      <w:r>
        <w:rPr>
          <w:rFonts w:eastAsia="Times New Roman" w:cs="Times New Roman"/>
          <w:bCs/>
          <w:lang w:eastAsia="en-AU"/>
        </w:rPr>
        <w:t>September 2014 – May 2015</w:t>
      </w:r>
    </w:p>
    <w:p w14:paraId="5CAC0481" w14:textId="543BFC56"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Dockhand – </w:t>
      </w:r>
      <w:r>
        <w:rPr>
          <w:rFonts w:eastAsia="Times New Roman" w:cs="Times New Roman"/>
          <w:bCs/>
          <w:lang w:eastAsia="en-AU"/>
        </w:rPr>
        <w:t>TNT Express</w:t>
      </w:r>
      <w:r w:rsidRPr="009D1346">
        <w:rPr>
          <w:rFonts w:eastAsia="Times New Roman" w:cs="Times New Roman"/>
          <w:b/>
          <w:bCs/>
          <w:lang w:eastAsia="en-AU"/>
        </w:rPr>
        <w:t xml:space="preserve"> </w:t>
      </w:r>
      <w:r>
        <w:rPr>
          <w:rFonts w:eastAsia="Times New Roman" w:cs="Times New Roman"/>
          <w:b/>
          <w:bCs/>
          <w:lang w:eastAsia="en-AU"/>
        </w:rPr>
        <w:tab/>
      </w:r>
      <w:r w:rsidRPr="009D1346">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t xml:space="preserve">       </w:t>
      </w:r>
      <w:r>
        <w:rPr>
          <w:rFonts w:eastAsia="Times New Roman" w:cs="Times New Roman"/>
          <w:b/>
          <w:bCs/>
          <w:lang w:eastAsia="en-AU"/>
        </w:rPr>
        <w:tab/>
      </w:r>
      <w:r>
        <w:rPr>
          <w:rFonts w:eastAsia="Times New Roman" w:cs="Times New Roman"/>
          <w:b/>
          <w:bCs/>
          <w:lang w:eastAsia="en-AU"/>
        </w:rPr>
        <w:tab/>
      </w:r>
      <w:r>
        <w:rPr>
          <w:rFonts w:eastAsia="Times New Roman" w:cs="Times New Roman"/>
          <w:b/>
          <w:bCs/>
          <w:lang w:eastAsia="en-AU"/>
        </w:rPr>
        <w:tab/>
      </w:r>
      <w:r>
        <w:rPr>
          <w:rFonts w:eastAsia="Times New Roman" w:cs="Times New Roman"/>
          <w:b/>
          <w:bCs/>
          <w:lang w:eastAsia="en-AU"/>
        </w:rPr>
        <w:tab/>
      </w:r>
      <w:r>
        <w:rPr>
          <w:rFonts w:eastAsia="Times New Roman" w:cs="Times New Roman"/>
          <w:bCs/>
          <w:lang w:eastAsia="en-AU"/>
        </w:rPr>
        <w:t>April 2014 – August 2014</w:t>
      </w:r>
    </w:p>
    <w:p w14:paraId="4E35A2DA" w14:textId="039A3411" w:rsidR="00E32C57" w:rsidRPr="00B676DE"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Polling Official – </w:t>
      </w:r>
      <w:r>
        <w:rPr>
          <w:rFonts w:eastAsia="Times New Roman" w:cs="Times New Roman"/>
          <w:bCs/>
          <w:lang w:eastAsia="en-AU"/>
        </w:rPr>
        <w:t>Australian Electoral Commission</w:t>
      </w:r>
      <w:r>
        <w:rPr>
          <w:rFonts w:eastAsia="Times New Roman" w:cs="Times New Roman"/>
          <w:b/>
          <w:bCs/>
          <w:lang w:eastAsia="en-AU"/>
        </w:rPr>
        <w:tab/>
      </w:r>
      <w:r w:rsidRPr="009D1346">
        <w:rPr>
          <w:rFonts w:eastAsia="Times New Roman" w:cs="Times New Roman"/>
          <w:b/>
          <w:bCs/>
          <w:lang w:eastAsia="en-AU"/>
        </w:rPr>
        <w:tab/>
        <w:t xml:space="preserve">    </w:t>
      </w:r>
      <w:r w:rsidR="00641A9D">
        <w:rPr>
          <w:rFonts w:eastAsia="Times New Roman" w:cs="Times New Roman"/>
          <w:b/>
          <w:bCs/>
          <w:lang w:eastAsia="en-AU"/>
        </w:rPr>
        <w:tab/>
      </w:r>
      <w:r w:rsidR="00641A9D">
        <w:rPr>
          <w:rFonts w:eastAsia="Times New Roman" w:cs="Times New Roman"/>
          <w:b/>
          <w:bCs/>
          <w:lang w:eastAsia="en-AU"/>
        </w:rPr>
        <w:tab/>
        <w:t xml:space="preserve">       </w:t>
      </w:r>
      <w:r w:rsidR="00641A9D">
        <w:rPr>
          <w:rFonts w:eastAsia="Times New Roman" w:cs="Times New Roman"/>
          <w:b/>
          <w:bCs/>
          <w:lang w:eastAsia="en-AU"/>
        </w:rPr>
        <w:tab/>
      </w:r>
      <w:r>
        <w:rPr>
          <w:rFonts w:eastAsia="Times New Roman" w:cs="Times New Roman"/>
          <w:bCs/>
          <w:lang w:eastAsia="en-AU"/>
        </w:rPr>
        <w:t>2010 + 2013 + 2014</w:t>
      </w:r>
    </w:p>
    <w:p w14:paraId="738D8AAE" w14:textId="719919D0" w:rsidR="00E32C57" w:rsidRPr="00DF5CBD" w:rsidRDefault="00E32C57" w:rsidP="00E32C57">
      <w:pPr>
        <w:spacing w:before="100" w:beforeAutospacing="1" w:after="100" w:afterAutospacing="1" w:line="240" w:lineRule="auto"/>
        <w:ind w:left="-709" w:right="-1039"/>
        <w:outlineLvl w:val="2"/>
        <w:rPr>
          <w:rFonts w:eastAsia="Times New Roman" w:cs="Times New Roman"/>
          <w:bCs/>
          <w:lang w:eastAsia="en-AU"/>
        </w:rPr>
      </w:pPr>
      <w:r>
        <w:rPr>
          <w:rFonts w:eastAsia="Times New Roman" w:cs="Times New Roman"/>
          <w:b/>
          <w:bCs/>
          <w:lang w:eastAsia="en-AU"/>
        </w:rPr>
        <w:t xml:space="preserve">Picker / Packer – </w:t>
      </w:r>
      <w:r>
        <w:rPr>
          <w:rFonts w:eastAsia="Times New Roman" w:cs="Times New Roman"/>
          <w:bCs/>
          <w:lang w:eastAsia="en-AU"/>
        </w:rPr>
        <w:t>Peter Rowland Catering</w:t>
      </w:r>
      <w:r w:rsidRPr="009D1346">
        <w:rPr>
          <w:rFonts w:eastAsia="Times New Roman" w:cs="Times New Roman"/>
          <w:b/>
          <w:bCs/>
          <w:lang w:eastAsia="en-AU"/>
        </w:rPr>
        <w:t xml:space="preserve"> </w:t>
      </w:r>
      <w:r w:rsidRPr="009D1346">
        <w:rPr>
          <w:rFonts w:eastAsia="Times New Roman" w:cs="Times New Roman"/>
          <w:b/>
          <w:bCs/>
          <w:lang w:eastAsia="en-AU"/>
        </w:rPr>
        <w:tab/>
      </w:r>
      <w:r w:rsidRPr="009D1346">
        <w:rPr>
          <w:rFonts w:eastAsia="Times New Roman" w:cs="Times New Roman"/>
          <w:b/>
          <w:bCs/>
          <w:lang w:eastAsia="en-AU"/>
        </w:rPr>
        <w:tab/>
      </w:r>
      <w:r w:rsidRPr="009D1346">
        <w:rPr>
          <w:rFonts w:eastAsia="Times New Roman" w:cs="Times New Roman"/>
          <w:b/>
          <w:bCs/>
          <w:lang w:eastAsia="en-AU"/>
        </w:rPr>
        <w:tab/>
      </w:r>
      <w:r w:rsidRPr="009D1346">
        <w:rPr>
          <w:rFonts w:eastAsia="Times New Roman" w:cs="Times New Roman"/>
          <w:b/>
          <w:bCs/>
          <w:lang w:eastAsia="en-AU"/>
        </w:rPr>
        <w:tab/>
        <w:t xml:space="preserve">    </w:t>
      </w:r>
      <w:r w:rsidR="00641A9D">
        <w:rPr>
          <w:rFonts w:eastAsia="Times New Roman" w:cs="Times New Roman"/>
          <w:b/>
          <w:bCs/>
          <w:lang w:eastAsia="en-AU"/>
        </w:rPr>
        <w:tab/>
      </w:r>
      <w:r w:rsidR="00641A9D">
        <w:rPr>
          <w:rFonts w:eastAsia="Times New Roman" w:cs="Times New Roman"/>
          <w:b/>
          <w:bCs/>
          <w:lang w:eastAsia="en-AU"/>
        </w:rPr>
        <w:tab/>
      </w:r>
      <w:r>
        <w:rPr>
          <w:rFonts w:eastAsia="Times New Roman" w:cs="Times New Roman"/>
          <w:bCs/>
          <w:lang w:eastAsia="en-AU"/>
        </w:rPr>
        <w:t>July 2011 - December 2011</w:t>
      </w:r>
    </w:p>
    <w:p w14:paraId="5CBF0B53" w14:textId="2D47CA72" w:rsidR="00CB7712" w:rsidRPr="00D461FE" w:rsidRDefault="00965F9C" w:rsidP="00BC09FB">
      <w:pPr>
        <w:spacing w:before="100" w:beforeAutospacing="1" w:after="100" w:afterAutospacing="1" w:line="240" w:lineRule="auto"/>
        <w:ind w:left="-709" w:right="-897"/>
        <w:jc w:val="center"/>
        <w:outlineLvl w:val="2"/>
        <w:rPr>
          <w:rFonts w:eastAsia="Times New Roman" w:cs="Times New Roman"/>
          <w:b/>
          <w:bCs/>
          <w:sz w:val="24"/>
          <w:szCs w:val="24"/>
          <w:lang w:eastAsia="en-AU"/>
        </w:rPr>
      </w:pPr>
      <w:r>
        <w:rPr>
          <w:rFonts w:eastAsia="Times New Roman" w:cs="Times New Roman"/>
          <w:b/>
          <w:bCs/>
          <w:noProof/>
          <w:lang w:eastAsia="en-AU"/>
        </w:rPr>
        <w:pict w14:anchorId="6709A88E">
          <v:shape id="_x0000_s1079" type="#_x0000_t32" style="position:absolute;left:0;text-align:left;margin-left:-45pt;margin-top:7.65pt;width:189pt;height:.05pt;flip:x;z-index:251697152" o:connectortype="straight"/>
        </w:pict>
      </w:r>
      <w:r>
        <w:rPr>
          <w:rFonts w:eastAsia="Times New Roman" w:cs="Times New Roman"/>
          <w:b/>
          <w:bCs/>
          <w:noProof/>
          <w:lang w:eastAsia="en-AU"/>
        </w:rPr>
        <w:pict w14:anchorId="78943842">
          <v:shape id="_x0000_s1080" type="#_x0000_t32" style="position:absolute;left:0;text-align:left;margin-left:319.5pt;margin-top:7.65pt;width:179.25pt;height:.05pt;z-index:251698176" o:connectortype="straight" strokecolor="black [3213]"/>
        </w:pict>
      </w:r>
      <w:r w:rsidR="00CB7712" w:rsidRPr="00D461FE">
        <w:rPr>
          <w:rFonts w:eastAsia="Times New Roman" w:cs="Times New Roman"/>
          <w:b/>
          <w:bCs/>
          <w:sz w:val="24"/>
          <w:szCs w:val="24"/>
          <w:lang w:eastAsia="en-AU"/>
        </w:rPr>
        <w:t>SKILLS</w:t>
      </w:r>
      <w:r w:rsidR="008912D8">
        <w:rPr>
          <w:rFonts w:eastAsia="Times New Roman" w:cs="Times New Roman"/>
          <w:b/>
          <w:bCs/>
          <w:sz w:val="24"/>
          <w:szCs w:val="24"/>
          <w:lang w:eastAsia="en-AU"/>
        </w:rPr>
        <w:t xml:space="preserve"> AND ABILITIES</w:t>
      </w:r>
    </w:p>
    <w:p w14:paraId="28224CBD" w14:textId="77777777" w:rsidR="00CB7712" w:rsidRPr="001D3FE2" w:rsidRDefault="00CB7712" w:rsidP="00CB7712">
      <w:pPr>
        <w:numPr>
          <w:ilvl w:val="0"/>
          <w:numId w:val="4"/>
        </w:numPr>
        <w:spacing w:before="100" w:beforeAutospacing="1" w:after="100" w:afterAutospacing="1" w:line="240" w:lineRule="auto"/>
        <w:rPr>
          <w:rFonts w:eastAsia="Times New Roman" w:cs="Times New Roman"/>
          <w:lang w:eastAsia="en-AU"/>
        </w:rPr>
        <w:sectPr w:rsidR="00CB7712" w:rsidRPr="001D3FE2" w:rsidSect="00790367">
          <w:type w:val="continuous"/>
          <w:pgSz w:w="11906" w:h="16838"/>
          <w:pgMar w:top="1440" w:right="1440" w:bottom="1440" w:left="1440" w:header="708" w:footer="708" w:gutter="0"/>
          <w:cols w:space="708"/>
          <w:docGrid w:linePitch="360"/>
        </w:sectPr>
      </w:pPr>
    </w:p>
    <w:p w14:paraId="3F9792E4" w14:textId="3A02F7C2" w:rsidR="002615F1" w:rsidRDefault="002615F1"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Coding languages:</w:t>
      </w:r>
    </w:p>
    <w:p w14:paraId="34EB17F6" w14:textId="4FEA670F"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C and C ++</w:t>
      </w:r>
    </w:p>
    <w:p w14:paraId="6E8085B6" w14:textId="4ED6E8F9"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HTML</w:t>
      </w:r>
    </w:p>
    <w:p w14:paraId="53967A19" w14:textId="16F07B04"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CSS</w:t>
      </w:r>
    </w:p>
    <w:p w14:paraId="25B474C5" w14:textId="3D792DC7"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PHP</w:t>
      </w:r>
    </w:p>
    <w:p w14:paraId="22AC0CF1" w14:textId="1A303547"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Javascript</w:t>
      </w:r>
    </w:p>
    <w:p w14:paraId="4678B6D7" w14:textId="1622EE2E" w:rsidR="002615F1" w:rsidRDefault="002615F1" w:rsidP="002615F1">
      <w:pPr>
        <w:pStyle w:val="ListParagraph"/>
        <w:numPr>
          <w:ilvl w:val="1"/>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SQL</w:t>
      </w:r>
    </w:p>
    <w:p w14:paraId="55181514" w14:textId="75F3A777" w:rsidR="002615F1" w:rsidRDefault="0093446D"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Strong understanding of d</w:t>
      </w:r>
      <w:r w:rsidR="002615F1">
        <w:rPr>
          <w:rFonts w:eastAsia="Times New Roman" w:cs="Times New Roman"/>
          <w:lang w:eastAsia="en-AU"/>
        </w:rPr>
        <w:t>atabase design</w:t>
      </w:r>
    </w:p>
    <w:p w14:paraId="5CF81538" w14:textId="75DEE230" w:rsid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Microsoft Office Suite – Advanced</w:t>
      </w:r>
    </w:p>
    <w:p w14:paraId="3452EBFF" w14:textId="61CC79FC" w:rsid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Microsoft Visio - Advanced</w:t>
      </w:r>
    </w:p>
    <w:p w14:paraId="0298492C" w14:textId="562169E5" w:rsid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Graphic and web design</w:t>
      </w:r>
    </w:p>
    <w:p w14:paraId="3B8E1DFE" w14:textId="4DFF9A3A" w:rsidR="002615F1" w:rsidRPr="002615F1" w:rsidRDefault="002615F1" w:rsidP="002615F1">
      <w:pPr>
        <w:pStyle w:val="ListParagraph"/>
        <w:numPr>
          <w:ilvl w:val="0"/>
          <w:numId w:val="16"/>
        </w:numPr>
        <w:spacing w:before="100" w:beforeAutospacing="1" w:after="100" w:afterAutospacing="1" w:line="240" w:lineRule="auto"/>
        <w:rPr>
          <w:rFonts w:eastAsia="Times New Roman" w:cs="Times New Roman"/>
          <w:lang w:eastAsia="en-AU"/>
        </w:rPr>
      </w:pPr>
      <w:r>
        <w:rPr>
          <w:rFonts w:eastAsia="Times New Roman" w:cs="Times New Roman"/>
          <w:lang w:eastAsia="en-AU"/>
        </w:rPr>
        <w:t xml:space="preserve">Photoshop – proficient </w:t>
      </w:r>
    </w:p>
    <w:p w14:paraId="428AB2D2" w14:textId="4F7D7645" w:rsidR="002615F1" w:rsidRDefault="009D5604"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DA59AA">
        <w:rPr>
          <w:rFonts w:eastAsia="Times New Roman" w:cs="Times New Roman"/>
          <w:lang w:eastAsia="en-AU"/>
        </w:rPr>
        <w:t xml:space="preserve">Excellent organisational </w:t>
      </w:r>
      <w:r w:rsidR="002615F1">
        <w:rPr>
          <w:rFonts w:eastAsia="Times New Roman" w:cs="Times New Roman"/>
          <w:lang w:eastAsia="en-AU"/>
        </w:rPr>
        <w:t xml:space="preserve">and multi-tasking </w:t>
      </w:r>
      <w:r w:rsidRPr="00DA59AA">
        <w:rPr>
          <w:rFonts w:eastAsia="Times New Roman" w:cs="Times New Roman"/>
          <w:lang w:eastAsia="en-AU"/>
        </w:rPr>
        <w:t>skills</w:t>
      </w:r>
    </w:p>
    <w:p w14:paraId="1B2F07DD" w14:textId="4ED3D45C" w:rsidR="00F42B16" w:rsidRDefault="00F42B16"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Video editing</w:t>
      </w:r>
    </w:p>
    <w:p w14:paraId="762F17E1" w14:textId="3419503C" w:rsidR="009D5604" w:rsidRPr="002615F1" w:rsidRDefault="002615F1" w:rsidP="002615F1">
      <w:pPr>
        <w:pStyle w:val="ListParagraph"/>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2615F1">
        <w:rPr>
          <w:rFonts w:eastAsia="Times New Roman" w:cs="Times New Roman"/>
          <w:lang w:eastAsia="en-AU"/>
        </w:rPr>
        <w:t>Commercial awareness</w:t>
      </w:r>
    </w:p>
    <w:p w14:paraId="07B40B74" w14:textId="77777777" w:rsidR="009D5604" w:rsidRPr="00577DCF" w:rsidRDefault="009D5604" w:rsidP="00DA59AA">
      <w:pPr>
        <w:pStyle w:val="ListParagraph"/>
        <w:numPr>
          <w:ilvl w:val="0"/>
          <w:numId w:val="16"/>
        </w:numPr>
        <w:tabs>
          <w:tab w:val="clear" w:pos="720"/>
          <w:tab w:val="left" w:pos="0"/>
          <w:tab w:val="num" w:pos="426"/>
        </w:tabs>
        <w:spacing w:before="100" w:beforeAutospacing="1" w:after="100" w:afterAutospacing="1" w:line="240" w:lineRule="auto"/>
        <w:ind w:left="426"/>
        <w:rPr>
          <w:rFonts w:eastAsia="Times New Roman" w:cs="Times New Roman"/>
          <w:lang w:eastAsia="en-AU"/>
        </w:rPr>
      </w:pPr>
      <w:r w:rsidRPr="00577DCF">
        <w:rPr>
          <w:rFonts w:eastAsia="Times New Roman" w:cs="Times New Roman"/>
          <w:lang w:eastAsia="en-AU"/>
        </w:rPr>
        <w:t>Keen eye for detail</w:t>
      </w:r>
    </w:p>
    <w:p w14:paraId="2128063B" w14:textId="2806F187" w:rsidR="009D5604" w:rsidRPr="00577DCF" w:rsidRDefault="009D5604" w:rsidP="00DA59AA">
      <w:pPr>
        <w:pStyle w:val="ListParagraph"/>
        <w:numPr>
          <w:ilvl w:val="0"/>
          <w:numId w:val="16"/>
        </w:numPr>
        <w:tabs>
          <w:tab w:val="clear" w:pos="720"/>
          <w:tab w:val="left" w:pos="0"/>
          <w:tab w:val="num" w:pos="426"/>
        </w:tabs>
        <w:spacing w:before="100" w:beforeAutospacing="1" w:after="100" w:afterAutospacing="1" w:line="240" w:lineRule="auto"/>
        <w:ind w:left="426"/>
        <w:rPr>
          <w:rFonts w:eastAsia="Times New Roman" w:cs="Times New Roman"/>
          <w:lang w:eastAsia="en-AU"/>
        </w:rPr>
      </w:pPr>
      <w:r w:rsidRPr="00577DCF">
        <w:rPr>
          <w:rFonts w:eastAsia="Times New Roman" w:cs="Times New Roman"/>
          <w:lang w:eastAsia="en-AU"/>
        </w:rPr>
        <w:t xml:space="preserve">Strong </w:t>
      </w:r>
      <w:r w:rsidR="002615F1">
        <w:rPr>
          <w:rFonts w:eastAsia="Times New Roman" w:cs="Times New Roman"/>
          <w:lang w:eastAsia="en-AU"/>
        </w:rPr>
        <w:t xml:space="preserve">verbal and written </w:t>
      </w:r>
      <w:r w:rsidRPr="00577DCF">
        <w:rPr>
          <w:rFonts w:eastAsia="Times New Roman" w:cs="Times New Roman"/>
          <w:lang w:eastAsia="en-AU"/>
        </w:rPr>
        <w:t>communication skills</w:t>
      </w:r>
    </w:p>
    <w:p w14:paraId="1783DBE7" w14:textId="16440433" w:rsidR="000117EB" w:rsidRDefault="00C61EA0"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3F2D71">
        <w:rPr>
          <w:rFonts w:eastAsia="Times New Roman" w:cs="Times New Roman"/>
          <w:lang w:eastAsia="en-AU"/>
        </w:rPr>
        <w:t xml:space="preserve">Able to work independently and as a team player towards </w:t>
      </w:r>
      <w:r w:rsidR="002615F1">
        <w:rPr>
          <w:rFonts w:eastAsia="Times New Roman" w:cs="Times New Roman"/>
          <w:lang w:eastAsia="en-AU"/>
        </w:rPr>
        <w:t>an objective</w:t>
      </w:r>
    </w:p>
    <w:p w14:paraId="3897F7EC" w14:textId="4F5A0C9C" w:rsidR="002A7AB6" w:rsidRDefault="002615F1"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Acute ability to research and source technical information</w:t>
      </w:r>
    </w:p>
    <w:p w14:paraId="6AB87C15" w14:textId="55DF81B7" w:rsidR="002615F1" w:rsidRDefault="002615F1"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High risk work license</w:t>
      </w:r>
    </w:p>
    <w:p w14:paraId="427D241F" w14:textId="248F47A8" w:rsidR="002615F1" w:rsidRDefault="002615F1" w:rsidP="00DA59AA">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OHS Training</w:t>
      </w:r>
    </w:p>
    <w:p w14:paraId="27BCBC25" w14:textId="68E804A4" w:rsidR="002615F1" w:rsidRPr="002615F1" w:rsidRDefault="002615F1" w:rsidP="002615F1">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RSA certificate</w:t>
      </w:r>
    </w:p>
    <w:p w14:paraId="09B78315" w14:textId="46920437" w:rsidR="002615F1" w:rsidRDefault="002615F1" w:rsidP="002615F1">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Forklift license</w:t>
      </w:r>
    </w:p>
    <w:p w14:paraId="2D6C9BBD" w14:textId="1F6C83CF" w:rsidR="002615F1" w:rsidRPr="002615F1" w:rsidRDefault="0093446D" w:rsidP="002615F1">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Pr>
          <w:rFonts w:eastAsia="Times New Roman" w:cs="Times New Roman"/>
          <w:lang w:eastAsia="en-AU"/>
        </w:rPr>
        <w:t>Customer service</w:t>
      </w:r>
    </w:p>
    <w:p w14:paraId="5F57F525" w14:textId="7616CE4F" w:rsidR="00F42B16" w:rsidRDefault="00CB7712" w:rsidP="00F42B16">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pPr>
      <w:r w:rsidRPr="00AF57BB">
        <w:rPr>
          <w:rFonts w:eastAsia="Times New Roman" w:cs="Times New Roman"/>
          <w:lang w:eastAsia="en-AU"/>
        </w:rPr>
        <w:t>Australian Driver's License</w:t>
      </w:r>
      <w:r w:rsidR="00641A9D">
        <w:rPr>
          <w:rFonts w:eastAsia="Times New Roman" w:cs="Times New Roman"/>
          <w:lang w:eastAsia="en-AU"/>
        </w:rPr>
        <w:t xml:space="preserve"> and vehicle</w:t>
      </w:r>
    </w:p>
    <w:p w14:paraId="63F59286" w14:textId="69E33E82" w:rsidR="00F42B16" w:rsidRPr="00F42B16" w:rsidRDefault="00F42B16" w:rsidP="00F42B16">
      <w:pPr>
        <w:numPr>
          <w:ilvl w:val="0"/>
          <w:numId w:val="16"/>
        </w:numPr>
        <w:tabs>
          <w:tab w:val="clear" w:pos="720"/>
          <w:tab w:val="num" w:pos="426"/>
        </w:tabs>
        <w:spacing w:before="100" w:beforeAutospacing="1" w:after="100" w:afterAutospacing="1" w:line="240" w:lineRule="auto"/>
        <w:ind w:left="426"/>
        <w:rPr>
          <w:rFonts w:eastAsia="Times New Roman" w:cs="Times New Roman"/>
          <w:lang w:eastAsia="en-AU"/>
        </w:rPr>
        <w:sectPr w:rsidR="00F42B16" w:rsidRPr="00F42B16" w:rsidSect="003E2514">
          <w:type w:val="continuous"/>
          <w:pgSz w:w="11906" w:h="16838"/>
          <w:pgMar w:top="1440" w:right="849" w:bottom="1440" w:left="1440" w:header="708" w:footer="708" w:gutter="0"/>
          <w:cols w:num="2" w:space="282"/>
          <w:docGrid w:linePitch="360"/>
        </w:sectPr>
      </w:pPr>
      <w:r>
        <w:rPr>
          <w:rFonts w:eastAsia="Times New Roman" w:cs="Times New Roman"/>
          <w:lang w:eastAsia="en-AU"/>
        </w:rPr>
        <w:t>Logistics systems and processes</w:t>
      </w:r>
    </w:p>
    <w:p w14:paraId="48034E05" w14:textId="73F2AB03" w:rsidR="002A7AB6" w:rsidRDefault="00965F9C" w:rsidP="00641A9D">
      <w:pPr>
        <w:spacing w:before="100" w:beforeAutospacing="1" w:after="100" w:afterAutospacing="1" w:line="240" w:lineRule="auto"/>
        <w:rPr>
          <w:rFonts w:eastAsia="Times New Roman" w:cs="Times New Roman"/>
          <w:lang w:eastAsia="en-AU"/>
        </w:rPr>
      </w:pPr>
      <w:r>
        <w:rPr>
          <w:rFonts w:eastAsia="Times New Roman" w:cs="Times New Roman"/>
          <w:bCs/>
          <w:noProof/>
          <w:lang w:eastAsia="en-AU"/>
        </w:rPr>
        <w:pict w14:anchorId="3F4C3AE1">
          <v:shape id="_x0000_s1081" type="#_x0000_t32" style="position:absolute;margin-left:-48.95pt;margin-top:33.9pt;width:220.5pt;height:0;flip:x;z-index:251699200" o:connectortype="straight"/>
        </w:pict>
      </w:r>
    </w:p>
    <w:p w14:paraId="41D4EF22" w14:textId="77777777" w:rsidR="00CB7712" w:rsidRPr="00BC09FB" w:rsidRDefault="00965F9C" w:rsidP="00CC3EA5">
      <w:pPr>
        <w:spacing w:before="100" w:beforeAutospacing="1" w:after="100" w:afterAutospacing="1" w:line="240" w:lineRule="auto"/>
        <w:ind w:left="720"/>
        <w:rPr>
          <w:rFonts w:ascii="Calibri" w:eastAsia="Times New Roman" w:hAnsi="Calibri" w:cs="Calibri"/>
          <w:bCs/>
          <w:lang w:eastAsia="en-AU"/>
        </w:rPr>
        <w:sectPr w:rsidR="00CB7712" w:rsidRPr="00BC09FB" w:rsidSect="00542EB6">
          <w:type w:val="continuous"/>
          <w:pgSz w:w="11906" w:h="16838"/>
          <w:pgMar w:top="1440" w:right="1440" w:bottom="1440" w:left="1440" w:header="708" w:footer="708" w:gutter="0"/>
          <w:cols w:space="708"/>
          <w:docGrid w:linePitch="360"/>
        </w:sectPr>
      </w:pPr>
      <w:r>
        <w:rPr>
          <w:rFonts w:eastAsia="Times New Roman" w:cs="Times New Roman"/>
          <w:bCs/>
          <w:noProof/>
          <w:lang w:eastAsia="en-AU"/>
        </w:rPr>
        <w:pict w14:anchorId="6A7B8EBF">
          <v:shape id="_x0000_s1082" type="#_x0000_t32" style="position:absolute;left:0;text-align:left;margin-left:314.25pt;margin-top:6.45pt;width:189.3pt;height:.05pt;flip:x;z-index:251700224" o:connectortype="straight"/>
        </w:pict>
      </w:r>
      <w:r w:rsidR="00CC3EA5" w:rsidRPr="00AF57BB">
        <w:rPr>
          <w:rFonts w:eastAsia="Times New Roman" w:cs="Times New Roman"/>
          <w:bCs/>
          <w:lang w:eastAsia="en-AU"/>
        </w:rPr>
        <w:tab/>
      </w:r>
      <w:r w:rsidR="00CC3EA5" w:rsidRPr="00AF57BB">
        <w:rPr>
          <w:rFonts w:eastAsia="Times New Roman" w:cs="Times New Roman"/>
          <w:bCs/>
          <w:lang w:eastAsia="en-AU"/>
        </w:rPr>
        <w:tab/>
      </w:r>
      <w:r w:rsidR="00CC3EA5" w:rsidRPr="00AF57BB">
        <w:rPr>
          <w:rFonts w:eastAsia="Times New Roman" w:cs="Times New Roman"/>
          <w:bCs/>
          <w:lang w:eastAsia="en-AU"/>
        </w:rPr>
        <w:tab/>
        <w:t xml:space="preserve">             </w:t>
      </w:r>
      <w:r w:rsidR="00CB7712" w:rsidRPr="00BC09FB">
        <w:rPr>
          <w:rFonts w:ascii="Calibri" w:eastAsia="Times New Roman" w:hAnsi="Calibri" w:cs="Calibri"/>
          <w:b/>
          <w:bCs/>
          <w:sz w:val="24"/>
          <w:lang w:eastAsia="en-AU"/>
        </w:rPr>
        <w:t>HOBBIES AND INTERESTS</w:t>
      </w:r>
    </w:p>
    <w:p w14:paraId="20E6B29C" w14:textId="6F3E2DA4" w:rsidR="00CB7712" w:rsidRPr="00394F9B" w:rsidRDefault="00394F9B" w:rsidP="00DA59AA">
      <w:pPr>
        <w:numPr>
          <w:ilvl w:val="0"/>
          <w:numId w:val="18"/>
        </w:numPr>
        <w:tabs>
          <w:tab w:val="clear" w:pos="720"/>
          <w:tab w:val="num" w:pos="426"/>
        </w:tabs>
        <w:spacing w:before="100" w:beforeAutospacing="1" w:after="100" w:afterAutospacing="1" w:line="240" w:lineRule="auto"/>
        <w:ind w:left="-142"/>
        <w:rPr>
          <w:rFonts w:eastAsia="Times New Roman" w:cs="Times New Roman"/>
          <w:lang w:eastAsia="en-AU"/>
        </w:rPr>
      </w:pPr>
      <w:r w:rsidRPr="00394F9B">
        <w:rPr>
          <w:rFonts w:eastAsia="Times New Roman" w:cs="Times New Roman"/>
          <w:lang w:eastAsia="en-AU"/>
        </w:rPr>
        <w:t>Bike riding</w:t>
      </w:r>
    </w:p>
    <w:p w14:paraId="4AF2F876" w14:textId="38CACF0F" w:rsidR="00CB7712" w:rsidRDefault="00394F9B" w:rsidP="00DA59AA">
      <w:pPr>
        <w:numPr>
          <w:ilvl w:val="0"/>
          <w:numId w:val="18"/>
        </w:numPr>
        <w:tabs>
          <w:tab w:val="clear" w:pos="720"/>
          <w:tab w:val="num" w:pos="426"/>
        </w:tabs>
        <w:spacing w:before="100" w:beforeAutospacing="1" w:after="100" w:afterAutospacing="1" w:line="240" w:lineRule="auto"/>
        <w:ind w:left="-142"/>
        <w:rPr>
          <w:rFonts w:eastAsia="Times New Roman" w:cs="Times New Roman"/>
          <w:lang w:eastAsia="en-AU"/>
        </w:rPr>
      </w:pPr>
      <w:r>
        <w:rPr>
          <w:rFonts w:eastAsia="Times New Roman" w:cs="Times New Roman"/>
          <w:lang w:eastAsia="en-AU"/>
        </w:rPr>
        <w:t xml:space="preserve">Reading - </w:t>
      </w:r>
      <w:r w:rsidR="00577DCF">
        <w:rPr>
          <w:rFonts w:eastAsia="Times New Roman" w:cs="Times New Roman"/>
          <w:lang w:eastAsia="en-AU"/>
        </w:rPr>
        <w:t xml:space="preserve">science fiction, </w:t>
      </w:r>
      <w:r w:rsidR="00CC3EA5" w:rsidRPr="00AF57BB">
        <w:rPr>
          <w:rFonts w:eastAsia="Times New Roman" w:cs="Times New Roman"/>
          <w:lang w:eastAsia="en-AU"/>
        </w:rPr>
        <w:t>contemporary society non-fiction</w:t>
      </w:r>
      <w:r>
        <w:rPr>
          <w:rFonts w:eastAsia="Times New Roman" w:cs="Times New Roman"/>
          <w:lang w:eastAsia="en-AU"/>
        </w:rPr>
        <w:t>, history</w:t>
      </w:r>
    </w:p>
    <w:p w14:paraId="6632AB45" w14:textId="06274575" w:rsidR="00577DCF" w:rsidRDefault="00394F9B" w:rsidP="00F10BB9">
      <w:pPr>
        <w:numPr>
          <w:ilvl w:val="0"/>
          <w:numId w:val="18"/>
        </w:numPr>
        <w:tabs>
          <w:tab w:val="clear" w:pos="720"/>
          <w:tab w:val="num" w:pos="426"/>
        </w:tabs>
        <w:spacing w:before="100" w:beforeAutospacing="1" w:after="100" w:afterAutospacing="1" w:line="240" w:lineRule="auto"/>
        <w:ind w:left="-142"/>
        <w:rPr>
          <w:rFonts w:eastAsia="Times New Roman" w:cs="Times New Roman"/>
          <w:lang w:eastAsia="en-AU"/>
        </w:rPr>
      </w:pPr>
      <w:r>
        <w:rPr>
          <w:rFonts w:eastAsia="Times New Roman" w:cs="Times New Roman"/>
          <w:lang w:eastAsia="en-AU"/>
        </w:rPr>
        <w:t>Web development</w:t>
      </w:r>
    </w:p>
    <w:p w14:paraId="40E15F31" w14:textId="4022DB47" w:rsidR="009D5604" w:rsidRPr="00234085" w:rsidRDefault="00394F9B" w:rsidP="00234085">
      <w:pPr>
        <w:pStyle w:val="ListParagraph"/>
        <w:numPr>
          <w:ilvl w:val="0"/>
          <w:numId w:val="18"/>
        </w:numPr>
        <w:spacing w:before="100" w:beforeAutospacing="1" w:after="100" w:afterAutospacing="1" w:line="240" w:lineRule="auto"/>
        <w:ind w:left="567"/>
        <w:rPr>
          <w:rFonts w:eastAsia="Times New Roman" w:cs="Times New Roman"/>
          <w:lang w:eastAsia="en-AU"/>
        </w:rPr>
      </w:pPr>
      <w:r>
        <w:rPr>
          <w:rFonts w:eastAsia="Times New Roman" w:cs="Times New Roman"/>
          <w:lang w:eastAsia="en-AU"/>
        </w:rPr>
        <w:t>Custom PC development and build</w:t>
      </w:r>
    </w:p>
    <w:p w14:paraId="210DAE93" w14:textId="14430644" w:rsidR="00234085" w:rsidRDefault="00C20B18" w:rsidP="00234085">
      <w:pPr>
        <w:pStyle w:val="ListParagraph"/>
        <w:numPr>
          <w:ilvl w:val="0"/>
          <w:numId w:val="18"/>
        </w:numPr>
        <w:spacing w:before="100" w:beforeAutospacing="1" w:after="100" w:afterAutospacing="1" w:line="240" w:lineRule="auto"/>
        <w:ind w:left="567"/>
        <w:rPr>
          <w:rFonts w:eastAsia="Times New Roman" w:cs="Times New Roman"/>
          <w:lang w:eastAsia="en-AU"/>
        </w:rPr>
      </w:pPr>
      <w:r w:rsidRPr="00234085">
        <w:rPr>
          <w:rFonts w:eastAsia="Times New Roman" w:cs="Times New Roman"/>
          <w:lang w:eastAsia="en-AU"/>
        </w:rPr>
        <w:t xml:space="preserve">Travel </w:t>
      </w:r>
      <w:r w:rsidR="00394F9B">
        <w:rPr>
          <w:rFonts w:eastAsia="Times New Roman" w:cs="Times New Roman"/>
          <w:lang w:eastAsia="en-AU"/>
        </w:rPr>
        <w:t>–</w:t>
      </w:r>
      <w:r w:rsidRPr="00234085">
        <w:rPr>
          <w:rFonts w:eastAsia="Times New Roman" w:cs="Times New Roman"/>
          <w:lang w:eastAsia="en-AU"/>
        </w:rPr>
        <w:t xml:space="preserve"> </w:t>
      </w:r>
      <w:r w:rsidR="00394F9B">
        <w:rPr>
          <w:rFonts w:eastAsia="Times New Roman" w:cs="Times New Roman"/>
          <w:lang w:eastAsia="en-AU"/>
        </w:rPr>
        <w:t>Trans-Siberian Express 2015, Europe 2015, New Zealand 2016</w:t>
      </w:r>
    </w:p>
    <w:p w14:paraId="24EEF3BA" w14:textId="3F944947" w:rsidR="001E5AE8" w:rsidRPr="00234085" w:rsidRDefault="00EF4EE9" w:rsidP="00234085">
      <w:pPr>
        <w:pStyle w:val="ListParagraph"/>
        <w:numPr>
          <w:ilvl w:val="0"/>
          <w:numId w:val="18"/>
        </w:numPr>
        <w:spacing w:before="100" w:beforeAutospacing="1" w:after="100" w:afterAutospacing="1" w:line="240" w:lineRule="auto"/>
        <w:ind w:left="567"/>
        <w:rPr>
          <w:rFonts w:eastAsia="Times New Roman" w:cs="Times New Roman"/>
          <w:lang w:eastAsia="en-AU"/>
        </w:rPr>
        <w:sectPr w:rsidR="001E5AE8" w:rsidRPr="00234085" w:rsidSect="00E60286">
          <w:type w:val="continuous"/>
          <w:pgSz w:w="11906" w:h="16838"/>
          <w:pgMar w:top="1440" w:right="1440" w:bottom="1440" w:left="1440" w:header="708" w:footer="708" w:gutter="0"/>
          <w:cols w:num="2" w:space="708"/>
          <w:docGrid w:linePitch="360"/>
        </w:sectPr>
      </w:pPr>
      <w:r>
        <w:rPr>
          <w:rFonts w:eastAsia="Times New Roman" w:cs="Times New Roman"/>
          <w:lang w:eastAsia="en-AU"/>
        </w:rPr>
        <w:t>Gaming</w:t>
      </w:r>
    </w:p>
    <w:p w14:paraId="583879B3" w14:textId="77777777" w:rsidR="00A51E39" w:rsidRDefault="00A51E39" w:rsidP="00234085">
      <w:pPr>
        <w:pStyle w:val="BodyCopy"/>
        <w:ind w:right="-1039"/>
        <w:rPr>
          <w:b/>
          <w:bCs/>
          <w:sz w:val="22"/>
          <w:szCs w:val="22"/>
          <w:lang w:eastAsia="en-AU"/>
        </w:rPr>
      </w:pPr>
    </w:p>
    <w:p w14:paraId="1B15F8F1" w14:textId="77777777" w:rsidR="00A51E39" w:rsidRDefault="00A51E39" w:rsidP="00234085">
      <w:pPr>
        <w:pStyle w:val="BodyCopy"/>
        <w:ind w:right="-1039"/>
        <w:rPr>
          <w:b/>
          <w:bCs/>
          <w:sz w:val="22"/>
          <w:szCs w:val="22"/>
          <w:lang w:eastAsia="en-AU"/>
        </w:rPr>
      </w:pPr>
    </w:p>
    <w:p w14:paraId="3F94BE4D" w14:textId="77777777" w:rsidR="00A51E39" w:rsidRDefault="00A51E39" w:rsidP="00234085">
      <w:pPr>
        <w:pStyle w:val="BodyCopy"/>
        <w:ind w:right="-1039"/>
        <w:rPr>
          <w:b/>
          <w:bCs/>
          <w:sz w:val="22"/>
          <w:szCs w:val="22"/>
          <w:lang w:eastAsia="en-AU"/>
        </w:rPr>
      </w:pPr>
    </w:p>
    <w:p w14:paraId="0F3F2872" w14:textId="77777777" w:rsidR="00A51E39" w:rsidRDefault="00A51E39" w:rsidP="00234085">
      <w:pPr>
        <w:pStyle w:val="BodyCopy"/>
        <w:ind w:right="-1039"/>
        <w:rPr>
          <w:b/>
          <w:bCs/>
          <w:sz w:val="22"/>
          <w:szCs w:val="22"/>
          <w:lang w:eastAsia="en-AU"/>
        </w:rPr>
      </w:pPr>
    </w:p>
    <w:p w14:paraId="52A3C2EE" w14:textId="77777777" w:rsidR="00A51E39" w:rsidRDefault="00A51E39" w:rsidP="00234085">
      <w:pPr>
        <w:pStyle w:val="BodyCopy"/>
        <w:ind w:right="-1039"/>
        <w:rPr>
          <w:b/>
          <w:bCs/>
          <w:sz w:val="22"/>
          <w:szCs w:val="22"/>
          <w:lang w:eastAsia="en-AU"/>
        </w:rPr>
      </w:pPr>
    </w:p>
    <w:p w14:paraId="7E08F47E" w14:textId="04FF5670" w:rsidR="00AF57BB" w:rsidRDefault="00965F9C" w:rsidP="00234085">
      <w:pPr>
        <w:pStyle w:val="BodyCopy"/>
        <w:ind w:right="-1039"/>
        <w:rPr>
          <w:b/>
          <w:bCs/>
          <w:sz w:val="22"/>
          <w:szCs w:val="22"/>
          <w:lang w:eastAsia="en-AU"/>
        </w:rPr>
      </w:pPr>
      <w:r>
        <w:rPr>
          <w:b/>
          <w:bCs/>
          <w:noProof/>
          <w:sz w:val="22"/>
          <w:szCs w:val="22"/>
          <w:lang w:val="en-AU" w:eastAsia="en-AU"/>
        </w:rPr>
        <w:lastRenderedPageBreak/>
        <w:pict w14:anchorId="67A14278">
          <v:shape id="_x0000_s1052" type="#_x0000_t32" style="position:absolute;margin-left:-45pt;margin-top:32pt;width:231pt;height:.15pt;flip:x y;z-index:251678720" o:connectortype="straight"/>
        </w:pict>
      </w:r>
    </w:p>
    <w:p w14:paraId="38988261" w14:textId="7E0D7B79" w:rsidR="008912D8" w:rsidRPr="00BC09FB" w:rsidRDefault="00965F9C" w:rsidP="00F10BB9">
      <w:pPr>
        <w:pStyle w:val="BodyCopy"/>
        <w:spacing w:line="240" w:lineRule="auto"/>
        <w:ind w:left="-709" w:right="-1039"/>
        <w:jc w:val="center"/>
        <w:rPr>
          <w:rFonts w:cs="Calibri"/>
          <w:b/>
          <w:bCs/>
          <w:sz w:val="22"/>
          <w:szCs w:val="22"/>
          <w:lang w:eastAsia="en-AU"/>
        </w:rPr>
        <w:sectPr w:rsidR="008912D8" w:rsidRPr="00BC09FB" w:rsidSect="002D611A">
          <w:headerReference w:type="default" r:id="rId12"/>
          <w:footerReference w:type="default" r:id="rId13"/>
          <w:type w:val="continuous"/>
          <w:pgSz w:w="11906" w:h="16838"/>
          <w:pgMar w:top="1440" w:right="1440" w:bottom="568" w:left="1440" w:header="708" w:footer="708" w:gutter="0"/>
          <w:cols w:space="708"/>
          <w:docGrid w:linePitch="360"/>
        </w:sectPr>
      </w:pPr>
      <w:r>
        <w:rPr>
          <w:b/>
          <w:bCs/>
          <w:noProof/>
          <w:sz w:val="22"/>
          <w:szCs w:val="22"/>
          <w:lang w:val="en-AU" w:eastAsia="en-AU"/>
        </w:rPr>
        <w:pict w14:anchorId="21201A64">
          <v:shape id="_x0000_s1053" type="#_x0000_t32" style="position:absolute;left:0;text-align:left;margin-left:282pt;margin-top:7.4pt;width:208.3pt;height:0;flip:x;z-index:251679744" o:connectortype="straight"/>
        </w:pict>
      </w:r>
      <w:r w:rsidR="00234085">
        <w:rPr>
          <w:b/>
          <w:bCs/>
          <w:sz w:val="22"/>
          <w:szCs w:val="22"/>
          <w:lang w:eastAsia="en-AU"/>
        </w:rPr>
        <w:t xml:space="preserve"> </w:t>
      </w:r>
      <w:r w:rsidR="002615F1" w:rsidRPr="00BC09FB">
        <w:rPr>
          <w:rFonts w:cs="Calibri"/>
          <w:b/>
          <w:bCs/>
          <w:sz w:val="24"/>
          <w:szCs w:val="22"/>
          <w:lang w:eastAsia="en-AU"/>
        </w:rPr>
        <w:t>R</w:t>
      </w:r>
      <w:r w:rsidR="006E2540" w:rsidRPr="00BC09FB">
        <w:rPr>
          <w:rFonts w:cs="Calibri"/>
          <w:b/>
          <w:bCs/>
          <w:sz w:val="24"/>
          <w:szCs w:val="22"/>
          <w:lang w:eastAsia="en-AU"/>
        </w:rPr>
        <w:t>EFERENCES</w:t>
      </w:r>
    </w:p>
    <w:p w14:paraId="730D72B4" w14:textId="77777777" w:rsidR="00926862" w:rsidRPr="00570C1A" w:rsidRDefault="00926862" w:rsidP="00926862">
      <w:pPr>
        <w:pStyle w:val="NoSpacing"/>
        <w:tabs>
          <w:tab w:val="center" w:pos="4680"/>
        </w:tabs>
        <w:rPr>
          <w:b/>
        </w:rPr>
      </w:pPr>
      <w:r w:rsidRPr="00570C1A">
        <w:rPr>
          <w:b/>
        </w:rPr>
        <w:t>Musfique Anwar</w:t>
      </w:r>
    </w:p>
    <w:p w14:paraId="65F66444" w14:textId="77777777" w:rsidR="00926862" w:rsidRPr="0021383A" w:rsidRDefault="00926862" w:rsidP="00926862">
      <w:pPr>
        <w:pStyle w:val="NoSpacing"/>
        <w:tabs>
          <w:tab w:val="center" w:pos="4680"/>
        </w:tabs>
      </w:pPr>
      <w:r w:rsidRPr="0021383A">
        <w:t>Programming Tutor</w:t>
      </w:r>
    </w:p>
    <w:p w14:paraId="38716EBA" w14:textId="77777777" w:rsidR="00926862" w:rsidRPr="00570C1A" w:rsidRDefault="00926862" w:rsidP="00926862">
      <w:pPr>
        <w:pStyle w:val="NoSpacing"/>
        <w:tabs>
          <w:tab w:val="center" w:pos="4680"/>
        </w:tabs>
      </w:pPr>
      <w:r w:rsidRPr="00570C1A">
        <w:t>Faculty of Science, Engineering and Technology</w:t>
      </w:r>
    </w:p>
    <w:p w14:paraId="72B1B03B" w14:textId="77777777" w:rsidR="00926862" w:rsidRDefault="00926862" w:rsidP="00926862">
      <w:pPr>
        <w:pStyle w:val="NoSpacing"/>
        <w:tabs>
          <w:tab w:val="center" w:pos="4680"/>
        </w:tabs>
      </w:pPr>
      <w:r>
        <w:t>Swinburne University</w:t>
      </w:r>
    </w:p>
    <w:p w14:paraId="4DCE9FC6" w14:textId="414DDA7B" w:rsidR="005F1416" w:rsidRDefault="00926862" w:rsidP="00926862">
      <w:pPr>
        <w:pStyle w:val="NoSpacing"/>
        <w:tabs>
          <w:tab w:val="center" w:pos="4680"/>
        </w:tabs>
        <w:rPr>
          <w:rStyle w:val="Hyperlink"/>
          <w:shd w:val="clear" w:color="auto" w:fill="FFFFFF"/>
        </w:rPr>
      </w:pPr>
      <w:r>
        <w:t xml:space="preserve">Email: </w:t>
      </w:r>
      <w:hyperlink r:id="rId14" w:tgtFrame="_blank" w:history="1">
        <w:r>
          <w:rPr>
            <w:rStyle w:val="Hyperlink"/>
            <w:shd w:val="clear" w:color="auto" w:fill="FFFFFF"/>
          </w:rPr>
          <w:t>manwar@swin.edu.au</w:t>
        </w:r>
      </w:hyperlink>
    </w:p>
    <w:p w14:paraId="339B2BF7" w14:textId="77777777" w:rsidR="00F10BB9" w:rsidRDefault="00F10BB9" w:rsidP="00F10BB9">
      <w:pPr>
        <w:pStyle w:val="NoSpacing"/>
        <w:tabs>
          <w:tab w:val="center" w:pos="4680"/>
        </w:tabs>
        <w:rPr>
          <w:b/>
        </w:rPr>
      </w:pPr>
    </w:p>
    <w:p w14:paraId="56A13359" w14:textId="1F54B8C8" w:rsidR="00F10BB9" w:rsidRDefault="00F10BB9" w:rsidP="00F10BB9">
      <w:pPr>
        <w:pStyle w:val="NoSpacing"/>
        <w:tabs>
          <w:tab w:val="center" w:pos="4680"/>
        </w:tabs>
        <w:rPr>
          <w:b/>
        </w:rPr>
      </w:pPr>
      <w:r>
        <w:rPr>
          <w:b/>
        </w:rPr>
        <w:t>Manuel Chua</w:t>
      </w:r>
    </w:p>
    <w:p w14:paraId="013BB9A6" w14:textId="77777777" w:rsidR="00F10BB9" w:rsidRPr="0021383A" w:rsidRDefault="00F10BB9" w:rsidP="00F10BB9">
      <w:pPr>
        <w:pStyle w:val="NoSpacing"/>
        <w:tabs>
          <w:tab w:val="center" w:pos="4680"/>
        </w:tabs>
      </w:pPr>
      <w:r w:rsidRPr="0021383A">
        <w:t>Web Development Tutor</w:t>
      </w:r>
    </w:p>
    <w:p w14:paraId="6B4DC063" w14:textId="77777777" w:rsidR="00F10BB9" w:rsidRPr="00570C1A" w:rsidRDefault="00F10BB9" w:rsidP="00F10BB9">
      <w:pPr>
        <w:pStyle w:val="NoSpacing"/>
        <w:tabs>
          <w:tab w:val="center" w:pos="4680"/>
        </w:tabs>
      </w:pPr>
      <w:r w:rsidRPr="00570C1A">
        <w:t>Faculty of Science, Engineering and Technology</w:t>
      </w:r>
    </w:p>
    <w:p w14:paraId="20DA80D1" w14:textId="06205879" w:rsidR="00F10BB9" w:rsidRDefault="00F10BB9" w:rsidP="00F10BB9">
      <w:pPr>
        <w:pStyle w:val="NoSpacing"/>
        <w:tabs>
          <w:tab w:val="center" w:pos="4680"/>
        </w:tabs>
      </w:pPr>
      <w:r>
        <w:t>Swinburne University</w:t>
      </w:r>
      <w:r w:rsidRPr="001B0633">
        <w:br/>
        <w:t>E</w:t>
      </w:r>
      <w:r>
        <w:t xml:space="preserve">mail: </w:t>
      </w:r>
      <w:hyperlink r:id="rId15" w:tgtFrame="_blank" w:history="1">
        <w:r w:rsidRPr="001B0633">
          <w:rPr>
            <w:rStyle w:val="Hyperlink"/>
          </w:rPr>
          <w:t>mchuajr@swin.edu.au</w:t>
        </w:r>
      </w:hyperlink>
      <w:r>
        <w:t xml:space="preserve"> </w:t>
      </w:r>
    </w:p>
    <w:p w14:paraId="38171CDC" w14:textId="77777777" w:rsidR="00A51E39" w:rsidRDefault="00F10BB9" w:rsidP="00926862">
      <w:pPr>
        <w:pStyle w:val="NoSpacing"/>
        <w:tabs>
          <w:tab w:val="center" w:pos="4680"/>
        </w:tabs>
      </w:pPr>
      <w:r w:rsidRPr="001B0633">
        <w:t>T</w:t>
      </w:r>
      <w:r>
        <w:t>elephone</w:t>
      </w:r>
      <w:r w:rsidRPr="001B0633">
        <w:t>: </w:t>
      </w:r>
      <w:r>
        <w:t>9214 5206</w:t>
      </w:r>
    </w:p>
    <w:p w14:paraId="4C8D9EAE" w14:textId="59C2919C" w:rsidR="00EF4EE9" w:rsidRPr="00A51E39" w:rsidRDefault="00EA793E" w:rsidP="00926862">
      <w:pPr>
        <w:pStyle w:val="NoSpacing"/>
        <w:tabs>
          <w:tab w:val="center" w:pos="4680"/>
        </w:tabs>
        <w:rPr>
          <w:rStyle w:val="Hyperlink"/>
          <w:color w:val="auto"/>
          <w:u w:val="none"/>
        </w:rPr>
      </w:pPr>
      <w:r>
        <w:rPr>
          <w:rStyle w:val="Hyperlink"/>
          <w:b/>
          <w:color w:val="auto"/>
          <w:u w:val="none"/>
          <w:shd w:val="clear" w:color="auto" w:fill="FFFFFF"/>
        </w:rPr>
        <w:t>Charjit “</w:t>
      </w:r>
      <w:r w:rsidR="00EF4EE9" w:rsidRPr="00EF4EE9">
        <w:rPr>
          <w:rStyle w:val="Hyperlink"/>
          <w:b/>
          <w:color w:val="auto"/>
          <w:u w:val="none"/>
          <w:shd w:val="clear" w:color="auto" w:fill="FFFFFF"/>
        </w:rPr>
        <w:t>Bob</w:t>
      </w:r>
      <w:r>
        <w:rPr>
          <w:rStyle w:val="Hyperlink"/>
          <w:b/>
          <w:color w:val="auto"/>
          <w:u w:val="none"/>
          <w:shd w:val="clear" w:color="auto" w:fill="FFFFFF"/>
        </w:rPr>
        <w:t>” Singh</w:t>
      </w:r>
      <w:bookmarkStart w:id="0" w:name="_GoBack"/>
      <w:bookmarkEnd w:id="0"/>
    </w:p>
    <w:p w14:paraId="0596D48B" w14:textId="77777777" w:rsidR="00A51E39" w:rsidRDefault="00EF4EE9" w:rsidP="00926862">
      <w:pPr>
        <w:pStyle w:val="NoSpacing"/>
        <w:tabs>
          <w:tab w:val="center" w:pos="4680"/>
        </w:tabs>
        <w:rPr>
          <w:rStyle w:val="Hyperlink"/>
          <w:color w:val="auto"/>
          <w:u w:val="none"/>
          <w:shd w:val="clear" w:color="auto" w:fill="FFFFFF"/>
        </w:rPr>
      </w:pPr>
      <w:r>
        <w:rPr>
          <w:rStyle w:val="Hyperlink"/>
          <w:color w:val="auto"/>
          <w:u w:val="none"/>
          <w:shd w:val="clear" w:color="auto" w:fill="FFFFFF"/>
        </w:rPr>
        <w:t>Dispatch Supervisor</w:t>
      </w:r>
    </w:p>
    <w:p w14:paraId="06F91FCD" w14:textId="538738B2" w:rsidR="00EF4EE9" w:rsidRDefault="00EF4EE9" w:rsidP="00926862">
      <w:pPr>
        <w:pStyle w:val="NoSpacing"/>
        <w:tabs>
          <w:tab w:val="center" w:pos="4680"/>
        </w:tabs>
        <w:rPr>
          <w:rStyle w:val="Hyperlink"/>
          <w:color w:val="auto"/>
          <w:u w:val="none"/>
          <w:shd w:val="clear" w:color="auto" w:fill="FFFFFF"/>
        </w:rPr>
      </w:pPr>
      <w:r>
        <w:rPr>
          <w:rStyle w:val="Hyperlink"/>
          <w:color w:val="auto"/>
          <w:u w:val="none"/>
          <w:shd w:val="clear" w:color="auto" w:fill="FFFFFF"/>
        </w:rPr>
        <w:t>Sweet By Nature</w:t>
      </w:r>
    </w:p>
    <w:p w14:paraId="3F2CEA57" w14:textId="5F359BE3" w:rsidR="00EF4EE9" w:rsidRDefault="00EF4EE9" w:rsidP="00926862">
      <w:pPr>
        <w:pStyle w:val="NoSpacing"/>
        <w:tabs>
          <w:tab w:val="center" w:pos="4680"/>
        </w:tabs>
        <w:rPr>
          <w:rStyle w:val="Hyperlink"/>
          <w:color w:val="auto"/>
          <w:u w:val="none"/>
          <w:shd w:val="clear" w:color="auto" w:fill="FFFFFF"/>
        </w:rPr>
      </w:pPr>
      <w:r>
        <w:rPr>
          <w:rStyle w:val="Hyperlink"/>
          <w:color w:val="auto"/>
          <w:u w:val="none"/>
          <w:shd w:val="clear" w:color="auto" w:fill="FFFFFF"/>
        </w:rPr>
        <w:t>Telephone: 0430 460 019</w:t>
      </w:r>
    </w:p>
    <w:p w14:paraId="26AA316D" w14:textId="77777777" w:rsidR="00EF4EE9" w:rsidRPr="00EF4EE9" w:rsidRDefault="00EF4EE9" w:rsidP="00926862">
      <w:pPr>
        <w:pStyle w:val="NoSpacing"/>
        <w:tabs>
          <w:tab w:val="center" w:pos="4680"/>
        </w:tabs>
        <w:rPr>
          <w:rStyle w:val="Hyperlink"/>
          <w:shd w:val="clear" w:color="auto" w:fill="FFFFFF"/>
        </w:rPr>
      </w:pPr>
    </w:p>
    <w:p w14:paraId="23975959" w14:textId="77777777" w:rsidR="00F10BB9" w:rsidRDefault="00F10BB9" w:rsidP="00926862">
      <w:pPr>
        <w:pStyle w:val="NoSpacing"/>
        <w:tabs>
          <w:tab w:val="center" w:pos="4680"/>
        </w:tabs>
        <w:rPr>
          <w:b/>
        </w:rPr>
      </w:pPr>
    </w:p>
    <w:p w14:paraId="2831C665" w14:textId="69BA4338" w:rsidR="00F10BB9" w:rsidRDefault="00F10BB9" w:rsidP="00926862">
      <w:pPr>
        <w:pStyle w:val="NoSpacing"/>
        <w:tabs>
          <w:tab w:val="center" w:pos="4680"/>
        </w:tabs>
        <w:sectPr w:rsidR="00F10BB9" w:rsidSect="00F10BB9">
          <w:type w:val="continuous"/>
          <w:pgSz w:w="11906" w:h="16838"/>
          <w:pgMar w:top="1440" w:right="1440" w:bottom="568" w:left="1440" w:header="708" w:footer="708" w:gutter="0"/>
          <w:cols w:num="3" w:space="708"/>
          <w:docGrid w:linePitch="360"/>
        </w:sectPr>
      </w:pPr>
    </w:p>
    <w:p w14:paraId="76BBAB39" w14:textId="0AE1ED39" w:rsidR="00926862" w:rsidRPr="00926862" w:rsidRDefault="00926862" w:rsidP="00926862">
      <w:pPr>
        <w:pStyle w:val="NoSpacing"/>
        <w:tabs>
          <w:tab w:val="center" w:pos="4680"/>
        </w:tabs>
      </w:pPr>
    </w:p>
    <w:sectPr w:rsidR="00926862" w:rsidRPr="00926862" w:rsidSect="00926862">
      <w:type w:val="continuous"/>
      <w:pgSz w:w="11906" w:h="16838"/>
      <w:pgMar w:top="1440" w:right="1440" w:bottom="568"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D08A" w14:textId="77777777" w:rsidR="00965F9C" w:rsidRDefault="00965F9C" w:rsidP="00B27E39">
      <w:pPr>
        <w:spacing w:after="0" w:line="240" w:lineRule="auto"/>
      </w:pPr>
      <w:r>
        <w:separator/>
      </w:r>
    </w:p>
  </w:endnote>
  <w:endnote w:type="continuationSeparator" w:id="0">
    <w:p w14:paraId="1ABAFE84" w14:textId="77777777" w:rsidR="00965F9C" w:rsidRDefault="00965F9C" w:rsidP="00B2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EF6FA" w14:textId="77777777" w:rsidR="00B073C4" w:rsidRDefault="00B073C4">
    <w:pPr>
      <w:pStyle w:val="Footer"/>
      <w:jc w:val="right"/>
    </w:pPr>
  </w:p>
  <w:p w14:paraId="5A45A5BE" w14:textId="77777777" w:rsidR="00B073C4" w:rsidRDefault="00B07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7C09A" w14:textId="77777777" w:rsidR="00B073C4" w:rsidRDefault="00B073C4">
    <w:pPr>
      <w:pStyle w:val="Footer"/>
      <w:jc w:val="right"/>
    </w:pPr>
  </w:p>
  <w:p w14:paraId="51248CAA" w14:textId="77777777" w:rsidR="00B073C4" w:rsidRDefault="00B07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952552"/>
      <w:docPartObj>
        <w:docPartGallery w:val="Page Numbers (Bottom of Page)"/>
        <w:docPartUnique/>
      </w:docPartObj>
    </w:sdtPr>
    <w:sdtEndPr/>
    <w:sdtContent>
      <w:p w14:paraId="251E4CB4" w14:textId="77777777" w:rsidR="00B073C4" w:rsidRDefault="000541A5">
        <w:pPr>
          <w:pStyle w:val="Footer"/>
          <w:jc w:val="right"/>
        </w:pPr>
        <w:r>
          <w:fldChar w:fldCharType="begin"/>
        </w:r>
        <w:r>
          <w:instrText xml:space="preserve"> PAGE   \* MERGEFORMAT </w:instrText>
        </w:r>
        <w:r>
          <w:fldChar w:fldCharType="separate"/>
        </w:r>
        <w:r w:rsidR="00B676DE">
          <w:rPr>
            <w:noProof/>
          </w:rPr>
          <w:t>3</w:t>
        </w:r>
        <w:r>
          <w:rPr>
            <w:noProof/>
          </w:rPr>
          <w:fldChar w:fldCharType="end"/>
        </w:r>
      </w:p>
    </w:sdtContent>
  </w:sdt>
  <w:p w14:paraId="167167BD" w14:textId="77777777" w:rsidR="00B073C4" w:rsidRDefault="00B07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13315" w14:textId="77777777" w:rsidR="00965F9C" w:rsidRDefault="00965F9C" w:rsidP="00B27E39">
      <w:pPr>
        <w:spacing w:after="0" w:line="240" w:lineRule="auto"/>
      </w:pPr>
      <w:r>
        <w:separator/>
      </w:r>
    </w:p>
  </w:footnote>
  <w:footnote w:type="continuationSeparator" w:id="0">
    <w:p w14:paraId="7FF64128" w14:textId="77777777" w:rsidR="00965F9C" w:rsidRDefault="00965F9C" w:rsidP="00B27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93B95" w14:textId="77777777" w:rsidR="00B073C4" w:rsidRDefault="00B073C4">
    <w:pPr>
      <w:pStyle w:val="Header"/>
    </w:pPr>
  </w:p>
  <w:p w14:paraId="62CF64C5" w14:textId="77777777" w:rsidR="00B073C4" w:rsidRDefault="00B073C4">
    <w:pPr>
      <w:pStyle w:val="Header"/>
    </w:pPr>
    <w:r>
      <w:t>Madeline Moore</w:t>
    </w:r>
    <w:r>
      <w:tab/>
    </w:r>
    <w:r>
      <w:tab/>
      <w:t>6th February 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29104" w14:textId="77777777" w:rsidR="00B073C4" w:rsidRPr="00AF6C8E" w:rsidRDefault="00B073C4">
    <w:pPr>
      <w:pStyle w:val="Header"/>
      <w:rPr>
        <w:rFonts w:ascii="Times New Roman" w:hAnsi="Times New Roman" w:cs="Times New Roman"/>
      </w:rPr>
    </w:pPr>
    <w:r w:rsidRPr="0001024A">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6A29"/>
    <w:multiLevelType w:val="hybridMultilevel"/>
    <w:tmpl w:val="E0E66B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6E050E"/>
    <w:multiLevelType w:val="multilevel"/>
    <w:tmpl w:val="1EB6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732D2"/>
    <w:multiLevelType w:val="multilevel"/>
    <w:tmpl w:val="A7863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7536"/>
    <w:multiLevelType w:val="hybridMultilevel"/>
    <w:tmpl w:val="D20EE588"/>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4" w15:restartNumberingAfterBreak="0">
    <w:nsid w:val="1BFA0685"/>
    <w:multiLevelType w:val="hybridMultilevel"/>
    <w:tmpl w:val="811C832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5" w15:restartNumberingAfterBreak="0">
    <w:nsid w:val="253A5EB4"/>
    <w:multiLevelType w:val="multilevel"/>
    <w:tmpl w:val="9DD2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06B6"/>
    <w:multiLevelType w:val="hybridMultilevel"/>
    <w:tmpl w:val="4E684720"/>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C7484F"/>
    <w:multiLevelType w:val="hybridMultilevel"/>
    <w:tmpl w:val="8B048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5E6AE4"/>
    <w:multiLevelType w:val="hybridMultilevel"/>
    <w:tmpl w:val="F52E8EEA"/>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9" w15:restartNumberingAfterBreak="0">
    <w:nsid w:val="3A4F1B14"/>
    <w:multiLevelType w:val="multilevel"/>
    <w:tmpl w:val="E4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5444E"/>
    <w:multiLevelType w:val="hybridMultilevel"/>
    <w:tmpl w:val="6CDA6E82"/>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1" w15:restartNumberingAfterBreak="0">
    <w:nsid w:val="41C86441"/>
    <w:multiLevelType w:val="hybridMultilevel"/>
    <w:tmpl w:val="0818D0F2"/>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2" w15:restartNumberingAfterBreak="0">
    <w:nsid w:val="435A1BFB"/>
    <w:multiLevelType w:val="multilevel"/>
    <w:tmpl w:val="22789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303AB"/>
    <w:multiLevelType w:val="multilevel"/>
    <w:tmpl w:val="EDCA1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E0741"/>
    <w:multiLevelType w:val="multilevel"/>
    <w:tmpl w:val="0FD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012CC"/>
    <w:multiLevelType w:val="multilevel"/>
    <w:tmpl w:val="95404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1D1707"/>
    <w:multiLevelType w:val="hybridMultilevel"/>
    <w:tmpl w:val="2904E3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5246049F"/>
    <w:multiLevelType w:val="multilevel"/>
    <w:tmpl w:val="D2A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7601F"/>
    <w:multiLevelType w:val="hybridMultilevel"/>
    <w:tmpl w:val="7AE0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F3640C"/>
    <w:multiLevelType w:val="hybridMultilevel"/>
    <w:tmpl w:val="ED0EBD06"/>
    <w:lvl w:ilvl="0" w:tplc="0C09000B">
      <w:start w:val="1"/>
      <w:numFmt w:val="bullet"/>
      <w:lvlText w:val=""/>
      <w:lvlJc w:val="left"/>
      <w:pPr>
        <w:ind w:left="371" w:hanging="360"/>
      </w:pPr>
      <w:rPr>
        <w:rFonts w:ascii="Wingdings" w:hAnsi="Wingdings"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20" w15:restartNumberingAfterBreak="0">
    <w:nsid w:val="57B514DE"/>
    <w:multiLevelType w:val="multilevel"/>
    <w:tmpl w:val="67129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D1330"/>
    <w:multiLevelType w:val="multilevel"/>
    <w:tmpl w:val="DD92C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73A11"/>
    <w:multiLevelType w:val="multilevel"/>
    <w:tmpl w:val="E24401DE"/>
    <w:lvl w:ilvl="0">
      <w:start w:val="1"/>
      <w:numFmt w:val="bullet"/>
      <w:lvlText w:val=""/>
      <w:lvlJc w:val="left"/>
      <w:pPr>
        <w:tabs>
          <w:tab w:val="num" w:pos="720"/>
        </w:tabs>
        <w:ind w:left="720" w:hanging="360"/>
      </w:pPr>
      <w:rPr>
        <w:rFonts w:ascii="Wingdings" w:hAnsi="Wingdings" w:hint="default"/>
        <w:sz w:val="20"/>
      </w:rPr>
    </w:lvl>
    <w:lvl w:ilvl="1">
      <w:start w:val="73"/>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5552B"/>
    <w:multiLevelType w:val="multilevel"/>
    <w:tmpl w:val="34FE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3E2A49"/>
    <w:multiLevelType w:val="hybridMultilevel"/>
    <w:tmpl w:val="EF2AE896"/>
    <w:lvl w:ilvl="0" w:tplc="0C09000B">
      <w:start w:val="1"/>
      <w:numFmt w:val="bullet"/>
      <w:lvlText w:val=""/>
      <w:lvlJc w:val="left"/>
      <w:pPr>
        <w:ind w:left="11" w:hanging="360"/>
      </w:pPr>
      <w:rPr>
        <w:rFonts w:ascii="Wingdings" w:hAnsi="Wingdings"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25" w15:restartNumberingAfterBreak="0">
    <w:nsid w:val="79BC031B"/>
    <w:multiLevelType w:val="multilevel"/>
    <w:tmpl w:val="C77A3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D5528"/>
    <w:multiLevelType w:val="multilevel"/>
    <w:tmpl w:val="DD92C4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9"/>
  </w:num>
  <w:num w:numId="4">
    <w:abstractNumId w:val="23"/>
  </w:num>
  <w:num w:numId="5">
    <w:abstractNumId w:val="14"/>
  </w:num>
  <w:num w:numId="6">
    <w:abstractNumId w:val="1"/>
  </w:num>
  <w:num w:numId="7">
    <w:abstractNumId w:val="7"/>
  </w:num>
  <w:num w:numId="8">
    <w:abstractNumId w:val="15"/>
  </w:num>
  <w:num w:numId="9">
    <w:abstractNumId w:val="20"/>
  </w:num>
  <w:num w:numId="10">
    <w:abstractNumId w:val="12"/>
  </w:num>
  <w:num w:numId="11">
    <w:abstractNumId w:val="18"/>
  </w:num>
  <w:num w:numId="12">
    <w:abstractNumId w:val="8"/>
  </w:num>
  <w:num w:numId="13">
    <w:abstractNumId w:val="3"/>
  </w:num>
  <w:num w:numId="14">
    <w:abstractNumId w:val="0"/>
  </w:num>
  <w:num w:numId="15">
    <w:abstractNumId w:val="6"/>
  </w:num>
  <w:num w:numId="16">
    <w:abstractNumId w:val="26"/>
  </w:num>
  <w:num w:numId="17">
    <w:abstractNumId w:val="2"/>
  </w:num>
  <w:num w:numId="18">
    <w:abstractNumId w:val="13"/>
  </w:num>
  <w:num w:numId="19">
    <w:abstractNumId w:val="25"/>
  </w:num>
  <w:num w:numId="20">
    <w:abstractNumId w:val="11"/>
  </w:num>
  <w:num w:numId="21">
    <w:abstractNumId w:val="19"/>
  </w:num>
  <w:num w:numId="22">
    <w:abstractNumId w:val="10"/>
  </w:num>
  <w:num w:numId="23">
    <w:abstractNumId w:val="24"/>
  </w:num>
  <w:num w:numId="24">
    <w:abstractNumId w:val="21"/>
  </w:num>
  <w:num w:numId="25">
    <w:abstractNumId w:val="22"/>
  </w:num>
  <w:num w:numId="26">
    <w:abstractNumId w:val="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91E"/>
    <w:rsid w:val="0001024A"/>
    <w:rsid w:val="0001036B"/>
    <w:rsid w:val="000117EB"/>
    <w:rsid w:val="0001253A"/>
    <w:rsid w:val="000151B2"/>
    <w:rsid w:val="0002230D"/>
    <w:rsid w:val="000262EB"/>
    <w:rsid w:val="00026A6A"/>
    <w:rsid w:val="000321AF"/>
    <w:rsid w:val="0003298E"/>
    <w:rsid w:val="00041990"/>
    <w:rsid w:val="00043975"/>
    <w:rsid w:val="00044151"/>
    <w:rsid w:val="0004555F"/>
    <w:rsid w:val="000529FA"/>
    <w:rsid w:val="00053AA2"/>
    <w:rsid w:val="000541A5"/>
    <w:rsid w:val="00055223"/>
    <w:rsid w:val="00066DB0"/>
    <w:rsid w:val="00074A40"/>
    <w:rsid w:val="00075330"/>
    <w:rsid w:val="00077FB8"/>
    <w:rsid w:val="00080099"/>
    <w:rsid w:val="000840FF"/>
    <w:rsid w:val="000853A1"/>
    <w:rsid w:val="00090EEA"/>
    <w:rsid w:val="00095100"/>
    <w:rsid w:val="00096D31"/>
    <w:rsid w:val="000978F8"/>
    <w:rsid w:val="000A16F5"/>
    <w:rsid w:val="000A251B"/>
    <w:rsid w:val="000A3552"/>
    <w:rsid w:val="000A5DCE"/>
    <w:rsid w:val="000B30F0"/>
    <w:rsid w:val="000C4BE6"/>
    <w:rsid w:val="000D48CB"/>
    <w:rsid w:val="000D52FC"/>
    <w:rsid w:val="000E137A"/>
    <w:rsid w:val="000E2A90"/>
    <w:rsid w:val="000E6D6C"/>
    <w:rsid w:val="000F06D0"/>
    <w:rsid w:val="000F4059"/>
    <w:rsid w:val="000F69C0"/>
    <w:rsid w:val="00111CFF"/>
    <w:rsid w:val="00113975"/>
    <w:rsid w:val="00115CA9"/>
    <w:rsid w:val="001161BB"/>
    <w:rsid w:val="0011763A"/>
    <w:rsid w:val="00117ABA"/>
    <w:rsid w:val="001223AE"/>
    <w:rsid w:val="00123379"/>
    <w:rsid w:val="001237A0"/>
    <w:rsid w:val="00125996"/>
    <w:rsid w:val="00127EA5"/>
    <w:rsid w:val="001312B7"/>
    <w:rsid w:val="00134345"/>
    <w:rsid w:val="00134874"/>
    <w:rsid w:val="00135720"/>
    <w:rsid w:val="001422C0"/>
    <w:rsid w:val="00147E55"/>
    <w:rsid w:val="00151FB5"/>
    <w:rsid w:val="0015215E"/>
    <w:rsid w:val="00152E53"/>
    <w:rsid w:val="001555CA"/>
    <w:rsid w:val="0015588D"/>
    <w:rsid w:val="001620F5"/>
    <w:rsid w:val="00164D65"/>
    <w:rsid w:val="00165990"/>
    <w:rsid w:val="00167E06"/>
    <w:rsid w:val="00171DD8"/>
    <w:rsid w:val="001739FC"/>
    <w:rsid w:val="00177DAD"/>
    <w:rsid w:val="0018186C"/>
    <w:rsid w:val="00184AA3"/>
    <w:rsid w:val="0018631C"/>
    <w:rsid w:val="00197766"/>
    <w:rsid w:val="001A01D8"/>
    <w:rsid w:val="001A17AF"/>
    <w:rsid w:val="001A5642"/>
    <w:rsid w:val="001B25A8"/>
    <w:rsid w:val="001B4849"/>
    <w:rsid w:val="001B53E9"/>
    <w:rsid w:val="001B543D"/>
    <w:rsid w:val="001B7591"/>
    <w:rsid w:val="001C0B25"/>
    <w:rsid w:val="001C17BA"/>
    <w:rsid w:val="001C209C"/>
    <w:rsid w:val="001C2EA1"/>
    <w:rsid w:val="001C5AF9"/>
    <w:rsid w:val="001C7A2D"/>
    <w:rsid w:val="001D2ABF"/>
    <w:rsid w:val="001D3FE2"/>
    <w:rsid w:val="001D59DD"/>
    <w:rsid w:val="001D64D5"/>
    <w:rsid w:val="001D769C"/>
    <w:rsid w:val="001E0FE5"/>
    <w:rsid w:val="001E3B4F"/>
    <w:rsid w:val="001E5AE8"/>
    <w:rsid w:val="001E62E6"/>
    <w:rsid w:val="001E6815"/>
    <w:rsid w:val="001E7514"/>
    <w:rsid w:val="001F114A"/>
    <w:rsid w:val="001F1548"/>
    <w:rsid w:val="001F1D9E"/>
    <w:rsid w:val="001F3FA9"/>
    <w:rsid w:val="001F4644"/>
    <w:rsid w:val="00207A5B"/>
    <w:rsid w:val="0021383A"/>
    <w:rsid w:val="0021703B"/>
    <w:rsid w:val="002175A7"/>
    <w:rsid w:val="00220FD8"/>
    <w:rsid w:val="0022162C"/>
    <w:rsid w:val="00223344"/>
    <w:rsid w:val="0023051A"/>
    <w:rsid w:val="00234085"/>
    <w:rsid w:val="00245ADC"/>
    <w:rsid w:val="0025112A"/>
    <w:rsid w:val="00251647"/>
    <w:rsid w:val="00254EE3"/>
    <w:rsid w:val="00256D17"/>
    <w:rsid w:val="00260FAC"/>
    <w:rsid w:val="002615F1"/>
    <w:rsid w:val="0026604F"/>
    <w:rsid w:val="00270871"/>
    <w:rsid w:val="00271E25"/>
    <w:rsid w:val="00273D3D"/>
    <w:rsid w:val="00273DCE"/>
    <w:rsid w:val="00275DC4"/>
    <w:rsid w:val="00277D8D"/>
    <w:rsid w:val="00282B83"/>
    <w:rsid w:val="00284E87"/>
    <w:rsid w:val="00286550"/>
    <w:rsid w:val="002914FC"/>
    <w:rsid w:val="00294E1A"/>
    <w:rsid w:val="00294E82"/>
    <w:rsid w:val="00295BF0"/>
    <w:rsid w:val="00297009"/>
    <w:rsid w:val="002972F6"/>
    <w:rsid w:val="002A5AF7"/>
    <w:rsid w:val="002A607C"/>
    <w:rsid w:val="002A7A20"/>
    <w:rsid w:val="002A7AB6"/>
    <w:rsid w:val="002B1983"/>
    <w:rsid w:val="002B1C5B"/>
    <w:rsid w:val="002C2674"/>
    <w:rsid w:val="002C2EDC"/>
    <w:rsid w:val="002C366D"/>
    <w:rsid w:val="002C3EA2"/>
    <w:rsid w:val="002C3F15"/>
    <w:rsid w:val="002C61B9"/>
    <w:rsid w:val="002D0B9D"/>
    <w:rsid w:val="002D611A"/>
    <w:rsid w:val="002E1EF7"/>
    <w:rsid w:val="002E208D"/>
    <w:rsid w:val="002E55B0"/>
    <w:rsid w:val="002F0248"/>
    <w:rsid w:val="002F23C0"/>
    <w:rsid w:val="002F6D4A"/>
    <w:rsid w:val="00303060"/>
    <w:rsid w:val="00306080"/>
    <w:rsid w:val="00314937"/>
    <w:rsid w:val="00320D3A"/>
    <w:rsid w:val="00327519"/>
    <w:rsid w:val="00336096"/>
    <w:rsid w:val="00337955"/>
    <w:rsid w:val="00337A03"/>
    <w:rsid w:val="00343A09"/>
    <w:rsid w:val="00346528"/>
    <w:rsid w:val="00346EDF"/>
    <w:rsid w:val="00347A37"/>
    <w:rsid w:val="00347FC7"/>
    <w:rsid w:val="0035257C"/>
    <w:rsid w:val="003527FB"/>
    <w:rsid w:val="003532B8"/>
    <w:rsid w:val="00354EB4"/>
    <w:rsid w:val="00356A61"/>
    <w:rsid w:val="003650B7"/>
    <w:rsid w:val="0036579F"/>
    <w:rsid w:val="00375A9B"/>
    <w:rsid w:val="003773B6"/>
    <w:rsid w:val="00381CAB"/>
    <w:rsid w:val="0039094C"/>
    <w:rsid w:val="00391CE8"/>
    <w:rsid w:val="00394F9B"/>
    <w:rsid w:val="00395092"/>
    <w:rsid w:val="00395723"/>
    <w:rsid w:val="003A030E"/>
    <w:rsid w:val="003A6CF5"/>
    <w:rsid w:val="003B1F76"/>
    <w:rsid w:val="003B4765"/>
    <w:rsid w:val="003B7403"/>
    <w:rsid w:val="003C72F7"/>
    <w:rsid w:val="003D090E"/>
    <w:rsid w:val="003D2C60"/>
    <w:rsid w:val="003E1479"/>
    <w:rsid w:val="003E2514"/>
    <w:rsid w:val="003E2ADB"/>
    <w:rsid w:val="003E4A86"/>
    <w:rsid w:val="003E66A0"/>
    <w:rsid w:val="003F2D71"/>
    <w:rsid w:val="003F450A"/>
    <w:rsid w:val="003F5595"/>
    <w:rsid w:val="004008E5"/>
    <w:rsid w:val="00403FAA"/>
    <w:rsid w:val="00404507"/>
    <w:rsid w:val="00406DA8"/>
    <w:rsid w:val="00411087"/>
    <w:rsid w:val="0042014B"/>
    <w:rsid w:val="004326E9"/>
    <w:rsid w:val="00435F2B"/>
    <w:rsid w:val="00456669"/>
    <w:rsid w:val="00457317"/>
    <w:rsid w:val="00460F76"/>
    <w:rsid w:val="004615F0"/>
    <w:rsid w:val="004670B8"/>
    <w:rsid w:val="0047071F"/>
    <w:rsid w:val="00481CCA"/>
    <w:rsid w:val="00487A56"/>
    <w:rsid w:val="004906ED"/>
    <w:rsid w:val="00491F7C"/>
    <w:rsid w:val="0049699F"/>
    <w:rsid w:val="00496ED9"/>
    <w:rsid w:val="00497786"/>
    <w:rsid w:val="004A1A72"/>
    <w:rsid w:val="004A3C6F"/>
    <w:rsid w:val="004A4C50"/>
    <w:rsid w:val="004B0ECD"/>
    <w:rsid w:val="004C35EA"/>
    <w:rsid w:val="004C5F48"/>
    <w:rsid w:val="004C664D"/>
    <w:rsid w:val="004C6FF6"/>
    <w:rsid w:val="004D60B6"/>
    <w:rsid w:val="004E2493"/>
    <w:rsid w:val="004E670F"/>
    <w:rsid w:val="004F038C"/>
    <w:rsid w:val="004F0445"/>
    <w:rsid w:val="004F28C7"/>
    <w:rsid w:val="004F28EB"/>
    <w:rsid w:val="004F606D"/>
    <w:rsid w:val="004F7736"/>
    <w:rsid w:val="005025BE"/>
    <w:rsid w:val="0050337E"/>
    <w:rsid w:val="00507B7B"/>
    <w:rsid w:val="00510757"/>
    <w:rsid w:val="005126D7"/>
    <w:rsid w:val="0051331A"/>
    <w:rsid w:val="0051760D"/>
    <w:rsid w:val="00521B3F"/>
    <w:rsid w:val="0052274A"/>
    <w:rsid w:val="00525CD6"/>
    <w:rsid w:val="00526AC5"/>
    <w:rsid w:val="00542EB6"/>
    <w:rsid w:val="0054692C"/>
    <w:rsid w:val="00554187"/>
    <w:rsid w:val="00556832"/>
    <w:rsid w:val="00561B32"/>
    <w:rsid w:val="00567349"/>
    <w:rsid w:val="005744AA"/>
    <w:rsid w:val="00575EED"/>
    <w:rsid w:val="00576DCD"/>
    <w:rsid w:val="00577DCF"/>
    <w:rsid w:val="00581CD6"/>
    <w:rsid w:val="00592379"/>
    <w:rsid w:val="00595454"/>
    <w:rsid w:val="005B4462"/>
    <w:rsid w:val="005B4C74"/>
    <w:rsid w:val="005B62DC"/>
    <w:rsid w:val="005B7A5B"/>
    <w:rsid w:val="005C1EB0"/>
    <w:rsid w:val="005D0DDC"/>
    <w:rsid w:val="005D7C2D"/>
    <w:rsid w:val="005E0DB2"/>
    <w:rsid w:val="005E32A0"/>
    <w:rsid w:val="005E50C3"/>
    <w:rsid w:val="005F1416"/>
    <w:rsid w:val="005F1644"/>
    <w:rsid w:val="005F33AE"/>
    <w:rsid w:val="005F3A12"/>
    <w:rsid w:val="005F56EB"/>
    <w:rsid w:val="00604CAA"/>
    <w:rsid w:val="0060654B"/>
    <w:rsid w:val="0061118A"/>
    <w:rsid w:val="006116E9"/>
    <w:rsid w:val="006119B2"/>
    <w:rsid w:val="00611FFA"/>
    <w:rsid w:val="00612F14"/>
    <w:rsid w:val="00617AAE"/>
    <w:rsid w:val="006219A9"/>
    <w:rsid w:val="006222B5"/>
    <w:rsid w:val="00622648"/>
    <w:rsid w:val="00626696"/>
    <w:rsid w:val="0062786B"/>
    <w:rsid w:val="00635C47"/>
    <w:rsid w:val="006369A5"/>
    <w:rsid w:val="00640C37"/>
    <w:rsid w:val="00641A9D"/>
    <w:rsid w:val="00644C62"/>
    <w:rsid w:val="00646C24"/>
    <w:rsid w:val="00647670"/>
    <w:rsid w:val="00652553"/>
    <w:rsid w:val="00655A06"/>
    <w:rsid w:val="0065775E"/>
    <w:rsid w:val="00660601"/>
    <w:rsid w:val="00663565"/>
    <w:rsid w:val="006658A6"/>
    <w:rsid w:val="00665E2F"/>
    <w:rsid w:val="0066727B"/>
    <w:rsid w:val="006719E9"/>
    <w:rsid w:val="00673DBF"/>
    <w:rsid w:val="006741A8"/>
    <w:rsid w:val="00674A88"/>
    <w:rsid w:val="00683553"/>
    <w:rsid w:val="00691EB8"/>
    <w:rsid w:val="00694811"/>
    <w:rsid w:val="006952B7"/>
    <w:rsid w:val="00695F27"/>
    <w:rsid w:val="006A4C45"/>
    <w:rsid w:val="006A4E3F"/>
    <w:rsid w:val="006A7A2A"/>
    <w:rsid w:val="006A7F52"/>
    <w:rsid w:val="006B2340"/>
    <w:rsid w:val="006B2353"/>
    <w:rsid w:val="006B3DE6"/>
    <w:rsid w:val="006B4420"/>
    <w:rsid w:val="006C3839"/>
    <w:rsid w:val="006C7ED0"/>
    <w:rsid w:val="006D1424"/>
    <w:rsid w:val="006D74F8"/>
    <w:rsid w:val="006E2540"/>
    <w:rsid w:val="006F5323"/>
    <w:rsid w:val="00703206"/>
    <w:rsid w:val="00705CF0"/>
    <w:rsid w:val="00705FE2"/>
    <w:rsid w:val="0070648A"/>
    <w:rsid w:val="007075D7"/>
    <w:rsid w:val="007110BC"/>
    <w:rsid w:val="00711378"/>
    <w:rsid w:val="0071368F"/>
    <w:rsid w:val="0072592C"/>
    <w:rsid w:val="00725BCF"/>
    <w:rsid w:val="00733840"/>
    <w:rsid w:val="007340A6"/>
    <w:rsid w:val="00750A95"/>
    <w:rsid w:val="00762A2E"/>
    <w:rsid w:val="00763433"/>
    <w:rsid w:val="00763662"/>
    <w:rsid w:val="007659D9"/>
    <w:rsid w:val="007714FF"/>
    <w:rsid w:val="00781B79"/>
    <w:rsid w:val="007825A9"/>
    <w:rsid w:val="00790367"/>
    <w:rsid w:val="00790E06"/>
    <w:rsid w:val="00790F78"/>
    <w:rsid w:val="007912F5"/>
    <w:rsid w:val="00797384"/>
    <w:rsid w:val="0079783B"/>
    <w:rsid w:val="007A2C4C"/>
    <w:rsid w:val="007A2EDA"/>
    <w:rsid w:val="007A4432"/>
    <w:rsid w:val="007A50F5"/>
    <w:rsid w:val="007A5AA2"/>
    <w:rsid w:val="007B0A7C"/>
    <w:rsid w:val="007B17EF"/>
    <w:rsid w:val="007B3BF8"/>
    <w:rsid w:val="007B5167"/>
    <w:rsid w:val="007C057E"/>
    <w:rsid w:val="007C2532"/>
    <w:rsid w:val="007C333D"/>
    <w:rsid w:val="007C4F43"/>
    <w:rsid w:val="007D4AC1"/>
    <w:rsid w:val="007E2F43"/>
    <w:rsid w:val="007E7A41"/>
    <w:rsid w:val="007F267A"/>
    <w:rsid w:val="007F5549"/>
    <w:rsid w:val="007F7950"/>
    <w:rsid w:val="008012F7"/>
    <w:rsid w:val="00805869"/>
    <w:rsid w:val="00805F24"/>
    <w:rsid w:val="00807239"/>
    <w:rsid w:val="00807BB5"/>
    <w:rsid w:val="00812727"/>
    <w:rsid w:val="00812BF6"/>
    <w:rsid w:val="00814A3C"/>
    <w:rsid w:val="00815D67"/>
    <w:rsid w:val="00817D85"/>
    <w:rsid w:val="008224A5"/>
    <w:rsid w:val="00822B64"/>
    <w:rsid w:val="00823C58"/>
    <w:rsid w:val="0082459D"/>
    <w:rsid w:val="00831039"/>
    <w:rsid w:val="008312DC"/>
    <w:rsid w:val="00833AA1"/>
    <w:rsid w:val="008354FF"/>
    <w:rsid w:val="00841D2A"/>
    <w:rsid w:val="00842F70"/>
    <w:rsid w:val="00843E0B"/>
    <w:rsid w:val="00845A68"/>
    <w:rsid w:val="008460EB"/>
    <w:rsid w:val="00847D53"/>
    <w:rsid w:val="00850B55"/>
    <w:rsid w:val="00851E91"/>
    <w:rsid w:val="00855C4B"/>
    <w:rsid w:val="008566B2"/>
    <w:rsid w:val="00856C45"/>
    <w:rsid w:val="00857AAE"/>
    <w:rsid w:val="008612FC"/>
    <w:rsid w:val="00867450"/>
    <w:rsid w:val="00877B37"/>
    <w:rsid w:val="00880113"/>
    <w:rsid w:val="00880D00"/>
    <w:rsid w:val="0088379F"/>
    <w:rsid w:val="00885BDA"/>
    <w:rsid w:val="008912D8"/>
    <w:rsid w:val="00892C53"/>
    <w:rsid w:val="00894A8F"/>
    <w:rsid w:val="0089762F"/>
    <w:rsid w:val="00897E8D"/>
    <w:rsid w:val="008A15CE"/>
    <w:rsid w:val="008A1D3A"/>
    <w:rsid w:val="008A659B"/>
    <w:rsid w:val="008B1429"/>
    <w:rsid w:val="008B4724"/>
    <w:rsid w:val="008B4BF6"/>
    <w:rsid w:val="008B640C"/>
    <w:rsid w:val="008B7C0D"/>
    <w:rsid w:val="008C1270"/>
    <w:rsid w:val="008C14E5"/>
    <w:rsid w:val="008C1D22"/>
    <w:rsid w:val="008C6359"/>
    <w:rsid w:val="008C76F0"/>
    <w:rsid w:val="008D0632"/>
    <w:rsid w:val="008D77D2"/>
    <w:rsid w:val="008E2469"/>
    <w:rsid w:val="008E65E6"/>
    <w:rsid w:val="008F730C"/>
    <w:rsid w:val="009050CA"/>
    <w:rsid w:val="009063E9"/>
    <w:rsid w:val="0090649D"/>
    <w:rsid w:val="00915176"/>
    <w:rsid w:val="00917B1F"/>
    <w:rsid w:val="009265C2"/>
    <w:rsid w:val="00926862"/>
    <w:rsid w:val="00933941"/>
    <w:rsid w:val="0093446D"/>
    <w:rsid w:val="00935007"/>
    <w:rsid w:val="00937595"/>
    <w:rsid w:val="00937714"/>
    <w:rsid w:val="00940017"/>
    <w:rsid w:val="0094122E"/>
    <w:rsid w:val="009421F9"/>
    <w:rsid w:val="00947BDE"/>
    <w:rsid w:val="00951DAE"/>
    <w:rsid w:val="009530F4"/>
    <w:rsid w:val="009531ED"/>
    <w:rsid w:val="00956D3D"/>
    <w:rsid w:val="009575CE"/>
    <w:rsid w:val="009628EA"/>
    <w:rsid w:val="00962F86"/>
    <w:rsid w:val="00965220"/>
    <w:rsid w:val="00965F9C"/>
    <w:rsid w:val="00967E78"/>
    <w:rsid w:val="00970E42"/>
    <w:rsid w:val="00971545"/>
    <w:rsid w:val="00972A0B"/>
    <w:rsid w:val="00973FB2"/>
    <w:rsid w:val="00976006"/>
    <w:rsid w:val="009830B3"/>
    <w:rsid w:val="009856FB"/>
    <w:rsid w:val="009877D2"/>
    <w:rsid w:val="009954EE"/>
    <w:rsid w:val="00995837"/>
    <w:rsid w:val="0099705A"/>
    <w:rsid w:val="00997366"/>
    <w:rsid w:val="009A2DEA"/>
    <w:rsid w:val="009A36AB"/>
    <w:rsid w:val="009B36EA"/>
    <w:rsid w:val="009B41DB"/>
    <w:rsid w:val="009B6C71"/>
    <w:rsid w:val="009C1CC1"/>
    <w:rsid w:val="009C1D32"/>
    <w:rsid w:val="009C23BE"/>
    <w:rsid w:val="009C31BB"/>
    <w:rsid w:val="009C5029"/>
    <w:rsid w:val="009D1331"/>
    <w:rsid w:val="009D1346"/>
    <w:rsid w:val="009D2123"/>
    <w:rsid w:val="009D247C"/>
    <w:rsid w:val="009D2BA0"/>
    <w:rsid w:val="009D5604"/>
    <w:rsid w:val="009D7E57"/>
    <w:rsid w:val="009E7164"/>
    <w:rsid w:val="009F1F03"/>
    <w:rsid w:val="009F4280"/>
    <w:rsid w:val="00A0011D"/>
    <w:rsid w:val="00A060FD"/>
    <w:rsid w:val="00A11EB4"/>
    <w:rsid w:val="00A20E4D"/>
    <w:rsid w:val="00A25A63"/>
    <w:rsid w:val="00A26B9F"/>
    <w:rsid w:val="00A272D4"/>
    <w:rsid w:val="00A420D3"/>
    <w:rsid w:val="00A42CD5"/>
    <w:rsid w:val="00A51E39"/>
    <w:rsid w:val="00A5377E"/>
    <w:rsid w:val="00A54377"/>
    <w:rsid w:val="00A55A11"/>
    <w:rsid w:val="00A57258"/>
    <w:rsid w:val="00A57812"/>
    <w:rsid w:val="00A63118"/>
    <w:rsid w:val="00A63F98"/>
    <w:rsid w:val="00A64EF4"/>
    <w:rsid w:val="00A709DE"/>
    <w:rsid w:val="00A721EB"/>
    <w:rsid w:val="00A7422F"/>
    <w:rsid w:val="00A90C52"/>
    <w:rsid w:val="00A93EF9"/>
    <w:rsid w:val="00A96C6F"/>
    <w:rsid w:val="00A96CD3"/>
    <w:rsid w:val="00A979C8"/>
    <w:rsid w:val="00AA1007"/>
    <w:rsid w:val="00AA19BC"/>
    <w:rsid w:val="00AA3BFB"/>
    <w:rsid w:val="00AA4953"/>
    <w:rsid w:val="00AA4AD2"/>
    <w:rsid w:val="00AA52A6"/>
    <w:rsid w:val="00AA699C"/>
    <w:rsid w:val="00AB4956"/>
    <w:rsid w:val="00AB68A0"/>
    <w:rsid w:val="00AB6C90"/>
    <w:rsid w:val="00AC091E"/>
    <w:rsid w:val="00AC152A"/>
    <w:rsid w:val="00AC2A04"/>
    <w:rsid w:val="00AC49B4"/>
    <w:rsid w:val="00AD2A43"/>
    <w:rsid w:val="00AD3FD2"/>
    <w:rsid w:val="00AD4B08"/>
    <w:rsid w:val="00AE2D38"/>
    <w:rsid w:val="00AE615C"/>
    <w:rsid w:val="00AF57BB"/>
    <w:rsid w:val="00AF6C8E"/>
    <w:rsid w:val="00B05360"/>
    <w:rsid w:val="00B05F86"/>
    <w:rsid w:val="00B073C4"/>
    <w:rsid w:val="00B07F0A"/>
    <w:rsid w:val="00B10D36"/>
    <w:rsid w:val="00B1468D"/>
    <w:rsid w:val="00B149A6"/>
    <w:rsid w:val="00B168A8"/>
    <w:rsid w:val="00B229C6"/>
    <w:rsid w:val="00B26FF8"/>
    <w:rsid w:val="00B277D7"/>
    <w:rsid w:val="00B27E39"/>
    <w:rsid w:val="00B35D6F"/>
    <w:rsid w:val="00B360F7"/>
    <w:rsid w:val="00B402A0"/>
    <w:rsid w:val="00B4168B"/>
    <w:rsid w:val="00B421F1"/>
    <w:rsid w:val="00B4447B"/>
    <w:rsid w:val="00B46C2F"/>
    <w:rsid w:val="00B57497"/>
    <w:rsid w:val="00B6099A"/>
    <w:rsid w:val="00B62BFF"/>
    <w:rsid w:val="00B64A9E"/>
    <w:rsid w:val="00B676DE"/>
    <w:rsid w:val="00B67CA4"/>
    <w:rsid w:val="00B71BFC"/>
    <w:rsid w:val="00B72054"/>
    <w:rsid w:val="00B72388"/>
    <w:rsid w:val="00B7241C"/>
    <w:rsid w:val="00B7288E"/>
    <w:rsid w:val="00B7553C"/>
    <w:rsid w:val="00B77438"/>
    <w:rsid w:val="00B779D7"/>
    <w:rsid w:val="00B804EE"/>
    <w:rsid w:val="00B806F8"/>
    <w:rsid w:val="00B831BE"/>
    <w:rsid w:val="00B9590C"/>
    <w:rsid w:val="00BA140A"/>
    <w:rsid w:val="00BA201D"/>
    <w:rsid w:val="00BA4E09"/>
    <w:rsid w:val="00BA6CA2"/>
    <w:rsid w:val="00BB206A"/>
    <w:rsid w:val="00BB4A1C"/>
    <w:rsid w:val="00BB7131"/>
    <w:rsid w:val="00BB7EDD"/>
    <w:rsid w:val="00BC09FB"/>
    <w:rsid w:val="00BC1648"/>
    <w:rsid w:val="00BD2239"/>
    <w:rsid w:val="00BD311F"/>
    <w:rsid w:val="00BD5EA0"/>
    <w:rsid w:val="00BE036B"/>
    <w:rsid w:val="00BE45C1"/>
    <w:rsid w:val="00BE5F8F"/>
    <w:rsid w:val="00BE688E"/>
    <w:rsid w:val="00C0601F"/>
    <w:rsid w:val="00C062DF"/>
    <w:rsid w:val="00C11808"/>
    <w:rsid w:val="00C12311"/>
    <w:rsid w:val="00C12FDA"/>
    <w:rsid w:val="00C178C9"/>
    <w:rsid w:val="00C20B18"/>
    <w:rsid w:val="00C21081"/>
    <w:rsid w:val="00C226D0"/>
    <w:rsid w:val="00C23624"/>
    <w:rsid w:val="00C25BE4"/>
    <w:rsid w:val="00C26595"/>
    <w:rsid w:val="00C27699"/>
    <w:rsid w:val="00C4329A"/>
    <w:rsid w:val="00C43DCD"/>
    <w:rsid w:val="00C46A2D"/>
    <w:rsid w:val="00C50EA8"/>
    <w:rsid w:val="00C5201F"/>
    <w:rsid w:val="00C568A0"/>
    <w:rsid w:val="00C568A8"/>
    <w:rsid w:val="00C57AA1"/>
    <w:rsid w:val="00C60271"/>
    <w:rsid w:val="00C61EA0"/>
    <w:rsid w:val="00C61FFE"/>
    <w:rsid w:val="00C63A54"/>
    <w:rsid w:val="00C63B98"/>
    <w:rsid w:val="00C65988"/>
    <w:rsid w:val="00C72926"/>
    <w:rsid w:val="00C76458"/>
    <w:rsid w:val="00C76919"/>
    <w:rsid w:val="00C86DCC"/>
    <w:rsid w:val="00C8793E"/>
    <w:rsid w:val="00C87E60"/>
    <w:rsid w:val="00C900E8"/>
    <w:rsid w:val="00C921C6"/>
    <w:rsid w:val="00CA2174"/>
    <w:rsid w:val="00CA5288"/>
    <w:rsid w:val="00CA5C3C"/>
    <w:rsid w:val="00CB26FE"/>
    <w:rsid w:val="00CB4AFA"/>
    <w:rsid w:val="00CB5675"/>
    <w:rsid w:val="00CB7600"/>
    <w:rsid w:val="00CB7712"/>
    <w:rsid w:val="00CC3EA5"/>
    <w:rsid w:val="00CC55D5"/>
    <w:rsid w:val="00CD2941"/>
    <w:rsid w:val="00CE6B1F"/>
    <w:rsid w:val="00CF043C"/>
    <w:rsid w:val="00CF1732"/>
    <w:rsid w:val="00CF5D52"/>
    <w:rsid w:val="00CF69A8"/>
    <w:rsid w:val="00CF6E22"/>
    <w:rsid w:val="00D0334B"/>
    <w:rsid w:val="00D03EAA"/>
    <w:rsid w:val="00D04404"/>
    <w:rsid w:val="00D0579E"/>
    <w:rsid w:val="00D1155B"/>
    <w:rsid w:val="00D11AAF"/>
    <w:rsid w:val="00D16D7A"/>
    <w:rsid w:val="00D26502"/>
    <w:rsid w:val="00D31958"/>
    <w:rsid w:val="00D35955"/>
    <w:rsid w:val="00D41093"/>
    <w:rsid w:val="00D4499C"/>
    <w:rsid w:val="00D461FE"/>
    <w:rsid w:val="00D4760B"/>
    <w:rsid w:val="00D50103"/>
    <w:rsid w:val="00D56159"/>
    <w:rsid w:val="00D621D5"/>
    <w:rsid w:val="00D63633"/>
    <w:rsid w:val="00D703E4"/>
    <w:rsid w:val="00D735D1"/>
    <w:rsid w:val="00D7614A"/>
    <w:rsid w:val="00D7798C"/>
    <w:rsid w:val="00D80CE9"/>
    <w:rsid w:val="00D81F34"/>
    <w:rsid w:val="00D840C5"/>
    <w:rsid w:val="00D84408"/>
    <w:rsid w:val="00D8534A"/>
    <w:rsid w:val="00D862AF"/>
    <w:rsid w:val="00D864A8"/>
    <w:rsid w:val="00D878B8"/>
    <w:rsid w:val="00D909B0"/>
    <w:rsid w:val="00D928CA"/>
    <w:rsid w:val="00D93584"/>
    <w:rsid w:val="00D96B10"/>
    <w:rsid w:val="00D97BCB"/>
    <w:rsid w:val="00D97CEE"/>
    <w:rsid w:val="00DA0E37"/>
    <w:rsid w:val="00DA3676"/>
    <w:rsid w:val="00DA59AA"/>
    <w:rsid w:val="00DA6519"/>
    <w:rsid w:val="00DB2CE9"/>
    <w:rsid w:val="00DB45EC"/>
    <w:rsid w:val="00DB7687"/>
    <w:rsid w:val="00DB77BF"/>
    <w:rsid w:val="00DC37B5"/>
    <w:rsid w:val="00DC3AAC"/>
    <w:rsid w:val="00DD0144"/>
    <w:rsid w:val="00DE166A"/>
    <w:rsid w:val="00DE3B6E"/>
    <w:rsid w:val="00DE3D84"/>
    <w:rsid w:val="00DE7681"/>
    <w:rsid w:val="00DF1B88"/>
    <w:rsid w:val="00DF30DB"/>
    <w:rsid w:val="00DF5CBD"/>
    <w:rsid w:val="00DF65B1"/>
    <w:rsid w:val="00DF699B"/>
    <w:rsid w:val="00E01DCB"/>
    <w:rsid w:val="00E025F6"/>
    <w:rsid w:val="00E03B43"/>
    <w:rsid w:val="00E05442"/>
    <w:rsid w:val="00E057D7"/>
    <w:rsid w:val="00E06B23"/>
    <w:rsid w:val="00E1105F"/>
    <w:rsid w:val="00E13EBF"/>
    <w:rsid w:val="00E23B58"/>
    <w:rsid w:val="00E24DDB"/>
    <w:rsid w:val="00E31B76"/>
    <w:rsid w:val="00E32C57"/>
    <w:rsid w:val="00E34A60"/>
    <w:rsid w:val="00E35E34"/>
    <w:rsid w:val="00E428F1"/>
    <w:rsid w:val="00E42CD7"/>
    <w:rsid w:val="00E43A3E"/>
    <w:rsid w:val="00E47BDA"/>
    <w:rsid w:val="00E52AE0"/>
    <w:rsid w:val="00E5464A"/>
    <w:rsid w:val="00E54889"/>
    <w:rsid w:val="00E54F5D"/>
    <w:rsid w:val="00E60286"/>
    <w:rsid w:val="00E62735"/>
    <w:rsid w:val="00E63EF3"/>
    <w:rsid w:val="00E643F9"/>
    <w:rsid w:val="00E64D3D"/>
    <w:rsid w:val="00E667D4"/>
    <w:rsid w:val="00E67786"/>
    <w:rsid w:val="00E725CA"/>
    <w:rsid w:val="00E76383"/>
    <w:rsid w:val="00E81690"/>
    <w:rsid w:val="00E95428"/>
    <w:rsid w:val="00E97550"/>
    <w:rsid w:val="00E97C24"/>
    <w:rsid w:val="00EA5784"/>
    <w:rsid w:val="00EA57D0"/>
    <w:rsid w:val="00EA5BD8"/>
    <w:rsid w:val="00EA7253"/>
    <w:rsid w:val="00EA793E"/>
    <w:rsid w:val="00EA7E08"/>
    <w:rsid w:val="00EB1DBA"/>
    <w:rsid w:val="00EB3158"/>
    <w:rsid w:val="00EB43C7"/>
    <w:rsid w:val="00EB5458"/>
    <w:rsid w:val="00EB648E"/>
    <w:rsid w:val="00EC20FE"/>
    <w:rsid w:val="00EC247B"/>
    <w:rsid w:val="00EC4BDE"/>
    <w:rsid w:val="00EC5852"/>
    <w:rsid w:val="00ED1762"/>
    <w:rsid w:val="00ED23AD"/>
    <w:rsid w:val="00ED2561"/>
    <w:rsid w:val="00ED3234"/>
    <w:rsid w:val="00ED7668"/>
    <w:rsid w:val="00EE34DF"/>
    <w:rsid w:val="00EE482E"/>
    <w:rsid w:val="00EF1209"/>
    <w:rsid w:val="00EF17B8"/>
    <w:rsid w:val="00EF4EE9"/>
    <w:rsid w:val="00EF723F"/>
    <w:rsid w:val="00F013B6"/>
    <w:rsid w:val="00F10BB9"/>
    <w:rsid w:val="00F114D5"/>
    <w:rsid w:val="00F319D5"/>
    <w:rsid w:val="00F3295D"/>
    <w:rsid w:val="00F32E13"/>
    <w:rsid w:val="00F33362"/>
    <w:rsid w:val="00F34C27"/>
    <w:rsid w:val="00F42565"/>
    <w:rsid w:val="00F42B16"/>
    <w:rsid w:val="00F4396C"/>
    <w:rsid w:val="00F44E9F"/>
    <w:rsid w:val="00F47167"/>
    <w:rsid w:val="00F5006A"/>
    <w:rsid w:val="00F55050"/>
    <w:rsid w:val="00F55C8D"/>
    <w:rsid w:val="00F56476"/>
    <w:rsid w:val="00F56C52"/>
    <w:rsid w:val="00F56EA2"/>
    <w:rsid w:val="00F61A10"/>
    <w:rsid w:val="00F635C9"/>
    <w:rsid w:val="00F67162"/>
    <w:rsid w:val="00F724B4"/>
    <w:rsid w:val="00F8566E"/>
    <w:rsid w:val="00F86DA9"/>
    <w:rsid w:val="00F87005"/>
    <w:rsid w:val="00F9318F"/>
    <w:rsid w:val="00F974A7"/>
    <w:rsid w:val="00FA3378"/>
    <w:rsid w:val="00FA4AEA"/>
    <w:rsid w:val="00FB0342"/>
    <w:rsid w:val="00FB156E"/>
    <w:rsid w:val="00FC0D8A"/>
    <w:rsid w:val="00FC1175"/>
    <w:rsid w:val="00FC13B7"/>
    <w:rsid w:val="00FC2260"/>
    <w:rsid w:val="00FC46B9"/>
    <w:rsid w:val="00FC7CC7"/>
    <w:rsid w:val="00FC7FDA"/>
    <w:rsid w:val="00FD0C97"/>
    <w:rsid w:val="00FD0E27"/>
    <w:rsid w:val="00FD41F6"/>
    <w:rsid w:val="00FD466D"/>
    <w:rsid w:val="00FD4C7E"/>
    <w:rsid w:val="00FD5DC0"/>
    <w:rsid w:val="00FD6DB0"/>
    <w:rsid w:val="00FE0B84"/>
    <w:rsid w:val="00FE3B78"/>
    <w:rsid w:val="00FE4E2C"/>
    <w:rsid w:val="00FE6323"/>
    <w:rsid w:val="00FF0AF1"/>
    <w:rsid w:val="00FF1AD8"/>
    <w:rsid w:val="00FF4C81"/>
    <w:rsid w:val="00FF72AD"/>
    <w:rsid w:val="00FF75DE"/>
    <w:rsid w:val="00FF78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9"/>
        <o:r id="V:Rule2" type="connector" idref="#_x0000_s1080"/>
        <o:r id="V:Rule3" type="connector" idref="#_x0000_s1027"/>
        <o:r id="V:Rule4" type="connector" idref="#_x0000_s1053"/>
        <o:r id="V:Rule5" type="connector" idref="#_x0000_s1081"/>
        <o:r id="V:Rule6" type="connector" idref="#_x0000_s1088"/>
        <o:r id="V:Rule7" type="connector" idref="#_x0000_s1086"/>
        <o:r id="V:Rule8" type="connector" idref="#_x0000_s1052"/>
        <o:r id="V:Rule9" type="connector" idref="#_x0000_s1082"/>
        <o:r id="V:Rule10" type="connector" idref="#_x0000_s1032"/>
        <o:r id="V:Rule11" type="connector" idref="#_x0000_s1064"/>
        <o:r id="V:Rule12" type="connector" idref="#_x0000_s1087"/>
        <o:r id="V:Rule13" type="connector" idref="#_x0000_s1063"/>
        <o:r id="V:Rule14" type="connector" idref="#_x0000_s1085"/>
      </o:rules>
    </o:shapelayout>
  </w:shapeDefaults>
  <w:decimalSymbol w:val="."/>
  <w:listSeparator w:val=","/>
  <w14:docId w14:val="74920B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4E9F"/>
  </w:style>
  <w:style w:type="paragraph" w:styleId="Heading1">
    <w:name w:val="heading 1"/>
    <w:basedOn w:val="Normal"/>
    <w:link w:val="Heading1Char"/>
    <w:uiPriority w:val="9"/>
    <w:qFormat/>
    <w:rsid w:val="00AC09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C091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C091E"/>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1E"/>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C091E"/>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C091E"/>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C091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C091E"/>
    <w:rPr>
      <w:b/>
      <w:bCs/>
    </w:rPr>
  </w:style>
  <w:style w:type="character" w:customStyle="1" w:styleId="ecx216174122-27052013">
    <w:name w:val="ecx216174122-27052013"/>
    <w:basedOn w:val="DefaultParagraphFont"/>
    <w:rsid w:val="00A060FD"/>
  </w:style>
  <w:style w:type="paragraph" w:styleId="ListParagraph">
    <w:name w:val="List Paragraph"/>
    <w:basedOn w:val="Normal"/>
    <w:uiPriority w:val="34"/>
    <w:qFormat/>
    <w:rsid w:val="00A42CD5"/>
    <w:pPr>
      <w:ind w:left="720"/>
      <w:contextualSpacing/>
    </w:pPr>
  </w:style>
  <w:style w:type="paragraph" w:styleId="BalloonText">
    <w:name w:val="Balloon Text"/>
    <w:basedOn w:val="Normal"/>
    <w:link w:val="BalloonTextChar"/>
    <w:uiPriority w:val="99"/>
    <w:semiHidden/>
    <w:unhideWhenUsed/>
    <w:rsid w:val="0078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5A9"/>
    <w:rPr>
      <w:rFonts w:ascii="Tahoma" w:hAnsi="Tahoma" w:cs="Tahoma"/>
      <w:sz w:val="16"/>
      <w:szCs w:val="16"/>
    </w:rPr>
  </w:style>
  <w:style w:type="paragraph" w:customStyle="1" w:styleId="BodyCopy">
    <w:name w:val="Body Copy"/>
    <w:basedOn w:val="Normal"/>
    <w:qFormat/>
    <w:rsid w:val="00E52AE0"/>
    <w:pPr>
      <w:spacing w:line="264" w:lineRule="auto"/>
    </w:pPr>
    <w:rPr>
      <w:rFonts w:ascii="Calibri" w:eastAsia="Times New Roman" w:hAnsi="Calibri" w:cs="Times New Roman"/>
      <w:sz w:val="18"/>
      <w:szCs w:val="24"/>
      <w:lang w:val="en-US"/>
    </w:rPr>
  </w:style>
  <w:style w:type="paragraph" w:customStyle="1" w:styleId="ecxmsonormal">
    <w:name w:val="ecxmsonormal"/>
    <w:basedOn w:val="Normal"/>
    <w:rsid w:val="004F28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B27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E39"/>
  </w:style>
  <w:style w:type="paragraph" w:styleId="Footer">
    <w:name w:val="footer"/>
    <w:basedOn w:val="Normal"/>
    <w:link w:val="FooterChar"/>
    <w:uiPriority w:val="99"/>
    <w:unhideWhenUsed/>
    <w:rsid w:val="00B27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E39"/>
  </w:style>
  <w:style w:type="character" w:styleId="Hyperlink">
    <w:name w:val="Hyperlink"/>
    <w:basedOn w:val="DefaultParagraphFont"/>
    <w:uiPriority w:val="99"/>
    <w:unhideWhenUsed/>
    <w:rsid w:val="00ED2561"/>
    <w:rPr>
      <w:color w:val="0000FF" w:themeColor="hyperlink"/>
      <w:u w:val="single"/>
    </w:rPr>
  </w:style>
  <w:style w:type="character" w:styleId="FollowedHyperlink">
    <w:name w:val="FollowedHyperlink"/>
    <w:basedOn w:val="DefaultParagraphFont"/>
    <w:uiPriority w:val="99"/>
    <w:semiHidden/>
    <w:unhideWhenUsed/>
    <w:rsid w:val="00ED2561"/>
    <w:rPr>
      <w:color w:val="800080" w:themeColor="followedHyperlink"/>
      <w:u w:val="single"/>
    </w:rPr>
  </w:style>
  <w:style w:type="paragraph" w:styleId="NoSpacing">
    <w:name w:val="No Spacing"/>
    <w:uiPriority w:val="99"/>
    <w:qFormat/>
    <w:rsid w:val="00926862"/>
    <w:pPr>
      <w:spacing w:after="0" w:line="240" w:lineRule="auto"/>
    </w:pPr>
    <w:rPr>
      <w:rFonts w:ascii="Calibri" w:eastAsia="Calibri" w:hAnsi="Calibri" w:cs="Times New Roman"/>
      <w:lang w:val="en-US"/>
    </w:rPr>
  </w:style>
  <w:style w:type="character" w:styleId="UnresolvedMention">
    <w:name w:val="Unresolved Mention"/>
    <w:basedOn w:val="DefaultParagraphFont"/>
    <w:uiPriority w:val="99"/>
    <w:rsid w:val="006E2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02570">
      <w:bodyDiv w:val="1"/>
      <w:marLeft w:val="0"/>
      <w:marRight w:val="0"/>
      <w:marTop w:val="0"/>
      <w:marBottom w:val="0"/>
      <w:divBdr>
        <w:top w:val="none" w:sz="0" w:space="0" w:color="auto"/>
        <w:left w:val="none" w:sz="0" w:space="0" w:color="auto"/>
        <w:bottom w:val="none" w:sz="0" w:space="0" w:color="auto"/>
        <w:right w:val="none" w:sz="0" w:space="0" w:color="auto"/>
      </w:divBdr>
    </w:div>
    <w:div w:id="559368719">
      <w:bodyDiv w:val="1"/>
      <w:marLeft w:val="0"/>
      <w:marRight w:val="0"/>
      <w:marTop w:val="0"/>
      <w:marBottom w:val="0"/>
      <w:divBdr>
        <w:top w:val="none" w:sz="0" w:space="0" w:color="auto"/>
        <w:left w:val="none" w:sz="0" w:space="0" w:color="auto"/>
        <w:bottom w:val="none" w:sz="0" w:space="0" w:color="auto"/>
        <w:right w:val="none" w:sz="0" w:space="0" w:color="auto"/>
      </w:divBdr>
      <w:divsChild>
        <w:div w:id="1262176805">
          <w:marLeft w:val="0"/>
          <w:marRight w:val="0"/>
          <w:marTop w:val="0"/>
          <w:marBottom w:val="0"/>
          <w:divBdr>
            <w:top w:val="none" w:sz="0" w:space="0" w:color="auto"/>
            <w:left w:val="none" w:sz="0" w:space="0" w:color="auto"/>
            <w:bottom w:val="none" w:sz="0" w:space="0" w:color="auto"/>
            <w:right w:val="none" w:sz="0" w:space="0" w:color="auto"/>
          </w:divBdr>
        </w:div>
        <w:div w:id="2142336571">
          <w:marLeft w:val="0"/>
          <w:marRight w:val="0"/>
          <w:marTop w:val="0"/>
          <w:marBottom w:val="0"/>
          <w:divBdr>
            <w:top w:val="none" w:sz="0" w:space="0" w:color="auto"/>
            <w:left w:val="none" w:sz="0" w:space="0" w:color="auto"/>
            <w:bottom w:val="none" w:sz="0" w:space="0" w:color="auto"/>
            <w:right w:val="none" w:sz="0" w:space="0" w:color="auto"/>
          </w:divBdr>
        </w:div>
        <w:div w:id="1453983393">
          <w:marLeft w:val="0"/>
          <w:marRight w:val="0"/>
          <w:marTop w:val="0"/>
          <w:marBottom w:val="0"/>
          <w:divBdr>
            <w:top w:val="none" w:sz="0" w:space="0" w:color="auto"/>
            <w:left w:val="none" w:sz="0" w:space="0" w:color="auto"/>
            <w:bottom w:val="none" w:sz="0" w:space="0" w:color="auto"/>
            <w:right w:val="none" w:sz="0" w:space="0" w:color="auto"/>
          </w:divBdr>
        </w:div>
        <w:div w:id="1453406516">
          <w:marLeft w:val="0"/>
          <w:marRight w:val="0"/>
          <w:marTop w:val="0"/>
          <w:marBottom w:val="0"/>
          <w:divBdr>
            <w:top w:val="none" w:sz="0" w:space="0" w:color="auto"/>
            <w:left w:val="none" w:sz="0" w:space="0" w:color="auto"/>
            <w:bottom w:val="none" w:sz="0" w:space="0" w:color="auto"/>
            <w:right w:val="none" w:sz="0" w:space="0" w:color="auto"/>
          </w:divBdr>
        </w:div>
      </w:divsChild>
    </w:div>
    <w:div w:id="1630746027">
      <w:bodyDiv w:val="1"/>
      <w:marLeft w:val="0"/>
      <w:marRight w:val="0"/>
      <w:marTop w:val="0"/>
      <w:marBottom w:val="0"/>
      <w:divBdr>
        <w:top w:val="none" w:sz="0" w:space="0" w:color="auto"/>
        <w:left w:val="none" w:sz="0" w:space="0" w:color="auto"/>
        <w:bottom w:val="none" w:sz="0" w:space="0" w:color="auto"/>
        <w:right w:val="none" w:sz="0" w:space="0" w:color="auto"/>
      </w:divBdr>
      <w:divsChild>
        <w:div w:id="1250890859">
          <w:marLeft w:val="0"/>
          <w:marRight w:val="0"/>
          <w:marTop w:val="0"/>
          <w:marBottom w:val="0"/>
          <w:divBdr>
            <w:top w:val="none" w:sz="0" w:space="0" w:color="auto"/>
            <w:left w:val="none" w:sz="0" w:space="0" w:color="auto"/>
            <w:bottom w:val="none" w:sz="0" w:space="0" w:color="auto"/>
            <w:right w:val="none" w:sz="0" w:space="0" w:color="auto"/>
          </w:divBdr>
        </w:div>
        <w:div w:id="1796407967">
          <w:marLeft w:val="0"/>
          <w:marRight w:val="0"/>
          <w:marTop w:val="0"/>
          <w:marBottom w:val="0"/>
          <w:divBdr>
            <w:top w:val="none" w:sz="0" w:space="0" w:color="auto"/>
            <w:left w:val="none" w:sz="0" w:space="0" w:color="auto"/>
            <w:bottom w:val="none" w:sz="0" w:space="0" w:color="auto"/>
            <w:right w:val="none" w:sz="0" w:space="0" w:color="auto"/>
          </w:divBdr>
        </w:div>
        <w:div w:id="501285750">
          <w:marLeft w:val="0"/>
          <w:marRight w:val="0"/>
          <w:marTop w:val="0"/>
          <w:marBottom w:val="0"/>
          <w:divBdr>
            <w:top w:val="none" w:sz="0" w:space="0" w:color="auto"/>
            <w:left w:val="none" w:sz="0" w:space="0" w:color="auto"/>
            <w:bottom w:val="none" w:sz="0" w:space="0" w:color="auto"/>
            <w:right w:val="none" w:sz="0" w:space="0" w:color="auto"/>
          </w:divBdr>
        </w:div>
        <w:div w:id="1393582366">
          <w:marLeft w:val="0"/>
          <w:marRight w:val="0"/>
          <w:marTop w:val="0"/>
          <w:marBottom w:val="0"/>
          <w:divBdr>
            <w:top w:val="none" w:sz="0" w:space="0" w:color="auto"/>
            <w:left w:val="none" w:sz="0" w:space="0" w:color="auto"/>
            <w:bottom w:val="none" w:sz="0" w:space="0" w:color="auto"/>
            <w:right w:val="none" w:sz="0" w:space="0" w:color="auto"/>
          </w:divBdr>
        </w:div>
      </w:divsChild>
    </w:div>
    <w:div w:id="1769891334">
      <w:bodyDiv w:val="1"/>
      <w:marLeft w:val="0"/>
      <w:marRight w:val="0"/>
      <w:marTop w:val="0"/>
      <w:marBottom w:val="0"/>
      <w:divBdr>
        <w:top w:val="none" w:sz="0" w:space="0" w:color="auto"/>
        <w:left w:val="none" w:sz="0" w:space="0" w:color="auto"/>
        <w:bottom w:val="none" w:sz="0" w:space="0" w:color="auto"/>
        <w:right w:val="none" w:sz="0" w:space="0" w:color="auto"/>
      </w:divBdr>
    </w:div>
    <w:div w:id="1844466828">
      <w:bodyDiv w:val="1"/>
      <w:marLeft w:val="0"/>
      <w:marRight w:val="0"/>
      <w:marTop w:val="0"/>
      <w:marBottom w:val="0"/>
      <w:divBdr>
        <w:top w:val="none" w:sz="0" w:space="0" w:color="auto"/>
        <w:left w:val="none" w:sz="0" w:space="0" w:color="auto"/>
        <w:bottom w:val="none" w:sz="0" w:space="0" w:color="auto"/>
        <w:right w:val="none" w:sz="0" w:space="0" w:color="auto"/>
      </w:divBdr>
      <w:divsChild>
        <w:div w:id="384841925">
          <w:marLeft w:val="0"/>
          <w:marRight w:val="0"/>
          <w:marTop w:val="0"/>
          <w:marBottom w:val="0"/>
          <w:divBdr>
            <w:top w:val="none" w:sz="0" w:space="0" w:color="auto"/>
            <w:left w:val="none" w:sz="0" w:space="0" w:color="auto"/>
            <w:bottom w:val="none" w:sz="0" w:space="0" w:color="auto"/>
            <w:right w:val="none" w:sz="0" w:space="0" w:color="auto"/>
          </w:divBdr>
        </w:div>
        <w:div w:id="128282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gmoore.github.io/index.html" TargetMode="External"/><Relationship Id="rId5" Type="http://schemas.openxmlformats.org/officeDocument/2006/relationships/webSettings" Target="webSettings.xml"/><Relationship Id="rId15" Type="http://schemas.openxmlformats.org/officeDocument/2006/relationships/hyperlink" Target="mailto:mchuajr@swin.edu.au"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manwar@swin.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57F81-8C43-41E7-826B-750D49AD5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Spook</cp:lastModifiedBy>
  <cp:revision>6</cp:revision>
  <cp:lastPrinted>2016-08-24T03:49:00Z</cp:lastPrinted>
  <dcterms:created xsi:type="dcterms:W3CDTF">2017-10-28T06:07:00Z</dcterms:created>
  <dcterms:modified xsi:type="dcterms:W3CDTF">2017-10-30T22:25:00Z</dcterms:modified>
</cp:coreProperties>
</file>