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WP57-19-TP620-I008-HES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65XA-8113, 65XA-8114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