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06043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МИНИСТЕРСТВО НАУКИ И ВЫСШЕГО</w:t>
      </w:r>
    </w:p>
    <w:p w14:paraId="57B995A6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ОБРАЗОВАНИЯ РФ</w:t>
      </w:r>
    </w:p>
    <w:p w14:paraId="05AEDAB3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ФЕДЕРАЛЬНОЕ ГОСУДАРСТВЕННОЕ</w:t>
      </w:r>
    </w:p>
    <w:p w14:paraId="2008C3E5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АВТОНОМНОЕ</w:t>
      </w:r>
    </w:p>
    <w:p w14:paraId="0B4FEAE2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ОБРАЗОВАТЕЛЬНОЕ УЧРЕЖДЕНИЕ</w:t>
      </w:r>
    </w:p>
    <w:p w14:paraId="13F2868B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ВЫСШЕГО ОБРАЗОВАНИЯ</w:t>
      </w:r>
    </w:p>
    <w:p w14:paraId="5A203CF0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«КАЗАНСКИЙ (ПРИВОЛЖСКИЙ)</w:t>
      </w:r>
    </w:p>
    <w:p w14:paraId="21CEB71B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ФЕДЕРАЛЬНЫЙ УНИВЕРСИТЕТ»</w:t>
      </w:r>
    </w:p>
    <w:p w14:paraId="12533A36" w14:textId="77777777" w:rsid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  <w:lang w:val="en-US"/>
        </w:rPr>
      </w:pPr>
    </w:p>
    <w:p w14:paraId="1DECF453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Техническое задание на разработку приложения по</w:t>
      </w:r>
    </w:p>
    <w:p w14:paraId="2665CB4D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автоматизации базовых складских операций</w:t>
      </w:r>
    </w:p>
    <w:p w14:paraId="2A3516D3" w14:textId="77777777" w:rsidR="005036DA" w:rsidRPr="005036DA" w:rsidRDefault="005036DA" w:rsidP="005036DA">
      <w:pPr>
        <w:pStyle w:val="ac"/>
        <w:spacing w:line="360" w:lineRule="auto"/>
        <w:jc w:val="center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 xml:space="preserve">магазина </w:t>
      </w:r>
      <w:r>
        <w:rPr>
          <w:rFonts w:cs="Times New Roman"/>
          <w:sz w:val="28"/>
          <w:szCs w:val="28"/>
        </w:rPr>
        <w:t>продуктов</w:t>
      </w:r>
      <w:r w:rsidRPr="005036DA">
        <w:rPr>
          <w:rFonts w:cs="Times New Roman"/>
          <w:sz w:val="28"/>
          <w:szCs w:val="28"/>
        </w:rPr>
        <w:t>.</w:t>
      </w:r>
    </w:p>
    <w:p w14:paraId="51B96BED" w14:textId="77777777" w:rsidR="005036DA" w:rsidRDefault="005036DA" w:rsidP="005036DA">
      <w:pPr>
        <w:pStyle w:val="ac"/>
        <w:spacing w:line="360" w:lineRule="auto"/>
        <w:rPr>
          <w:rFonts w:cs="Times New Roman"/>
          <w:sz w:val="28"/>
          <w:szCs w:val="28"/>
          <w:lang w:val="en-US"/>
        </w:rPr>
      </w:pPr>
    </w:p>
    <w:p w14:paraId="516E43AE" w14:textId="77777777" w:rsidR="005036DA" w:rsidRPr="005036DA" w:rsidRDefault="005036DA" w:rsidP="005036DA">
      <w:pPr>
        <w:pStyle w:val="ac"/>
        <w:spacing w:line="360" w:lineRule="auto"/>
        <w:rPr>
          <w:rFonts w:cs="Times New Roman"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Выполнила:</w:t>
      </w:r>
    </w:p>
    <w:p w14:paraId="0E274939" w14:textId="77777777" w:rsidR="005036DA" w:rsidRPr="005036DA" w:rsidRDefault="005036DA" w:rsidP="005036DA">
      <w:pPr>
        <w:pStyle w:val="ac"/>
        <w:spacing w:line="360" w:lineRule="auto"/>
        <w:rPr>
          <w:rFonts w:cs="Times New Roman"/>
          <w:b w:val="0"/>
          <w:bCs/>
          <w:sz w:val="28"/>
          <w:szCs w:val="28"/>
        </w:rPr>
      </w:pPr>
      <w:r w:rsidRPr="005036DA">
        <w:rPr>
          <w:rFonts w:cs="Times New Roman"/>
          <w:b w:val="0"/>
          <w:bCs/>
          <w:sz w:val="28"/>
          <w:szCs w:val="28"/>
        </w:rPr>
        <w:t>Студентка 1 курса</w:t>
      </w:r>
    </w:p>
    <w:p w14:paraId="1430CF79" w14:textId="77777777" w:rsidR="005036DA" w:rsidRPr="005036DA" w:rsidRDefault="005036DA" w:rsidP="005036DA">
      <w:pPr>
        <w:pStyle w:val="ac"/>
        <w:spacing w:line="360" w:lineRule="auto"/>
        <w:rPr>
          <w:rFonts w:cs="Times New Roman"/>
          <w:b w:val="0"/>
          <w:bCs/>
          <w:sz w:val="28"/>
          <w:szCs w:val="28"/>
        </w:rPr>
      </w:pPr>
      <w:proofErr w:type="spellStart"/>
      <w:r w:rsidRPr="005036DA">
        <w:rPr>
          <w:rFonts w:cs="Times New Roman"/>
          <w:b w:val="0"/>
          <w:bCs/>
          <w:sz w:val="28"/>
          <w:szCs w:val="28"/>
        </w:rPr>
        <w:t>К</w:t>
      </w:r>
      <w:r>
        <w:rPr>
          <w:rFonts w:cs="Times New Roman"/>
          <w:b w:val="0"/>
          <w:bCs/>
          <w:sz w:val="28"/>
          <w:szCs w:val="28"/>
        </w:rPr>
        <w:t>ультяпова</w:t>
      </w:r>
      <w:proofErr w:type="spellEnd"/>
      <w:r w:rsidRPr="005036DA"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</w:rPr>
        <w:t>Дарья</w:t>
      </w:r>
    </w:p>
    <w:p w14:paraId="2F941E8A" w14:textId="77777777" w:rsidR="005036DA" w:rsidRPr="005036DA" w:rsidRDefault="005036DA" w:rsidP="005036DA">
      <w:pPr>
        <w:pStyle w:val="ac"/>
        <w:spacing w:line="360" w:lineRule="auto"/>
        <w:rPr>
          <w:rFonts w:cs="Times New Roman"/>
          <w:b w:val="0"/>
          <w:bCs/>
          <w:sz w:val="28"/>
          <w:szCs w:val="28"/>
        </w:rPr>
      </w:pPr>
      <w:r w:rsidRPr="005036DA">
        <w:rPr>
          <w:rFonts w:cs="Times New Roman"/>
          <w:sz w:val="28"/>
          <w:szCs w:val="28"/>
        </w:rPr>
        <w:t>Заказчик</w:t>
      </w:r>
      <w:r w:rsidRPr="005036DA">
        <w:rPr>
          <w:rFonts w:cs="Times New Roman"/>
          <w:b w:val="0"/>
          <w:bCs/>
          <w:sz w:val="28"/>
          <w:szCs w:val="28"/>
        </w:rPr>
        <w:t xml:space="preserve">: Артём </w:t>
      </w:r>
      <w:proofErr w:type="spellStart"/>
      <w:r>
        <w:rPr>
          <w:rFonts w:cs="Times New Roman"/>
          <w:b w:val="0"/>
          <w:bCs/>
          <w:sz w:val="28"/>
          <w:szCs w:val="28"/>
        </w:rPr>
        <w:t>Цапаев</w:t>
      </w:r>
      <w:proofErr w:type="spellEnd"/>
    </w:p>
    <w:p w14:paraId="606455D8" w14:textId="77777777" w:rsidR="005036DA" w:rsidRDefault="005036DA" w:rsidP="005036DA">
      <w:pPr>
        <w:pStyle w:val="ac"/>
        <w:spacing w:line="360" w:lineRule="auto"/>
        <w:jc w:val="center"/>
        <w:rPr>
          <w:rFonts w:cs="Times New Roman"/>
          <w:b w:val="0"/>
          <w:bCs/>
          <w:sz w:val="28"/>
          <w:szCs w:val="28"/>
        </w:rPr>
      </w:pPr>
    </w:p>
    <w:p w14:paraId="043E24C7" w14:textId="77777777" w:rsidR="005036DA" w:rsidRDefault="005036DA" w:rsidP="005036DA">
      <w:pPr>
        <w:rPr>
          <w:rFonts w:ascii="Times New Roman" w:eastAsiaTheme="majorEastAsia" w:hAnsi="Times New Roman"/>
          <w:color w:val="000000" w:themeColor="text1"/>
          <w:kern w:val="0"/>
          <w:lang w:eastAsia="ru-RU"/>
          <w14:ligatures w14:val="none"/>
        </w:rPr>
      </w:pPr>
      <w:r>
        <w:br w:type="page"/>
      </w: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7320519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F158995" w14:textId="77777777" w:rsidR="00EA09CC" w:rsidRPr="008F7970" w:rsidRDefault="00EA09CC" w:rsidP="008F7970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8F7970">
            <w:rPr>
              <w:rFonts w:cs="Times New Roman"/>
              <w:sz w:val="28"/>
              <w:szCs w:val="28"/>
            </w:rPr>
            <w:t>Содержание</w:t>
          </w:r>
        </w:p>
        <w:p w14:paraId="584C082C" w14:textId="77777777" w:rsidR="008F7970" w:rsidRPr="008F7970" w:rsidRDefault="00EA09CC" w:rsidP="008F797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F797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F797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F797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363115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_Toc225363115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2612A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16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 Цель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_Toc225363116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678A7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17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Краткая сводка возможностей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_Toc225363117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F63D3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18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1.3. Определения, акронимы и сокращения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_Toc225363118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58898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19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 Краткое содержание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_Toc225363119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5FB46" w14:textId="77777777" w:rsidR="008F7970" w:rsidRPr="008F7970" w:rsidRDefault="007D44E2" w:rsidP="008F797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0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Обзор системы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_Toc225363120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56DEA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1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2.1. Определение типов пользователей системы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_Toc225363121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06A0C6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2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2.2. Обзор вариантов использований (User Stories)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_Toc225363122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27BAA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3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2.3. Нефункциональные требования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_Toc225363123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ED0EB" w14:textId="77777777" w:rsidR="008F7970" w:rsidRPr="008F7970" w:rsidRDefault="007D44E2" w:rsidP="008F797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4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3.Детальные требования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_Toc225363124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1AF00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5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Функциональные требования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_Toc225363125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35CF5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6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Требования к пользовательским интерфейсам (Макеты)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_Toc225363126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1E132" w14:textId="77777777" w:rsidR="008F7970" w:rsidRPr="008F7970" w:rsidRDefault="007D44E2" w:rsidP="008F797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63127" w:history="1">
            <w:r w:rsidR="008F7970" w:rsidRPr="008F797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3.3. Требования к логической структуре БД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_Toc225363127 \h </w:instrTex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8F7970" w:rsidRPr="008F79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90BDD" w14:textId="77777777" w:rsidR="00EA09CC" w:rsidRPr="008F7970" w:rsidRDefault="00EA09CC" w:rsidP="008F7970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8F797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E8E8D0" w14:textId="77777777" w:rsidR="00EA09CC" w:rsidRDefault="00EA09CC" w:rsidP="00EA09CC">
      <w:pPr>
        <w:pStyle w:val="ac"/>
      </w:pPr>
    </w:p>
    <w:p w14:paraId="08385100" w14:textId="77777777" w:rsidR="00D16122" w:rsidRDefault="00D16122" w:rsidP="00D16122">
      <w:pPr>
        <w:pStyle w:val="1"/>
      </w:pPr>
    </w:p>
    <w:p w14:paraId="738833E1" w14:textId="77777777" w:rsidR="00D16122" w:rsidRDefault="00D1612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B3B387F" w14:textId="77777777" w:rsidR="00877EF0" w:rsidRPr="00877EF0" w:rsidRDefault="00877EF0" w:rsidP="00EA09CC">
      <w:pPr>
        <w:pStyle w:val="1"/>
      </w:pPr>
      <w:bookmarkStart w:id="0" w:name="_Toc225363115"/>
      <w:r w:rsidRPr="00877EF0">
        <w:lastRenderedPageBreak/>
        <w:t>1. Введение</w:t>
      </w:r>
      <w:bookmarkEnd w:id="0"/>
    </w:p>
    <w:p w14:paraId="39F3406C" w14:textId="77777777" w:rsidR="00877EF0" w:rsidRPr="00EA09CC" w:rsidRDefault="00877EF0" w:rsidP="00EA09CC">
      <w:pPr>
        <w:pStyle w:val="2"/>
      </w:pPr>
      <w:bookmarkStart w:id="1" w:name="_Toc225361320"/>
      <w:bookmarkStart w:id="2" w:name="_Toc225363116"/>
      <w:r w:rsidRPr="00877EF0">
        <w:t>1.1. Цель</w:t>
      </w:r>
      <w:bookmarkEnd w:id="1"/>
      <w:bookmarkEnd w:id="2"/>
    </w:p>
    <w:p w14:paraId="43FB325F" w14:textId="77777777" w:rsidR="00877EF0" w:rsidRPr="00877EF0" w:rsidRDefault="00877EF0" w:rsidP="00877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7EF0">
        <w:rPr>
          <w:rFonts w:ascii="Times New Roman" w:hAnsi="Times New Roman" w:cs="Times New Roman"/>
          <w:sz w:val="28"/>
          <w:szCs w:val="28"/>
        </w:rPr>
        <w:t>Цель документа - представить детальное описание создаваемого приложения. Он описывает цели и возможности системы, пользователей системы, сценарии использования (пользовательские истории) и строение системы.</w:t>
      </w:r>
    </w:p>
    <w:p w14:paraId="16C836C3" w14:textId="77777777" w:rsidR="00877EF0" w:rsidRDefault="00877EF0" w:rsidP="00EA09CC">
      <w:pPr>
        <w:pStyle w:val="2"/>
      </w:pPr>
      <w:bookmarkStart w:id="3" w:name="_Toc225361321"/>
      <w:bookmarkStart w:id="4" w:name="_Toc225363117"/>
      <w:r w:rsidRPr="00877EF0">
        <w:t>1.2. Краткая сводка возможностей</w:t>
      </w:r>
      <w:bookmarkEnd w:id="3"/>
      <w:bookmarkEnd w:id="4"/>
    </w:p>
    <w:p w14:paraId="19E99EEC" w14:textId="77777777" w:rsidR="00974FE9" w:rsidRPr="00974FE9" w:rsidRDefault="00974FE9" w:rsidP="00877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FE9">
        <w:rPr>
          <w:rFonts w:ascii="Times New Roman" w:hAnsi="Times New Roman" w:cs="Times New Roman"/>
          <w:sz w:val="28"/>
          <w:szCs w:val="28"/>
        </w:rPr>
        <w:t>Разрабатываемая система представляет собой десктоп-</w:t>
      </w:r>
      <w:proofErr w:type="gramStart"/>
      <w:r w:rsidRPr="00974FE9">
        <w:rPr>
          <w:rFonts w:ascii="Times New Roman" w:hAnsi="Times New Roman" w:cs="Times New Roman"/>
          <w:sz w:val="28"/>
          <w:szCs w:val="28"/>
        </w:rPr>
        <w:t>клиент ,</w:t>
      </w:r>
      <w:proofErr w:type="gramEnd"/>
      <w:r w:rsidRPr="00974FE9">
        <w:rPr>
          <w:rFonts w:ascii="Times New Roman" w:hAnsi="Times New Roman" w:cs="Times New Roman"/>
          <w:sz w:val="28"/>
          <w:szCs w:val="28"/>
        </w:rPr>
        <w:t xml:space="preserve"> предназначенный для автоматизации складского учета компании. Система позволит отказаться от ведения учета в Excel, минимизировать ошибки в подсчете остатков и контролировать своевременность пополнения запасов.</w:t>
      </w:r>
    </w:p>
    <w:p w14:paraId="32829389" w14:textId="77777777" w:rsidR="00877EF0" w:rsidRPr="00877EF0" w:rsidRDefault="00877EF0" w:rsidP="00EA09CC">
      <w:pPr>
        <w:pStyle w:val="2"/>
      </w:pPr>
      <w:bookmarkStart w:id="5" w:name="_Toc225361322"/>
      <w:bookmarkStart w:id="6" w:name="_Toc225363118"/>
      <w:r w:rsidRPr="00877EF0">
        <w:t>1.3. Определения, акронимы и сокращения</w:t>
      </w:r>
      <w:bookmarkEnd w:id="5"/>
      <w:bookmarkEnd w:id="6"/>
    </w:p>
    <w:p w14:paraId="5662B367" w14:textId="77777777" w:rsidR="00877EF0" w:rsidRPr="00877EF0" w:rsidRDefault="00877EF0" w:rsidP="00877E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7EF0">
        <w:rPr>
          <w:rFonts w:ascii="Times New Roman" w:hAnsi="Times New Roman" w:cs="Times New Roman"/>
          <w:b/>
          <w:bCs/>
          <w:sz w:val="28"/>
          <w:szCs w:val="28"/>
        </w:rPr>
        <w:t>БД:</w:t>
      </w:r>
      <w:r w:rsidRPr="00877EF0">
        <w:rPr>
          <w:rFonts w:ascii="Times New Roman" w:hAnsi="Times New Roman" w:cs="Times New Roman"/>
          <w:sz w:val="28"/>
          <w:szCs w:val="28"/>
        </w:rPr>
        <w:t> База данных.</w:t>
      </w:r>
    </w:p>
    <w:p w14:paraId="23895EF2" w14:textId="77777777" w:rsidR="00877EF0" w:rsidRPr="00877EF0" w:rsidRDefault="00877EF0" w:rsidP="00877E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7EF0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877EF0">
        <w:rPr>
          <w:rFonts w:ascii="Times New Roman" w:hAnsi="Times New Roman" w:cs="Times New Roman"/>
          <w:sz w:val="28"/>
          <w:szCs w:val="28"/>
        </w:rPr>
        <w:t> Система управления базами данных.</w:t>
      </w:r>
    </w:p>
    <w:p w14:paraId="680C2C4C" w14:textId="77777777" w:rsidR="00877EF0" w:rsidRPr="00877EF0" w:rsidRDefault="00877EF0" w:rsidP="00EA09CC">
      <w:pPr>
        <w:pStyle w:val="2"/>
      </w:pPr>
      <w:bookmarkStart w:id="7" w:name="_Toc225361323"/>
      <w:bookmarkStart w:id="8" w:name="_Toc225363119"/>
      <w:r w:rsidRPr="00877EF0">
        <w:t>1.4. Краткое содержание</w:t>
      </w:r>
      <w:bookmarkEnd w:id="7"/>
      <w:bookmarkEnd w:id="8"/>
    </w:p>
    <w:p w14:paraId="360C5D44" w14:textId="77777777" w:rsidR="00877EF0" w:rsidRPr="00877EF0" w:rsidRDefault="00877EF0" w:rsidP="00877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7EF0">
        <w:rPr>
          <w:rFonts w:ascii="Times New Roman" w:hAnsi="Times New Roman" w:cs="Times New Roman"/>
          <w:sz w:val="28"/>
          <w:szCs w:val="28"/>
        </w:rPr>
        <w:t>Документ содержит описание назначения системы, ее ключевых возможностей и пользовательских ролей (Глава 2). В Главе 3 детально расписаны функциональные требования к каждому модулю системы, представлены макеты пользовательского интерфейса и описана структура базы данных, включая схему и атрибуты таблиц.</w:t>
      </w:r>
    </w:p>
    <w:p w14:paraId="1362C4A2" w14:textId="77777777" w:rsidR="00877EF0" w:rsidRDefault="00877EF0" w:rsidP="00877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1E46E7" w14:textId="77777777" w:rsidR="00877EF0" w:rsidRDefault="00877E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92F3C4" w14:textId="77777777" w:rsidR="00974FE9" w:rsidRPr="00997DCA" w:rsidRDefault="00974FE9" w:rsidP="00EA09CC">
      <w:pPr>
        <w:pStyle w:val="1"/>
        <w:rPr>
          <w:b w:val="0"/>
        </w:rPr>
      </w:pPr>
      <w:bookmarkStart w:id="9" w:name="_Toc225361324"/>
      <w:bookmarkStart w:id="10" w:name="_Toc225363120"/>
      <w:r w:rsidRPr="004B4355">
        <w:rPr>
          <w:rFonts w:cs="Times New Roman"/>
          <w:szCs w:val="28"/>
        </w:rPr>
        <w:lastRenderedPageBreak/>
        <w:t xml:space="preserve">2. </w:t>
      </w:r>
      <w:r w:rsidRPr="00997DCA">
        <w:t>Обзор системы</w:t>
      </w:r>
      <w:bookmarkEnd w:id="9"/>
      <w:bookmarkEnd w:id="10"/>
    </w:p>
    <w:p w14:paraId="3B9E9CF7" w14:textId="77777777" w:rsidR="00974FE9" w:rsidRPr="003F3374" w:rsidRDefault="00974FE9" w:rsidP="00EA09CC">
      <w:pPr>
        <w:pStyle w:val="2"/>
      </w:pPr>
      <w:bookmarkStart w:id="11" w:name="_Toc225361325"/>
      <w:bookmarkStart w:id="12" w:name="_Toc225363121"/>
      <w:r w:rsidRPr="003F3374">
        <w:t>2.1. Определение типов пользователей системы</w:t>
      </w:r>
      <w:bookmarkEnd w:id="11"/>
      <w:bookmarkEnd w:id="12"/>
    </w:p>
    <w:p w14:paraId="4EF885BF" w14:textId="77777777" w:rsidR="00974FE9" w:rsidRPr="003F3374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В системе предусмотрено два типа учетных записей (роли):</w:t>
      </w:r>
    </w:p>
    <w:p w14:paraId="2F2FDE4F" w14:textId="77777777" w:rsidR="00974FE9" w:rsidRPr="003F3374" w:rsidRDefault="00974FE9" w:rsidP="00974FE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3F3374">
        <w:rPr>
          <w:rFonts w:ascii="Times New Roman" w:hAnsi="Times New Roman" w:cs="Times New Roman"/>
          <w:sz w:val="28"/>
          <w:szCs w:val="28"/>
        </w:rPr>
        <w:t>: Пользователь, отвечающий за настройку системы и наполнение справочников (каталога товаров). Не управляет пользователями.</w:t>
      </w:r>
    </w:p>
    <w:p w14:paraId="5A704215" w14:textId="77777777" w:rsidR="00974FE9" w:rsidRPr="003F3374" w:rsidRDefault="00974FE9" w:rsidP="00974FE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b/>
          <w:bCs/>
          <w:sz w:val="28"/>
          <w:szCs w:val="28"/>
        </w:rPr>
        <w:t>Кладовщик</w:t>
      </w:r>
      <w:r w:rsidRPr="003F3374">
        <w:rPr>
          <w:rFonts w:ascii="Times New Roman" w:hAnsi="Times New Roman" w:cs="Times New Roman"/>
          <w:sz w:val="28"/>
          <w:szCs w:val="28"/>
        </w:rPr>
        <w:t>: Пользователь, самостоятельно регистрирующийся в системе и работающий со складскими запасами и отгрузками.</w:t>
      </w:r>
    </w:p>
    <w:p w14:paraId="1FA4011D" w14:textId="77777777" w:rsidR="00974FE9" w:rsidRPr="003F3374" w:rsidRDefault="00974FE9" w:rsidP="00EA09CC">
      <w:pPr>
        <w:pStyle w:val="2"/>
      </w:pPr>
      <w:bookmarkStart w:id="13" w:name="_Toc225361326"/>
      <w:bookmarkStart w:id="14" w:name="_Toc225363122"/>
      <w:r w:rsidRPr="003F3374">
        <w:t xml:space="preserve">2.2. Обзор вариантов использований (User </w:t>
      </w:r>
      <w:proofErr w:type="spellStart"/>
      <w:r w:rsidRPr="003F3374">
        <w:t>Stories</w:t>
      </w:r>
      <w:proofErr w:type="spellEnd"/>
      <w:r w:rsidRPr="003F3374">
        <w:t>)</w:t>
      </w:r>
      <w:bookmarkEnd w:id="13"/>
      <w:bookmarkEnd w:id="14"/>
    </w:p>
    <w:p w14:paraId="71CB7512" w14:textId="77777777" w:rsidR="00974FE9" w:rsidRPr="003F3374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3374"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</w:p>
    <w:p w14:paraId="255734F1" w14:textId="77777777" w:rsidR="00974FE9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Администратор, я хочу иметь возможность войти в систему под своей учетной записью, чтобы начать работу.</w:t>
      </w:r>
    </w:p>
    <w:p w14:paraId="1D96CFB4" w14:textId="77777777" w:rsidR="00974FE9" w:rsidRPr="00437EF5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Как Администратор, я хочу создавать, редактировать и удалять категории товаров, чтобы структурировать каталог.</w:t>
      </w:r>
    </w:p>
    <w:p w14:paraId="3DAAF12D" w14:textId="77777777" w:rsidR="00974FE9" w:rsidRPr="003F3374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Администратор, я хочу создавать новые карточки товаров с указанием всех характеристик (артикул, название, категория, единица измерения, цена закупки), чтобы наполнить каталог.</w:t>
      </w:r>
    </w:p>
    <w:p w14:paraId="61F31B72" w14:textId="77777777" w:rsidR="00974FE9" w:rsidRPr="003F3374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Администратор, я хочу редактировать данные существующего товара (например, цену закупки или название), чтобы информация всегда была актуальна.</w:t>
      </w:r>
    </w:p>
    <w:p w14:paraId="4670C4EC" w14:textId="77777777" w:rsidR="00974FE9" w:rsidRPr="003F3374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Администратор, я хочу удалять устаревшие или ошибочные карточки товаров, чтобы поддерживать порядок в каталоге.</w:t>
      </w:r>
    </w:p>
    <w:p w14:paraId="6F3F69C6" w14:textId="77777777" w:rsidR="00974FE9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Администратор, я хочу просматривать список всех товаров и их текущие остатки, чтобы видеть картину наличия (без возможности редактирования остатков).</w:t>
      </w:r>
    </w:p>
    <w:p w14:paraId="6EC9BB2D" w14:textId="77777777" w:rsidR="00974FE9" w:rsidRPr="00437EF5" w:rsidRDefault="00974FE9" w:rsidP="00974FE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lastRenderedPageBreak/>
        <w:t>Как Администратор, я хочу просматривать историю всех отгрузок с детализацией (дата, кладовщик, товары, количество), чтобы контролировать работу кладовщиков.</w:t>
      </w:r>
    </w:p>
    <w:p w14:paraId="4C1E9D11" w14:textId="77777777" w:rsidR="00974FE9" w:rsidRPr="003F3374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3374">
        <w:rPr>
          <w:rFonts w:ascii="Times New Roman" w:hAnsi="Times New Roman" w:cs="Times New Roman"/>
          <w:b/>
          <w:bCs/>
          <w:sz w:val="28"/>
          <w:szCs w:val="28"/>
        </w:rPr>
        <w:t>Кладовщик:</w:t>
      </w:r>
    </w:p>
    <w:p w14:paraId="4D7C686C" w14:textId="77777777" w:rsidR="00974FE9" w:rsidRPr="003F3374" w:rsidRDefault="00974FE9" w:rsidP="00974FE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 xml:space="preserve">Как Кладовщик, я хочу иметь возможность самостоятельно зарегистрироваться в системе, указав свои данные (имя, </w:t>
      </w:r>
      <w:proofErr w:type="spellStart"/>
      <w:r w:rsidRPr="003F33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F3374">
        <w:rPr>
          <w:rFonts w:ascii="Times New Roman" w:hAnsi="Times New Roman" w:cs="Times New Roman"/>
          <w:sz w:val="28"/>
          <w:szCs w:val="28"/>
        </w:rPr>
        <w:t>, пароль), чтобы получить доступ к работе.</w:t>
      </w:r>
    </w:p>
    <w:p w14:paraId="38BEC982" w14:textId="77777777" w:rsidR="00974FE9" w:rsidRPr="003F3374" w:rsidRDefault="00974FE9" w:rsidP="00974FE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Кладовщик, я хочу иметь возможность войти в систему под своей учетной записью после регистрации, чтобы начать работу.</w:t>
      </w:r>
    </w:p>
    <w:p w14:paraId="0A4544A4" w14:textId="77777777" w:rsidR="00974FE9" w:rsidRPr="003F3374" w:rsidRDefault="00974FE9" w:rsidP="00974FE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Кладовщик, я хочу просматривать список всех товаров и их текущие остатки на складе, чтобы видеть актуальную картину наличия.</w:t>
      </w:r>
    </w:p>
    <w:p w14:paraId="1E66F4D6" w14:textId="77777777" w:rsidR="00974FE9" w:rsidRPr="003F3374" w:rsidRDefault="00974FE9" w:rsidP="00974FE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Кладовщик, я хочу сформировать документ отгрузки, добавив в него несколько товаров и указав их количество, чтобы подготовить заказ для клиента.</w:t>
      </w:r>
    </w:p>
    <w:p w14:paraId="6ECB847D" w14:textId="77777777" w:rsidR="00974FE9" w:rsidRPr="003F3374" w:rsidRDefault="00974FE9" w:rsidP="00974FE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Кладовщик, я хочу, чтобы система автоматически проверяла, достаточно ли товара на складе при добавлении позиции в отгрузку, чтобы избежать оформления невозможных заказов.</w:t>
      </w:r>
    </w:p>
    <w:p w14:paraId="10A6ABF2" w14:textId="77777777" w:rsidR="00974FE9" w:rsidRPr="003F3374" w:rsidRDefault="00974FE9" w:rsidP="00974FE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374">
        <w:rPr>
          <w:rFonts w:ascii="Times New Roman" w:hAnsi="Times New Roman" w:cs="Times New Roman"/>
          <w:sz w:val="28"/>
          <w:szCs w:val="28"/>
        </w:rPr>
        <w:t>Как Кладовщик, я хочу подтвердить отгрузку, чтобы система списала указанные товары со склада и зафиксировала факт расхода.</w:t>
      </w:r>
    </w:p>
    <w:p w14:paraId="651F1231" w14:textId="77777777" w:rsidR="004B4355" w:rsidRPr="004B4355" w:rsidRDefault="004B4355" w:rsidP="00EA09CC">
      <w:pPr>
        <w:pStyle w:val="2"/>
      </w:pPr>
      <w:bookmarkStart w:id="15" w:name="_Toc225361327"/>
      <w:bookmarkStart w:id="16" w:name="_Toc225363123"/>
      <w:r w:rsidRPr="004B4355">
        <w:t>2.3. Нефункциональные требования</w:t>
      </w:r>
      <w:bookmarkEnd w:id="15"/>
      <w:bookmarkEnd w:id="16"/>
    </w:p>
    <w:p w14:paraId="7409D33D" w14:textId="77777777" w:rsidR="004B4355" w:rsidRPr="004B4355" w:rsidRDefault="004B4355" w:rsidP="004B4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4355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4B4355">
        <w:rPr>
          <w:rFonts w:ascii="Times New Roman" w:hAnsi="Times New Roman" w:cs="Times New Roman"/>
          <w:sz w:val="28"/>
          <w:szCs w:val="28"/>
        </w:rPr>
        <w:t> Десктоп-приложение для ОС Windows (версия 10/11).</w:t>
      </w:r>
    </w:p>
    <w:p w14:paraId="37F9CB83" w14:textId="77777777" w:rsidR="004B4355" w:rsidRPr="004B4355" w:rsidRDefault="004B4355" w:rsidP="004B4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4355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4B4355">
        <w:rPr>
          <w:rFonts w:ascii="Times New Roman" w:hAnsi="Times New Roman" w:cs="Times New Roman"/>
          <w:sz w:val="28"/>
          <w:szCs w:val="28"/>
        </w:rPr>
        <w:t> C#.</w:t>
      </w:r>
    </w:p>
    <w:p w14:paraId="05014047" w14:textId="77777777" w:rsidR="004B4355" w:rsidRPr="003F3374" w:rsidRDefault="004B4355" w:rsidP="004B4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B4355">
        <w:rPr>
          <w:rFonts w:ascii="Times New Roman" w:hAnsi="Times New Roman" w:cs="Times New Roman"/>
          <w:b/>
          <w:bCs/>
          <w:sz w:val="28"/>
          <w:szCs w:val="28"/>
        </w:rPr>
        <w:t>Технология</w:t>
      </w:r>
      <w:r w:rsidRPr="003F33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UI:</w:t>
      </w:r>
      <w:r w:rsidRPr="003F3374">
        <w:rPr>
          <w:rFonts w:ascii="Times New Roman" w:hAnsi="Times New Roman" w:cs="Times New Roman"/>
          <w:sz w:val="28"/>
          <w:szCs w:val="28"/>
          <w:lang w:val="en-US"/>
        </w:rPr>
        <w:t xml:space="preserve"> Windows Forms (WPF) </w:t>
      </w:r>
    </w:p>
    <w:p w14:paraId="1C0B958C" w14:textId="77777777" w:rsidR="00621B08" w:rsidRDefault="004B4355" w:rsidP="00077A4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B4355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4B4355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B435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proofErr w:type="gramEnd"/>
    </w:p>
    <w:p w14:paraId="0374E6B7" w14:textId="77777777" w:rsidR="004B4355" w:rsidRPr="004B4355" w:rsidRDefault="004B4355" w:rsidP="00077A4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4355">
        <w:rPr>
          <w:rFonts w:ascii="Times New Roman" w:hAnsi="Times New Roman" w:cs="Times New Roman"/>
          <w:b/>
          <w:bCs/>
          <w:sz w:val="28"/>
          <w:szCs w:val="28"/>
        </w:rPr>
        <w:t>Тип приложения:</w:t>
      </w:r>
      <w:r w:rsidRPr="004B4355">
        <w:rPr>
          <w:rFonts w:ascii="Times New Roman" w:hAnsi="Times New Roman" w:cs="Times New Roman"/>
          <w:sz w:val="28"/>
          <w:szCs w:val="28"/>
        </w:rPr>
        <w:t> Клиент-серверное.</w:t>
      </w:r>
    </w:p>
    <w:p w14:paraId="36C3BF91" w14:textId="77777777" w:rsidR="004B4355" w:rsidRPr="004B4355" w:rsidRDefault="004B4355" w:rsidP="004B4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4355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proofErr w:type="gramStart"/>
      <w:r w:rsidRPr="004B43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B4355">
        <w:rPr>
          <w:rFonts w:ascii="Times New Roman" w:hAnsi="Times New Roman" w:cs="Times New Roman"/>
          <w:sz w:val="28"/>
          <w:szCs w:val="28"/>
        </w:rPr>
        <w:t> Интуитивно</w:t>
      </w:r>
      <w:proofErr w:type="gramEnd"/>
      <w:r w:rsidRPr="004B4355">
        <w:rPr>
          <w:rFonts w:ascii="Times New Roman" w:hAnsi="Times New Roman" w:cs="Times New Roman"/>
          <w:sz w:val="28"/>
          <w:szCs w:val="28"/>
        </w:rPr>
        <w:t xml:space="preserve"> понятный, русифицированный.</w:t>
      </w:r>
    </w:p>
    <w:p w14:paraId="0E98E34A" w14:textId="77777777" w:rsidR="0065424A" w:rsidRDefault="00EA09CC" w:rsidP="00EA09CC">
      <w:pPr>
        <w:pStyle w:val="1"/>
      </w:pPr>
      <w:bookmarkStart w:id="17" w:name="_Toc225361328"/>
      <w:bookmarkStart w:id="18" w:name="_Toc225363124"/>
      <w:r>
        <w:lastRenderedPageBreak/>
        <w:t>3.</w:t>
      </w:r>
      <w:r w:rsidR="0065424A" w:rsidRPr="00974FE9">
        <w:t>Детальные требования</w:t>
      </w:r>
      <w:bookmarkEnd w:id="17"/>
      <w:bookmarkEnd w:id="18"/>
    </w:p>
    <w:p w14:paraId="1A54378C" w14:textId="77777777" w:rsidR="008F7970" w:rsidRDefault="008F7970" w:rsidP="008F7970">
      <w:pPr>
        <w:pStyle w:val="2"/>
      </w:pPr>
      <w:bookmarkStart w:id="19" w:name="_Toc225363125"/>
      <w:r>
        <w:t>3.1. Функциональные требования</w:t>
      </w:r>
      <w:bookmarkEnd w:id="19"/>
    </w:p>
    <w:p w14:paraId="2BE3A909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1: Регистрация кладовщика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434"/>
        <w:gridCol w:w="5482"/>
      </w:tblGrid>
      <w:tr w:rsidR="00241E8D" w:rsidRPr="00241E8D" w14:paraId="1A9B7979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D89A6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BA957D6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03FF7108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FCA6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7C55D5F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Регистрация кладовщика</w:t>
            </w:r>
          </w:p>
        </w:tc>
      </w:tr>
      <w:tr w:rsidR="00241E8D" w:rsidRPr="00241E8D" w14:paraId="14DC4BA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FE7D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068E1C3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2E43FF24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F4D4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1754E0E2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342D4832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FD50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6BBC5C49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Новый пользователь (Кладовщик)</w:t>
            </w:r>
          </w:p>
        </w:tc>
      </w:tr>
      <w:tr w:rsidR="00241E8D" w:rsidRPr="00241E8D" w14:paraId="20EFD8B6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765E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104E250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51693E7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97D0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001F721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Приложение запущено, отображается окно авторизации</w:t>
            </w:r>
          </w:p>
        </w:tc>
      </w:tr>
      <w:tr w:rsidR="00241E8D" w:rsidRPr="00241E8D" w14:paraId="302BA294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F229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072EF9A3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Создана учетная запись кладовщика, выполнен автоматический вход в систему</w:t>
            </w:r>
          </w:p>
        </w:tc>
      </w:tr>
      <w:tr w:rsidR="00241E8D" w:rsidRPr="00241E8D" w14:paraId="382252E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8E2B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10EEE70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Пользователь нажимает ссылку "Зарегистрироваться"</w:t>
            </w:r>
          </w:p>
        </w:tc>
      </w:tr>
      <w:tr w:rsidR="00241E8D" w:rsidRPr="00241E8D" w14:paraId="4C9A9119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46EA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BA679C6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Пользователь переходит по ссылке "Зарегистрироваться".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Система отображает форму регистрации с полями: ФИО,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, Пароль, Подтверждение пароля.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Пользователь заполняет поля и нажимает кнопку "Зарегистрироваться".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 Система проверяет, что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не занят, а пароль соответствует требованиям (мин. 6 символов).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Система создает новую учетную запись с ролью "Кладовщик".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6. Система автоматически выполняет вход 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 открывает главное окно с правами кладовщика.</w:t>
            </w:r>
          </w:p>
        </w:tc>
      </w:tr>
      <w:tr w:rsidR="00241E8D" w:rsidRPr="00241E8D" w14:paraId="484FE5D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D42B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</w:t>
            </w:r>
          </w:p>
        </w:tc>
        <w:tc>
          <w:tcPr>
            <w:tcW w:w="0" w:type="auto"/>
            <w:hideMark/>
          </w:tcPr>
          <w:p w14:paraId="57B4A5F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4.1.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 → Система выводит сообщение: "Пользователь с таким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4.2. Пароль менее 6 символов → Система выводит сообщение: "Пароль должен быть не менее 6 символов".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4.3. Пароли не совпадают → Система выводит сообщение: "Пароли не совпадают".</w:t>
            </w:r>
          </w:p>
        </w:tc>
      </w:tr>
    </w:tbl>
    <w:p w14:paraId="3C32807E" w14:textId="77777777" w:rsidR="00241E8D" w:rsidRPr="00241E8D" w:rsidRDefault="007D44E2" w:rsidP="00241E8D">
      <w:r>
        <w:pict w14:anchorId="0EFD5519">
          <v:rect id="_x0000_i1025" style="width:0;height:.75pt" o:hralign="center" o:hrstd="t" o:hr="t" fillcolor="#a0a0a0" stroked="f"/>
        </w:pict>
      </w:r>
    </w:p>
    <w:p w14:paraId="78782B80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2: Авторизация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412"/>
        <w:gridCol w:w="5504"/>
      </w:tblGrid>
      <w:tr w:rsidR="00241E8D" w:rsidRPr="00241E8D" w14:paraId="586B91F1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29C38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E3E55BA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5CC4E0B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AAE6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479290AC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</w:tr>
      <w:tr w:rsidR="00241E8D" w:rsidRPr="00241E8D" w14:paraId="4C2E9B0C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E8CB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65997BC8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3C94D039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EEAB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787F094D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417A3C35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5014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3F0F1A8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Администратор, Кладовщик</w:t>
            </w:r>
          </w:p>
        </w:tc>
      </w:tr>
      <w:tr w:rsidR="00241E8D" w:rsidRPr="00241E8D" w14:paraId="009998B7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4A4C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75134DB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79DB559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4442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303845D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Приложение запущено, отображается окно авторизации</w:t>
            </w:r>
          </w:p>
        </w:tc>
      </w:tr>
      <w:tr w:rsidR="00241E8D" w:rsidRPr="00241E8D" w14:paraId="49CDD6A8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FE20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553E158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авторизован, открыто главное окно с правами согласно роли</w:t>
            </w:r>
          </w:p>
        </w:tc>
      </w:tr>
      <w:tr w:rsidR="00241E8D" w:rsidRPr="00241E8D" w14:paraId="5D6AC68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0BE5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2F835BF0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вводит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и пароль и нажимает кнопку "Войти"</w:t>
            </w:r>
          </w:p>
        </w:tc>
      </w:tr>
      <w:tr w:rsidR="00241E8D" w:rsidRPr="00241E8D" w14:paraId="40B38ECC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EA2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8D7FA8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1. Пользователь вводит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и пароль.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Пользователь нажимает кнопку "Войти".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Система проверяет соответствие учетных данных данным в БД.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Система открывает главное окно с функционалом, соответствующим роли пользователя (администратор или кладовщик).</w:t>
            </w:r>
          </w:p>
        </w:tc>
      </w:tr>
      <w:tr w:rsidR="00241E8D" w:rsidRPr="00241E8D" w14:paraId="215C646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9FBF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</w:t>
            </w:r>
          </w:p>
        </w:tc>
        <w:tc>
          <w:tcPr>
            <w:tcW w:w="0" w:type="auto"/>
            <w:hideMark/>
          </w:tcPr>
          <w:p w14:paraId="39C3A34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3.1.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или пароль неверны → Система выводит сообщение: "Неверный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или пароль". Вход не выполняется.</w:t>
            </w:r>
          </w:p>
        </w:tc>
      </w:tr>
    </w:tbl>
    <w:p w14:paraId="70850D1F" w14:textId="77777777" w:rsidR="00241E8D" w:rsidRPr="00241E8D" w:rsidRDefault="007D44E2" w:rsidP="00241E8D">
      <w:r>
        <w:pict w14:anchorId="27B6567B">
          <v:rect id="_x0000_i1026" style="width:0;height:.75pt" o:hralign="center" o:hrstd="t" o:hr="t" fillcolor="#a0a0a0" stroked="f"/>
        </w:pict>
      </w:r>
    </w:p>
    <w:p w14:paraId="3B555D91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E8D">
        <w:rPr>
          <w:rFonts w:ascii="Times New Roman" w:hAnsi="Times New Roman" w:cs="Times New Roman"/>
          <w:b/>
          <w:bCs/>
          <w:sz w:val="28"/>
          <w:szCs w:val="28"/>
        </w:rPr>
        <w:t>Модуль "Управление категориями"</w:t>
      </w:r>
    </w:p>
    <w:p w14:paraId="54F34E87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3: Создание категории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374"/>
        <w:gridCol w:w="5542"/>
      </w:tblGrid>
      <w:tr w:rsidR="00241E8D" w:rsidRPr="00241E8D" w14:paraId="502A86A0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187C7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76CB361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50F04B3E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81A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3F2A32EC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Создание категории</w:t>
            </w:r>
          </w:p>
        </w:tc>
      </w:tr>
      <w:tr w:rsidR="00241E8D" w:rsidRPr="00241E8D" w14:paraId="306D9F0C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37C9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28506CE0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71CB519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B68B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316E5BFA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4A27FB8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5406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0483AA46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0F3A4174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9111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5A411E74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3BF092A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DB58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625A4406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и находится в разделе "Справочники → Категории"</w:t>
            </w:r>
          </w:p>
        </w:tc>
      </w:tr>
      <w:tr w:rsidR="00241E8D" w:rsidRPr="00241E8D" w14:paraId="7D8E8AA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7609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42818315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Новая категория сохранена в БД и отображается в списке</w:t>
            </w:r>
          </w:p>
        </w:tc>
      </w:tr>
      <w:tr w:rsidR="00241E8D" w:rsidRPr="00241E8D" w14:paraId="4B526BE8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91FB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3BF1EE5E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"+ Добавить"</w:t>
            </w:r>
          </w:p>
        </w:tc>
      </w:tr>
      <w:tr w:rsidR="00241E8D" w:rsidRPr="00241E8D" w14:paraId="1E8AA19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2825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5F5016E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нажимает кнопку "+ Добавить".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отображает модальное окно с полями "Название категории" и "Описание".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вводит название (обязательно) и описание (опционально).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 Администратор нажимает кнопку 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"Сохранить".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Система проверяет уникальность названия.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6. Система сохраняет категорию в БД и обновляет список категорий.</w:t>
            </w:r>
          </w:p>
        </w:tc>
      </w:tr>
      <w:tr w:rsidR="00241E8D" w:rsidRPr="00241E8D" w14:paraId="0D94DA28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4D36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</w:t>
            </w:r>
          </w:p>
        </w:tc>
        <w:tc>
          <w:tcPr>
            <w:tcW w:w="0" w:type="auto"/>
            <w:hideMark/>
          </w:tcPr>
          <w:p w14:paraId="020ED1D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5.1. Название уже существует → Система выводит сообщение: "Категория с таким названием уже существует". Сохранение не выполняется.</w:t>
            </w:r>
          </w:p>
        </w:tc>
      </w:tr>
    </w:tbl>
    <w:p w14:paraId="2281FB17" w14:textId="77777777" w:rsidR="00241E8D" w:rsidRPr="00241E8D" w:rsidRDefault="007D44E2" w:rsidP="00241E8D">
      <w:r>
        <w:pict w14:anchorId="19208194">
          <v:rect id="_x0000_i1027" style="width:0;height:.75pt" o:hralign="center" o:hrstd="t" o:hr="t" fillcolor="#a0a0a0" stroked="f"/>
        </w:pict>
      </w:r>
    </w:p>
    <w:p w14:paraId="6F8A6191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4: Редактирование категории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272"/>
        <w:gridCol w:w="5644"/>
      </w:tblGrid>
      <w:tr w:rsidR="00241E8D" w:rsidRPr="00241E8D" w14:paraId="2E638E3B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CDEB11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8BFBA87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7FB2FB4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4485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0867584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Редактирование категории</w:t>
            </w:r>
          </w:p>
        </w:tc>
      </w:tr>
      <w:tr w:rsidR="00241E8D" w:rsidRPr="00241E8D" w14:paraId="48EAC13E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B2C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425B702A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1EDAE75C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4340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494CB57A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51683EC1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A665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116456F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249B8FE7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C5ED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520F00B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50775264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C4A7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49F17DE3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и находится в разделе "Справочники → Категории", выбрана категория</w:t>
            </w:r>
          </w:p>
        </w:tc>
      </w:tr>
      <w:tr w:rsidR="00241E8D" w:rsidRPr="00241E8D" w14:paraId="6D9EEE21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0B9D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0D0756F0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Данные категории обновлены в БД</w:t>
            </w:r>
          </w:p>
        </w:tc>
      </w:tr>
      <w:tr w:rsidR="00241E8D" w:rsidRPr="00241E8D" w14:paraId="4CF05598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269F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1448EE7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"Изменить" у выбранной категории</w:t>
            </w:r>
          </w:p>
        </w:tc>
      </w:tr>
      <w:tr w:rsidR="00241E8D" w:rsidRPr="00241E8D" w14:paraId="753F837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7B51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25796C4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нажимает кнопку "Изменить" у выбранной категории.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Система открывает модальное окно с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предзаполненными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данными.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вносит изменения и нажимает "Сохранить".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Система обновляет данные категории в БД и обновляет список.</w:t>
            </w:r>
          </w:p>
        </w:tc>
      </w:tr>
      <w:tr w:rsidR="00241E8D" w:rsidRPr="00241E8D" w14:paraId="6FDB337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44BA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</w:t>
            </w:r>
          </w:p>
        </w:tc>
        <w:tc>
          <w:tcPr>
            <w:tcW w:w="0" w:type="auto"/>
            <w:hideMark/>
          </w:tcPr>
          <w:p w14:paraId="59F6E5D0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4.1. Название уже существует (при изменении) → Система выводит сообщение: "Категория с таким названием уже существует". Сохранение не выполняется.</w:t>
            </w:r>
          </w:p>
        </w:tc>
      </w:tr>
    </w:tbl>
    <w:p w14:paraId="4752C422" w14:textId="77777777" w:rsidR="00241E8D" w:rsidRPr="00241E8D" w:rsidRDefault="007D44E2" w:rsidP="00241E8D">
      <w:r>
        <w:pict w14:anchorId="0F17DCE4">
          <v:rect id="_x0000_i1028" style="width:0;height:.75pt" o:hralign="center" o:hrstd="t" o:hr="t" fillcolor="#a0a0a0" stroked="f"/>
        </w:pict>
      </w:r>
    </w:p>
    <w:p w14:paraId="4D3B2D15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5: Удаление категории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370"/>
        <w:gridCol w:w="5546"/>
      </w:tblGrid>
      <w:tr w:rsidR="00241E8D" w:rsidRPr="00241E8D" w14:paraId="03FB154A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3D6B9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954C44A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67D7F171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C798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267EC1A7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Удаление категории</w:t>
            </w:r>
          </w:p>
        </w:tc>
      </w:tr>
      <w:tr w:rsidR="00241E8D" w:rsidRPr="00241E8D" w14:paraId="129A4E7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66AB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2848F98D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32619113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2216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66890A6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0BF4B49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567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088C5DB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221AB78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1B12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32B69910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0D84FBF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EAEA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467EE78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и находится в разделе "Справочники → Категории", выбрана категория</w:t>
            </w:r>
          </w:p>
        </w:tc>
      </w:tr>
      <w:tr w:rsidR="00241E8D" w:rsidRPr="00241E8D" w14:paraId="55748078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3D98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117BCD02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Категория удалена из БД (если в ней нет товаров)</w:t>
            </w:r>
          </w:p>
        </w:tc>
      </w:tr>
      <w:tr w:rsidR="00241E8D" w:rsidRPr="00241E8D" w14:paraId="15EA9D70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1650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263D3A19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"Удалить" у выбранной категории</w:t>
            </w:r>
          </w:p>
        </w:tc>
      </w:tr>
      <w:tr w:rsidR="00241E8D" w:rsidRPr="00241E8D" w14:paraId="38268DB6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688A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3D687D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нажимает кнопку "Удалить" у выбранной категории.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запрашивает подтверждение: "Удалить категорию [Название]?"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подтверждает удаление.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Система проверяет наличие товаров в категории.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Если товаров нет, категория удаляется, список обновляется.</w:t>
            </w:r>
          </w:p>
        </w:tc>
      </w:tr>
      <w:tr w:rsidR="00241E8D" w:rsidRPr="00241E8D" w14:paraId="4CA25D7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75EF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</w:t>
            </w:r>
          </w:p>
        </w:tc>
        <w:tc>
          <w:tcPr>
            <w:tcW w:w="0" w:type="auto"/>
            <w:hideMark/>
          </w:tcPr>
          <w:p w14:paraId="2DA27655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4.1. В категории есть товары → Система выводит сообщение: "Нельзя удалить категорию, в которой есть товары". Удаление не выполняется.</w:t>
            </w:r>
          </w:p>
        </w:tc>
      </w:tr>
    </w:tbl>
    <w:p w14:paraId="0BE9709C" w14:textId="77777777" w:rsidR="00241E8D" w:rsidRPr="00241E8D" w:rsidRDefault="007D44E2" w:rsidP="00241E8D">
      <w:r>
        <w:pict w14:anchorId="2181CD4E">
          <v:rect id="_x0000_i1029" style="width:0;height:.75pt" o:hralign="center" o:hrstd="t" o:hr="t" fillcolor="#a0a0a0" stroked="f"/>
        </w:pict>
      </w:r>
    </w:p>
    <w:p w14:paraId="1591CF3D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E8D">
        <w:rPr>
          <w:rFonts w:ascii="Times New Roman" w:hAnsi="Times New Roman" w:cs="Times New Roman"/>
          <w:b/>
          <w:bCs/>
          <w:sz w:val="28"/>
          <w:szCs w:val="28"/>
        </w:rPr>
        <w:t>Модуль "Управление товарами"</w:t>
      </w:r>
    </w:p>
    <w:p w14:paraId="15C82457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6: Создание товара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291"/>
        <w:gridCol w:w="5625"/>
      </w:tblGrid>
      <w:tr w:rsidR="00241E8D" w:rsidRPr="00241E8D" w14:paraId="5EFD3E55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26D48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EB41E59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16C36109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D226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0E2E06B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Создание товара</w:t>
            </w:r>
          </w:p>
        </w:tc>
      </w:tr>
      <w:tr w:rsidR="00241E8D" w:rsidRPr="00241E8D" w14:paraId="2542883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E5A9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0496B8F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62514CC7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61F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0CC7A6A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4FAD460E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B4EA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3B0526C6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39D37158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575E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6069118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4D53EA4B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0010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1E235A8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и находится в разделе "Справочники → Товары", категории созданы</w:t>
            </w:r>
          </w:p>
        </w:tc>
      </w:tr>
      <w:tr w:rsidR="00241E8D" w:rsidRPr="00241E8D" w14:paraId="2AE1591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1A8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4715D035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Новый товар сохранен в БД с остатком 0</w:t>
            </w:r>
          </w:p>
        </w:tc>
      </w:tr>
      <w:tr w:rsidR="00241E8D" w:rsidRPr="00241E8D" w14:paraId="177A4D9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2DCE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2E809FA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"Добавить"</w:t>
            </w:r>
          </w:p>
        </w:tc>
      </w:tr>
      <w:tr w:rsidR="00241E8D" w:rsidRPr="00241E8D" w14:paraId="6E20296B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9E5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E69DBB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нажимает кнопку "Добавить".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отображает карточку товара с полями: Артикул, Название, Категория (выбор из списка), Единица измерения, Цена закупки, Срок годности (опционально).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заполняет поля и нажимает "Сохранить".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Система проверяет уникальность артикула.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Система сохраняет товар в БД с остатком 0, обновляет список товаров.</w:t>
            </w:r>
          </w:p>
        </w:tc>
      </w:tr>
      <w:tr w:rsidR="00241E8D" w:rsidRPr="00241E8D" w14:paraId="14A73237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1D19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</w:t>
            </w:r>
          </w:p>
        </w:tc>
        <w:tc>
          <w:tcPr>
            <w:tcW w:w="0" w:type="auto"/>
            <w:hideMark/>
          </w:tcPr>
          <w:p w14:paraId="0C32D1C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4.1. Артикул уже существует → Система выводит сообщение: "Товар с таким артикулом уже существует". Сохранение не выполняется.</w:t>
            </w:r>
          </w:p>
        </w:tc>
      </w:tr>
    </w:tbl>
    <w:p w14:paraId="6D3E16CF" w14:textId="77777777" w:rsidR="00241E8D" w:rsidRPr="00241E8D" w:rsidRDefault="007D44E2" w:rsidP="00241E8D">
      <w:r>
        <w:pict w14:anchorId="0BADDED7">
          <v:rect id="_x0000_i1030" style="width:0;height:.75pt" o:hralign="center" o:hrstd="t" o:hr="t" fillcolor="#a0a0a0" stroked="f"/>
        </w:pict>
      </w:r>
    </w:p>
    <w:p w14:paraId="01FDF133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7: Редактирование товара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596"/>
        <w:gridCol w:w="5320"/>
      </w:tblGrid>
      <w:tr w:rsidR="00241E8D" w:rsidRPr="00241E8D" w14:paraId="5340BA55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61AD78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ECAC051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3EF5E47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9346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2E9C5858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Редактирование товара</w:t>
            </w:r>
          </w:p>
        </w:tc>
      </w:tr>
      <w:tr w:rsidR="00241E8D" w:rsidRPr="00241E8D" w14:paraId="67272D3B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9669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6CF0A64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11A8E303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F28F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2BD47C14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5E5F0773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9921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4B06C92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343953B5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A86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6722919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5F957DF4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D238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285853D9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и находится в разделе "Справочники → Товары", выбран товар</w:t>
            </w:r>
          </w:p>
        </w:tc>
      </w:tr>
      <w:tr w:rsidR="00241E8D" w:rsidRPr="00241E8D" w14:paraId="6D96F31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DD67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7EE9E22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Данные товара обновлены в БД</w:t>
            </w:r>
          </w:p>
        </w:tc>
      </w:tr>
      <w:tr w:rsidR="00241E8D" w:rsidRPr="00241E8D" w14:paraId="6954CFE4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7FD3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0EB8F9D3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товар и нажимает кнопку "Редактировать"</w:t>
            </w:r>
          </w:p>
        </w:tc>
      </w:tr>
      <w:tr w:rsidR="00241E8D" w:rsidRPr="00241E8D" w14:paraId="4E7A8F1E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85F8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D35A7F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выбирает товар в списке и нажимает "Редактировать".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Система открывает карточку товара с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предзаполненными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данными.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вносит изменения и нажимает "Сохранить".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Система обновляет данные товара в БД и обновляет список.</w:t>
            </w:r>
          </w:p>
        </w:tc>
      </w:tr>
    </w:tbl>
    <w:p w14:paraId="4ED1558D" w14:textId="77777777" w:rsidR="00241E8D" w:rsidRPr="00241E8D" w:rsidRDefault="007D44E2" w:rsidP="00241E8D">
      <w:r>
        <w:lastRenderedPageBreak/>
        <w:pict w14:anchorId="284A85BF">
          <v:rect id="_x0000_i1031" style="width:0;height:.75pt" o:hralign="center" o:hrstd="t" o:hr="t" fillcolor="#a0a0a0" stroked="f"/>
        </w:pict>
      </w:r>
    </w:p>
    <w:p w14:paraId="4FCBF264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8: Удаление товара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332"/>
        <w:gridCol w:w="5584"/>
      </w:tblGrid>
      <w:tr w:rsidR="00241E8D" w:rsidRPr="00241E8D" w14:paraId="211A6457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1EBCF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C4368DA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740033D5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81BB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5C9C51E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Удаление товара</w:t>
            </w:r>
          </w:p>
        </w:tc>
      </w:tr>
      <w:tr w:rsidR="00241E8D" w:rsidRPr="00241E8D" w14:paraId="7DE40DE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75C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6CA12A63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06AD1451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62D2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6F2F5A6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32F2B040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11FB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1559D951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2DE63AE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0471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3F940DE7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16E80AC4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D62B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236FE670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и находится в разделе "Справочники → Товары", выбран товар</w:t>
            </w:r>
          </w:p>
        </w:tc>
      </w:tr>
      <w:tr w:rsidR="00241E8D" w:rsidRPr="00241E8D" w14:paraId="03A6C00C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1BDE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7B0ED8F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Товар удален из БД (если не было отгрузок)</w:t>
            </w:r>
          </w:p>
        </w:tc>
      </w:tr>
      <w:tr w:rsidR="00241E8D" w:rsidRPr="00241E8D" w14:paraId="0936279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23BF1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4F624D23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товар и нажимает кнопку "Удалить"</w:t>
            </w:r>
          </w:p>
        </w:tc>
      </w:tr>
      <w:tr w:rsidR="00241E8D" w:rsidRPr="00241E8D" w14:paraId="2BA09F1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9603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00DC73A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выбирает товар в списке и нажимает "Удалить".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запрашивает подтверждение: "Удалить товар [Название]?"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подтверждает удаление.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Система проверяет, был ли товар в отгрузках.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Если движений нет, товар удаляется, список обновляется.</w:t>
            </w:r>
          </w:p>
        </w:tc>
      </w:tr>
      <w:tr w:rsidR="00241E8D" w:rsidRPr="00241E8D" w14:paraId="26504531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2FBF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0" w:type="auto"/>
            <w:hideMark/>
          </w:tcPr>
          <w:p w14:paraId="2989CB7D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4.1. Товар участвовал в отгрузках → Система выводит сообщение: "Невозможно удалить товар, по которому были отгрузки". Удаление не выполняется.</w:t>
            </w:r>
          </w:p>
        </w:tc>
      </w:tr>
    </w:tbl>
    <w:p w14:paraId="707B26EA" w14:textId="77777777" w:rsidR="00241E8D" w:rsidRPr="00241E8D" w:rsidRDefault="007D44E2" w:rsidP="00241E8D">
      <w:r>
        <w:pict w14:anchorId="4DF9A73C">
          <v:rect id="_x0000_i1032" style="width:0;height:.75pt" o:hralign="center" o:hrstd="t" o:hr="t" fillcolor="#a0a0a0" stroked="f"/>
        </w:pict>
      </w:r>
    </w:p>
    <w:p w14:paraId="3F90CF1A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9: Просмотр списка товаров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292"/>
        <w:gridCol w:w="5624"/>
      </w:tblGrid>
      <w:tr w:rsidR="00241E8D" w:rsidRPr="00241E8D" w14:paraId="7ECE6C0E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65E81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2D85BDC8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36F5535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4637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3938111D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Просмотр списка товаров</w:t>
            </w:r>
          </w:p>
        </w:tc>
      </w:tr>
      <w:tr w:rsidR="00241E8D" w:rsidRPr="00241E8D" w14:paraId="249CA7D5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9EC5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523DB6DA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0C1A7FC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59A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1B7FACF2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28734E2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3DFA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7CC83A58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Администратор, Кладовщик</w:t>
            </w:r>
          </w:p>
        </w:tc>
      </w:tr>
      <w:tr w:rsidR="00241E8D" w:rsidRPr="00241E8D" w14:paraId="445C70CB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A4F0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57070BCC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6B129A2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F3D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611B3023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</w:tr>
      <w:tr w:rsidR="00241E8D" w:rsidRPr="00241E8D" w14:paraId="245355E5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102D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78C7CEB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Отображена таблица товаров с остатками</w:t>
            </w:r>
          </w:p>
        </w:tc>
      </w:tr>
      <w:tr w:rsidR="00241E8D" w:rsidRPr="00241E8D" w14:paraId="4C08F9C7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30A3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717C63AE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открывает "Справочники → Товары"; Кладовщик открывает "Склад → Остатки"</w:t>
            </w:r>
          </w:p>
        </w:tc>
      </w:tr>
      <w:tr w:rsidR="00241E8D" w:rsidRPr="00241E8D" w14:paraId="01F41C8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332F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BA7083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Пользователь открывает раздел со списком товаров.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отображает таблицу со столбцами: Артикул, Название, Категория, Ед. изм., Цена закупки, Остаток.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Пользователь может использовать строку поиска для фильтрации по названию или артикулу.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Администратор видит кнопки "Добавить", "Редактировать", "Удалить". Кладовщик видит только таблицу.</w:t>
            </w:r>
          </w:p>
        </w:tc>
      </w:tr>
      <w:tr w:rsidR="00241E8D" w:rsidRPr="00241E8D" w14:paraId="4CEB4E1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8019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0" w:type="auto"/>
            <w:hideMark/>
          </w:tcPr>
          <w:p w14:paraId="2162232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3.1. Пользователь вводит текст в поле поиска и нажимает "Найти" → Система отображает только товары, содержащие введенный текст в названии или артикуле.</w:t>
            </w:r>
          </w:p>
        </w:tc>
      </w:tr>
    </w:tbl>
    <w:p w14:paraId="7A1FF5D9" w14:textId="77777777" w:rsidR="00241E8D" w:rsidRPr="00241E8D" w:rsidRDefault="007D44E2" w:rsidP="00241E8D">
      <w:r>
        <w:pict w14:anchorId="7D918122">
          <v:rect id="_x0000_i1033" style="width:0;height:.75pt" o:hralign="center" o:hrstd="t" o:hr="t" fillcolor="#a0a0a0" stroked="f"/>
        </w:pict>
      </w:r>
    </w:p>
    <w:p w14:paraId="37278968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E8D">
        <w:rPr>
          <w:rFonts w:ascii="Times New Roman" w:hAnsi="Times New Roman" w:cs="Times New Roman"/>
          <w:b/>
          <w:bCs/>
          <w:sz w:val="28"/>
          <w:szCs w:val="28"/>
        </w:rPr>
        <w:t>Модуль "Управление отгрузками"</w:t>
      </w:r>
    </w:p>
    <w:p w14:paraId="02CF3320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10: Создание документа отгрузки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454"/>
        <w:gridCol w:w="5462"/>
      </w:tblGrid>
      <w:tr w:rsidR="00241E8D" w:rsidRPr="00241E8D" w14:paraId="566C4DA7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E90C0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447EFAE7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2E5086E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E26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5B5A3282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Создание документа отгрузки</w:t>
            </w:r>
          </w:p>
        </w:tc>
      </w:tr>
      <w:tr w:rsidR="00241E8D" w:rsidRPr="00241E8D" w14:paraId="0254E43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5534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7E684CBD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128B9205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4386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3BB464C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146AC70E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D8E3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78F61AB0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</w:p>
        </w:tc>
      </w:tr>
      <w:tr w:rsidR="00241E8D" w:rsidRPr="00241E8D" w14:paraId="1A438230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313F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7701C730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606063B2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627C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5A8FF96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авторизован</w:t>
            </w:r>
          </w:p>
        </w:tc>
      </w:tr>
      <w:tr w:rsidR="00241E8D" w:rsidRPr="00241E8D" w14:paraId="5F4942AC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9E1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0D06F748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Создан новый документ отгрузки со статусом "Черновик"</w:t>
            </w:r>
          </w:p>
        </w:tc>
      </w:tr>
      <w:tr w:rsidR="00241E8D" w:rsidRPr="00241E8D" w14:paraId="6651E1E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F9F3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58DB0B6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открывает "Документы → Новая отгрузка"</w:t>
            </w:r>
          </w:p>
        </w:tc>
      </w:tr>
      <w:tr w:rsidR="00241E8D" w:rsidRPr="00241E8D" w14:paraId="6903C4C3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5746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5F5F607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Кладовщик открывает раздел "Документы → Новая отгрузка".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создает новый документ с уникальным номером (формат: ГГГГММДД-XXX), текущей датой и статусом "Черновик".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Система отображает форму оформления отгрузки с пустой таблицей состава.</w:t>
            </w:r>
          </w:p>
        </w:tc>
      </w:tr>
    </w:tbl>
    <w:p w14:paraId="50A05464" w14:textId="77777777" w:rsidR="00241E8D" w:rsidRPr="00241E8D" w:rsidRDefault="007D44E2" w:rsidP="00241E8D">
      <w:r>
        <w:pict w14:anchorId="5213FB79">
          <v:rect id="_x0000_i1034" style="width:0;height:.75pt" o:hralign="center" o:hrstd="t" o:hr="t" fillcolor="#a0a0a0" stroked="f"/>
        </w:pict>
      </w:r>
    </w:p>
    <w:p w14:paraId="31D25B38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11: Добавление позиции в отгрузку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290"/>
        <w:gridCol w:w="5626"/>
      </w:tblGrid>
      <w:tr w:rsidR="00241E8D" w:rsidRPr="00241E8D" w14:paraId="2957F95B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02337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57DE21A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4D6698C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5DFD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0F691566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Добавление позиции в отгрузку</w:t>
            </w:r>
          </w:p>
        </w:tc>
      </w:tr>
      <w:tr w:rsidR="00241E8D" w:rsidRPr="00241E8D" w14:paraId="6B90D2A1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1243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6AD7958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7D458AF6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D624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06E0E88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0BB628A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0EC3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Основное действующее лицо</w:t>
            </w:r>
          </w:p>
        </w:tc>
        <w:tc>
          <w:tcPr>
            <w:tcW w:w="0" w:type="auto"/>
            <w:hideMark/>
          </w:tcPr>
          <w:p w14:paraId="08A3B728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</w:p>
        </w:tc>
      </w:tr>
      <w:tr w:rsidR="00241E8D" w:rsidRPr="00241E8D" w14:paraId="554180E1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2BEE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29A25FCA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6C85847B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A0FE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3041EF49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Открыт черновик отгрузки</w:t>
            </w:r>
          </w:p>
        </w:tc>
      </w:tr>
      <w:tr w:rsidR="00241E8D" w:rsidRPr="00241E8D" w14:paraId="139AEAD3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84F0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603CB28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Товар добавлен в состав отгрузки</w:t>
            </w:r>
          </w:p>
        </w:tc>
      </w:tr>
      <w:tr w:rsidR="00241E8D" w:rsidRPr="00241E8D" w14:paraId="53DEA1B0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F501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67200EA4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нажимает кнопку "Добавить позицию"</w:t>
            </w:r>
          </w:p>
        </w:tc>
      </w:tr>
      <w:tr w:rsidR="00241E8D" w:rsidRPr="00241E8D" w14:paraId="59D0F69B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DBD4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183D6B7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Кладовщик нажимает кнопку "Добавить позицию".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открывает модальное окно с таблицей всех товаров (исключая просроченные) и колонками: Артикул, Название, Остаток.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Кладовщик выбирает товар (двойным кликом или нажатием кнопки "Выбрать").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Система отображает текст "Доступно: X" (где X — текущий остаток).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Кладовщик вводит количество и нажимает "Добавить".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6. Система проверяет, достаточно ли товара на складе.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7. Если остаток ≥ количества, позиция добавляется в левую таблицу (состав отгрузки), модальное окно закрывается.</w:t>
            </w:r>
          </w:p>
        </w:tc>
      </w:tr>
      <w:tr w:rsidR="00241E8D" w:rsidRPr="00241E8D" w14:paraId="6EAB0C18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18721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0" w:type="auto"/>
            <w:hideMark/>
          </w:tcPr>
          <w:p w14:paraId="29F9C944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6.1. Остаток </w:t>
            </w:r>
            <w:proofErr w:type="gram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&lt; количества</w:t>
            </w:r>
            <w:proofErr w:type="gram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→ Система выводит сообщение: "Недостаточно товара на складе. Доступно: X". Позиция не добавляется, модальное окно остается открытым.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6.2. Количество не указано или равно 0 → Система выводит сообщение: "Введите количество".</w:t>
            </w:r>
          </w:p>
        </w:tc>
      </w:tr>
    </w:tbl>
    <w:p w14:paraId="32FBDF1E" w14:textId="77777777" w:rsidR="00241E8D" w:rsidRPr="00241E8D" w:rsidRDefault="007D44E2" w:rsidP="00241E8D">
      <w:r>
        <w:pict w14:anchorId="63A33030">
          <v:rect id="_x0000_i1035" style="width:0;height:.75pt" o:hralign="center" o:hrstd="t" o:hr="t" fillcolor="#a0a0a0" stroked="f"/>
        </w:pict>
      </w:r>
    </w:p>
    <w:p w14:paraId="03AB590B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12: Удаление позиции из отгрузки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907"/>
        <w:gridCol w:w="5009"/>
      </w:tblGrid>
      <w:tr w:rsidR="00241E8D" w:rsidRPr="00241E8D" w14:paraId="4A3D66FE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F83B7F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5B363934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385E8825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4F5B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43734658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Удаление позиции из отгрузки</w:t>
            </w:r>
          </w:p>
        </w:tc>
      </w:tr>
      <w:tr w:rsidR="00241E8D" w:rsidRPr="00241E8D" w14:paraId="003896D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9B5A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2CDB9D91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709B9B7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FCE23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1193DD40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451CA73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952D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26DB461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</w:p>
        </w:tc>
      </w:tr>
      <w:tr w:rsidR="00241E8D" w:rsidRPr="00241E8D" w14:paraId="2DFEAB47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8A28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389101C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3361F00D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D972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249CEDF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Открыт черновик отгрузки, в составе есть позиции</w:t>
            </w:r>
          </w:p>
        </w:tc>
      </w:tr>
      <w:tr w:rsidR="00241E8D" w:rsidRPr="00241E8D" w14:paraId="531FDAC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2FBF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57C8F305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Позиция удалена из состава отгрузки</w:t>
            </w:r>
          </w:p>
        </w:tc>
      </w:tr>
      <w:tr w:rsidR="00241E8D" w:rsidRPr="00241E8D" w14:paraId="66876F10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A28C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6E9BB54E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выбирает позицию и нажимает кнопку "Удалить позицию"</w:t>
            </w:r>
          </w:p>
        </w:tc>
      </w:tr>
      <w:tr w:rsidR="00241E8D" w:rsidRPr="00241E8D" w14:paraId="23FAC08A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CB13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5E7AD94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Кладовщик в левой таблице (состав отгрузки) выбирает позицию.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Кладовщик нажимает кнопку "Удалить позицию".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Система удаляет выбранную позицию из состава и обновляет таблицу.</w:t>
            </w:r>
          </w:p>
        </w:tc>
      </w:tr>
    </w:tbl>
    <w:p w14:paraId="65B92354" w14:textId="77777777" w:rsidR="00241E8D" w:rsidRPr="00241E8D" w:rsidRDefault="007D44E2" w:rsidP="00241E8D">
      <w:r>
        <w:pict w14:anchorId="067C9C79">
          <v:rect id="_x0000_i1036" style="width:0;height:.75pt" o:hralign="center" o:hrstd="t" o:hr="t" fillcolor="#a0a0a0" stroked="f"/>
        </w:pict>
      </w:r>
    </w:p>
    <w:p w14:paraId="0A8D4C5F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13: Проведение отгрузки (списание)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192"/>
        <w:gridCol w:w="5724"/>
      </w:tblGrid>
      <w:tr w:rsidR="00241E8D" w:rsidRPr="00241E8D" w14:paraId="62F1DC8B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B79FD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47BF850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5BE79C6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6A54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5B1F5408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Проведение отгрузки (списание)</w:t>
            </w:r>
          </w:p>
        </w:tc>
      </w:tr>
      <w:tr w:rsidR="00241E8D" w:rsidRPr="00241E8D" w14:paraId="4EB626F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92CE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60EBBCC8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32EB72F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1913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002BFF3D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36AEEB4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75E1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Основное действующее лицо</w:t>
            </w:r>
          </w:p>
        </w:tc>
        <w:tc>
          <w:tcPr>
            <w:tcW w:w="0" w:type="auto"/>
            <w:hideMark/>
          </w:tcPr>
          <w:p w14:paraId="68D10B64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</w:p>
        </w:tc>
      </w:tr>
      <w:tr w:rsidR="00241E8D" w:rsidRPr="00241E8D" w14:paraId="01826943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9E2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4DB3B06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68594282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CD1A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1DD3FB38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Открыт черновик отгрузки, в составе есть хотя бы одна позиция</w:t>
            </w:r>
          </w:p>
        </w:tc>
      </w:tr>
      <w:tr w:rsidR="00241E8D" w:rsidRPr="00241E8D" w14:paraId="1A3F3DA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9586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55A0F0B5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Остатки товаров уменьшены, документ имеет статус "Проведен", сохранен в истории</w:t>
            </w:r>
          </w:p>
        </w:tc>
      </w:tr>
      <w:tr w:rsidR="00241E8D" w:rsidRPr="00241E8D" w14:paraId="0E13C1E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DDB3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054047E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нажимает кнопку "Провести отгрузку"</w:t>
            </w:r>
          </w:p>
        </w:tc>
      </w:tr>
      <w:tr w:rsidR="00241E8D" w:rsidRPr="00241E8D" w14:paraId="237AC17C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2E2A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4BF21A7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Кладовщик нажимает кнопку "Провести отгрузку".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выполняет финальную проверку остатков по всем позициям.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Если по всем позициям остатков достаточно, система уменьшает остатки товаров в БД.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Система меняет статус документа на "Проведен".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Система сохраняет документ в истории отгрузок.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6. Система выводит сообщение: "Отгрузка проведена успешно".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7. Форма закрывается, пользователь возвращается к списку отгрузок.</w:t>
            </w:r>
          </w:p>
        </w:tc>
      </w:tr>
      <w:tr w:rsidR="00241E8D" w:rsidRPr="00241E8D" w14:paraId="5D49F34E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864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0" w:type="auto"/>
            <w:hideMark/>
          </w:tcPr>
          <w:p w14:paraId="19F4BED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2.1. Хотя бы по одной позиции остатков недостаточно → Система отменяет операцию, выводит сообщение: "Ошибка проведения. Недостаточно товара: [название]. Доступно: X". Документ остается в статусе "Черновик".</w:t>
            </w:r>
          </w:p>
        </w:tc>
      </w:tr>
    </w:tbl>
    <w:p w14:paraId="7907CFD3" w14:textId="77777777" w:rsidR="00241E8D" w:rsidRPr="00241E8D" w:rsidRDefault="007D44E2" w:rsidP="00241E8D">
      <w:r>
        <w:pict w14:anchorId="758B8B2C">
          <v:rect id="_x0000_i1037" style="width:0;height:.75pt" o:hralign="center" o:hrstd="t" o:hr="t" fillcolor="#a0a0a0" stroked="f"/>
        </w:pict>
      </w:r>
    </w:p>
    <w:p w14:paraId="3BBCBF59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14: Просмотр списка отгрузок (для кладовщика)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511"/>
        <w:gridCol w:w="5405"/>
      </w:tblGrid>
      <w:tr w:rsidR="00241E8D" w:rsidRPr="00241E8D" w14:paraId="11B00ACC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05902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778D5D5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3587107B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AF35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Вариант использования</w:t>
            </w:r>
          </w:p>
        </w:tc>
        <w:tc>
          <w:tcPr>
            <w:tcW w:w="0" w:type="auto"/>
            <w:hideMark/>
          </w:tcPr>
          <w:p w14:paraId="387682DC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Просмотр списка отгрузок</w:t>
            </w:r>
          </w:p>
        </w:tc>
      </w:tr>
      <w:tr w:rsidR="00241E8D" w:rsidRPr="00241E8D" w14:paraId="08818B30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0215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495CCF1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69FBE818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55E2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6AB983A3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150F7D0C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3BF6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2AD3A937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</w:p>
        </w:tc>
      </w:tr>
      <w:tr w:rsidR="00241E8D" w:rsidRPr="00241E8D" w14:paraId="15B8FD24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D0367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55B82D9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68A91C95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4079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05354BC9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авторизован</w:t>
            </w:r>
          </w:p>
        </w:tc>
      </w:tr>
      <w:tr w:rsidR="00241E8D" w:rsidRPr="00241E8D" w14:paraId="3EF12917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A73A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1DF44469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Отображены отгрузки, созданные текущим пользователем</w:t>
            </w:r>
          </w:p>
        </w:tc>
      </w:tr>
      <w:tr w:rsidR="00241E8D" w:rsidRPr="00241E8D" w14:paraId="35870482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232F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692B19B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Кладовщик открывает "Документы → Отгрузки"</w:t>
            </w:r>
          </w:p>
        </w:tc>
      </w:tr>
      <w:tr w:rsidR="00241E8D" w:rsidRPr="00241E8D" w14:paraId="0CD67E0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4C67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72FDC75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Кладовщик открывает раздел "Документы → Отгрузки".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отображает таблицу с отгрузками, созданными текущим пользователем (Номер отгрузки, Дата, Статус).</w:t>
            </w:r>
          </w:p>
        </w:tc>
      </w:tr>
    </w:tbl>
    <w:p w14:paraId="1BAE79FD" w14:textId="77777777" w:rsidR="00241E8D" w:rsidRPr="00241E8D" w:rsidRDefault="007D44E2" w:rsidP="00241E8D">
      <w:r>
        <w:pict w14:anchorId="05670030">
          <v:rect id="_x0000_i1038" style="width:0;height:.75pt" o:hralign="center" o:hrstd="t" o:hr="t" fillcolor="#a0a0a0" stroked="f"/>
        </w:pict>
      </w:r>
    </w:p>
    <w:p w14:paraId="0F8A9A68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E8D">
        <w:rPr>
          <w:rFonts w:ascii="Times New Roman" w:hAnsi="Times New Roman" w:cs="Times New Roman"/>
          <w:b/>
          <w:bCs/>
          <w:sz w:val="28"/>
          <w:szCs w:val="28"/>
        </w:rPr>
        <w:t>Модуль "История отгрузок" (для администратора)</w:t>
      </w:r>
    </w:p>
    <w:p w14:paraId="535243CC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15: Просмотр истории всех отгрузок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330"/>
        <w:gridCol w:w="5586"/>
      </w:tblGrid>
      <w:tr w:rsidR="00241E8D" w:rsidRPr="00241E8D" w14:paraId="1C75AB02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FFD5E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2BDF53C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4F88034C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E25A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2A67147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Просмотр истории всех отгрузок</w:t>
            </w:r>
          </w:p>
        </w:tc>
      </w:tr>
      <w:tr w:rsidR="00241E8D" w:rsidRPr="00241E8D" w14:paraId="57AB821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3690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28120DE3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52A976B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E19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5B9DE00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5A19C32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D21F4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264C59B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139C7B39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07F91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Участники</w:t>
            </w:r>
          </w:p>
        </w:tc>
        <w:tc>
          <w:tcPr>
            <w:tcW w:w="0" w:type="auto"/>
            <w:hideMark/>
          </w:tcPr>
          <w:p w14:paraId="760AB3B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7DA5BFA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FF2A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4D5CD6B5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</w:t>
            </w:r>
          </w:p>
        </w:tc>
      </w:tr>
      <w:tr w:rsidR="00241E8D" w:rsidRPr="00241E8D" w14:paraId="18582736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785E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4D99978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Отображены все проведенные отгрузки</w:t>
            </w:r>
          </w:p>
        </w:tc>
      </w:tr>
      <w:tr w:rsidR="00241E8D" w:rsidRPr="00241E8D" w14:paraId="12283583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5096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55A76706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открывает "Документы → История отгрузок"</w:t>
            </w:r>
          </w:p>
        </w:tc>
      </w:tr>
      <w:tr w:rsidR="00241E8D" w:rsidRPr="00241E8D" w14:paraId="116CD717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99E6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F5DED7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открывает раздел "Документы → История отгрузок".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Система отображает таблицу со всеми проведенными отгрузками с колонками: Номер отгрузки, Дата, Кладовщик, Количество позиций, Общая сумма.</w:t>
            </w:r>
          </w:p>
        </w:tc>
      </w:tr>
    </w:tbl>
    <w:p w14:paraId="17843871" w14:textId="77777777" w:rsidR="00241E8D" w:rsidRPr="00241E8D" w:rsidRDefault="007D44E2" w:rsidP="00241E8D">
      <w:r>
        <w:pict w14:anchorId="5B7EE5D0">
          <v:rect id="_x0000_i1039" style="width:0;height:.75pt" o:hralign="center" o:hrstd="t" o:hr="t" fillcolor="#a0a0a0" stroked="f"/>
        </w:pict>
      </w:r>
    </w:p>
    <w:p w14:paraId="46760B89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16: Просмотр деталей отгрузки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675"/>
        <w:gridCol w:w="5241"/>
      </w:tblGrid>
      <w:tr w:rsidR="00241E8D" w:rsidRPr="00241E8D" w14:paraId="2024B644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A5615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894D10E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486F927E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120A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7DFF5BBE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Просмотр деталей отгрузки</w:t>
            </w:r>
          </w:p>
        </w:tc>
      </w:tr>
      <w:tr w:rsidR="00241E8D" w:rsidRPr="00241E8D" w14:paraId="266D20AA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3B90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55EDFF6F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403BEB7A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ADD5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415A4CAA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</w:t>
            </w:r>
          </w:p>
        </w:tc>
      </w:tr>
      <w:tr w:rsidR="00241E8D" w:rsidRPr="00241E8D" w14:paraId="5C3E366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5795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13CDE105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241E8D" w:rsidRPr="00241E8D" w14:paraId="196175B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B3450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7DD2C1CB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594C1004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CE55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7D26EC81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находится в разделе "Документы → История отгрузок", выбрана отгрузка</w:t>
            </w:r>
          </w:p>
        </w:tc>
      </w:tr>
      <w:tr w:rsidR="00241E8D" w:rsidRPr="00241E8D" w14:paraId="1F1BDFFD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F4CBB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23FF95A0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Открыто окно с детальной информацией об отгрузке</w:t>
            </w:r>
          </w:p>
        </w:tc>
      </w:tr>
      <w:tr w:rsidR="00241E8D" w:rsidRPr="00241E8D" w14:paraId="293743A7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C9D9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60E76C6C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отгрузку и нажимает кнопку "Просмотреть детали"</w:t>
            </w:r>
          </w:p>
        </w:tc>
      </w:tr>
      <w:tr w:rsidR="00241E8D" w:rsidRPr="00241E8D" w14:paraId="6637791E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B1E08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92BF3D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Администратор выбирает отгрузку в списке и нажимает "Просмотреть детали".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Система открывает модальное окно с информацией: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- Номер отгрузки и дата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- ФИО кладовщика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- Статус отгрузки (Проведена)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- Таблица товаров (Артикул, Название, Количество, Цена)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- Итоговая строка с количеством товаров и общей суммой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Администратор просматривает информацию.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Администратор нажимает кнопку "Закрыть" → модальное окно закрывается.</w:t>
            </w:r>
          </w:p>
        </w:tc>
      </w:tr>
    </w:tbl>
    <w:p w14:paraId="792E5C32" w14:textId="77777777" w:rsidR="00241E8D" w:rsidRPr="00241E8D" w:rsidRDefault="007D44E2" w:rsidP="00241E8D">
      <w:r>
        <w:lastRenderedPageBreak/>
        <w:pict w14:anchorId="2E433521">
          <v:rect id="_x0000_i1040" style="width:0;height:.75pt" o:hralign="center" o:hrstd="t" o:hr="t" fillcolor="#a0a0a0" stroked="f"/>
        </w:pict>
      </w:r>
    </w:p>
    <w:p w14:paraId="0293E460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E8D">
        <w:rPr>
          <w:rFonts w:ascii="Times New Roman" w:hAnsi="Times New Roman" w:cs="Times New Roman"/>
          <w:b/>
          <w:bCs/>
          <w:sz w:val="28"/>
          <w:szCs w:val="28"/>
        </w:rPr>
        <w:t>Модуль "Учет срока годности"</w:t>
      </w:r>
    </w:p>
    <w:p w14:paraId="7EACF43D" w14:textId="77777777" w:rsidR="00241E8D" w:rsidRPr="00241E8D" w:rsidRDefault="00241E8D" w:rsidP="00241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E8D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241E8D">
        <w:rPr>
          <w:rFonts w:ascii="Times New Roman" w:hAnsi="Times New Roman" w:cs="Times New Roman"/>
          <w:b/>
          <w:bCs/>
          <w:sz w:val="28"/>
          <w:szCs w:val="28"/>
        </w:rPr>
        <w:t xml:space="preserve"> Case 17: Учет срока годности</w:t>
      </w:r>
    </w:p>
    <w:tbl>
      <w:tblPr>
        <w:tblStyle w:val="31"/>
        <w:tblW w:w="8916" w:type="dxa"/>
        <w:tblLook w:val="04A0" w:firstRow="1" w:lastRow="0" w:firstColumn="1" w:lastColumn="0" w:noHBand="0" w:noVBand="1"/>
      </w:tblPr>
      <w:tblGrid>
        <w:gridCol w:w="3295"/>
        <w:gridCol w:w="5621"/>
      </w:tblGrid>
      <w:tr w:rsidR="00241E8D" w:rsidRPr="00241E8D" w14:paraId="7DA0D24A" w14:textId="77777777" w:rsidTr="0024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22BF4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C11B02E" w14:textId="77777777" w:rsidR="00241E8D" w:rsidRPr="00241E8D" w:rsidRDefault="00241E8D" w:rsidP="00241E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41E8D" w:rsidRPr="00241E8D" w14:paraId="721A1CF1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04B35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hideMark/>
          </w:tcPr>
          <w:p w14:paraId="0F420081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Учет срока годности</w:t>
            </w:r>
          </w:p>
        </w:tc>
      </w:tr>
      <w:tr w:rsidR="00241E8D" w:rsidRPr="00241E8D" w14:paraId="65E56501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53FB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05FA1432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Десктоп-приложение "Складской учет: Птички-тупички"</w:t>
            </w:r>
          </w:p>
        </w:tc>
      </w:tr>
      <w:tr w:rsidR="00241E8D" w:rsidRPr="00241E8D" w14:paraId="618F1ACA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0C2F6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hideMark/>
          </w:tcPr>
          <w:p w14:paraId="17242AEA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Цели пользователя / Системные требования</w:t>
            </w:r>
          </w:p>
        </w:tc>
      </w:tr>
      <w:tr w:rsidR="00241E8D" w:rsidRPr="00241E8D" w14:paraId="210622F9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391AC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05F8489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Система (фоновая задача), Администратор</w:t>
            </w:r>
          </w:p>
        </w:tc>
      </w:tr>
      <w:tr w:rsidR="00241E8D" w:rsidRPr="00241E8D" w14:paraId="6172D436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87AEF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  <w:hideMark/>
          </w:tcPr>
          <w:p w14:paraId="4010D973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241E8D" w:rsidRPr="00241E8D" w14:paraId="72CF940E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407BE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hideMark/>
          </w:tcPr>
          <w:p w14:paraId="05E9BBA0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Товары добавлены в каталог</w:t>
            </w:r>
          </w:p>
        </w:tc>
      </w:tr>
      <w:tr w:rsidR="00241E8D" w:rsidRPr="00241E8D" w14:paraId="1985E37F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FE05D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Гарантии успеха</w:t>
            </w:r>
          </w:p>
        </w:tc>
        <w:tc>
          <w:tcPr>
            <w:tcW w:w="0" w:type="auto"/>
            <w:hideMark/>
          </w:tcPr>
          <w:p w14:paraId="7EFF0C40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Просроченные товары не отображаются при отгрузке, администратор видит статус товаров</w:t>
            </w:r>
          </w:p>
        </w:tc>
      </w:tr>
      <w:tr w:rsidR="00241E8D" w:rsidRPr="00241E8D" w14:paraId="32A7B576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3682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0" w:type="auto"/>
            <w:hideMark/>
          </w:tcPr>
          <w:p w14:paraId="6BB8FBFB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Запуск приложения; создание/редактирование товара; отгрузка</w:t>
            </w:r>
          </w:p>
        </w:tc>
      </w:tr>
      <w:tr w:rsidR="00241E8D" w:rsidRPr="00241E8D" w14:paraId="01C91D62" w14:textId="77777777" w:rsidTr="0024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92B49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</w:p>
        </w:tc>
        <w:tc>
          <w:tcPr>
            <w:tcW w:w="0" w:type="auto"/>
            <w:hideMark/>
          </w:tcPr>
          <w:p w14:paraId="1A2E6AEF" w14:textId="77777777" w:rsidR="00241E8D" w:rsidRPr="00241E8D" w:rsidRDefault="00241E8D" w:rsidP="00241E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1. При добавлении или редактировании товара администратор может указать срок годности в поле "Срок годности".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2. При каждом запуске приложения система проверяет сроки годности всех товаров.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3. Если срок годности истек (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ExpiryDate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&lt; текущая</w:t>
            </w:r>
            <w:proofErr w:type="gram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дата), система помечает товар как просроченный (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IsExpired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4. При отгрузке (модальное окно выбора товара) просроченные товары не отображаются в списке доступных для добавления.</w:t>
            </w:r>
            <w:r w:rsidRPr="00241E8D">
              <w:rPr>
                <w:rFonts w:ascii="Times New Roman" w:hAnsi="Times New Roman" w:cs="Times New Roman"/>
                <w:sz w:val="28"/>
                <w:szCs w:val="28"/>
              </w:rPr>
              <w:br/>
              <w:t>5. Администратор в списке товаров видит колонку "Статус" с отображением "Годен" или "Просрочен".</w:t>
            </w:r>
          </w:p>
        </w:tc>
      </w:tr>
      <w:tr w:rsidR="00241E8D" w:rsidRPr="00241E8D" w14:paraId="314E188F" w14:textId="77777777" w:rsidTr="00241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8E1D1" w14:textId="77777777" w:rsidR="00241E8D" w:rsidRPr="00241E8D" w:rsidRDefault="00241E8D" w:rsidP="00241E8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0" w:type="auto"/>
            <w:hideMark/>
          </w:tcPr>
          <w:p w14:paraId="077BBEA9" w14:textId="77777777" w:rsidR="00241E8D" w:rsidRPr="00241E8D" w:rsidRDefault="00241E8D" w:rsidP="00241E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1E8D">
              <w:rPr>
                <w:rFonts w:ascii="Times New Roman" w:hAnsi="Times New Roman" w:cs="Times New Roman"/>
                <w:sz w:val="28"/>
                <w:szCs w:val="28"/>
              </w:rPr>
              <w:t>2.1. Если срок годности не указан (NULL), товар считается годным и не подлежит автоматической проверке.</w:t>
            </w:r>
          </w:p>
        </w:tc>
      </w:tr>
    </w:tbl>
    <w:p w14:paraId="1C110483" w14:textId="77777777" w:rsidR="00A62AC6" w:rsidRDefault="00A62AC6" w:rsidP="00EA09CC">
      <w:pPr>
        <w:pStyle w:val="2"/>
      </w:pPr>
      <w:bookmarkStart w:id="20" w:name="_Toc225361329"/>
      <w:bookmarkStart w:id="21" w:name="_Toc225363126"/>
    </w:p>
    <w:p w14:paraId="53E6D1E8" w14:textId="77777777" w:rsidR="00974FE9" w:rsidRPr="0065424A" w:rsidRDefault="00974FE9" w:rsidP="00EA09CC">
      <w:pPr>
        <w:pStyle w:val="2"/>
      </w:pPr>
      <w:r w:rsidRPr="0065424A">
        <w:t>3.2. Требования к пользовательским интерфейсам (Макеты)</w:t>
      </w:r>
      <w:bookmarkEnd w:id="20"/>
      <w:bookmarkEnd w:id="21"/>
    </w:p>
    <w:p w14:paraId="590F9396" w14:textId="77777777" w:rsidR="00974FE9" w:rsidRPr="004E16F7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6F7">
        <w:rPr>
          <w:rFonts w:ascii="Times New Roman" w:hAnsi="Times New Roman" w:cs="Times New Roman"/>
          <w:b/>
          <w:bCs/>
          <w:sz w:val="28"/>
          <w:szCs w:val="28"/>
        </w:rPr>
        <w:t>Экранная форма 1: Авторизация</w:t>
      </w:r>
    </w:p>
    <w:p w14:paraId="459DC752" w14:textId="77777777" w:rsidR="00974FE9" w:rsidRPr="004E16F7" w:rsidRDefault="00974FE9" w:rsidP="00974FE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E16F7">
        <w:rPr>
          <w:rFonts w:ascii="Times New Roman" w:hAnsi="Times New Roman" w:cs="Times New Roman"/>
          <w:sz w:val="28"/>
          <w:szCs w:val="28"/>
        </w:rPr>
        <w:t>: Окно входа в систему. Содержит ссылку на регистрацию для новых кладовщиков.</w:t>
      </w:r>
    </w:p>
    <w:p w14:paraId="50F468DC" w14:textId="77777777" w:rsidR="00974FE9" w:rsidRPr="004E16F7" w:rsidRDefault="00974FE9" w:rsidP="00974FE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6F7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4B67921E" w14:textId="77777777" w:rsidR="00974FE9" w:rsidRPr="004E16F7" w:rsidRDefault="00974FE9" w:rsidP="00974FE9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Текстовое поле для ввода логина (</w:t>
      </w:r>
      <w:proofErr w:type="spellStart"/>
      <w:r w:rsidRPr="004E16F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E16F7">
        <w:rPr>
          <w:rFonts w:ascii="Times New Roman" w:hAnsi="Times New Roman" w:cs="Times New Roman"/>
          <w:sz w:val="28"/>
          <w:szCs w:val="28"/>
        </w:rPr>
        <w:t>)</w:t>
      </w:r>
    </w:p>
    <w:p w14:paraId="5F5D6CB4" w14:textId="77777777" w:rsidR="00974FE9" w:rsidRPr="004E16F7" w:rsidRDefault="00974FE9" w:rsidP="00974FE9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Текстовое поле для ввода пароля (с режимом пароля)</w:t>
      </w:r>
    </w:p>
    <w:p w14:paraId="1E200D22" w14:textId="77777777" w:rsidR="00974FE9" w:rsidRPr="004E16F7" w:rsidRDefault="00974FE9" w:rsidP="00974FE9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Кнопка "Войти"</w:t>
      </w:r>
    </w:p>
    <w:p w14:paraId="4EA49FBA" w14:textId="77777777" w:rsidR="00974FE9" w:rsidRDefault="00974FE9" w:rsidP="00974FE9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Ссылка "Зарегистрироваться" (для кладовщиков)</w:t>
      </w:r>
    </w:p>
    <w:p w14:paraId="1C907C43" w14:textId="77777777" w:rsidR="00974FE9" w:rsidRDefault="00974FE9" w:rsidP="00974FE9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DFBDA13" w14:textId="77777777" w:rsidR="00974FE9" w:rsidRDefault="00974FE9" w:rsidP="00974FE9">
      <w:p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4F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5A0149" wp14:editId="0EF0469B">
            <wp:extent cx="3140776" cy="3479345"/>
            <wp:effectExtent l="0" t="0" r="2540" b="6985"/>
            <wp:docPr id="12514073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73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758" cy="34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EC88" w14:textId="77777777" w:rsidR="00974FE9" w:rsidRPr="004E16F7" w:rsidRDefault="00974FE9" w:rsidP="000E383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6F7">
        <w:rPr>
          <w:rFonts w:ascii="Times New Roman" w:hAnsi="Times New Roman" w:cs="Times New Roman"/>
          <w:b/>
          <w:bCs/>
          <w:sz w:val="28"/>
          <w:szCs w:val="28"/>
        </w:rPr>
        <w:t xml:space="preserve">Экранная форма </w:t>
      </w: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4E16F7">
        <w:rPr>
          <w:rFonts w:ascii="Times New Roman" w:hAnsi="Times New Roman" w:cs="Times New Roman"/>
          <w:b/>
          <w:bCs/>
          <w:sz w:val="28"/>
          <w:szCs w:val="28"/>
        </w:rPr>
        <w:t>: Регистрация кладовщика</w:t>
      </w:r>
    </w:p>
    <w:p w14:paraId="36241152" w14:textId="77777777" w:rsidR="00974FE9" w:rsidRPr="004E16F7" w:rsidRDefault="00974FE9" w:rsidP="00974FE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4E16F7">
        <w:rPr>
          <w:rFonts w:ascii="Times New Roman" w:hAnsi="Times New Roman" w:cs="Times New Roman"/>
          <w:sz w:val="28"/>
          <w:szCs w:val="28"/>
        </w:rPr>
        <w:t> Окно для самостоятельной регистрации новых кладовщиков.</w:t>
      </w:r>
    </w:p>
    <w:p w14:paraId="20B950A1" w14:textId="77777777" w:rsidR="00974FE9" w:rsidRPr="004E16F7" w:rsidRDefault="00974FE9" w:rsidP="00974FE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0057022A" w14:textId="77777777" w:rsidR="00974FE9" w:rsidRPr="004E16F7" w:rsidRDefault="00974FE9" w:rsidP="00974FE9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Текстовое поле "</w:t>
      </w:r>
      <w:r>
        <w:rPr>
          <w:rFonts w:ascii="Times New Roman" w:hAnsi="Times New Roman" w:cs="Times New Roman"/>
          <w:sz w:val="28"/>
          <w:szCs w:val="28"/>
        </w:rPr>
        <w:t>ФИО</w:t>
      </w:r>
      <w:r w:rsidRPr="004E16F7">
        <w:rPr>
          <w:rFonts w:ascii="Times New Roman" w:hAnsi="Times New Roman" w:cs="Times New Roman"/>
          <w:sz w:val="28"/>
          <w:szCs w:val="28"/>
        </w:rPr>
        <w:t>"</w:t>
      </w:r>
    </w:p>
    <w:p w14:paraId="24FAB849" w14:textId="77777777" w:rsidR="00974FE9" w:rsidRPr="004E16F7" w:rsidRDefault="00974FE9" w:rsidP="00974FE9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Текстовое поле "</w:t>
      </w:r>
      <w:proofErr w:type="spellStart"/>
      <w:r w:rsidRPr="004E16F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E16F7">
        <w:rPr>
          <w:rFonts w:ascii="Times New Roman" w:hAnsi="Times New Roman" w:cs="Times New Roman"/>
          <w:sz w:val="28"/>
          <w:szCs w:val="28"/>
        </w:rPr>
        <w:t>" (он же логин)</w:t>
      </w:r>
    </w:p>
    <w:p w14:paraId="417C96BF" w14:textId="77777777" w:rsidR="00974FE9" w:rsidRPr="004E16F7" w:rsidRDefault="00974FE9" w:rsidP="00974FE9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Текстовое поле "Пароль"</w:t>
      </w:r>
    </w:p>
    <w:p w14:paraId="63AFF786" w14:textId="77777777" w:rsidR="00974FE9" w:rsidRPr="004E16F7" w:rsidRDefault="00974FE9" w:rsidP="00974FE9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Текстовое поле "Подтверждение пароля"</w:t>
      </w:r>
    </w:p>
    <w:p w14:paraId="70B7BD39" w14:textId="77777777" w:rsidR="00974FE9" w:rsidRPr="004E16F7" w:rsidRDefault="00974FE9" w:rsidP="00974FE9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>Кнопка "Зарегистрироваться"</w:t>
      </w:r>
    </w:p>
    <w:p w14:paraId="53E322FA" w14:textId="77777777" w:rsidR="00974FE9" w:rsidRPr="004E16F7" w:rsidRDefault="00974FE9" w:rsidP="00974FE9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BC1A09E" w14:textId="77777777" w:rsidR="00974FE9" w:rsidRPr="004E16F7" w:rsidRDefault="00974FE9" w:rsidP="00974FE9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E3BB865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04F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D1702A" wp14:editId="27C8DC84">
            <wp:extent cx="2312606" cy="3730771"/>
            <wp:effectExtent l="0" t="0" r="0" b="3175"/>
            <wp:docPr id="6737563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63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9581" cy="37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E338" w14:textId="77777777" w:rsidR="00974FE9" w:rsidRPr="0065424A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Экранная форма 2: Главное окно (для Администратора)</w:t>
      </w:r>
    </w:p>
    <w:p w14:paraId="79A29DBA" w14:textId="77777777" w:rsidR="00974FE9" w:rsidRPr="0065424A" w:rsidRDefault="00974FE9" w:rsidP="00974FE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6542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424A">
        <w:rPr>
          <w:rFonts w:ascii="Times New Roman" w:hAnsi="Times New Roman" w:cs="Times New Roman"/>
          <w:sz w:val="28"/>
          <w:szCs w:val="28"/>
        </w:rPr>
        <w:t> Содержит</w:t>
      </w:r>
      <w:proofErr w:type="gramEnd"/>
      <w:r w:rsidRPr="0065424A">
        <w:rPr>
          <w:rFonts w:ascii="Times New Roman" w:hAnsi="Times New Roman" w:cs="Times New Roman"/>
          <w:sz w:val="28"/>
          <w:szCs w:val="28"/>
        </w:rPr>
        <w:t xml:space="preserve"> меню для навигации.</w:t>
      </w:r>
    </w:p>
    <w:p w14:paraId="6E89E639" w14:textId="77777777" w:rsidR="00974FE9" w:rsidRPr="0065424A" w:rsidRDefault="00974FE9" w:rsidP="00974FE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3B520A13" w14:textId="77777777" w:rsidR="00974FE9" w:rsidRPr="0065424A" w:rsidRDefault="00974FE9" w:rsidP="00974FE9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Меню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с пунктами: "Справочники" -&gt; "Товары", "Администрирование" -&gt; "Пользователи".</w:t>
      </w:r>
    </w:p>
    <w:p w14:paraId="55594DFF" w14:textId="77777777" w:rsidR="00974FE9" w:rsidRDefault="00974FE9" w:rsidP="00974FE9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"Выход" в правом верхнем углу.</w:t>
      </w:r>
    </w:p>
    <w:p w14:paraId="5E121A55" w14:textId="77777777" w:rsidR="00974FE9" w:rsidRDefault="00974FE9" w:rsidP="00974FE9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16F7">
        <w:rPr>
          <w:rFonts w:ascii="Times New Roman" w:hAnsi="Times New Roman" w:cs="Times New Roman"/>
          <w:sz w:val="28"/>
          <w:szCs w:val="28"/>
        </w:rPr>
        <w:t xml:space="preserve">Область для отображения дочерних окон (например, </w:t>
      </w:r>
      <w:proofErr w:type="spellStart"/>
      <w:r w:rsidRPr="004E16F7">
        <w:rPr>
          <w:rFonts w:ascii="Times New Roman" w:hAnsi="Times New Roman" w:cs="Times New Roman"/>
          <w:sz w:val="28"/>
          <w:szCs w:val="28"/>
        </w:rPr>
        <w:t>спискатоваров</w:t>
      </w:r>
      <w:proofErr w:type="spellEnd"/>
      <w:r w:rsidRPr="004E16F7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78921E4" w14:textId="77777777" w:rsidR="00974FE9" w:rsidRPr="004E16F7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C084F3" wp14:editId="77B945AD">
            <wp:extent cx="4301067" cy="2893277"/>
            <wp:effectExtent l="0" t="0" r="4445" b="2540"/>
            <wp:docPr id="98511368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368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381" cy="2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210F" w14:textId="77777777" w:rsidR="00974FE9" w:rsidRPr="0065424A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Экранная форма 3: Главное окно (для Кладовщика)</w:t>
      </w:r>
    </w:p>
    <w:p w14:paraId="318F38C2" w14:textId="77777777" w:rsidR="00974FE9" w:rsidRPr="0065424A" w:rsidRDefault="00974FE9" w:rsidP="00974FE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6542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424A">
        <w:rPr>
          <w:rFonts w:ascii="Times New Roman" w:hAnsi="Times New Roman" w:cs="Times New Roman"/>
          <w:sz w:val="28"/>
          <w:szCs w:val="28"/>
        </w:rPr>
        <w:t> Содержит</w:t>
      </w:r>
      <w:proofErr w:type="gramEnd"/>
      <w:r w:rsidRPr="0065424A">
        <w:rPr>
          <w:rFonts w:ascii="Times New Roman" w:hAnsi="Times New Roman" w:cs="Times New Roman"/>
          <w:sz w:val="28"/>
          <w:szCs w:val="28"/>
        </w:rPr>
        <w:t xml:space="preserve"> меню для навигации.</w:t>
      </w:r>
    </w:p>
    <w:p w14:paraId="5E812B10" w14:textId="77777777" w:rsidR="00974FE9" w:rsidRPr="0065424A" w:rsidRDefault="00974FE9" w:rsidP="00974FE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1C5DF4AF" w14:textId="77777777" w:rsidR="000E383F" w:rsidRDefault="00974FE9" w:rsidP="00974FE9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Меню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с пунктами: "Склад" -&gt; "Остатки", "Документы" -&gt; "Отгрузки", "Документы" -&gt; "Новая отгрузка".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"Выход" в правом верхнем углу.</w:t>
      </w:r>
      <w:r w:rsidRPr="00AD5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2F12A" wp14:editId="00DAA0B8">
            <wp:extent cx="4674873" cy="3096260"/>
            <wp:effectExtent l="0" t="0" r="0" b="8890"/>
            <wp:docPr id="640136626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6626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62" cy="30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9851" w14:textId="77777777" w:rsidR="00974FE9" w:rsidRPr="000E383F" w:rsidRDefault="00974FE9" w:rsidP="000E38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83F">
        <w:rPr>
          <w:rFonts w:ascii="Times New Roman" w:hAnsi="Times New Roman" w:cs="Times New Roman"/>
          <w:b/>
          <w:bCs/>
          <w:sz w:val="28"/>
          <w:szCs w:val="28"/>
        </w:rPr>
        <w:t>Экранная форма 4: Список товаров</w:t>
      </w:r>
    </w:p>
    <w:p w14:paraId="6F6044D9" w14:textId="77777777" w:rsidR="00974FE9" w:rsidRPr="0065424A" w:rsidRDefault="00974FE9" w:rsidP="00974F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65424A">
        <w:rPr>
          <w:rFonts w:ascii="Times New Roman" w:hAnsi="Times New Roman" w:cs="Times New Roman"/>
          <w:sz w:val="28"/>
          <w:szCs w:val="28"/>
        </w:rPr>
        <w:t> Отображение каталога товаров в виде таблицы.</w:t>
      </w:r>
    </w:p>
    <w:p w14:paraId="5B3E2879" w14:textId="77777777" w:rsidR="00974FE9" w:rsidRPr="0065424A" w:rsidRDefault="00974FE9" w:rsidP="00974F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Элементы:</w:t>
      </w:r>
    </w:p>
    <w:p w14:paraId="7AA39CAB" w14:textId="77777777" w:rsidR="00974FE9" w:rsidRPr="0065424A" w:rsidRDefault="00974FE9" w:rsidP="00974FE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Таблица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со столбцами: Артикул, Название, Категория, Ед. изм., Цена закупки, Остаток.</w:t>
      </w:r>
    </w:p>
    <w:p w14:paraId="71BE4FD8" w14:textId="77777777" w:rsidR="00974FE9" w:rsidRPr="0065424A" w:rsidRDefault="00974FE9" w:rsidP="00974FE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"Добавить" над таблицей.</w:t>
      </w:r>
    </w:p>
    <w:p w14:paraId="2D09F7E6" w14:textId="77777777" w:rsidR="00974FE9" w:rsidRPr="0065424A" w:rsidRDefault="00974FE9" w:rsidP="00974FE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"Редактировать" над таблицей.</w:t>
      </w:r>
    </w:p>
    <w:p w14:paraId="7277F1B7" w14:textId="77777777" w:rsidR="00974FE9" w:rsidRPr="0065424A" w:rsidRDefault="00974FE9" w:rsidP="00974FE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"Удалить" над таблицей.</w:t>
      </w:r>
    </w:p>
    <w:p w14:paraId="7E80FE66" w14:textId="77777777" w:rsidR="00974FE9" w:rsidRDefault="00974FE9" w:rsidP="00974FE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Строка поиска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с кнопкой "Найти" для фильтрации по названию или артикулу.</w:t>
      </w:r>
    </w:p>
    <w:p w14:paraId="35AC9840" w14:textId="77777777" w:rsidR="00974FE9" w:rsidRPr="0065424A" w:rsidRDefault="00974FE9" w:rsidP="00974FE9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D5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458C2" wp14:editId="64DDE0DE">
            <wp:extent cx="5316855" cy="3695522"/>
            <wp:effectExtent l="0" t="0" r="0" b="635"/>
            <wp:docPr id="382098159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8159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428" cy="372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9934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Экранная форма 4.2: Управление категориями</w:t>
      </w:r>
    </w:p>
    <w:p w14:paraId="3D574472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Описание: </w:t>
      </w:r>
      <w:r w:rsidRPr="00437EF5">
        <w:rPr>
          <w:rFonts w:ascii="Times New Roman" w:hAnsi="Times New Roman" w:cs="Times New Roman"/>
          <w:sz w:val="28"/>
          <w:szCs w:val="28"/>
        </w:rPr>
        <w:t>Отображение списка категорий товаров. Доступно только администратору.</w:t>
      </w:r>
    </w:p>
    <w:p w14:paraId="57E99A1C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37CA1610" w14:textId="77777777" w:rsidR="00974FE9" w:rsidRPr="00437EF5" w:rsidRDefault="00974FE9" w:rsidP="00974FE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"+ Добавить" над таблицей</w:t>
      </w:r>
    </w:p>
    <w:p w14:paraId="5EBD413F" w14:textId="77777777" w:rsidR="00974FE9" w:rsidRPr="00437EF5" w:rsidRDefault="00974FE9" w:rsidP="00974FE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Таблица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со столбцами:</w:t>
      </w:r>
    </w:p>
    <w:p w14:paraId="1D7CFB22" w14:textId="77777777" w:rsidR="00974FE9" w:rsidRPr="00437EF5" w:rsidRDefault="00974FE9" w:rsidP="00974FE9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lastRenderedPageBreak/>
        <w:t>"Название категории"</w:t>
      </w:r>
    </w:p>
    <w:p w14:paraId="5EBB1ABF" w14:textId="77777777" w:rsidR="00974FE9" w:rsidRPr="00437EF5" w:rsidRDefault="00974FE9" w:rsidP="00974FE9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37EF5">
        <w:rPr>
          <w:rFonts w:ascii="Times New Roman" w:hAnsi="Times New Roman" w:cs="Times New Roman"/>
          <w:sz w:val="28"/>
          <w:szCs w:val="28"/>
        </w:rPr>
        <w:t>оваров"</w:t>
      </w:r>
    </w:p>
    <w:p w14:paraId="4AFDF198" w14:textId="77777777" w:rsidR="00974FE9" w:rsidRPr="00437EF5" w:rsidRDefault="00974FE9" w:rsidP="00974FE9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"Действия"</w:t>
      </w:r>
    </w:p>
    <w:p w14:paraId="0B2A36C1" w14:textId="77777777" w:rsidR="00974FE9" w:rsidRPr="00437EF5" w:rsidRDefault="00974FE9" w:rsidP="00974FE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</w:t>
      </w:r>
      <w:r>
        <w:rPr>
          <w:rFonts w:ascii="Calibri" w:hAnsi="Calibri" w:cs="Calibri"/>
          <w:sz w:val="28"/>
          <w:szCs w:val="28"/>
        </w:rPr>
        <w:t>Изменить</w:t>
      </w:r>
      <w:r w:rsidRPr="00437EF5">
        <w:rPr>
          <w:rFonts w:ascii="Times New Roman" w:hAnsi="Times New Roman" w:cs="Times New Roman"/>
          <w:sz w:val="28"/>
          <w:szCs w:val="28"/>
        </w:rPr>
        <w:t>" для каждой категории</w:t>
      </w:r>
    </w:p>
    <w:p w14:paraId="6D83381E" w14:textId="77777777" w:rsidR="00974FE9" w:rsidRPr="00437EF5" w:rsidRDefault="00974FE9" w:rsidP="00974FE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 Удалить" для каждой категории</w:t>
      </w:r>
    </w:p>
    <w:p w14:paraId="5E0CC4F7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089A83" wp14:editId="781C62B6">
            <wp:extent cx="4584065" cy="2646066"/>
            <wp:effectExtent l="0" t="0" r="6985" b="1905"/>
            <wp:docPr id="2143037284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37284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330" cy="26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317E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Экранная форма 4.3: Добавление/редактирование категории</w:t>
      </w:r>
    </w:p>
    <w:p w14:paraId="6890689E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Описание: </w:t>
      </w:r>
      <w:r w:rsidRPr="00437EF5">
        <w:rPr>
          <w:rFonts w:ascii="Times New Roman" w:hAnsi="Times New Roman" w:cs="Times New Roman"/>
          <w:sz w:val="28"/>
          <w:szCs w:val="28"/>
        </w:rPr>
        <w:t>Модальное окно для создания новой категории или редактирования существующей. Доступно только администратору</w:t>
      </w:r>
      <w:r w:rsidRPr="00437E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0A57EF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32DC19D5" w14:textId="77777777" w:rsidR="00974FE9" w:rsidRPr="00437EF5" w:rsidRDefault="00974FE9" w:rsidP="00974FE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 xml:space="preserve">) "Название категории" </w:t>
      </w:r>
    </w:p>
    <w:p w14:paraId="40D7C816" w14:textId="77777777" w:rsidR="00974FE9" w:rsidRDefault="00974FE9" w:rsidP="00974FE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 xml:space="preserve">) "Описание" </w:t>
      </w:r>
    </w:p>
    <w:p w14:paraId="3123C750" w14:textId="77777777" w:rsidR="00974FE9" w:rsidRPr="00437EF5" w:rsidRDefault="00974FE9" w:rsidP="00974FE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"Сохранить"</w:t>
      </w:r>
    </w:p>
    <w:p w14:paraId="44A2214D" w14:textId="77777777" w:rsidR="00974FE9" w:rsidRPr="000E383F" w:rsidRDefault="00974FE9" w:rsidP="00974FE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"Отмена"</w:t>
      </w:r>
    </w:p>
    <w:p w14:paraId="1AE46DA1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03D920" wp14:editId="52AD87F3">
            <wp:extent cx="3051545" cy="3070459"/>
            <wp:effectExtent l="0" t="0" r="0" b="0"/>
            <wp:docPr id="13669672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72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9792" cy="308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671F" w14:textId="77777777" w:rsidR="00974FE9" w:rsidRPr="0065424A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Экранная форма 5: Карточка товара (добавление/редактирование)</w:t>
      </w:r>
    </w:p>
    <w:p w14:paraId="02D6DB7E" w14:textId="77777777" w:rsidR="00974FE9" w:rsidRPr="0065424A" w:rsidRDefault="00974FE9" w:rsidP="00974FE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65424A">
        <w:rPr>
          <w:rFonts w:ascii="Times New Roman" w:hAnsi="Times New Roman" w:cs="Times New Roman"/>
          <w:sz w:val="28"/>
          <w:szCs w:val="28"/>
        </w:rPr>
        <w:t> Форма для ввода или изменения данных одного товара.</w:t>
      </w:r>
    </w:p>
    <w:p w14:paraId="07AF3257" w14:textId="77777777" w:rsidR="00974FE9" w:rsidRPr="0065424A" w:rsidRDefault="00974FE9" w:rsidP="00974FE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672AE49C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"Артикул".</w:t>
      </w:r>
    </w:p>
    <w:p w14:paraId="73911D8F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"Название".</w:t>
      </w:r>
    </w:p>
    <w:p w14:paraId="2127F342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"Категория".</w:t>
      </w:r>
    </w:p>
    <w:p w14:paraId="14ABEBA5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"Единица измерения".</w:t>
      </w:r>
    </w:p>
    <w:p w14:paraId="227BC30E" w14:textId="77777777" w:rsidR="00974FE9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"Цена закупки" (с маской для ввода чисел).</w:t>
      </w:r>
    </w:p>
    <w:p w14:paraId="00F6A6B6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</w:t>
      </w:r>
      <w:r>
        <w:rPr>
          <w:rFonts w:ascii="Times New Roman" w:hAnsi="Times New Roman" w:cs="Times New Roman"/>
          <w:sz w:val="28"/>
          <w:szCs w:val="28"/>
        </w:rPr>
        <w:t>Срок годности</w:t>
      </w:r>
      <w:r w:rsidRPr="0065424A">
        <w:rPr>
          <w:rFonts w:ascii="Times New Roman" w:hAnsi="Times New Roman" w:cs="Times New Roman"/>
          <w:sz w:val="28"/>
          <w:szCs w:val="28"/>
        </w:rPr>
        <w:t>" (с маской для ввода чисел).</w:t>
      </w:r>
    </w:p>
    <w:p w14:paraId="1166578E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39A859" w14:textId="77777777" w:rsidR="00974FE9" w:rsidRPr="0065424A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"Сохранить".</w:t>
      </w:r>
    </w:p>
    <w:p w14:paraId="24FC216F" w14:textId="77777777" w:rsidR="00974FE9" w:rsidRDefault="00974FE9" w:rsidP="00974F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"Отмена".</w:t>
      </w:r>
    </w:p>
    <w:p w14:paraId="779B58E7" w14:textId="77777777" w:rsidR="00974FE9" w:rsidRPr="0065424A" w:rsidRDefault="00974FE9" w:rsidP="00974FE9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DAE999B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0CD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4561B2" wp14:editId="0EC1E380">
            <wp:extent cx="3314871" cy="3559629"/>
            <wp:effectExtent l="0" t="0" r="0" b="3175"/>
            <wp:docPr id="17834058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58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000" cy="35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EF5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Экранная форма 5.2: История отгрузок (для администратора)</w:t>
      </w:r>
    </w:p>
    <w:p w14:paraId="2CA9FA11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Описание: </w:t>
      </w:r>
      <w:r w:rsidRPr="00437EF5">
        <w:rPr>
          <w:rFonts w:ascii="Times New Roman" w:hAnsi="Times New Roman" w:cs="Times New Roman"/>
          <w:sz w:val="28"/>
          <w:szCs w:val="28"/>
        </w:rPr>
        <w:t>Просмотр всех проведенных отгрузок. Доступно только администратору.</w:t>
      </w:r>
    </w:p>
    <w:p w14:paraId="0FEB2895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4B809DC4" w14:textId="77777777" w:rsidR="00974FE9" w:rsidRPr="00437EF5" w:rsidRDefault="00974FE9" w:rsidP="00974FE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Таблица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со столбцами:</w:t>
      </w:r>
    </w:p>
    <w:p w14:paraId="2031468A" w14:textId="77777777" w:rsidR="00974FE9" w:rsidRPr="00437EF5" w:rsidRDefault="00974FE9" w:rsidP="00974FE9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"Номер отгрузки"</w:t>
      </w:r>
    </w:p>
    <w:p w14:paraId="1D6BE9E9" w14:textId="77777777" w:rsidR="00974FE9" w:rsidRPr="00437EF5" w:rsidRDefault="00974FE9" w:rsidP="00974FE9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"Дата"</w:t>
      </w:r>
    </w:p>
    <w:p w14:paraId="4FF957F3" w14:textId="77777777" w:rsidR="00974FE9" w:rsidRPr="00437EF5" w:rsidRDefault="00974FE9" w:rsidP="00974FE9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"Кладовщик"</w:t>
      </w:r>
    </w:p>
    <w:p w14:paraId="2BAFE9FC" w14:textId="77777777" w:rsidR="00974FE9" w:rsidRPr="00437EF5" w:rsidRDefault="00974FE9" w:rsidP="00974FE9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"Количество позиций"</w:t>
      </w:r>
    </w:p>
    <w:p w14:paraId="16B020D2" w14:textId="77777777" w:rsidR="00974FE9" w:rsidRPr="00437EF5" w:rsidRDefault="00974FE9" w:rsidP="00974FE9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"Общая сумма"</w:t>
      </w:r>
    </w:p>
    <w:p w14:paraId="7DE7DB92" w14:textId="77777777" w:rsidR="00974FE9" w:rsidRPr="00437EF5" w:rsidRDefault="00974FE9" w:rsidP="00974FE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"Просмотреть детали" для каждой отгрузки</w:t>
      </w:r>
    </w:p>
    <w:p w14:paraId="42DF7496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884C6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416650" wp14:editId="4AFEE979">
            <wp:extent cx="4202067" cy="2578735"/>
            <wp:effectExtent l="0" t="0" r="8255" b="0"/>
            <wp:docPr id="58893946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3946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270" cy="25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5115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Экранная форма 5.3: Детали отгрузки</w:t>
      </w:r>
    </w:p>
    <w:p w14:paraId="4CE57276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Описание: </w:t>
      </w:r>
      <w:r w:rsidRPr="00437EF5">
        <w:rPr>
          <w:rFonts w:ascii="Times New Roman" w:hAnsi="Times New Roman" w:cs="Times New Roman"/>
          <w:sz w:val="28"/>
          <w:szCs w:val="28"/>
        </w:rPr>
        <w:t>Детальная информация по конкретной отгрузке. Открывается при нажатии на кнопку "Просмотреть детали" в форме 5.2.</w:t>
      </w:r>
    </w:p>
    <w:p w14:paraId="1964FEEC" w14:textId="77777777" w:rsidR="00974FE9" w:rsidRPr="00437EF5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52946658" w14:textId="77777777" w:rsidR="00974FE9" w:rsidRPr="00437EF5" w:rsidRDefault="00974FE9" w:rsidP="00974FE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Заголовок с номером отгрузки и датой</w:t>
      </w:r>
    </w:p>
    <w:p w14:paraId="22272A2B" w14:textId="77777777" w:rsidR="00974FE9" w:rsidRPr="00437EF5" w:rsidRDefault="00974FE9" w:rsidP="00974FE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Информация о кладовщике (ФИО)</w:t>
      </w:r>
    </w:p>
    <w:p w14:paraId="5389722F" w14:textId="77777777" w:rsidR="00974FE9" w:rsidRPr="00437EF5" w:rsidRDefault="00974FE9" w:rsidP="00974FE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Информация о статусе отгрузки (Проведена)</w:t>
      </w:r>
    </w:p>
    <w:p w14:paraId="5AEE689D" w14:textId="77777777" w:rsidR="00974FE9" w:rsidRPr="00437EF5" w:rsidRDefault="00974FE9" w:rsidP="00974FE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Таблица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со столбцами:</w:t>
      </w:r>
    </w:p>
    <w:p w14:paraId="07302C53" w14:textId="77777777" w:rsidR="00974FE9" w:rsidRPr="00437EF5" w:rsidRDefault="00974FE9" w:rsidP="00974FE9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"Артикул"</w:t>
      </w:r>
    </w:p>
    <w:p w14:paraId="5E212519" w14:textId="77777777" w:rsidR="00974FE9" w:rsidRPr="00437EF5" w:rsidRDefault="00974FE9" w:rsidP="00974FE9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"Название"</w:t>
      </w:r>
    </w:p>
    <w:p w14:paraId="38990BB8" w14:textId="77777777" w:rsidR="00974FE9" w:rsidRPr="00437EF5" w:rsidRDefault="00974FE9" w:rsidP="00974FE9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"Количество"</w:t>
      </w:r>
    </w:p>
    <w:p w14:paraId="6263714D" w14:textId="77777777" w:rsidR="00974FE9" w:rsidRPr="00437EF5" w:rsidRDefault="00974FE9" w:rsidP="00974FE9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"Цена"</w:t>
      </w:r>
    </w:p>
    <w:p w14:paraId="1BFE808D" w14:textId="77777777" w:rsidR="00974FE9" w:rsidRPr="00437EF5" w:rsidRDefault="00974FE9" w:rsidP="00974FE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Итоговая строка с количеством товаров и общей суммой</w:t>
      </w:r>
    </w:p>
    <w:p w14:paraId="0D965214" w14:textId="77777777" w:rsidR="00974FE9" w:rsidRPr="00437EF5" w:rsidRDefault="00974FE9" w:rsidP="00974FE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"Закрыть"</w:t>
      </w:r>
    </w:p>
    <w:p w14:paraId="5AD78D39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1BA3F" w14:textId="77777777" w:rsidR="00974FE9" w:rsidRDefault="00974FE9" w:rsidP="00974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4F9BB4" wp14:editId="79150C92">
            <wp:extent cx="4239979" cy="3061124"/>
            <wp:effectExtent l="0" t="0" r="8255" b="6350"/>
            <wp:docPr id="53854517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517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7929" cy="30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C400" w14:textId="77777777" w:rsidR="00974FE9" w:rsidRPr="0065424A" w:rsidRDefault="00974FE9" w:rsidP="00974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Экранная форма 6: Оформление новой отгрузки</w:t>
      </w:r>
    </w:p>
    <w:p w14:paraId="040607EC" w14:textId="77777777" w:rsidR="00974FE9" w:rsidRPr="0065424A" w:rsidRDefault="00974FE9" w:rsidP="00974FE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65424A">
        <w:rPr>
          <w:rFonts w:ascii="Times New Roman" w:hAnsi="Times New Roman" w:cs="Times New Roman"/>
          <w:sz w:val="28"/>
          <w:szCs w:val="28"/>
        </w:rPr>
        <w:t> Основное рабочее окно кладовщика для сборки заказа.</w:t>
      </w:r>
    </w:p>
    <w:p w14:paraId="766AACFE" w14:textId="77777777" w:rsidR="00974FE9" w:rsidRPr="0065424A" w:rsidRDefault="00974FE9" w:rsidP="00974FE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757B7851" w14:textId="77777777" w:rsidR="00974FE9" w:rsidRPr="0065424A" w:rsidRDefault="00974FE9" w:rsidP="00974FE9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Верхняя часть:</w:t>
      </w:r>
      <w:r w:rsidRPr="0065424A">
        <w:rPr>
          <w:rFonts w:ascii="Times New Roman" w:hAnsi="Times New Roman" w:cs="Times New Roman"/>
          <w:sz w:val="28"/>
          <w:szCs w:val="28"/>
        </w:rPr>
        <w:t> Label с номером документа и датой.</w:t>
      </w:r>
    </w:p>
    <w:p w14:paraId="1CC3B8EF" w14:textId="77777777" w:rsidR="00974FE9" w:rsidRPr="0065424A" w:rsidRDefault="00974FE9" w:rsidP="00974FE9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Левая часть (Таблица товаров в отгрузке):</w:t>
      </w:r>
      <w:r w:rsidRPr="006542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 xml:space="preserve"> со столбцами: Артикул, Название, Кол-во, Цена (закупки, для информации). Под таблицей кнопки (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>) "Добавить позицию" и "Удалить позицию".</w:t>
      </w:r>
    </w:p>
    <w:p w14:paraId="1B9A65E5" w14:textId="77777777" w:rsidR="00974FE9" w:rsidRPr="0065424A" w:rsidRDefault="00974FE9" w:rsidP="00974FE9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Правая часть (Складские остатки):</w:t>
      </w:r>
      <w:r w:rsidRPr="006542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5424A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65424A">
        <w:rPr>
          <w:rFonts w:ascii="Times New Roman" w:hAnsi="Times New Roman" w:cs="Times New Roman"/>
          <w:sz w:val="28"/>
          <w:szCs w:val="28"/>
        </w:rPr>
        <w:t xml:space="preserve"> со списком всех товаров и их остатками (для быстрого просмотра и выбора).</w:t>
      </w:r>
    </w:p>
    <w:p w14:paraId="0D43B718" w14:textId="77777777" w:rsidR="00974FE9" w:rsidRPr="0065424A" w:rsidRDefault="00974FE9" w:rsidP="00974FE9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b/>
          <w:bCs/>
          <w:sz w:val="28"/>
          <w:szCs w:val="28"/>
        </w:rPr>
        <w:t>Кнопка "Провести отгрузку"</w:t>
      </w:r>
      <w:r w:rsidRPr="0065424A">
        <w:rPr>
          <w:rFonts w:ascii="Times New Roman" w:hAnsi="Times New Roman" w:cs="Times New Roman"/>
          <w:sz w:val="28"/>
          <w:szCs w:val="28"/>
        </w:rPr>
        <w:t> внизу формы.</w:t>
      </w:r>
    </w:p>
    <w:p w14:paraId="79D3D055" w14:textId="77777777" w:rsidR="00974FE9" w:rsidRDefault="00974FE9" w:rsidP="00974FE9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424A">
        <w:rPr>
          <w:rFonts w:ascii="Times New Roman" w:hAnsi="Times New Roman" w:cs="Times New Roman"/>
          <w:sz w:val="28"/>
          <w:szCs w:val="28"/>
        </w:rPr>
        <w:t>При нажатии "Добавить позицию" открывается модальное окно "Выбор товара и количества", где можно выбрать товар из списка остатков и ввести количество. Система сразу проверяет доступность.</w:t>
      </w:r>
    </w:p>
    <w:p w14:paraId="4DEC4B0F" w14:textId="77777777" w:rsidR="00974FE9" w:rsidRDefault="00974FE9" w:rsidP="00974FE9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F57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90487B" wp14:editId="353971DF">
            <wp:extent cx="4819015" cy="3115733"/>
            <wp:effectExtent l="0" t="0" r="635" b="8890"/>
            <wp:docPr id="1767716159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16159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3867" cy="3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53CA" w14:textId="77777777" w:rsidR="00974FE9" w:rsidRPr="000E383F" w:rsidRDefault="00974FE9" w:rsidP="00974FE9">
      <w:pPr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</w:pPr>
      <w:r w:rsidRPr="000E383F">
        <w:rPr>
          <w:rFonts w:ascii="Times New Roman" w:hAnsi="Times New Roman" w:cs="Times New Roman"/>
          <w:b/>
          <w:bCs/>
          <w:sz w:val="28"/>
          <w:szCs w:val="28"/>
        </w:rPr>
        <w:t>Экранная форма 6.2: Модальное окно "Выбор товара и количества"</w:t>
      </w:r>
    </w:p>
    <w:p w14:paraId="43836850" w14:textId="77777777" w:rsidR="00974FE9" w:rsidRPr="00437EF5" w:rsidRDefault="00974FE9" w:rsidP="000E38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437EF5">
        <w:rPr>
          <w:rFonts w:ascii="Times New Roman" w:hAnsi="Times New Roman" w:cs="Times New Roman"/>
          <w:sz w:val="28"/>
          <w:szCs w:val="28"/>
        </w:rPr>
        <w:t> Модальное окно для добавления товара в отгрузку. Открывается при нажатии кнопки "Добавить позицию" в форме 6.1.</w:t>
      </w:r>
    </w:p>
    <w:p w14:paraId="2345AFB0" w14:textId="77777777" w:rsidR="00974FE9" w:rsidRPr="00437EF5" w:rsidRDefault="00974FE9" w:rsidP="000E38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4371B89F" w14:textId="77777777" w:rsidR="00974FE9" w:rsidRPr="00437EF5" w:rsidRDefault="00974FE9" w:rsidP="000E383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Строка поиска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с кнопкой "Найти" для фильтрации по артикулу или названию</w:t>
      </w:r>
    </w:p>
    <w:p w14:paraId="7CC482C0" w14:textId="77777777" w:rsidR="00974FE9" w:rsidRPr="00437EF5" w:rsidRDefault="00974FE9" w:rsidP="000E383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Таблица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со столбцами:</w:t>
      </w:r>
    </w:p>
    <w:p w14:paraId="19D8FB89" w14:textId="77777777" w:rsidR="00974FE9" w:rsidRPr="00437EF5" w:rsidRDefault="00974FE9" w:rsidP="000E383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"Артикул"</w:t>
      </w:r>
    </w:p>
    <w:p w14:paraId="34366CF2" w14:textId="77777777" w:rsidR="00974FE9" w:rsidRPr="00437EF5" w:rsidRDefault="00974FE9" w:rsidP="000E383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"Название"</w:t>
      </w:r>
    </w:p>
    <w:p w14:paraId="26FE3FE8" w14:textId="77777777" w:rsidR="00974FE9" w:rsidRPr="00437EF5" w:rsidRDefault="00974FE9" w:rsidP="000E383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"Остаток"</w:t>
      </w:r>
    </w:p>
    <w:p w14:paraId="02E65F68" w14:textId="77777777" w:rsidR="00974FE9" w:rsidRPr="00437EF5" w:rsidRDefault="00974FE9" w:rsidP="000E383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Текстовое поле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"Количество"</w:t>
      </w:r>
    </w:p>
    <w:p w14:paraId="5AE6CE21" w14:textId="77777777" w:rsidR="00974FE9" w:rsidRPr="00437EF5" w:rsidRDefault="00974FE9" w:rsidP="000E383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Текст (Label) "Доступно: X"</w:t>
      </w:r>
    </w:p>
    <w:p w14:paraId="637EAE6A" w14:textId="77777777" w:rsidR="00974FE9" w:rsidRPr="00437EF5" w:rsidRDefault="00974FE9" w:rsidP="000E383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"Добавить"</w:t>
      </w:r>
    </w:p>
    <w:p w14:paraId="0DF614F8" w14:textId="77777777" w:rsidR="00974FE9" w:rsidRPr="00437EF5" w:rsidRDefault="00974FE9" w:rsidP="000E383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EF5">
        <w:rPr>
          <w:rFonts w:ascii="Times New Roman" w:hAnsi="Times New Roman" w:cs="Times New Roman"/>
          <w:sz w:val="28"/>
          <w:szCs w:val="28"/>
        </w:rPr>
        <w:t>Кнопка (</w:t>
      </w:r>
      <w:proofErr w:type="spellStart"/>
      <w:r w:rsidRPr="00437E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37EF5">
        <w:rPr>
          <w:rFonts w:ascii="Times New Roman" w:hAnsi="Times New Roman" w:cs="Times New Roman"/>
          <w:sz w:val="28"/>
          <w:szCs w:val="28"/>
        </w:rPr>
        <w:t>) "Отмена"</w:t>
      </w:r>
    </w:p>
    <w:p w14:paraId="348F1642" w14:textId="77777777" w:rsidR="00974FE9" w:rsidRPr="00437EF5" w:rsidRDefault="00974FE9" w:rsidP="00974FE9"/>
    <w:p w14:paraId="7055A33D" w14:textId="77777777" w:rsidR="000E383F" w:rsidRDefault="00974FE9" w:rsidP="000E383F">
      <w:pPr>
        <w:rPr>
          <w:b/>
        </w:rPr>
      </w:pPr>
      <w:r w:rsidRPr="001164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D25405" wp14:editId="5AEE461E">
            <wp:extent cx="3750734" cy="4065868"/>
            <wp:effectExtent l="0" t="0" r="2540" b="0"/>
            <wp:docPr id="52409407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1847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6544" cy="412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Toc225361330"/>
    </w:p>
    <w:p w14:paraId="20643D05" w14:textId="77777777" w:rsidR="00974FE9" w:rsidRPr="000E383F" w:rsidRDefault="00974FE9" w:rsidP="008F7970">
      <w:pPr>
        <w:pStyle w:val="2"/>
      </w:pPr>
      <w:bookmarkStart w:id="23" w:name="_Toc225363127"/>
      <w:r w:rsidRPr="0065424A">
        <w:t>3.</w:t>
      </w:r>
      <w:r>
        <w:t>3</w:t>
      </w:r>
      <w:r w:rsidRPr="0065424A">
        <w:t xml:space="preserve">. Требования к </w:t>
      </w:r>
      <w:r>
        <w:t>логической структуре БД</w:t>
      </w:r>
      <w:bookmarkEnd w:id="22"/>
      <w:bookmarkEnd w:id="23"/>
      <w:r w:rsidRPr="0065424A">
        <w:t xml:space="preserve"> </w:t>
      </w:r>
      <w:bookmarkStart w:id="24" w:name="_Hlk223765458"/>
    </w:p>
    <w:p w14:paraId="4085A4FC" w14:textId="77777777" w:rsidR="00974FE9" w:rsidRPr="008F7970" w:rsidRDefault="00974FE9" w:rsidP="0097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970">
        <w:rPr>
          <w:rFonts w:ascii="Times New Roman" w:hAnsi="Times New Roman" w:cs="Times New Roman"/>
          <w:b/>
          <w:bCs/>
          <w:sz w:val="28"/>
          <w:szCs w:val="28"/>
        </w:rPr>
        <w:t>1. Таблицы</w:t>
      </w:r>
    </w:p>
    <w:p w14:paraId="62172BEA" w14:textId="77777777" w:rsidR="000E383F" w:rsidRPr="000E383F" w:rsidRDefault="000E383F" w:rsidP="000E3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83F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0E383F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0E383F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(Пользователи)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384"/>
        <w:gridCol w:w="2156"/>
        <w:gridCol w:w="1979"/>
        <w:gridCol w:w="2836"/>
      </w:tblGrid>
      <w:tr w:rsidR="000E383F" w:rsidRPr="000E383F" w14:paraId="443A4D7D" w14:textId="77777777" w:rsidTr="000E3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FC9E14" w14:textId="77777777" w:rsidR="000E383F" w:rsidRPr="000E383F" w:rsidRDefault="000E383F" w:rsidP="000E383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F493896" w14:textId="77777777" w:rsidR="000E383F" w:rsidRPr="000E383F" w:rsidRDefault="000E383F" w:rsidP="000E38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70CABBB" w14:textId="77777777" w:rsidR="000E383F" w:rsidRPr="000E383F" w:rsidRDefault="000E383F" w:rsidP="000E38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4C250B96" w14:textId="77777777" w:rsidR="000E383F" w:rsidRPr="000E383F" w:rsidRDefault="000E383F" w:rsidP="000E38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E383F" w:rsidRPr="000E383F" w14:paraId="062B23FF" w14:textId="77777777" w:rsidTr="000E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B7FA4" w14:textId="77777777" w:rsidR="000E383F" w:rsidRPr="000E383F" w:rsidRDefault="000E383F" w:rsidP="000E383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Идентификатор (PK)</w:t>
            </w:r>
          </w:p>
        </w:tc>
        <w:tc>
          <w:tcPr>
            <w:tcW w:w="0" w:type="auto"/>
            <w:hideMark/>
          </w:tcPr>
          <w:p w14:paraId="331C7824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6639D471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5397EB4F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0E383F" w:rsidRPr="000E383F" w14:paraId="017C093A" w14:textId="77777777" w:rsidTr="000E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0AF80" w14:textId="77777777" w:rsidR="000E383F" w:rsidRPr="000E383F" w:rsidRDefault="000E383F" w:rsidP="000E383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5B298E60" w14:textId="77777777" w:rsidR="000E383F" w:rsidRPr="000E383F" w:rsidRDefault="000E383F" w:rsidP="000E38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6447E0A6" w14:textId="77777777" w:rsidR="000E383F" w:rsidRPr="000E383F" w:rsidRDefault="000E383F" w:rsidP="000E38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4823019" w14:textId="77777777" w:rsidR="000E383F" w:rsidRPr="000E383F" w:rsidRDefault="000E383F" w:rsidP="000E38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</w:tr>
      <w:tr w:rsidR="000E383F" w:rsidRPr="000E383F" w14:paraId="10F7115F" w14:textId="77777777" w:rsidTr="000E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A96E4" w14:textId="77777777" w:rsidR="000E383F" w:rsidRPr="000E383F" w:rsidRDefault="000E383F" w:rsidP="000E383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0FFB71BD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3C471486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0DEB24FF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Логин для входа (</w:t>
            </w:r>
            <w:proofErr w:type="spellStart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E383F" w:rsidRPr="000E383F" w14:paraId="148E8098" w14:textId="77777777" w:rsidTr="000E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2EF8" w14:textId="77777777" w:rsidR="000E383F" w:rsidRPr="000E383F" w:rsidRDefault="000E383F" w:rsidP="000E383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5EB0C88B" w14:textId="77777777" w:rsidR="000E383F" w:rsidRPr="000E383F" w:rsidRDefault="000E383F" w:rsidP="000E38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256)</w:t>
            </w:r>
          </w:p>
        </w:tc>
        <w:tc>
          <w:tcPr>
            <w:tcW w:w="0" w:type="auto"/>
            <w:hideMark/>
          </w:tcPr>
          <w:p w14:paraId="3F0A5E6E" w14:textId="77777777" w:rsidR="000E383F" w:rsidRPr="000E383F" w:rsidRDefault="000E383F" w:rsidP="000E38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BD564F3" w14:textId="77777777" w:rsidR="000E383F" w:rsidRPr="000E383F" w:rsidRDefault="000E383F" w:rsidP="000E38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Хеш пароля (</w:t>
            </w:r>
            <w:proofErr w:type="spellStart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E383F" w:rsidRPr="000E383F" w14:paraId="520AC028" w14:textId="77777777" w:rsidTr="000E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F12E" w14:textId="77777777" w:rsidR="000E383F" w:rsidRPr="000E383F" w:rsidRDefault="000E383F" w:rsidP="000E383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121C40C3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60ED4484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96A6754" w14:textId="77777777" w:rsidR="000E383F" w:rsidRPr="000E383F" w:rsidRDefault="000E383F" w:rsidP="000E38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Роль: '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' или '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  <w:r w:rsidRPr="000E383F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</w:tr>
    </w:tbl>
    <w:p w14:paraId="017A92AE" w14:textId="77777777" w:rsidR="00A62AC6" w:rsidRPr="00A62AC6" w:rsidRDefault="00A62AC6" w:rsidP="00974FE9">
      <w:pPr>
        <w:rPr>
          <w:rFonts w:ascii="Times New Roman" w:hAnsi="Times New Roman" w:cs="Times New Roman"/>
          <w:sz w:val="28"/>
          <w:szCs w:val="28"/>
        </w:rPr>
      </w:pPr>
      <w:r w:rsidRPr="00A62AC6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A62AC6">
        <w:rPr>
          <w:rFonts w:ascii="Times New Roman" w:hAnsi="Times New Roman" w:cs="Times New Roman"/>
          <w:sz w:val="28"/>
          <w:szCs w:val="28"/>
        </w:rPr>
        <w:t>: Хранение учетных записей пользователей, их ролей и персональных данных.</w:t>
      </w:r>
    </w:p>
    <w:p w14:paraId="5659D003" w14:textId="77777777" w:rsidR="00974FE9" w:rsidRPr="00974FE9" w:rsidRDefault="00974FE9" w:rsidP="0097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4FE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</w:t>
      </w:r>
      <w:proofErr w:type="spellStart"/>
      <w:r w:rsidRPr="00974FE9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974FE9">
        <w:rPr>
          <w:rFonts w:ascii="Times New Roman" w:hAnsi="Times New Roman" w:cs="Times New Roman"/>
          <w:b/>
          <w:bCs/>
          <w:sz w:val="28"/>
          <w:szCs w:val="28"/>
        </w:rPr>
        <w:t xml:space="preserve"> (Категории)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534"/>
        <w:gridCol w:w="1228"/>
        <w:gridCol w:w="2237"/>
        <w:gridCol w:w="3356"/>
      </w:tblGrid>
      <w:tr w:rsidR="000E383F" w:rsidRPr="000E383F" w14:paraId="3866FCCF" w14:textId="77777777" w:rsidTr="0097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8DE2C6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441A983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610C96D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5D0C3556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E383F" w:rsidRPr="000E383F" w14:paraId="6FC82909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D5F7F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 (PK)</w:t>
            </w:r>
          </w:p>
        </w:tc>
        <w:tc>
          <w:tcPr>
            <w:tcW w:w="0" w:type="auto"/>
            <w:hideMark/>
          </w:tcPr>
          <w:p w14:paraId="50458438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15EE4691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7115E391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0E383F" w:rsidRPr="000E383F" w14:paraId="7F5218CE" w14:textId="77777777" w:rsidTr="0097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B25BE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2E43E462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D9D4EE7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16E8E2D1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</w:tr>
      <w:tr w:rsidR="000E383F" w:rsidRPr="000E383F" w14:paraId="2DEC0BBE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E8F79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7722D983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EFF7E83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A52E3E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Описание категории (необязательно)</w:t>
            </w:r>
          </w:p>
        </w:tc>
      </w:tr>
    </w:tbl>
    <w:p w14:paraId="538B3E61" w14:textId="77777777" w:rsidR="00974FE9" w:rsidRPr="00974FE9" w:rsidRDefault="00974FE9" w:rsidP="00974FE9"/>
    <w:p w14:paraId="1FE4FE96" w14:textId="77777777" w:rsidR="00A62AC6" w:rsidRPr="00702400" w:rsidRDefault="00A62AC6" w:rsidP="00974FE9">
      <w:pPr>
        <w:rPr>
          <w:rFonts w:ascii="Times New Roman" w:hAnsi="Times New Roman" w:cs="Times New Roman"/>
          <w:sz w:val="28"/>
          <w:szCs w:val="28"/>
        </w:rPr>
      </w:pPr>
      <w:r w:rsidRPr="00702400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702400">
        <w:rPr>
          <w:rFonts w:ascii="Times New Roman" w:hAnsi="Times New Roman" w:cs="Times New Roman"/>
          <w:sz w:val="28"/>
          <w:szCs w:val="28"/>
        </w:rPr>
        <w:t>Структурирование каталога товаров по категориям. Позволяет группировать товары для удобного поиска и отбора.</w:t>
      </w:r>
    </w:p>
    <w:p w14:paraId="2F0770D3" w14:textId="77777777" w:rsidR="00974FE9" w:rsidRPr="00974FE9" w:rsidRDefault="00974FE9" w:rsidP="0097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4FE9">
        <w:rPr>
          <w:rFonts w:ascii="Times New Roman" w:hAnsi="Times New Roman" w:cs="Times New Roman"/>
          <w:b/>
          <w:bCs/>
          <w:sz w:val="28"/>
          <w:szCs w:val="28"/>
        </w:rPr>
        <w:t>Таблица Products (Товары)</w:t>
      </w:r>
    </w:p>
    <w:tbl>
      <w:tblPr>
        <w:tblStyle w:val="51"/>
        <w:tblW w:w="9355" w:type="dxa"/>
        <w:tblInd w:w="-420" w:type="dxa"/>
        <w:tblLook w:val="04A0" w:firstRow="1" w:lastRow="0" w:firstColumn="1" w:lastColumn="0" w:noHBand="0" w:noVBand="1"/>
      </w:tblPr>
      <w:tblGrid>
        <w:gridCol w:w="3058"/>
        <w:gridCol w:w="1945"/>
        <w:gridCol w:w="2946"/>
        <w:gridCol w:w="1826"/>
      </w:tblGrid>
      <w:tr w:rsidR="00974FE9" w:rsidRPr="00702400" w14:paraId="4A357787" w14:textId="77777777" w:rsidTr="0097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800832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9C75330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ECF16EE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9AF6EAC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74FE9" w:rsidRPr="00702400" w14:paraId="70C19077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754FB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 (PK)</w:t>
            </w:r>
          </w:p>
        </w:tc>
        <w:tc>
          <w:tcPr>
            <w:tcW w:w="0" w:type="auto"/>
            <w:hideMark/>
          </w:tcPr>
          <w:p w14:paraId="65C3D9FA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258E3FE3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5D35B730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974FE9" w:rsidRPr="00702400" w14:paraId="274F947E" w14:textId="77777777" w:rsidTr="00974FE9">
        <w:trPr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011E0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Артикул</w:t>
            </w:r>
          </w:p>
        </w:tc>
        <w:tc>
          <w:tcPr>
            <w:tcW w:w="0" w:type="auto"/>
            <w:hideMark/>
          </w:tcPr>
          <w:p w14:paraId="654AA6E6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STRING(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7BF1AE4D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01B8BDA2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Уникальный артикул товара</w:t>
            </w:r>
          </w:p>
        </w:tc>
      </w:tr>
      <w:tr w:rsidR="00974FE9" w:rsidRPr="00702400" w14:paraId="0A8C488C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078CC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426FE7B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STRING(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  <w:hideMark/>
          </w:tcPr>
          <w:p w14:paraId="56FD7C64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599DBA6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974FE9" w:rsidRPr="00702400" w14:paraId="7FE6C101" w14:textId="77777777" w:rsidTr="00974FE9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7E326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КатегорияИдентифика</w:t>
            </w:r>
            <w:r w:rsidRPr="00702400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0961FCCE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0F2C0FB4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Идентификатор)</w:t>
            </w:r>
          </w:p>
        </w:tc>
        <w:tc>
          <w:tcPr>
            <w:tcW w:w="0" w:type="auto"/>
            <w:hideMark/>
          </w:tcPr>
          <w:p w14:paraId="28632DF4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Категория товара</w:t>
            </w:r>
          </w:p>
        </w:tc>
      </w:tr>
      <w:tr w:rsidR="00974FE9" w:rsidRPr="00702400" w14:paraId="0444F22B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73B9F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ЕдиницаИзмерения</w:t>
            </w:r>
            <w:proofErr w:type="spellEnd"/>
          </w:p>
        </w:tc>
        <w:tc>
          <w:tcPr>
            <w:tcW w:w="0" w:type="auto"/>
            <w:hideMark/>
          </w:tcPr>
          <w:p w14:paraId="29073122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STRING(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13F4AE2F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CCB09D5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Единица измерения (кг, </w:t>
            </w: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уп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, л)</w:t>
            </w:r>
          </w:p>
        </w:tc>
      </w:tr>
      <w:tr w:rsidR="00974FE9" w:rsidRPr="00702400" w14:paraId="669DA5E1" w14:textId="77777777" w:rsidTr="00974FE9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B2187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ЦенаЗакупки</w:t>
            </w:r>
            <w:proofErr w:type="spellEnd"/>
          </w:p>
        </w:tc>
        <w:tc>
          <w:tcPr>
            <w:tcW w:w="0" w:type="auto"/>
            <w:hideMark/>
          </w:tcPr>
          <w:p w14:paraId="1A1223F1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0" w:type="auto"/>
            <w:hideMark/>
          </w:tcPr>
          <w:p w14:paraId="44F99D9B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72020F8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Цена закупки товара</w:t>
            </w:r>
          </w:p>
        </w:tc>
      </w:tr>
      <w:tr w:rsidR="00974FE9" w:rsidRPr="00702400" w14:paraId="178AC894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19622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Остаток</w:t>
            </w:r>
          </w:p>
        </w:tc>
        <w:tc>
          <w:tcPr>
            <w:tcW w:w="0" w:type="auto"/>
            <w:hideMark/>
          </w:tcPr>
          <w:p w14:paraId="771977AE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27114C8B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 DEFAULT 0</w:t>
            </w:r>
          </w:p>
        </w:tc>
        <w:tc>
          <w:tcPr>
            <w:tcW w:w="0" w:type="auto"/>
            <w:hideMark/>
          </w:tcPr>
          <w:p w14:paraId="5DB22D90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Текущий остаток на складе</w:t>
            </w:r>
          </w:p>
        </w:tc>
      </w:tr>
      <w:tr w:rsidR="00974FE9" w:rsidRPr="00702400" w14:paraId="362FEF7C" w14:textId="77777777" w:rsidTr="00974FE9">
        <w:trPr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D9262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СрокГодности</w:t>
            </w:r>
            <w:proofErr w:type="spellEnd"/>
          </w:p>
        </w:tc>
        <w:tc>
          <w:tcPr>
            <w:tcW w:w="0" w:type="auto"/>
            <w:hideMark/>
          </w:tcPr>
          <w:p w14:paraId="4F25916B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6F488B36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D11928C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Срок годности (опциональн</w:t>
            </w:r>
            <w:r w:rsidRPr="0070240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8032DBA" w14:textId="77777777" w:rsidR="00A62AC6" w:rsidRPr="00702400" w:rsidRDefault="007D44E2" w:rsidP="00974FE9">
      <w:pPr>
        <w:rPr>
          <w:rFonts w:ascii="Times New Roman" w:hAnsi="Times New Roman" w:cs="Times New Roman"/>
          <w:sz w:val="28"/>
          <w:szCs w:val="28"/>
        </w:rPr>
      </w:pPr>
      <w:r>
        <w:pict w14:anchorId="0204C1F2">
          <v:rect id="_x0000_i1041" style="width:0;height:.75pt" o:hralign="center" o:hrstd="t" o:hr="t" fillcolor="#a0a0a0" stroked="f"/>
        </w:pict>
      </w:r>
      <w:r w:rsidR="00A62AC6" w:rsidRPr="00702400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="00A62AC6" w:rsidRPr="00702400">
        <w:rPr>
          <w:rFonts w:ascii="Times New Roman" w:hAnsi="Times New Roman" w:cs="Times New Roman"/>
          <w:sz w:val="28"/>
          <w:szCs w:val="28"/>
        </w:rPr>
        <w:t>Хранение полной информации о товарах, их характеристиках и текущих остатках.</w:t>
      </w:r>
    </w:p>
    <w:p w14:paraId="5CFE35ED" w14:textId="77777777" w:rsidR="00974FE9" w:rsidRPr="00974FE9" w:rsidRDefault="00974FE9" w:rsidP="0097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4FE9">
        <w:rPr>
          <w:rFonts w:ascii="Times New Roman" w:hAnsi="Times New Roman" w:cs="Times New Roman"/>
          <w:b/>
          <w:bCs/>
          <w:sz w:val="28"/>
          <w:szCs w:val="28"/>
        </w:rPr>
        <w:t>Таблица Shipping (Отгрузки)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826"/>
        <w:gridCol w:w="1893"/>
        <w:gridCol w:w="2726"/>
        <w:gridCol w:w="1910"/>
      </w:tblGrid>
      <w:tr w:rsidR="00974FE9" w:rsidRPr="00974FE9" w14:paraId="43CDFDDD" w14:textId="77777777" w:rsidTr="0097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679A85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49F967D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95D1FC3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64985A53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74FE9" w:rsidRPr="00974FE9" w14:paraId="3EBD4FD1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0EDB6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 (PK)</w:t>
            </w:r>
          </w:p>
        </w:tc>
        <w:tc>
          <w:tcPr>
            <w:tcW w:w="0" w:type="auto"/>
            <w:hideMark/>
          </w:tcPr>
          <w:p w14:paraId="62FC4491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02DF6CA2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5057434A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отгрузки</w:t>
            </w:r>
          </w:p>
        </w:tc>
      </w:tr>
      <w:tr w:rsidR="00974FE9" w:rsidRPr="00974FE9" w14:paraId="2A0A9753" w14:textId="77777777" w:rsidTr="0097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BDEE9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Польз.Идентификатор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7F93969D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5C05FC8B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Идентификатор)</w:t>
            </w:r>
          </w:p>
        </w:tc>
        <w:tc>
          <w:tcPr>
            <w:tcW w:w="0" w:type="auto"/>
            <w:hideMark/>
          </w:tcPr>
          <w:p w14:paraId="6CB655E8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Кладовщик, создавший отгрузку</w:t>
            </w:r>
          </w:p>
        </w:tc>
      </w:tr>
      <w:tr w:rsidR="00974FE9" w:rsidRPr="00974FE9" w14:paraId="07555602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C104F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2DEA99A4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1C14F4A2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 DEFAULT '</w:t>
            </w: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Draft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hideMark/>
          </w:tcPr>
          <w:p w14:paraId="6AF9AC56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Статус: '</w:t>
            </w: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Draft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' (черновик) или '</w:t>
            </w: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' (проведена)</w:t>
            </w:r>
          </w:p>
        </w:tc>
      </w:tr>
      <w:tr w:rsidR="00974FE9" w:rsidRPr="00974FE9" w14:paraId="0F44F2DB" w14:textId="77777777" w:rsidTr="0097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13A74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Номер отгрузки</w:t>
            </w:r>
          </w:p>
        </w:tc>
        <w:tc>
          <w:tcPr>
            <w:tcW w:w="0" w:type="auto"/>
            <w:hideMark/>
          </w:tcPr>
          <w:p w14:paraId="48BC6907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7F16192A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0DD0687B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Уникальный номер документа</w:t>
            </w:r>
          </w:p>
        </w:tc>
      </w:tr>
      <w:tr w:rsidR="00974FE9" w:rsidRPr="00974FE9" w14:paraId="7B532A1B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56990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hideMark/>
          </w:tcPr>
          <w:p w14:paraId="2D4FA762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63D52DEC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44F8FFA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отгрузки</w:t>
            </w:r>
          </w:p>
        </w:tc>
      </w:tr>
    </w:tbl>
    <w:p w14:paraId="4083482B" w14:textId="77777777" w:rsidR="00974FE9" w:rsidRPr="00974FE9" w:rsidRDefault="007D44E2" w:rsidP="00974FE9">
      <w:r>
        <w:pict w14:anchorId="0B911A9D">
          <v:rect id="_x0000_i1042" style="width:0;height:.75pt" o:hralign="center" o:hrstd="t" o:hr="t" fillcolor="#a0a0a0" stroked="f"/>
        </w:pict>
      </w:r>
    </w:p>
    <w:p w14:paraId="077464EE" w14:textId="77777777" w:rsidR="00702400" w:rsidRPr="00702400" w:rsidRDefault="00702400" w:rsidP="00974FE9">
      <w:r w:rsidRPr="00702400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702400">
        <w:rPr>
          <w:rFonts w:ascii="Times New Roman" w:hAnsi="Times New Roman" w:cs="Times New Roman"/>
          <w:sz w:val="28"/>
          <w:szCs w:val="28"/>
        </w:rPr>
        <w:t>Хранение документов отгрузки, их статусов и информации о создателе</w:t>
      </w:r>
      <w:r w:rsidRPr="00702400">
        <w:t>.</w:t>
      </w:r>
    </w:p>
    <w:p w14:paraId="1750A0A2" w14:textId="77777777" w:rsidR="00974FE9" w:rsidRPr="00974FE9" w:rsidRDefault="00974FE9" w:rsidP="00974F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FE9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974F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Shipping Positions (</w:t>
      </w:r>
      <w:r w:rsidRPr="00974FE9">
        <w:rPr>
          <w:rFonts w:ascii="Times New Roman" w:hAnsi="Times New Roman" w:cs="Times New Roman"/>
          <w:b/>
          <w:bCs/>
          <w:sz w:val="28"/>
          <w:szCs w:val="28"/>
        </w:rPr>
        <w:t>Состав</w:t>
      </w:r>
      <w:r w:rsidRPr="00974F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74FE9">
        <w:rPr>
          <w:rFonts w:ascii="Times New Roman" w:hAnsi="Times New Roman" w:cs="Times New Roman"/>
          <w:b/>
          <w:bCs/>
          <w:sz w:val="28"/>
          <w:szCs w:val="28"/>
        </w:rPr>
        <w:t>отгрузки</w:t>
      </w:r>
      <w:r w:rsidRPr="00974FE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919"/>
        <w:gridCol w:w="1868"/>
        <w:gridCol w:w="2813"/>
        <w:gridCol w:w="1755"/>
      </w:tblGrid>
      <w:tr w:rsidR="00974FE9" w:rsidRPr="00974FE9" w14:paraId="429690CE" w14:textId="77777777" w:rsidTr="0097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2F13BD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2814E592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4B7D673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5BAACD65" w14:textId="77777777" w:rsidR="00974FE9" w:rsidRPr="00974FE9" w:rsidRDefault="00974FE9" w:rsidP="00974F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74FE9" w:rsidRPr="00974FE9" w14:paraId="5CCDC5DB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E0501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 (PK)</w:t>
            </w:r>
          </w:p>
        </w:tc>
        <w:tc>
          <w:tcPr>
            <w:tcW w:w="0" w:type="auto"/>
            <w:hideMark/>
          </w:tcPr>
          <w:p w14:paraId="5752CCDB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1E89D111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2826350C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строки</w:t>
            </w:r>
          </w:p>
        </w:tc>
      </w:tr>
      <w:tr w:rsidR="00974FE9" w:rsidRPr="00974FE9" w14:paraId="3BAC25DB" w14:textId="77777777" w:rsidTr="0097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C3ABF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ОтгрузкаИдентификатор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04D6A993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3A342D5E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Shipping(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Идентификатор)</w:t>
            </w:r>
          </w:p>
        </w:tc>
        <w:tc>
          <w:tcPr>
            <w:tcW w:w="0" w:type="auto"/>
            <w:hideMark/>
          </w:tcPr>
          <w:p w14:paraId="7EBD3521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ID документа отгрузки</w:t>
            </w:r>
          </w:p>
        </w:tc>
      </w:tr>
      <w:tr w:rsidR="00974FE9" w:rsidRPr="00974FE9" w14:paraId="7D33A763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50791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ТоварныйИдентификатор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4B702AAE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2922295B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Products(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Идентификатор)</w:t>
            </w:r>
          </w:p>
        </w:tc>
        <w:tc>
          <w:tcPr>
            <w:tcW w:w="0" w:type="auto"/>
            <w:hideMark/>
          </w:tcPr>
          <w:p w14:paraId="1E99613A" w14:textId="77777777" w:rsidR="00974FE9" w:rsidRPr="00974FE9" w:rsidRDefault="00974FE9" w:rsidP="00974F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ID товара</w:t>
            </w:r>
          </w:p>
        </w:tc>
      </w:tr>
      <w:tr w:rsidR="00974FE9" w:rsidRPr="00974FE9" w14:paraId="191BB652" w14:textId="77777777" w:rsidTr="0097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97F72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КоличествоТовара</w:t>
            </w:r>
            <w:proofErr w:type="spellEnd"/>
          </w:p>
        </w:tc>
        <w:tc>
          <w:tcPr>
            <w:tcW w:w="0" w:type="auto"/>
            <w:hideMark/>
          </w:tcPr>
          <w:p w14:paraId="1E8B0345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56093326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 CHECK (</w:t>
            </w:r>
            <w:proofErr w:type="spellStart"/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КоличествоТовара</w:t>
            </w:r>
            <w:proofErr w:type="spell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 xml:space="preserve"> 0)</w:t>
            </w:r>
          </w:p>
        </w:tc>
        <w:tc>
          <w:tcPr>
            <w:tcW w:w="0" w:type="auto"/>
            <w:hideMark/>
          </w:tcPr>
          <w:p w14:paraId="39FC24C7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Количество отгружаемого товара</w:t>
            </w:r>
          </w:p>
        </w:tc>
      </w:tr>
      <w:tr w:rsidR="00702400" w:rsidRPr="00702400" w14:paraId="29ED8FBD" w14:textId="77777777" w:rsidTr="0097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2E1AF7" w14:textId="77777777" w:rsidR="00702400" w:rsidRPr="00702400" w:rsidRDefault="00702400" w:rsidP="00974F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ECD51E5" w14:textId="77777777" w:rsidR="00702400" w:rsidRPr="00702400" w:rsidRDefault="00702400" w:rsidP="00974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5CB81B4" w14:textId="77777777" w:rsidR="00702400" w:rsidRPr="00702400" w:rsidRDefault="00702400" w:rsidP="00974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B3BA31E" w14:textId="77777777" w:rsidR="00702400" w:rsidRPr="00702400" w:rsidRDefault="00702400" w:rsidP="00974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4FE9" w:rsidRPr="00974FE9" w14:paraId="534ED2FA" w14:textId="77777777" w:rsidTr="00974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01756" w14:textId="77777777" w:rsidR="00974FE9" w:rsidRPr="00974FE9" w:rsidRDefault="00974FE9" w:rsidP="00974FE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Цена на момент отгрузки</w:t>
            </w:r>
          </w:p>
        </w:tc>
        <w:tc>
          <w:tcPr>
            <w:tcW w:w="0" w:type="auto"/>
            <w:hideMark/>
          </w:tcPr>
          <w:p w14:paraId="137BF145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0" w:type="auto"/>
            <w:hideMark/>
          </w:tcPr>
          <w:p w14:paraId="14E3B24B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E3BB2FF" w14:textId="77777777" w:rsidR="00974FE9" w:rsidRPr="00974FE9" w:rsidRDefault="00974FE9" w:rsidP="00974F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4FE9">
              <w:rPr>
                <w:rFonts w:ascii="Times New Roman" w:hAnsi="Times New Roman" w:cs="Times New Roman"/>
                <w:sz w:val="28"/>
                <w:szCs w:val="28"/>
              </w:rPr>
              <w:t>Цена товара на момент отгрузки (фиксируется)</w:t>
            </w:r>
          </w:p>
        </w:tc>
      </w:tr>
    </w:tbl>
    <w:p w14:paraId="1200A1DB" w14:textId="77777777" w:rsidR="00974FE9" w:rsidRPr="00702400" w:rsidRDefault="00702400" w:rsidP="00974FE9">
      <w:pPr>
        <w:rPr>
          <w:rFonts w:ascii="Times New Roman" w:hAnsi="Times New Roman" w:cs="Times New Roman"/>
          <w:sz w:val="28"/>
          <w:szCs w:val="28"/>
        </w:rPr>
      </w:pPr>
      <w:r w:rsidRPr="0070240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702400">
        <w:rPr>
          <w:rFonts w:ascii="Times New Roman" w:hAnsi="Times New Roman" w:cs="Times New Roman"/>
          <w:sz w:val="28"/>
          <w:szCs w:val="28"/>
        </w:rPr>
        <w:t xml:space="preserve"> Хранение состава отгрузки (какие товары, в каком количестве и по какой цене были отгружены). Фиксация цены на момент отгрузки позволяет сохранить историческую точность даже при изменении текущей цены товара.</w:t>
      </w:r>
    </w:p>
    <w:p w14:paraId="3D4E0AA7" w14:textId="77777777" w:rsidR="00702400" w:rsidRDefault="00702400" w:rsidP="00974F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B7611" w14:textId="77777777" w:rsidR="00974FE9" w:rsidRPr="00702400" w:rsidRDefault="00974FE9" w:rsidP="0097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400">
        <w:rPr>
          <w:rFonts w:ascii="Times New Roman" w:hAnsi="Times New Roman" w:cs="Times New Roman"/>
          <w:b/>
          <w:bCs/>
          <w:sz w:val="28"/>
          <w:szCs w:val="28"/>
        </w:rPr>
        <w:t>1.2 Схема БД</w:t>
      </w:r>
    </w:p>
    <w:p w14:paraId="4AED5C5E" w14:textId="77777777" w:rsidR="00116433" w:rsidRDefault="00116433" w:rsidP="00116433">
      <w:pPr>
        <w:rPr>
          <w:rFonts w:ascii="Times New Roman" w:eastAsia="Times New Roman" w:hAnsi="Times New Roman" w:cs="Times New Roman"/>
          <w:b/>
          <w:bCs/>
          <w:color w:val="F9FAFB"/>
          <w:kern w:val="0"/>
          <w:sz w:val="30"/>
          <w:szCs w:val="30"/>
          <w:lang w:eastAsia="ru-RU"/>
          <w14:ligatures w14:val="none"/>
        </w:rPr>
      </w:pPr>
      <w:r w:rsidRPr="00116433">
        <w:rPr>
          <w:rFonts w:ascii="Times New Roman" w:eastAsia="Times New Roman" w:hAnsi="Times New Roman" w:cs="Times New Roman"/>
          <w:b/>
          <w:bCs/>
          <w:color w:val="F9FAFB"/>
          <w:kern w:val="0"/>
          <w:sz w:val="30"/>
          <w:szCs w:val="30"/>
          <w:lang w:eastAsia="ru-RU"/>
          <w14:ligatures w14:val="none"/>
        </w:rPr>
        <w:lastRenderedPageBreak/>
        <w:t xml:space="preserve"> </w:t>
      </w:r>
      <w:bookmarkEnd w:id="24"/>
      <w:r w:rsidR="00974FE9" w:rsidRPr="00974FE9">
        <w:rPr>
          <w:rFonts w:ascii="Times New Roman" w:eastAsia="Times New Roman" w:hAnsi="Times New Roman" w:cs="Times New Roman"/>
          <w:b/>
          <w:bCs/>
          <w:noProof/>
          <w:color w:val="F9FAFB"/>
          <w:kern w:val="0"/>
          <w:sz w:val="30"/>
          <w:szCs w:val="30"/>
          <w:lang w:eastAsia="ru-RU"/>
          <w14:ligatures w14:val="none"/>
        </w:rPr>
        <w:drawing>
          <wp:inline distT="0" distB="0" distL="0" distR="0" wp14:anchorId="58B6A744" wp14:editId="723BCF4E">
            <wp:extent cx="6257288" cy="5218532"/>
            <wp:effectExtent l="0" t="0" r="0" b="1270"/>
            <wp:docPr id="187207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1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4802" cy="52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433" w:rsidSect="005523BF">
      <w:footerReference w:type="first" r:id="rId2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90A94" w14:textId="77777777" w:rsidR="007D44E2" w:rsidRDefault="007D44E2" w:rsidP="005036DA">
      <w:pPr>
        <w:spacing w:after="0" w:line="240" w:lineRule="auto"/>
      </w:pPr>
      <w:r>
        <w:separator/>
      </w:r>
    </w:p>
  </w:endnote>
  <w:endnote w:type="continuationSeparator" w:id="0">
    <w:p w14:paraId="761C4FD0" w14:textId="77777777" w:rsidR="007D44E2" w:rsidRDefault="007D44E2" w:rsidP="0050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0F5B" w14:textId="77777777" w:rsidR="005036DA" w:rsidRPr="005036DA" w:rsidRDefault="005036DA" w:rsidP="005036DA">
    <w:pPr>
      <w:pStyle w:val="af3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036DA">
      <w:rPr>
        <w:rFonts w:ascii="Times New Roman" w:hAnsi="Times New Roman" w:cs="Times New Roman"/>
        <w:b/>
        <w:bCs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F68D4" w14:textId="77777777" w:rsidR="007D44E2" w:rsidRDefault="007D44E2" w:rsidP="005036DA">
      <w:pPr>
        <w:spacing w:after="0" w:line="240" w:lineRule="auto"/>
      </w:pPr>
      <w:r>
        <w:separator/>
      </w:r>
    </w:p>
  </w:footnote>
  <w:footnote w:type="continuationSeparator" w:id="0">
    <w:p w14:paraId="675FF9D2" w14:textId="77777777" w:rsidR="007D44E2" w:rsidRDefault="007D44E2" w:rsidP="00503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0EC8"/>
    <w:multiLevelType w:val="multilevel"/>
    <w:tmpl w:val="9EE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4DD8"/>
    <w:multiLevelType w:val="multilevel"/>
    <w:tmpl w:val="58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250"/>
    <w:multiLevelType w:val="multilevel"/>
    <w:tmpl w:val="89C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591A"/>
    <w:multiLevelType w:val="multilevel"/>
    <w:tmpl w:val="035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A0D52"/>
    <w:multiLevelType w:val="multilevel"/>
    <w:tmpl w:val="6266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A7CE0"/>
    <w:multiLevelType w:val="multilevel"/>
    <w:tmpl w:val="E744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15A32"/>
    <w:multiLevelType w:val="multilevel"/>
    <w:tmpl w:val="0D0AA4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937C1"/>
    <w:multiLevelType w:val="multilevel"/>
    <w:tmpl w:val="437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77D1D"/>
    <w:multiLevelType w:val="hybridMultilevel"/>
    <w:tmpl w:val="4D82F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E608A"/>
    <w:multiLevelType w:val="multilevel"/>
    <w:tmpl w:val="CC0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E773F"/>
    <w:multiLevelType w:val="multilevel"/>
    <w:tmpl w:val="0EF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B2070"/>
    <w:multiLevelType w:val="multilevel"/>
    <w:tmpl w:val="4E2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5127C"/>
    <w:multiLevelType w:val="multilevel"/>
    <w:tmpl w:val="C35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A3E11"/>
    <w:multiLevelType w:val="multilevel"/>
    <w:tmpl w:val="91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736B6"/>
    <w:multiLevelType w:val="multilevel"/>
    <w:tmpl w:val="3B26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CB7737"/>
    <w:multiLevelType w:val="multilevel"/>
    <w:tmpl w:val="A75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F1FE1"/>
    <w:multiLevelType w:val="multilevel"/>
    <w:tmpl w:val="529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84F2B"/>
    <w:multiLevelType w:val="multilevel"/>
    <w:tmpl w:val="E716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826914"/>
    <w:multiLevelType w:val="multilevel"/>
    <w:tmpl w:val="FF6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424"/>
    <w:multiLevelType w:val="multilevel"/>
    <w:tmpl w:val="A12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F0358"/>
    <w:multiLevelType w:val="multilevel"/>
    <w:tmpl w:val="CB4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B71EF"/>
    <w:multiLevelType w:val="multilevel"/>
    <w:tmpl w:val="468C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E1F16"/>
    <w:multiLevelType w:val="multilevel"/>
    <w:tmpl w:val="831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F5916"/>
    <w:multiLevelType w:val="multilevel"/>
    <w:tmpl w:val="B2E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024CB"/>
    <w:multiLevelType w:val="multilevel"/>
    <w:tmpl w:val="551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85F13"/>
    <w:multiLevelType w:val="multilevel"/>
    <w:tmpl w:val="384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10010"/>
    <w:multiLevelType w:val="multilevel"/>
    <w:tmpl w:val="256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650A1"/>
    <w:multiLevelType w:val="multilevel"/>
    <w:tmpl w:val="CAD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21BD7"/>
    <w:multiLevelType w:val="multilevel"/>
    <w:tmpl w:val="904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D6230"/>
    <w:multiLevelType w:val="multilevel"/>
    <w:tmpl w:val="3F0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4"/>
  </w:num>
  <w:num w:numId="4">
    <w:abstractNumId w:val="17"/>
  </w:num>
  <w:num w:numId="5">
    <w:abstractNumId w:val="5"/>
  </w:num>
  <w:num w:numId="6">
    <w:abstractNumId w:val="27"/>
  </w:num>
  <w:num w:numId="7">
    <w:abstractNumId w:val="23"/>
  </w:num>
  <w:num w:numId="8">
    <w:abstractNumId w:val="24"/>
  </w:num>
  <w:num w:numId="9">
    <w:abstractNumId w:val="28"/>
  </w:num>
  <w:num w:numId="10">
    <w:abstractNumId w:val="0"/>
  </w:num>
  <w:num w:numId="11">
    <w:abstractNumId w:val="3"/>
  </w:num>
  <w:num w:numId="12">
    <w:abstractNumId w:val="13"/>
  </w:num>
  <w:num w:numId="13">
    <w:abstractNumId w:val="29"/>
  </w:num>
  <w:num w:numId="14">
    <w:abstractNumId w:val="1"/>
  </w:num>
  <w:num w:numId="15">
    <w:abstractNumId w:val="25"/>
  </w:num>
  <w:num w:numId="16">
    <w:abstractNumId w:val="18"/>
  </w:num>
  <w:num w:numId="17">
    <w:abstractNumId w:val="16"/>
  </w:num>
  <w:num w:numId="18">
    <w:abstractNumId w:val="7"/>
  </w:num>
  <w:num w:numId="19">
    <w:abstractNumId w:val="12"/>
  </w:num>
  <w:num w:numId="20">
    <w:abstractNumId w:val="14"/>
  </w:num>
  <w:num w:numId="21">
    <w:abstractNumId w:val="20"/>
  </w:num>
  <w:num w:numId="22">
    <w:abstractNumId w:val="15"/>
  </w:num>
  <w:num w:numId="23">
    <w:abstractNumId w:val="8"/>
  </w:num>
  <w:num w:numId="24">
    <w:abstractNumId w:val="2"/>
  </w:num>
  <w:num w:numId="25">
    <w:abstractNumId w:val="19"/>
  </w:num>
  <w:num w:numId="26">
    <w:abstractNumId w:val="10"/>
  </w:num>
  <w:num w:numId="27">
    <w:abstractNumId w:val="26"/>
  </w:num>
  <w:num w:numId="28">
    <w:abstractNumId w:val="11"/>
  </w:num>
  <w:num w:numId="29">
    <w:abstractNumId w:val="9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22"/>
    <w:rsid w:val="000E383F"/>
    <w:rsid w:val="00116433"/>
    <w:rsid w:val="00191D96"/>
    <w:rsid w:val="002335E5"/>
    <w:rsid w:val="00241E8D"/>
    <w:rsid w:val="00254AD1"/>
    <w:rsid w:val="002D7ECE"/>
    <w:rsid w:val="00367897"/>
    <w:rsid w:val="003F3374"/>
    <w:rsid w:val="00486DF6"/>
    <w:rsid w:val="004B4355"/>
    <w:rsid w:val="005036DA"/>
    <w:rsid w:val="005523BF"/>
    <w:rsid w:val="005A4207"/>
    <w:rsid w:val="00621B08"/>
    <w:rsid w:val="0065424A"/>
    <w:rsid w:val="006F57C8"/>
    <w:rsid w:val="00702400"/>
    <w:rsid w:val="0072066A"/>
    <w:rsid w:val="007A34CC"/>
    <w:rsid w:val="007D44E2"/>
    <w:rsid w:val="00877EF0"/>
    <w:rsid w:val="008866AB"/>
    <w:rsid w:val="008C5425"/>
    <w:rsid w:val="008F7970"/>
    <w:rsid w:val="00956E7B"/>
    <w:rsid w:val="00974FE9"/>
    <w:rsid w:val="009C0F8D"/>
    <w:rsid w:val="00A24802"/>
    <w:rsid w:val="00A62AC6"/>
    <w:rsid w:val="00AD53FA"/>
    <w:rsid w:val="00C4542B"/>
    <w:rsid w:val="00C5632B"/>
    <w:rsid w:val="00D015AD"/>
    <w:rsid w:val="00D16122"/>
    <w:rsid w:val="00E62A58"/>
    <w:rsid w:val="00EA09CC"/>
    <w:rsid w:val="00F0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52287"/>
  <w15:chartTrackingRefBased/>
  <w15:docId w15:val="{D5F737FE-4C6B-4BD1-B46C-DC6A5E69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9C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9C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9C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A09C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1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1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1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1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6122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77EF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77EF0"/>
    <w:pPr>
      <w:spacing w:after="100"/>
    </w:pPr>
  </w:style>
  <w:style w:type="character" w:styleId="ad">
    <w:name w:val="Hyperlink"/>
    <w:basedOn w:val="a0"/>
    <w:uiPriority w:val="99"/>
    <w:unhideWhenUsed/>
    <w:rsid w:val="00877EF0"/>
    <w:rPr>
      <w:color w:val="467886" w:themeColor="hyperlink"/>
      <w:u w:val="single"/>
    </w:rPr>
  </w:style>
  <w:style w:type="table" w:styleId="31">
    <w:name w:val="Plain Table 3"/>
    <w:basedOn w:val="a1"/>
    <w:uiPriority w:val="43"/>
    <w:rsid w:val="00191D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e">
    <w:name w:val="Table Grid"/>
    <w:basedOn w:val="a1"/>
    <w:uiPriority w:val="39"/>
    <w:rsid w:val="00974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974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23">
    <w:name w:val="toc 2"/>
    <w:basedOn w:val="a"/>
    <w:next w:val="a"/>
    <w:autoRedefine/>
    <w:uiPriority w:val="39"/>
    <w:unhideWhenUsed/>
    <w:rsid w:val="00EA09CC"/>
    <w:pPr>
      <w:spacing w:after="100"/>
      <w:ind w:left="240"/>
    </w:pPr>
  </w:style>
  <w:style w:type="paragraph" w:styleId="af">
    <w:name w:val="No Spacing"/>
    <w:link w:val="af0"/>
    <w:uiPriority w:val="1"/>
    <w:qFormat/>
    <w:rsid w:val="005523BF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0">
    <w:name w:val="Без интервала Знак"/>
    <w:basedOn w:val="a0"/>
    <w:link w:val="af"/>
    <w:uiPriority w:val="1"/>
    <w:rsid w:val="005523BF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5036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036DA"/>
  </w:style>
  <w:style w:type="paragraph" w:styleId="af3">
    <w:name w:val="footer"/>
    <w:basedOn w:val="a"/>
    <w:link w:val="af4"/>
    <w:uiPriority w:val="99"/>
    <w:unhideWhenUsed/>
    <w:rsid w:val="005036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0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2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7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2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8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3B6535-3208-4E83-9706-425FA84A8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4251</Words>
  <Characters>24235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команда 4</dc:subject>
  <dc:creator>Культяпова Дарья Артемовна</dc:creator>
  <cp:keywords/>
  <dc:description/>
  <cp:lastModifiedBy>лейсан</cp:lastModifiedBy>
  <cp:revision>2</cp:revision>
  <dcterms:created xsi:type="dcterms:W3CDTF">2026-03-26T16:31:00Z</dcterms:created>
  <dcterms:modified xsi:type="dcterms:W3CDTF">2026-03-26T16:31:00Z</dcterms:modified>
</cp:coreProperties>
</file>