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57D1" w:rsidRDefault="00ED14C8">
      <w:pPr>
        <w:widowControl w:val="0"/>
        <w:jc w:val="center"/>
      </w:pPr>
      <w:r>
        <w:rPr>
          <w:color w:val="38761D"/>
          <w:sz w:val="48"/>
        </w:rPr>
        <w:t xml:space="preserve">Team 2936 </w:t>
      </w:r>
      <w:proofErr w:type="spellStart"/>
      <w:r>
        <w:rPr>
          <w:color w:val="38761D"/>
          <w:sz w:val="48"/>
        </w:rPr>
        <w:t>Gatorzillas</w:t>
      </w:r>
      <w:proofErr w:type="spellEnd"/>
      <w:r>
        <w:rPr>
          <w:color w:val="38761D"/>
          <w:sz w:val="48"/>
        </w:rPr>
        <w:t xml:space="preserve"> Spec Sheet</w:t>
      </w:r>
    </w:p>
    <w:p w:rsidR="00A557D1" w:rsidRDefault="00A557D1">
      <w:pPr>
        <w:widowControl w:val="0"/>
        <w:jc w:val="center"/>
      </w:pPr>
    </w:p>
    <w:p w:rsidR="00A557D1" w:rsidRDefault="00ED14C8">
      <w:pPr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4948238" cy="2786170"/>
            <wp:effectExtent l="0" t="0" r="0" b="0"/>
            <wp:docPr id="1" name="image00.jpg" descr="Robot 2-18-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Robot 2-18-1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78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7D1" w:rsidRDefault="00A557D1">
      <w:pPr>
        <w:widowControl w:val="0"/>
        <w:jc w:val="center"/>
      </w:pPr>
    </w:p>
    <w:p w:rsidR="00A557D1" w:rsidRDefault="00A557D1">
      <w:pPr>
        <w:widowControl w:val="0"/>
        <w:jc w:val="center"/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557D1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D1" w:rsidRDefault="00ED14C8">
            <w:pPr>
              <w:widowControl w:val="0"/>
              <w:spacing w:line="240" w:lineRule="auto"/>
              <w:jc w:val="center"/>
            </w:pPr>
            <w:r>
              <w:rPr>
                <w:sz w:val="36"/>
              </w:rPr>
              <w:t>Autonomous</w:t>
            </w:r>
          </w:p>
        </w:tc>
      </w:tr>
      <w:tr w:rsidR="00A557D1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D1" w:rsidRDefault="00ED14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Shoot 2 balls into High Goal</w:t>
            </w:r>
          </w:p>
          <w:p w:rsidR="00A557D1" w:rsidRDefault="00ED14C8">
            <w:pPr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Move forward for 5 points</w:t>
            </w:r>
          </w:p>
        </w:tc>
      </w:tr>
      <w:tr w:rsidR="00A557D1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D1" w:rsidRDefault="00ED14C8">
            <w:pPr>
              <w:widowControl w:val="0"/>
              <w:spacing w:line="240" w:lineRule="auto"/>
              <w:ind w:left="720" w:hanging="359"/>
              <w:jc w:val="center"/>
            </w:pPr>
            <w:proofErr w:type="spellStart"/>
            <w:r>
              <w:rPr>
                <w:sz w:val="36"/>
              </w:rPr>
              <w:t>Teleop</w:t>
            </w:r>
            <w:proofErr w:type="spellEnd"/>
          </w:p>
        </w:tc>
      </w:tr>
      <w:tr w:rsidR="00A557D1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D1" w:rsidRDefault="00ED14C8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Score in High Goal or Low Goal</w:t>
            </w:r>
          </w:p>
          <w:p w:rsidR="00A557D1" w:rsidRDefault="00ED14C8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Toss over Truss for points</w:t>
            </w:r>
          </w:p>
          <w:p w:rsidR="00A557D1" w:rsidRDefault="00ED14C8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Catch from human player</w:t>
            </w:r>
          </w:p>
          <w:p w:rsidR="00ED14C8" w:rsidRDefault="00ED14C8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Catch from another robot</w:t>
            </w:r>
            <w:bookmarkStart w:id="0" w:name="_GoBack"/>
            <w:bookmarkEnd w:id="0"/>
          </w:p>
          <w:p w:rsidR="00A557D1" w:rsidRDefault="00ED14C8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Pick up balls from floor</w:t>
            </w:r>
          </w:p>
          <w:p w:rsidR="00A557D1" w:rsidRDefault="00ED14C8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Pass ball for assists</w:t>
            </w:r>
          </w:p>
        </w:tc>
      </w:tr>
      <w:tr w:rsidR="00A557D1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D1" w:rsidRDefault="00ED14C8">
            <w:pPr>
              <w:widowControl w:val="0"/>
              <w:spacing w:line="240" w:lineRule="auto"/>
              <w:ind w:left="720" w:hanging="359"/>
              <w:jc w:val="center"/>
            </w:pPr>
            <w:r>
              <w:rPr>
                <w:sz w:val="36"/>
              </w:rPr>
              <w:t>Drive Capabilities</w:t>
            </w:r>
          </w:p>
        </w:tc>
      </w:tr>
      <w:tr w:rsidR="00A557D1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D1" w:rsidRDefault="00ED14C8">
            <w:pPr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Crab + Tank Drive Steering</w:t>
            </w:r>
          </w:p>
          <w:p w:rsidR="00A557D1" w:rsidRDefault="00ED14C8">
            <w:pPr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36"/>
              </w:rPr>
            </w:pPr>
            <w:r>
              <w:rPr>
                <w:sz w:val="36"/>
              </w:rPr>
              <w:t>4 CIM Drivetrain</w:t>
            </w:r>
          </w:p>
        </w:tc>
      </w:tr>
    </w:tbl>
    <w:p w:rsidR="00A557D1" w:rsidRDefault="00A557D1">
      <w:pPr>
        <w:widowControl w:val="0"/>
        <w:jc w:val="center"/>
      </w:pPr>
    </w:p>
    <w:sectPr w:rsidR="00A557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FC4"/>
    <w:multiLevelType w:val="multilevel"/>
    <w:tmpl w:val="2130A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1C74B0"/>
    <w:multiLevelType w:val="multilevel"/>
    <w:tmpl w:val="BF72FE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093894"/>
    <w:multiLevelType w:val="multilevel"/>
    <w:tmpl w:val="8C0892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57B32F4"/>
    <w:multiLevelType w:val="multilevel"/>
    <w:tmpl w:val="D06A1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57D1"/>
    <w:rsid w:val="00A557D1"/>
    <w:rsid w:val="00E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 Gatorzillas Spec Sheet.docx</vt:lpstr>
    </vt:vector>
  </TitlesOfParts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Gatorzillas Spec Sheet.docx</dc:title>
  <cp:lastModifiedBy>Fujitsu</cp:lastModifiedBy>
  <cp:revision>2</cp:revision>
  <dcterms:created xsi:type="dcterms:W3CDTF">2014-04-04T00:46:00Z</dcterms:created>
  <dcterms:modified xsi:type="dcterms:W3CDTF">2014-04-04T00:47:00Z</dcterms:modified>
</cp:coreProperties>
</file>