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D81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JVM运行时内存区域划分</w:t>
      </w:r>
    </w:p>
    <w:p w:rsidR="00F54D76" w:rsidRDefault="000F13A7" w:rsidP="00FF6759">
      <w:pPr>
        <w:pStyle w:val="a4"/>
        <w:ind w:left="4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答案在 </w:t>
      </w:r>
      <w:r w:rsidR="005F089C">
        <w:rPr>
          <w:rFonts w:ascii="微软雅黑" w:eastAsia="微软雅黑" w:hAnsi="微软雅黑"/>
          <w:szCs w:val="21"/>
        </w:rPr>
        <w:t>《</w:t>
      </w:r>
      <w:r>
        <w:rPr>
          <w:rFonts w:ascii="微软雅黑" w:eastAsia="微软雅黑" w:hAnsi="微软雅黑" w:hint="eastAsia"/>
          <w:szCs w:val="21"/>
        </w:rPr>
        <w:t>学习笔记_</w:t>
      </w:r>
      <w:r>
        <w:rPr>
          <w:rFonts w:ascii="微软雅黑" w:eastAsia="微软雅黑" w:hAnsi="微软雅黑"/>
          <w:szCs w:val="21"/>
        </w:rPr>
        <w:t>JVM</w:t>
      </w:r>
      <w:r w:rsidR="005F089C">
        <w:rPr>
          <w:rFonts w:ascii="微软雅黑" w:eastAsia="微软雅黑" w:hAnsi="微软雅黑"/>
          <w:szCs w:val="21"/>
        </w:rPr>
        <w:t>》</w:t>
      </w:r>
      <w:r w:rsidR="00560E4A" w:rsidRPr="00560E4A">
        <w:rPr>
          <w:rFonts w:ascii="微软雅黑" w:eastAsia="微软雅黑" w:hAnsi="微软雅黑" w:hint="eastAsia"/>
          <w:szCs w:val="21"/>
        </w:rPr>
        <w:t>运行时数据区</w:t>
      </w:r>
      <w:r w:rsidR="000868B9">
        <w:rPr>
          <w:rFonts w:ascii="微软雅黑" w:eastAsia="微软雅黑" w:hAnsi="微软雅黑" w:hint="eastAsia"/>
          <w:szCs w:val="21"/>
        </w:rPr>
        <w:t>。</w:t>
      </w:r>
    </w:p>
    <w:p w:rsidR="00086096" w:rsidRPr="00E7641B" w:rsidRDefault="00086096" w:rsidP="00086096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JVM如何设置参数</w:t>
      </w:r>
    </w:p>
    <w:p w:rsidR="00086096" w:rsidRDefault="00086096" w:rsidP="00086096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JVM性能调优</w:t>
      </w:r>
    </w:p>
    <w:p w:rsidR="0023132F" w:rsidRPr="00E7641B" w:rsidRDefault="0023132F" w:rsidP="0023132F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类是如何加载到JVM中的</w:t>
      </w:r>
    </w:p>
    <w:p w:rsidR="00631A45" w:rsidRPr="00E7641B" w:rsidRDefault="00631A45" w:rsidP="00631A45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Java内存模型JMM</w:t>
      </w:r>
    </w:p>
    <w:p w:rsidR="0023132F" w:rsidRPr="00E7641B" w:rsidRDefault="0023132F" w:rsidP="00086096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bookmarkStart w:id="0" w:name="_GoBack"/>
      <w:bookmarkEnd w:id="0"/>
    </w:p>
    <w:p w:rsidR="00086096" w:rsidRPr="00E7641B" w:rsidRDefault="00086096" w:rsidP="00FF6759">
      <w:pPr>
        <w:pStyle w:val="a4"/>
        <w:ind w:left="420" w:firstLineChars="0" w:firstLine="0"/>
        <w:rPr>
          <w:rFonts w:ascii="微软雅黑" w:eastAsia="微软雅黑" w:hAnsi="微软雅黑" w:hint="eastAsia"/>
          <w:szCs w:val="21"/>
        </w:rPr>
      </w:pP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内存溢出OOM和堆栈溢出SOE的示例及原因、如何排查与解决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如何判断对象是否可以回收或存活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常见的GC回收算法及其含义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常见的JVM性能监控和故障处理工具类：jps、jstat、jmap、jinfo、jconsole等</w:t>
      </w:r>
    </w:p>
    <w:p w:rsidR="00FB1DFA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类加载器、</w:t>
      </w:r>
    </w:p>
    <w:p w:rsidR="00FB1DFA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双亲委派模型</w:t>
      </w:r>
    </w:p>
    <w:p w:rsidR="00FB1DFA" w:rsidRPr="00E7641B" w:rsidRDefault="00FB1DFA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一个类的生命周期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强引用、软引用、弱引用、虚引用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Minor GC与Full GC分别在什么时候发生？什么时候触发Full GC;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GC收集器有哪些？CMS收集器与G1收集器的特点。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Java在什么时候会出现内存泄漏；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Java中的大对象如何进行存储；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rt.jar被什么类加载器加载，什么时间加载；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自己写的类被什么加载，什么时间加载；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lastRenderedPageBreak/>
        <w:t>自己写的两个不同的类是被同一个类加载器加载的吗？为什么？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为什么新生代内存需要有两个Survivor区？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几种常用的内存调试工具：jmap、jstack、jconsole；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类加载的五个过程：加载、验证、准备、解析、初始化；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G1停顿吗，CMS回收步骤，CMS为什么会停顿，停顿时间；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栈主要存的数据是什么，堆呢？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堆分为哪几块，比如说新生代老生代，那么新生代又分为什么？</w:t>
      </w:r>
    </w:p>
    <w:p w:rsidR="00C261F3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软引用和弱引用的使用场景（软引用可以实现缓存，弱引用可以用来在回调函数中防止内存泄露）；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为什么JVM调优经常会将-Xms和-Xmx参数设置成一样；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Java内存模型，方法区存什么；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CMS垃圾回收过程；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Full GC次数太多了，如何优化；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直接内存如何管理的；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如果你的项目出现了内存泄露，怎么监控这个问题呢；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标记清除和标记整理的区别和优缺点，为何标记整理会发生stop the world；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对象内存布局，然后讲下对象的死亡过程？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对象头，详细讲下；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开闭原则，解析工厂方法模式，建造者模式，区别。手撸出来。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讲下JVM的大页模式，JVM内存模型;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什么是敏捷开发，防御性编程，并行编程。Team Leader的思考;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逃逸分析是什么，作用是什么，用途是什么;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lastRenderedPageBreak/>
        <w:t>写个后缀表达式，为什么要设计后缀表达式，有什么好处？然后写下中缀。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我看你做过性能优化，比如你怎么分析项目里面的OOM的，内存泄露呢？详细说思路;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涉及OOM、JVM优化、源码问题、数据库优化、多线程等问题;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CPU高？什么情况CPU高？解决什么问题？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引用计数法与GC Root可达性分析法区别；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JMM里边的原子性、可见性、有序性是如何体现出来的，JMM中内存屏障是什么意思，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开闭原则说一下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什么情况下会触发类加载；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 w:hint="eastAsia"/>
          <w:szCs w:val="21"/>
        </w:rPr>
        <w:t>Java内存抖动严重，优化的思路；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JAVA 类加载器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Java 内存结构（注：不是 Java 内存模型，别搞混）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怎么判断对象是否可 GC？Java 对象有哪些引用类型？有什么区别？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OOM 出现的有哪些场景？为什么会发生？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Minor GC 和 Full GC 有什么区别？分析过 GC 日志吗？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说下你知道的垃圾回收算法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说下你知道的垃圾收集器</w:t>
      </w:r>
    </w:p>
    <w:p w:rsidR="0018042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CMS 和 G1 的区别知道吗？使用场景分别是？你项目中用的是哪个？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你还知道哪些 JVM 调优参数？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假如线上服务发生 OOM，有哪些措施可以找到问题？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假如线上服务 CPU 很高该怎么做？有哪些措施可以找到问题？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lastRenderedPageBreak/>
        <w:t>假如线上应用频繁发生 Full GC，有哪些措施可以找到问题？</w:t>
      </w:r>
    </w:p>
    <w:p w:rsidR="00013D81" w:rsidRPr="00E7641B" w:rsidRDefault="00434544" w:rsidP="00E7641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E7641B">
        <w:rPr>
          <w:rFonts w:ascii="微软雅黑" w:eastAsia="微软雅黑" w:hAnsi="微软雅黑"/>
          <w:szCs w:val="21"/>
        </w:rPr>
        <w:t>一般线上环境遇到 JVM 问题，你会使用哪些工具来分析？找到问题后又该如何去解决呢？</w:t>
      </w:r>
    </w:p>
    <w:p w:rsidR="00013D81" w:rsidRPr="005B2FC9" w:rsidRDefault="00013D81" w:rsidP="00555BFB">
      <w:pPr>
        <w:rPr>
          <w:rFonts w:ascii="微软雅黑" w:eastAsia="微软雅黑" w:hAnsi="微软雅黑"/>
          <w:szCs w:val="21"/>
        </w:rPr>
      </w:pPr>
    </w:p>
    <w:sectPr w:rsidR="00013D81" w:rsidRPr="005B2F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5369" w:rsidRDefault="00DC5369" w:rsidP="00EB0081">
      <w:r>
        <w:separator/>
      </w:r>
    </w:p>
  </w:endnote>
  <w:endnote w:type="continuationSeparator" w:id="0">
    <w:p w:rsidR="00DC5369" w:rsidRDefault="00DC5369" w:rsidP="00EB0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5369" w:rsidRDefault="00DC5369" w:rsidP="00EB0081">
      <w:r>
        <w:separator/>
      </w:r>
    </w:p>
  </w:footnote>
  <w:footnote w:type="continuationSeparator" w:id="0">
    <w:p w:rsidR="00DC5369" w:rsidRDefault="00DC5369" w:rsidP="00EB00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4738F"/>
    <w:multiLevelType w:val="hybridMultilevel"/>
    <w:tmpl w:val="04AA42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D81"/>
    <w:rsid w:val="00013D81"/>
    <w:rsid w:val="000177B0"/>
    <w:rsid w:val="00037A6D"/>
    <w:rsid w:val="00060A7B"/>
    <w:rsid w:val="00086096"/>
    <w:rsid w:val="000868B9"/>
    <w:rsid w:val="000E428F"/>
    <w:rsid w:val="000F13A7"/>
    <w:rsid w:val="00101B3C"/>
    <w:rsid w:val="0014620C"/>
    <w:rsid w:val="00180421"/>
    <w:rsid w:val="001A408C"/>
    <w:rsid w:val="001E55B9"/>
    <w:rsid w:val="00205EED"/>
    <w:rsid w:val="0021036B"/>
    <w:rsid w:val="0023132F"/>
    <w:rsid w:val="002C07A1"/>
    <w:rsid w:val="00434544"/>
    <w:rsid w:val="004501B6"/>
    <w:rsid w:val="00476518"/>
    <w:rsid w:val="004841EA"/>
    <w:rsid w:val="004A592C"/>
    <w:rsid w:val="004D325D"/>
    <w:rsid w:val="00523B66"/>
    <w:rsid w:val="005403D5"/>
    <w:rsid w:val="00555BFB"/>
    <w:rsid w:val="00560E4A"/>
    <w:rsid w:val="005668CE"/>
    <w:rsid w:val="005B2FC9"/>
    <w:rsid w:val="005F089C"/>
    <w:rsid w:val="00631A45"/>
    <w:rsid w:val="00671E81"/>
    <w:rsid w:val="00677300"/>
    <w:rsid w:val="006D51B0"/>
    <w:rsid w:val="00710874"/>
    <w:rsid w:val="007312EE"/>
    <w:rsid w:val="007340CD"/>
    <w:rsid w:val="00743B56"/>
    <w:rsid w:val="00793C9E"/>
    <w:rsid w:val="007D3F07"/>
    <w:rsid w:val="008063DD"/>
    <w:rsid w:val="00811A10"/>
    <w:rsid w:val="00887BB4"/>
    <w:rsid w:val="008B3AF8"/>
    <w:rsid w:val="008C7A72"/>
    <w:rsid w:val="00905D44"/>
    <w:rsid w:val="00915902"/>
    <w:rsid w:val="009A7076"/>
    <w:rsid w:val="00A577DA"/>
    <w:rsid w:val="00AA2ECC"/>
    <w:rsid w:val="00AC0658"/>
    <w:rsid w:val="00AE020D"/>
    <w:rsid w:val="00AE4CD0"/>
    <w:rsid w:val="00B23E32"/>
    <w:rsid w:val="00B73541"/>
    <w:rsid w:val="00C217E2"/>
    <w:rsid w:val="00C261F3"/>
    <w:rsid w:val="00C66BE3"/>
    <w:rsid w:val="00CA05AA"/>
    <w:rsid w:val="00CB4C1A"/>
    <w:rsid w:val="00D02065"/>
    <w:rsid w:val="00D16FE3"/>
    <w:rsid w:val="00D8138D"/>
    <w:rsid w:val="00D8767E"/>
    <w:rsid w:val="00DA1A24"/>
    <w:rsid w:val="00DB2856"/>
    <w:rsid w:val="00DC5369"/>
    <w:rsid w:val="00E21BA0"/>
    <w:rsid w:val="00E446A2"/>
    <w:rsid w:val="00E52D2A"/>
    <w:rsid w:val="00E730F9"/>
    <w:rsid w:val="00E7641B"/>
    <w:rsid w:val="00EB0081"/>
    <w:rsid w:val="00EE795F"/>
    <w:rsid w:val="00F44B63"/>
    <w:rsid w:val="00F54D76"/>
    <w:rsid w:val="00FB1DFA"/>
    <w:rsid w:val="00FC6A30"/>
    <w:rsid w:val="00FF6759"/>
    <w:rsid w:val="024C50EB"/>
    <w:rsid w:val="150E6E79"/>
    <w:rsid w:val="1DDC4089"/>
    <w:rsid w:val="1ED5637C"/>
    <w:rsid w:val="1EE14C6F"/>
    <w:rsid w:val="1F0663E1"/>
    <w:rsid w:val="2EA66A3D"/>
    <w:rsid w:val="2F2006E6"/>
    <w:rsid w:val="32895222"/>
    <w:rsid w:val="3B8C04FF"/>
    <w:rsid w:val="3C7D1669"/>
    <w:rsid w:val="44ED0144"/>
    <w:rsid w:val="483D454E"/>
    <w:rsid w:val="4EFE18D0"/>
    <w:rsid w:val="53924E56"/>
    <w:rsid w:val="575D4527"/>
    <w:rsid w:val="5E0171F5"/>
    <w:rsid w:val="6A73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774E509-8C75-4C9B-B6AB-065546904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Char"/>
    <w:semiHidden/>
    <w:unhideWhenUsed/>
    <w:qFormat/>
    <w:rsid w:val="00A577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List Paragraph"/>
    <w:basedOn w:val="a"/>
    <w:uiPriority w:val="99"/>
    <w:rsid w:val="00E7641B"/>
    <w:pPr>
      <w:ind w:firstLineChars="200" w:firstLine="420"/>
    </w:pPr>
  </w:style>
  <w:style w:type="paragraph" w:styleId="a5">
    <w:name w:val="header"/>
    <w:basedOn w:val="a"/>
    <w:link w:val="Char"/>
    <w:rsid w:val="00EB0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EB008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EB0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EB0081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Char">
    <w:name w:val="标题 3 Char"/>
    <w:basedOn w:val="a0"/>
    <w:link w:val="3"/>
    <w:semiHidden/>
    <w:rsid w:val="00A577DA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EDZ</cp:lastModifiedBy>
  <cp:revision>91</cp:revision>
  <dcterms:created xsi:type="dcterms:W3CDTF">2014-10-29T12:08:00Z</dcterms:created>
  <dcterms:modified xsi:type="dcterms:W3CDTF">2020-05-29T00:27:00Z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