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42" w:rsidRDefault="001A6442" w:rsidP="001A6442">
      <w:pPr>
        <w:spacing w:afterLines="50" w:after="156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大学生创新创业训练计划项目变更申请</w:t>
      </w:r>
      <w:r w:rsidR="006003B0">
        <w:rPr>
          <w:rFonts w:ascii="黑体" w:eastAsia="黑体" w:hint="eastAsia"/>
          <w:sz w:val="30"/>
          <w:szCs w:val="30"/>
        </w:rPr>
        <w:t>表</w:t>
      </w:r>
    </w:p>
    <w:tbl>
      <w:tblPr>
        <w:tblW w:w="8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1417"/>
        <w:gridCol w:w="1055"/>
        <w:gridCol w:w="460"/>
        <w:gridCol w:w="328"/>
        <w:gridCol w:w="932"/>
        <w:gridCol w:w="489"/>
        <w:gridCol w:w="852"/>
        <w:gridCol w:w="143"/>
        <w:gridCol w:w="1275"/>
        <w:gridCol w:w="982"/>
      </w:tblGrid>
      <w:tr w:rsidR="001A6442" w:rsidTr="005E6253">
        <w:trPr>
          <w:trHeight w:val="445"/>
          <w:jc w:val="center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Pr="00D95CDA" w:rsidRDefault="001A6442" w:rsidP="005E6253">
            <w:pPr>
              <w:jc w:val="center"/>
              <w:rPr>
                <w:sz w:val="24"/>
                <w:szCs w:val="24"/>
              </w:rPr>
            </w:pPr>
            <w:r w:rsidRPr="00D95CDA">
              <w:rPr>
                <w:rFonts w:hint="eastAsia"/>
                <w:sz w:val="24"/>
                <w:szCs w:val="24"/>
              </w:rPr>
              <w:t>变更类型</w:t>
            </w:r>
          </w:p>
        </w:tc>
        <w:tc>
          <w:tcPr>
            <w:tcW w:w="6516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442" w:rsidRDefault="001A6442" w:rsidP="005E62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□负责人变更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□成员变更</w:t>
            </w:r>
            <w:r>
              <w:rPr>
                <w:sz w:val="24"/>
                <w:szCs w:val="24"/>
              </w:rPr>
              <w:t xml:space="preserve">  </w:t>
            </w:r>
          </w:p>
          <w:p w:rsidR="001A6442" w:rsidRDefault="001A6442" w:rsidP="005E62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□内容变更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□指导教师变更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□延期验收</w:t>
            </w:r>
          </w:p>
        </w:tc>
      </w:tr>
      <w:tr w:rsidR="00D95CDA" w:rsidTr="00D95CDA">
        <w:trPr>
          <w:trHeight w:val="445"/>
          <w:jc w:val="center"/>
        </w:trPr>
        <w:tc>
          <w:tcPr>
            <w:tcW w:w="1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CDA" w:rsidRPr="00D95CDA" w:rsidRDefault="00D95CDA" w:rsidP="005E6253">
            <w:pPr>
              <w:jc w:val="center"/>
              <w:rPr>
                <w:sz w:val="24"/>
                <w:szCs w:val="24"/>
              </w:rPr>
            </w:pPr>
            <w:r w:rsidRPr="00D95CDA">
              <w:rPr>
                <w:rFonts w:hint="eastAsia"/>
                <w:sz w:val="24"/>
                <w:szCs w:val="24"/>
              </w:rPr>
              <w:t>项目编号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5CDA" w:rsidRDefault="00D95CDA" w:rsidP="005E6253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5CDA" w:rsidRDefault="00D95CDA" w:rsidP="005E625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48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5CDA" w:rsidRDefault="00D95CDA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CDA" w:rsidRDefault="00D95CDA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项目级别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5CDA" w:rsidRDefault="00D95CDA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5E6253">
        <w:trPr>
          <w:trHeight w:val="445"/>
          <w:jc w:val="center"/>
        </w:trPr>
        <w:tc>
          <w:tcPr>
            <w:tcW w:w="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变更前信息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6516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65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负责人姓名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负责人学号</w:t>
            </w:r>
          </w:p>
        </w:tc>
        <w:tc>
          <w:tcPr>
            <w:tcW w:w="325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07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0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1A6442" w:rsidTr="00F820C4">
        <w:trPr>
          <w:trHeight w:val="358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22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15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63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所在学院（工作单位）</w:t>
            </w: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</w:p>
        </w:tc>
      </w:tr>
      <w:tr w:rsidR="001A6442" w:rsidTr="00F820C4">
        <w:trPr>
          <w:trHeight w:val="463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63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63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1495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1A6442" w:rsidRDefault="001A6442" w:rsidP="005E6253">
            <w:pPr>
              <w:ind w:left="1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项目内容简介：</w:t>
            </w:r>
          </w:p>
        </w:tc>
      </w:tr>
      <w:tr w:rsidR="001A6442" w:rsidTr="005E6253">
        <w:trPr>
          <w:trHeight w:val="445"/>
          <w:jc w:val="center"/>
        </w:trPr>
        <w:tc>
          <w:tcPr>
            <w:tcW w:w="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变更后信息</w:t>
            </w:r>
          </w:p>
          <w:p w:rsidR="001A6442" w:rsidRDefault="001A6442" w:rsidP="005E6253">
            <w:pPr>
              <w:jc w:val="center"/>
              <w:rPr>
                <w:b/>
                <w:sz w:val="24"/>
                <w:szCs w:val="24"/>
              </w:rPr>
            </w:pPr>
          </w:p>
          <w:p w:rsidR="001A6442" w:rsidRDefault="001A6442" w:rsidP="005E6253">
            <w:pPr>
              <w:ind w:firstLineChars="150" w:firstLine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6516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65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负责人姓名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负责人学号</w:t>
            </w:r>
          </w:p>
        </w:tc>
        <w:tc>
          <w:tcPr>
            <w:tcW w:w="325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07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0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1A6442" w:rsidTr="00F820C4">
        <w:trPr>
          <w:trHeight w:val="358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22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15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63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所在学院（工作单位）</w:t>
            </w: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</w:p>
        </w:tc>
      </w:tr>
      <w:tr w:rsidR="001A6442" w:rsidTr="00F820C4">
        <w:trPr>
          <w:trHeight w:val="463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63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463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</w:tc>
      </w:tr>
      <w:tr w:rsidR="001A6442" w:rsidTr="00F820C4">
        <w:trPr>
          <w:trHeight w:val="1622"/>
          <w:jc w:val="center"/>
        </w:trPr>
        <w:tc>
          <w:tcPr>
            <w:tcW w:w="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442" w:rsidRDefault="001A6442" w:rsidP="005E6253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1A6442" w:rsidRDefault="006003B0" w:rsidP="005E62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 w:rsidR="001A6442">
              <w:rPr>
                <w:rFonts w:hint="eastAsia"/>
                <w:sz w:val="24"/>
                <w:szCs w:val="24"/>
              </w:rPr>
              <w:t>内容简介：</w:t>
            </w:r>
          </w:p>
        </w:tc>
      </w:tr>
      <w:tr w:rsidR="001A6442" w:rsidTr="005E6253">
        <w:trPr>
          <w:jc w:val="center"/>
        </w:trPr>
        <w:tc>
          <w:tcPr>
            <w:tcW w:w="84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变更原因（</w:t>
            </w:r>
            <w:r>
              <w:rPr>
                <w:rFonts w:hint="eastAsia"/>
                <w:szCs w:val="21"/>
              </w:rPr>
              <w:t>详细阐释变更原因，并说明经费支出情况，已做的主要工作，遇到的主要问题以及尚需完成的主要工作等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1A6442" w:rsidRDefault="001A6442" w:rsidP="005E6253">
            <w:pPr>
              <w:jc w:val="left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项目负责人签字：</w:t>
            </w:r>
          </w:p>
          <w:p w:rsidR="001A6442" w:rsidRDefault="001A6442" w:rsidP="005E6253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指导教师签字：</w:t>
            </w: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A6442" w:rsidTr="005E6253">
        <w:trPr>
          <w:trHeight w:val="3243"/>
          <w:jc w:val="center"/>
        </w:trPr>
        <w:tc>
          <w:tcPr>
            <w:tcW w:w="84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学院意见：</w:t>
            </w:r>
          </w:p>
          <w:p w:rsidR="001A6442" w:rsidRDefault="001A6442" w:rsidP="005E6253">
            <w:pPr>
              <w:ind w:leftChars="2500" w:left="5250"/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ind w:leftChars="2500" w:left="5250"/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ind w:leftChars="2500" w:left="5250"/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ind w:leftChars="2500" w:left="5250"/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ind w:leftChars="2500" w:left="5250"/>
              <w:jc w:val="center"/>
              <w:rPr>
                <w:sz w:val="24"/>
                <w:szCs w:val="24"/>
              </w:rPr>
            </w:pPr>
          </w:p>
          <w:p w:rsidR="006003B0" w:rsidRDefault="006003B0" w:rsidP="006003B0">
            <w:pPr>
              <w:rPr>
                <w:sz w:val="24"/>
                <w:szCs w:val="24"/>
              </w:rPr>
            </w:pPr>
          </w:p>
          <w:p w:rsidR="001A6442" w:rsidRDefault="001A6442" w:rsidP="006003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学院负责人签字：</w:t>
            </w:r>
            <w:r w:rsidR="006003B0">
              <w:rPr>
                <w:rFonts w:hint="eastAsia"/>
                <w:sz w:val="24"/>
                <w:szCs w:val="24"/>
              </w:rPr>
              <w:t xml:space="preserve">                     </w:t>
            </w:r>
            <w:r w:rsidR="006003B0">
              <w:rPr>
                <w:rFonts w:hint="eastAsia"/>
                <w:sz w:val="24"/>
                <w:szCs w:val="24"/>
              </w:rPr>
              <w:t>学院</w:t>
            </w:r>
            <w:r w:rsidR="006003B0">
              <w:rPr>
                <w:sz w:val="24"/>
                <w:szCs w:val="24"/>
              </w:rPr>
              <w:t>（</w:t>
            </w:r>
            <w:r w:rsidR="006003B0">
              <w:rPr>
                <w:rFonts w:hint="eastAsia"/>
                <w:sz w:val="24"/>
                <w:szCs w:val="24"/>
              </w:rPr>
              <w:t>章</w:t>
            </w:r>
            <w:r w:rsidR="006003B0">
              <w:rPr>
                <w:sz w:val="24"/>
                <w:szCs w:val="24"/>
              </w:rPr>
              <w:t>）</w:t>
            </w:r>
          </w:p>
          <w:p w:rsidR="001A6442" w:rsidRPr="006003B0" w:rsidRDefault="001A6442" w:rsidP="005E6253">
            <w:pPr>
              <w:ind w:firstLineChars="1800" w:firstLine="4320"/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ind w:right="480" w:firstLineChars="2200" w:firstLine="52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A6442" w:rsidTr="005E6253">
        <w:trPr>
          <w:jc w:val="center"/>
        </w:trPr>
        <w:tc>
          <w:tcPr>
            <w:tcW w:w="84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42" w:rsidRDefault="001A6442" w:rsidP="005E62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学校意见：</w:t>
            </w: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ind w:right="4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  <w:r>
              <w:rPr>
                <w:rFonts w:hint="eastAsia"/>
                <w:sz w:val="24"/>
                <w:szCs w:val="24"/>
              </w:rPr>
              <w:t>主管领导（签章）：</w:t>
            </w:r>
          </w:p>
          <w:p w:rsidR="001A6442" w:rsidRDefault="001A6442" w:rsidP="005E6253">
            <w:pPr>
              <w:ind w:right="480" w:firstLineChars="2200" w:firstLine="5280"/>
              <w:jc w:val="center"/>
              <w:rPr>
                <w:sz w:val="24"/>
                <w:szCs w:val="24"/>
              </w:rPr>
            </w:pPr>
          </w:p>
          <w:p w:rsidR="001A6442" w:rsidRDefault="001A6442" w:rsidP="005E6253">
            <w:pPr>
              <w:ind w:right="480" w:firstLineChars="2200" w:firstLine="52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8A06F0" w:rsidRDefault="001A6442">
      <w:r>
        <w:rPr>
          <w:rFonts w:hint="eastAsia"/>
          <w:szCs w:val="21"/>
        </w:rPr>
        <w:t>注：此表正反打印，一式</w:t>
      </w:r>
      <w:r>
        <w:rPr>
          <w:szCs w:val="21"/>
        </w:rPr>
        <w:t>2</w:t>
      </w:r>
      <w:r>
        <w:rPr>
          <w:rFonts w:hint="eastAsia"/>
          <w:szCs w:val="21"/>
        </w:rPr>
        <w:t>份，教务处、学院各留存</w:t>
      </w:r>
      <w:r>
        <w:rPr>
          <w:szCs w:val="21"/>
        </w:rPr>
        <w:t>1</w:t>
      </w:r>
      <w:r>
        <w:rPr>
          <w:rFonts w:hint="eastAsia"/>
          <w:szCs w:val="21"/>
        </w:rPr>
        <w:t>份。“变更后项目信息”中未变更的信息项可不填。</w:t>
      </w:r>
    </w:p>
    <w:sectPr w:rsidR="008A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CFE" w:rsidRDefault="00C32CFE" w:rsidP="00F820C4">
      <w:r>
        <w:separator/>
      </w:r>
    </w:p>
  </w:endnote>
  <w:endnote w:type="continuationSeparator" w:id="0">
    <w:p w:rsidR="00C32CFE" w:rsidRDefault="00C32CFE" w:rsidP="00F8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CFE" w:rsidRDefault="00C32CFE" w:rsidP="00F820C4">
      <w:r>
        <w:separator/>
      </w:r>
    </w:p>
  </w:footnote>
  <w:footnote w:type="continuationSeparator" w:id="0">
    <w:p w:rsidR="00C32CFE" w:rsidRDefault="00C32CFE" w:rsidP="00F82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42"/>
    <w:rsid w:val="001930BD"/>
    <w:rsid w:val="001A6442"/>
    <w:rsid w:val="006003B0"/>
    <w:rsid w:val="008A06F0"/>
    <w:rsid w:val="00C32CFE"/>
    <w:rsid w:val="00D95CDA"/>
    <w:rsid w:val="00F81BD4"/>
    <w:rsid w:val="00F8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90C366-A825-42BA-9BF1-ED58EEF4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521</Characters>
  <Application>Microsoft Office Word</Application>
  <DocSecurity>0</DocSecurity>
  <Lines>4</Lines>
  <Paragraphs>1</Paragraphs>
  <ScaleCrop>false</ScaleCrop>
  <Company>微软中国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徐健</dc:creator>
  <cp:keywords/>
  <dc:description/>
  <cp:lastModifiedBy>徐健</cp:lastModifiedBy>
  <cp:revision>4</cp:revision>
  <dcterms:created xsi:type="dcterms:W3CDTF">2017-02-28T05:35:00Z</dcterms:created>
  <dcterms:modified xsi:type="dcterms:W3CDTF">2017-11-01T06:59:00Z</dcterms:modified>
</cp:coreProperties>
</file>